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F91A" w14:textId="77777777" w:rsidR="005D47CF" w:rsidRDefault="00727DE2">
      <w:pPr>
        <w:spacing w:after="0" w:line="259" w:lineRule="auto"/>
        <w:ind w:left="1366" w:firstLine="0"/>
        <w:jc w:val="left"/>
      </w:pPr>
      <w:bookmarkStart w:id="0" w:name="_GoBack"/>
      <w:bookmarkEnd w:id="0"/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14:paraId="47824033" w14:textId="77777777"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6AE5B1A0" w14:textId="77777777" w:rsidR="005D47CF" w:rsidRDefault="005D47CF">
      <w:pPr>
        <w:spacing w:after="0" w:line="259" w:lineRule="auto"/>
        <w:ind w:left="633" w:firstLine="0"/>
        <w:jc w:val="center"/>
      </w:pPr>
    </w:p>
    <w:p w14:paraId="08DC43CF" w14:textId="77777777"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14:paraId="05221945" w14:textId="77777777" w:rsidR="00A6407A" w:rsidRDefault="00A6407A" w:rsidP="00A6407A">
      <w:pPr>
        <w:spacing w:after="0" w:line="259" w:lineRule="auto"/>
        <w:ind w:left="566" w:firstLine="0"/>
        <w:jc w:val="center"/>
      </w:pPr>
    </w:p>
    <w:p w14:paraId="396D86B6" w14:textId="6760726C" w:rsidR="005D47CF" w:rsidRDefault="00AF6F5B" w:rsidP="004D128E">
      <w:pPr>
        <w:spacing w:after="110"/>
        <w:ind w:left="-15"/>
      </w:pPr>
      <w:r>
        <w:t>УФПС Оренбургской области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4D128E">
        <w:t xml:space="preserve"> </w:t>
      </w:r>
      <w:r w:rsidR="004D128E" w:rsidRPr="004D128E">
        <w:t>«</w:t>
      </w:r>
      <w:r w:rsidR="009C472A" w:rsidRPr="009C472A">
        <w:t>Поставка канцелярских принадлежностей для нужд УФПС Оренбургской области</w:t>
      </w:r>
      <w:r w:rsidR="009C472A">
        <w:t>»:</w:t>
      </w:r>
    </w:p>
    <w:tbl>
      <w:tblPr>
        <w:tblStyle w:val="TableGrid"/>
        <w:tblW w:w="9458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304"/>
      </w:tblGrid>
      <w:tr w:rsidR="005D47CF" w14:paraId="642433E9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BEF" w14:textId="77777777" w:rsidR="005D47CF" w:rsidRDefault="005A1D7A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52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830" w14:textId="17FB81FC" w:rsidR="005D47CF" w:rsidRPr="00022384" w:rsidRDefault="00022384">
            <w:pPr>
              <w:spacing w:after="0" w:line="259" w:lineRule="auto"/>
              <w:ind w:left="142" w:firstLine="0"/>
              <w:jc w:val="left"/>
              <w:rPr>
                <w:i/>
                <w:iCs/>
              </w:rPr>
            </w:pPr>
            <w:r w:rsidRPr="00022384">
              <w:rPr>
                <w:i/>
                <w:iCs/>
              </w:rPr>
              <w:t>Канцелярские принадлежности</w:t>
            </w:r>
          </w:p>
        </w:tc>
      </w:tr>
      <w:tr w:rsidR="005D47CF" w14:paraId="5FE170BA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FC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7E5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4639" w14:textId="77777777" w:rsidR="005D47CF" w:rsidRPr="00022384" w:rsidRDefault="00022384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022384">
              <w:rPr>
                <w:i/>
                <w:sz w:val="22"/>
              </w:rPr>
              <w:t>20.52.10.190</w:t>
            </w:r>
          </w:p>
          <w:p w14:paraId="42F12B3F" w14:textId="77777777" w:rsidR="00022384" w:rsidRPr="00022384" w:rsidRDefault="00022384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022384">
              <w:rPr>
                <w:i/>
                <w:sz w:val="22"/>
              </w:rPr>
              <w:t>20.30.24.119</w:t>
            </w:r>
          </w:p>
          <w:p w14:paraId="4A23F100" w14:textId="6093D649" w:rsidR="00022384" w:rsidRDefault="00022384">
            <w:pPr>
              <w:spacing w:after="0" w:line="259" w:lineRule="auto"/>
              <w:ind w:left="108" w:firstLine="34"/>
              <w:jc w:val="left"/>
            </w:pPr>
            <w:r w:rsidRPr="00022384">
              <w:rPr>
                <w:i/>
                <w:sz w:val="22"/>
              </w:rPr>
              <w:t>22.19.73.120</w:t>
            </w:r>
          </w:p>
        </w:tc>
      </w:tr>
      <w:tr w:rsidR="005D47CF" w14:paraId="7108D1EE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6B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040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0D65" w14:textId="2DCDE9A3" w:rsidR="00022384" w:rsidRPr="00022384" w:rsidRDefault="00022384" w:rsidP="00022384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022384">
              <w:rPr>
                <w:i/>
                <w:sz w:val="22"/>
              </w:rPr>
              <w:t>20.52</w:t>
            </w:r>
          </w:p>
          <w:p w14:paraId="78AF4CC6" w14:textId="77777777" w:rsidR="00022384" w:rsidRDefault="00022384" w:rsidP="00022384">
            <w:pPr>
              <w:spacing w:after="0" w:line="259" w:lineRule="auto"/>
              <w:ind w:left="108" w:firstLine="34"/>
              <w:jc w:val="left"/>
              <w:rPr>
                <w:i/>
                <w:sz w:val="22"/>
              </w:rPr>
            </w:pPr>
            <w:r w:rsidRPr="00022384">
              <w:rPr>
                <w:i/>
                <w:sz w:val="22"/>
              </w:rPr>
              <w:t>20.30</w:t>
            </w:r>
          </w:p>
          <w:p w14:paraId="587A9090" w14:textId="27AB7B8B" w:rsidR="005D47CF" w:rsidRDefault="00022384" w:rsidP="00022384">
            <w:pPr>
              <w:spacing w:after="0" w:line="259" w:lineRule="auto"/>
              <w:ind w:left="108" w:firstLine="34"/>
              <w:jc w:val="left"/>
            </w:pPr>
            <w:r w:rsidRPr="00022384">
              <w:rPr>
                <w:i/>
                <w:sz w:val="22"/>
              </w:rPr>
              <w:t>22.19</w:t>
            </w:r>
          </w:p>
        </w:tc>
      </w:tr>
      <w:tr w:rsidR="005D47CF" w14:paraId="1FC70A9B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DB2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7C7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B5" w14:textId="3D87C2C2" w:rsidR="005D47CF" w:rsidRPr="00A27E30" w:rsidRDefault="00022384">
            <w:pPr>
              <w:spacing w:after="0" w:line="259" w:lineRule="auto"/>
              <w:ind w:left="142" w:firstLine="0"/>
              <w:jc w:val="left"/>
              <w:rPr>
                <w:i/>
                <w:iCs/>
              </w:rPr>
            </w:pPr>
            <w:r>
              <w:rPr>
                <w:i/>
                <w:sz w:val="22"/>
              </w:rPr>
              <w:t>Штука, упаковка</w:t>
            </w:r>
          </w:p>
        </w:tc>
      </w:tr>
      <w:tr w:rsidR="005D47CF" w14:paraId="17E700CC" w14:textId="77777777" w:rsidTr="00BA5F72">
        <w:trPr>
          <w:trHeight w:val="5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CB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1C6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807D" w14:textId="77777777" w:rsidR="005D47CF" w:rsidRDefault="005A1D7A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 </w:t>
            </w:r>
          </w:p>
        </w:tc>
      </w:tr>
      <w:tr w:rsidR="005D47CF" w14:paraId="2E5847CC" w14:textId="77777777" w:rsidTr="00BA5F72">
        <w:trPr>
          <w:trHeight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D3B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FF9" w14:textId="77777777"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14:paraId="55A91E7E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BC36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6AECA749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315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3A5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12DF" w14:textId="77777777" w:rsidR="005D47CF" w:rsidRDefault="00C96D00" w:rsidP="00C96D00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1BF385A1" w14:textId="77777777" w:rsidTr="00BA5F72">
        <w:trPr>
          <w:trHeight w:val="63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9727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1E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A8A" w14:textId="6C2936EE" w:rsidR="005D47CF" w:rsidRPr="00A6407A" w:rsidRDefault="00A27E30">
            <w:pPr>
              <w:spacing w:after="0" w:line="259" w:lineRule="auto"/>
              <w:ind w:left="14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</w:t>
            </w:r>
            <w:r w:rsidRPr="00CC4731">
              <w:rPr>
                <w:i/>
                <w:sz w:val="22"/>
              </w:rPr>
              <w:t>е более 10 календарных дней с даты заключения договора</w:t>
            </w:r>
          </w:p>
        </w:tc>
      </w:tr>
      <w:tr w:rsidR="005D47CF" w14:paraId="01DA569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A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8B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49B4" w14:textId="07E63631" w:rsidR="005D47CF" w:rsidRDefault="004D128E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Сентябрь</w:t>
            </w:r>
            <w:r w:rsidR="00EE4B20">
              <w:rPr>
                <w:i/>
                <w:sz w:val="22"/>
              </w:rPr>
              <w:t xml:space="preserve"> 2026</w:t>
            </w:r>
          </w:p>
        </w:tc>
      </w:tr>
      <w:tr w:rsidR="005D47CF" w14:paraId="1B960A1F" w14:textId="77777777" w:rsidTr="00BA5F72">
        <w:trPr>
          <w:trHeight w:val="9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3F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10.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9A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F4C" w14:textId="15917FDA" w:rsidR="005D47CF" w:rsidRPr="00A90E23" w:rsidRDefault="00A90E23" w:rsidP="00A90E23">
            <w:pPr>
              <w:tabs>
                <w:tab w:val="left" w:pos="4820"/>
              </w:tabs>
              <w:ind w:firstLine="34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>
              <w:rPr>
                <w:i/>
                <w:sz w:val="22"/>
              </w:rPr>
              <w:t xml:space="preserve">Оплата производится в течение 7 (семи) рабочих дней с даты подписания Покупателем соответствующего </w:t>
            </w:r>
            <w:r w:rsidR="004D128E">
              <w:rPr>
                <w:i/>
                <w:sz w:val="22"/>
              </w:rPr>
              <w:t>УПД.</w:t>
            </w:r>
          </w:p>
        </w:tc>
      </w:tr>
      <w:tr w:rsidR="005D47CF" w14:paraId="65985DC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13FC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ABF" w14:textId="77777777"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96B" w14:textId="73AB9257" w:rsidR="005D47CF" w:rsidRDefault="004D128E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>Не предусмотрено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C3BB403" w14:textId="77777777" w:rsidTr="00BA5F72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12B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919" w14:textId="77777777"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130D" w14:textId="77777777"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14:paraId="5418C358" w14:textId="77777777" w:rsidTr="006F1C59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AC35" w14:textId="77777777" w:rsidR="006F1C59" w:rsidRDefault="006F1C59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5448" w14:textId="77777777"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B5" w14:textId="77777777"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14:paraId="550AECA5" w14:textId="77777777" w:rsidR="005D47CF" w:rsidRDefault="005A1D7A">
      <w:pPr>
        <w:spacing w:after="0" w:line="259" w:lineRule="auto"/>
        <w:ind w:firstLine="0"/>
        <w:jc w:val="left"/>
      </w:pPr>
      <w:r>
        <w:t xml:space="preserve"> </w:t>
      </w:r>
    </w:p>
    <w:p w14:paraId="1F256271" w14:textId="77777777"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14:paraId="783E3D1F" w14:textId="77777777"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14:paraId="06BBD7AF" w14:textId="541B71F6" w:rsidR="00112D9E" w:rsidRDefault="00112D9E">
      <w:pPr>
        <w:ind w:left="-15"/>
      </w:pPr>
      <w:r>
        <w:t xml:space="preserve">ФИО – </w:t>
      </w:r>
      <w:r w:rsidR="004D128E">
        <w:t>Сладкова Татьяна Николаевна</w:t>
      </w:r>
    </w:p>
    <w:p w14:paraId="6F4E0D24" w14:textId="4C5C7477" w:rsidR="00112D9E" w:rsidRDefault="00112D9E" w:rsidP="00112D9E">
      <w:pPr>
        <w:rPr>
          <w:color w:val="2E74B5" w:themeColor="accent1" w:themeShade="BF"/>
          <w:u w:val="single"/>
        </w:rPr>
      </w:pPr>
      <w:r>
        <w:t xml:space="preserve">Адрес электронной почты: </w:t>
      </w:r>
      <w:hyperlink r:id="rId8" w:history="1">
        <w:r w:rsidR="008E7C1B" w:rsidRPr="006A36B4">
          <w:rPr>
            <w:rStyle w:val="a3"/>
          </w:rPr>
          <w:t>Tatiana.Sladkova@russianpost.ru</w:t>
        </w:r>
      </w:hyperlink>
    </w:p>
    <w:p w14:paraId="284CE148" w14:textId="6591978E" w:rsidR="008E7C1B" w:rsidRDefault="008E7C1B" w:rsidP="00112D9E">
      <w:pPr>
        <w:rPr>
          <w:color w:val="323E4F"/>
          <w:sz w:val="22"/>
        </w:rPr>
      </w:pPr>
      <w:r>
        <w:t>Т</w:t>
      </w:r>
      <w:r w:rsidRPr="0021162D">
        <w:t>ел.: +7</w:t>
      </w:r>
      <w:r>
        <w:t> 922 8090803</w:t>
      </w:r>
    </w:p>
    <w:p w14:paraId="205B239A" w14:textId="77777777" w:rsidR="00112D9E" w:rsidRPr="00112D9E" w:rsidRDefault="00112D9E" w:rsidP="00112D9E">
      <w:pPr>
        <w:rPr>
          <w:color w:val="323E4F"/>
          <w:sz w:val="22"/>
        </w:rPr>
      </w:pPr>
    </w:p>
    <w:p w14:paraId="637198CB" w14:textId="77777777"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14:paraId="17FF9963" w14:textId="77777777"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14:paraId="43AC252F" w14:textId="77777777"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14:paraId="3E1B5B15" w14:textId="77777777"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14:paraId="3A821AC2" w14:textId="77777777"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14:paraId="2C494E0F" w14:textId="6652FC18"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9" w:history="1">
        <w:r w:rsidR="000B4B3D" w:rsidRPr="00DC2C04">
          <w:rPr>
            <w:rStyle w:val="a3"/>
            <w:lang w:val="en-US"/>
          </w:rPr>
          <w:t>offer</w:t>
        </w:r>
        <w:r w:rsidR="000B4B3D" w:rsidRPr="00CD0DB3">
          <w:rPr>
            <w:rStyle w:val="a3"/>
          </w:rPr>
          <w:t>-</w:t>
        </w:r>
        <w:r w:rsidR="000B4B3D" w:rsidRPr="00DC2C04">
          <w:rPr>
            <w:rStyle w:val="a3"/>
            <w:lang w:val="en-US"/>
          </w:rPr>
          <w:t>R</w:t>
        </w:r>
        <w:r w:rsidR="000B4B3D" w:rsidRPr="00CD0DB3">
          <w:rPr>
            <w:rStyle w:val="a3"/>
          </w:rPr>
          <w:t>96@</w:t>
        </w:r>
        <w:r w:rsidR="000B4B3D" w:rsidRPr="00DC2C04">
          <w:rPr>
            <w:rStyle w:val="a3"/>
            <w:lang w:val="en-US"/>
          </w:rPr>
          <w:t>russianpost</w:t>
        </w:r>
        <w:r w:rsidR="000B4B3D" w:rsidRPr="00CD0DB3">
          <w:rPr>
            <w:rStyle w:val="a3"/>
          </w:rPr>
          <w:t>.</w:t>
        </w:r>
        <w:r w:rsidR="000B4B3D" w:rsidRPr="00DC2C04">
          <w:rPr>
            <w:rStyle w:val="a3"/>
            <w:lang w:val="en-US"/>
          </w:rPr>
          <w:t>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5BDBBF0F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1)</w:t>
      </w:r>
      <w:r>
        <w:t xml:space="preserve"> </w:t>
      </w:r>
      <w:r w:rsidRPr="002E786F">
        <w:t>официального бланка (при наличии) и подписи лица – представителя отправителя;</w:t>
      </w:r>
    </w:p>
    <w:p w14:paraId="183D89A1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2)</w:t>
      </w:r>
      <w:r>
        <w:t xml:space="preserve"> </w:t>
      </w:r>
      <w:r w:rsidRPr="002E786F">
        <w:t xml:space="preserve">полного наименования получателя </w:t>
      </w:r>
      <w:r>
        <w:t xml:space="preserve">– УФПС Свердловской области </w:t>
      </w:r>
      <w:r w:rsidRPr="002E786F">
        <w:t>АО «Почта России»;</w:t>
      </w:r>
    </w:p>
    <w:p w14:paraId="0BD59D8A" w14:textId="77777777" w:rsidR="008E7C1B" w:rsidRPr="002E786F" w:rsidRDefault="008E7C1B" w:rsidP="008E7C1B">
      <w:pPr>
        <w:widowControl w:val="0"/>
        <w:ind w:firstLine="709"/>
        <w:contextualSpacing/>
      </w:pPr>
      <w:r>
        <w:t>3</w:t>
      </w:r>
      <w:r w:rsidRPr="002E786F">
        <w:t>)</w:t>
      </w:r>
      <w:r>
        <w:t xml:space="preserve"> </w:t>
      </w:r>
      <w:r w:rsidRPr="002E786F">
        <w:t>Ф. И. О. контактного лица от инициатора запроса, телефона, электронной почты;</w:t>
      </w:r>
    </w:p>
    <w:p w14:paraId="1D096584" w14:textId="77777777" w:rsidR="008E7C1B" w:rsidRDefault="008E7C1B" w:rsidP="008E7C1B">
      <w:pPr>
        <w:widowControl w:val="0"/>
        <w:ind w:firstLine="709"/>
        <w:contextualSpacing/>
      </w:pPr>
      <w:r>
        <w:t>4</w:t>
      </w:r>
      <w:r w:rsidRPr="002E786F">
        <w:t>)</w:t>
      </w:r>
      <w:r>
        <w:t xml:space="preserve"> </w:t>
      </w:r>
      <w:r w:rsidRPr="002E786F">
        <w:t>наименования (предмета) закупки.</w:t>
      </w:r>
    </w:p>
    <w:p w14:paraId="0C883D24" w14:textId="049B0A66" w:rsidR="008E7C1B" w:rsidRPr="002E786F" w:rsidRDefault="008E7C1B" w:rsidP="008E7C1B">
      <w:pPr>
        <w:widowControl w:val="0"/>
        <w:ind w:firstLine="709"/>
        <w:contextualSpacing/>
      </w:pPr>
      <w:r>
        <w:t>5)</w:t>
      </w:r>
      <w:r w:rsidRPr="00741E93">
        <w:t xml:space="preserve"> В связи с применением </w:t>
      </w:r>
      <w:r w:rsidR="00022384">
        <w:rPr>
          <w:b/>
          <w:i/>
        </w:rPr>
        <w:t>запрета</w:t>
      </w:r>
      <w:r w:rsidRPr="00741E93"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619E4CCB" w14:textId="77777777" w:rsidR="008E7C1B" w:rsidRPr="002E786F" w:rsidRDefault="008E7C1B" w:rsidP="008E7C1B">
      <w:pPr>
        <w:widowControl w:val="0"/>
        <w:tabs>
          <w:tab w:val="left" w:pos="4820"/>
        </w:tabs>
        <w:ind w:firstLine="709"/>
      </w:pPr>
      <w:r w:rsidRPr="002E786F">
        <w:t xml:space="preserve">Данный запрос как предоставленное ценовое предложение не влечет </w:t>
      </w:r>
      <w:r w:rsidRPr="002E786F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214654BD" w14:textId="77777777"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14:paraId="222DA33D" w14:textId="77777777"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14:paraId="4BDC2710" w14:textId="1DA1A379"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14:paraId="1B625D54" w14:textId="77777777" w:rsidR="008E7C1B" w:rsidRPr="008E7C1B" w:rsidRDefault="008E7C1B" w:rsidP="008E7C1B">
      <w:pPr>
        <w:pStyle w:val="ab"/>
        <w:numPr>
          <w:ilvl w:val="0"/>
          <w:numId w:val="2"/>
        </w:numPr>
      </w:pPr>
      <w:r w:rsidRPr="008E7C1B">
        <w:t>Форма ответа на запрос ценовой информации (ценовое предложение).</w:t>
      </w:r>
    </w:p>
    <w:p w14:paraId="5D0922FC" w14:textId="77777777" w:rsidR="008E7C1B" w:rsidRDefault="008E7C1B" w:rsidP="008E7C1B">
      <w:pPr>
        <w:pStyle w:val="ab"/>
        <w:spacing w:after="0" w:line="259" w:lineRule="auto"/>
        <w:ind w:left="1188" w:firstLine="0"/>
        <w:jc w:val="left"/>
      </w:pPr>
    </w:p>
    <w:p w14:paraId="246FFEE3" w14:textId="77777777" w:rsidR="00727DE2" w:rsidRDefault="00727DE2">
      <w:pPr>
        <w:spacing w:after="0" w:line="259" w:lineRule="auto"/>
        <w:ind w:left="708" w:firstLine="0"/>
        <w:jc w:val="left"/>
      </w:pPr>
    </w:p>
    <w:p w14:paraId="77921910" w14:textId="77777777" w:rsidR="00727DE2" w:rsidRDefault="00727DE2">
      <w:pPr>
        <w:spacing w:after="0" w:line="259" w:lineRule="auto"/>
        <w:ind w:left="708" w:firstLine="0"/>
        <w:jc w:val="left"/>
      </w:pPr>
    </w:p>
    <w:p w14:paraId="3AD86968" w14:textId="77777777" w:rsidR="00727DE2" w:rsidRDefault="00727DE2">
      <w:pPr>
        <w:spacing w:after="0" w:line="259" w:lineRule="auto"/>
        <w:ind w:left="708" w:firstLine="0"/>
        <w:jc w:val="left"/>
      </w:pPr>
    </w:p>
    <w:p w14:paraId="1B509885" w14:textId="77777777" w:rsidR="00727DE2" w:rsidRDefault="00727DE2">
      <w:pPr>
        <w:spacing w:after="0" w:line="259" w:lineRule="auto"/>
        <w:ind w:left="708" w:firstLine="0"/>
        <w:jc w:val="left"/>
      </w:pPr>
    </w:p>
    <w:p w14:paraId="7DF7E2B5" w14:textId="77777777" w:rsidR="00727DE2" w:rsidRDefault="00727DE2">
      <w:pPr>
        <w:spacing w:after="0" w:line="259" w:lineRule="auto"/>
        <w:ind w:left="708" w:firstLine="0"/>
        <w:jc w:val="left"/>
      </w:pPr>
    </w:p>
    <w:p w14:paraId="459DDC12" w14:textId="77777777" w:rsidR="00600A89" w:rsidRDefault="00600A89" w:rsidP="00727DE2">
      <w:pPr>
        <w:spacing w:after="0" w:line="259" w:lineRule="auto"/>
        <w:ind w:firstLine="0"/>
        <w:jc w:val="left"/>
      </w:pPr>
      <w:r>
        <w:t xml:space="preserve">Главный специалист </w:t>
      </w:r>
    </w:p>
    <w:p w14:paraId="17EF6704" w14:textId="32667518" w:rsidR="00600A89" w:rsidRDefault="00600A89" w:rsidP="00727DE2">
      <w:pPr>
        <w:spacing w:after="0" w:line="259" w:lineRule="auto"/>
        <w:ind w:firstLine="0"/>
        <w:jc w:val="left"/>
      </w:pPr>
      <w:r>
        <w:t xml:space="preserve">группы капитального строительства </w:t>
      </w:r>
    </w:p>
    <w:p w14:paraId="7169A552" w14:textId="34ACAEA5" w:rsidR="00727DE2" w:rsidRDefault="00600A89" w:rsidP="00727DE2">
      <w:pPr>
        <w:spacing w:after="0" w:line="259" w:lineRule="auto"/>
        <w:ind w:firstLine="0"/>
        <w:jc w:val="left"/>
      </w:pPr>
      <w:r>
        <w:t>и эксплуатации                                                                                                         Т.Н. Сладкова</w:t>
      </w:r>
    </w:p>
    <w:p w14:paraId="7CF83C90" w14:textId="77777777" w:rsidR="00727DE2" w:rsidRDefault="00727DE2" w:rsidP="00727DE2">
      <w:pPr>
        <w:spacing w:after="0" w:line="259" w:lineRule="auto"/>
        <w:ind w:firstLine="0"/>
        <w:jc w:val="left"/>
      </w:pPr>
    </w:p>
    <w:p w14:paraId="5A38513A" w14:textId="77777777" w:rsidR="00727DE2" w:rsidRDefault="00727DE2" w:rsidP="00727DE2">
      <w:pPr>
        <w:spacing w:after="0" w:line="259" w:lineRule="auto"/>
        <w:ind w:firstLine="0"/>
        <w:jc w:val="left"/>
      </w:pPr>
    </w:p>
    <w:p w14:paraId="3D911415" w14:textId="77777777" w:rsidR="00727DE2" w:rsidRDefault="00727DE2" w:rsidP="00727DE2">
      <w:pPr>
        <w:spacing w:after="0" w:line="259" w:lineRule="auto"/>
        <w:ind w:firstLine="0"/>
        <w:jc w:val="left"/>
      </w:pPr>
    </w:p>
    <w:p w14:paraId="01BC46B2" w14:textId="77777777" w:rsidR="00727DE2" w:rsidRDefault="00727DE2" w:rsidP="00727DE2">
      <w:pPr>
        <w:spacing w:after="0" w:line="259" w:lineRule="auto"/>
        <w:ind w:firstLine="0"/>
        <w:jc w:val="left"/>
      </w:pPr>
    </w:p>
    <w:p w14:paraId="2EF0BEB5" w14:textId="77777777" w:rsidR="00727DE2" w:rsidRDefault="00727DE2" w:rsidP="00727DE2">
      <w:pPr>
        <w:spacing w:after="0" w:line="259" w:lineRule="auto"/>
        <w:ind w:firstLine="0"/>
        <w:jc w:val="left"/>
      </w:pPr>
    </w:p>
    <w:p w14:paraId="64D0E764" w14:textId="77777777"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10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8F21B" w14:textId="77777777" w:rsidR="00253450" w:rsidRDefault="00253450">
      <w:pPr>
        <w:spacing w:after="0" w:line="240" w:lineRule="auto"/>
      </w:pPr>
      <w:r>
        <w:separator/>
      </w:r>
    </w:p>
  </w:endnote>
  <w:endnote w:type="continuationSeparator" w:id="0">
    <w:p w14:paraId="730AB787" w14:textId="77777777" w:rsidR="00253450" w:rsidRDefault="0025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CFA5" w14:textId="77777777"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9C1A" w14:textId="77777777" w:rsidR="00253450" w:rsidRDefault="00253450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155D660D" w14:textId="77777777" w:rsidR="00253450" w:rsidRDefault="00253450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22384"/>
    <w:rsid w:val="000739AB"/>
    <w:rsid w:val="000B4B3D"/>
    <w:rsid w:val="000D7352"/>
    <w:rsid w:val="00106182"/>
    <w:rsid w:val="00112D9E"/>
    <w:rsid w:val="00163BE5"/>
    <w:rsid w:val="00163CA7"/>
    <w:rsid w:val="00197066"/>
    <w:rsid w:val="001A4933"/>
    <w:rsid w:val="001B0B00"/>
    <w:rsid w:val="001C57E0"/>
    <w:rsid w:val="001C787A"/>
    <w:rsid w:val="00216252"/>
    <w:rsid w:val="00233EE6"/>
    <w:rsid w:val="0025195A"/>
    <w:rsid w:val="00253450"/>
    <w:rsid w:val="00272A32"/>
    <w:rsid w:val="00274628"/>
    <w:rsid w:val="002C2D64"/>
    <w:rsid w:val="00335B42"/>
    <w:rsid w:val="00374592"/>
    <w:rsid w:val="003F0171"/>
    <w:rsid w:val="00451F66"/>
    <w:rsid w:val="004D128E"/>
    <w:rsid w:val="004E2BA9"/>
    <w:rsid w:val="005014B9"/>
    <w:rsid w:val="00576ADC"/>
    <w:rsid w:val="00576B5D"/>
    <w:rsid w:val="005A1D7A"/>
    <w:rsid w:val="005B2E3E"/>
    <w:rsid w:val="005C25C1"/>
    <w:rsid w:val="005D47CF"/>
    <w:rsid w:val="005E2C88"/>
    <w:rsid w:val="005F0EE9"/>
    <w:rsid w:val="005F4E41"/>
    <w:rsid w:val="00600A89"/>
    <w:rsid w:val="0061083E"/>
    <w:rsid w:val="00685A0C"/>
    <w:rsid w:val="006C5356"/>
    <w:rsid w:val="006E416A"/>
    <w:rsid w:val="006E6903"/>
    <w:rsid w:val="006F1C59"/>
    <w:rsid w:val="00715599"/>
    <w:rsid w:val="00727DE2"/>
    <w:rsid w:val="00776CE4"/>
    <w:rsid w:val="007A0B50"/>
    <w:rsid w:val="007A658D"/>
    <w:rsid w:val="007C5A90"/>
    <w:rsid w:val="008300F9"/>
    <w:rsid w:val="008A0BAE"/>
    <w:rsid w:val="008E7C1B"/>
    <w:rsid w:val="009968B7"/>
    <w:rsid w:val="00996A77"/>
    <w:rsid w:val="009B752D"/>
    <w:rsid w:val="009C472A"/>
    <w:rsid w:val="009C5DD9"/>
    <w:rsid w:val="00A11D49"/>
    <w:rsid w:val="00A14E3D"/>
    <w:rsid w:val="00A27E30"/>
    <w:rsid w:val="00A6407A"/>
    <w:rsid w:val="00A90E23"/>
    <w:rsid w:val="00AD1A08"/>
    <w:rsid w:val="00AF4084"/>
    <w:rsid w:val="00AF6F5B"/>
    <w:rsid w:val="00B70BC0"/>
    <w:rsid w:val="00BA5F72"/>
    <w:rsid w:val="00C169FA"/>
    <w:rsid w:val="00C30991"/>
    <w:rsid w:val="00C46E46"/>
    <w:rsid w:val="00C53776"/>
    <w:rsid w:val="00C86402"/>
    <w:rsid w:val="00C96D00"/>
    <w:rsid w:val="00CF7D8A"/>
    <w:rsid w:val="00D04EBB"/>
    <w:rsid w:val="00D83A62"/>
    <w:rsid w:val="00DE03CB"/>
    <w:rsid w:val="00E77E05"/>
    <w:rsid w:val="00EA5B77"/>
    <w:rsid w:val="00EC7387"/>
    <w:rsid w:val="00EE4B20"/>
    <w:rsid w:val="00EF277B"/>
    <w:rsid w:val="00F470B5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443B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LBBodyText1">
    <w:name w:val="LB Body Text 1"/>
    <w:basedOn w:val="a"/>
    <w:uiPriority w:val="2"/>
    <w:rsid w:val="00C53776"/>
    <w:pPr>
      <w:spacing w:after="0" w:line="240" w:lineRule="auto"/>
      <w:ind w:firstLine="0"/>
    </w:pPr>
    <w:rPr>
      <w:color w:val="auto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Sladk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6C4B6-717D-4F53-A1F1-BB76B598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Доминова Анна Дмитриевна</cp:lastModifiedBy>
  <cp:revision>2</cp:revision>
  <cp:lastPrinted>2025-06-16T03:58:00Z</cp:lastPrinted>
  <dcterms:created xsi:type="dcterms:W3CDTF">2026-09-01T09:59:00Z</dcterms:created>
  <dcterms:modified xsi:type="dcterms:W3CDTF">2026-09-01T09:59:00Z</dcterms:modified>
</cp:coreProperties>
</file>