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09665F"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847E1D">
              <w:rPr>
                <w:rFonts w:ascii="Times New Roman" w:eastAsia="Times New Roman" w:hAnsi="Times New Roman" w:cs="Times New Roman"/>
                <w:i/>
                <w:sz w:val="24"/>
                <w:szCs w:val="24"/>
                <w:lang w:eastAsia="ru-RU"/>
              </w:rPr>
              <w:t>3 (три)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38C4D17F" w:rsidR="00847E1D" w:rsidRPr="00895124" w:rsidRDefault="0009665F" w:rsidP="003D3122">
            <w:pPr>
              <w:tabs>
                <w:tab w:val="right" w:pos="9354"/>
              </w:tabs>
              <w:spacing w:after="0" w:line="240" w:lineRule="auto"/>
              <w:rPr>
                <w:rFonts w:ascii="Times New Roman" w:eastAsia="Times New Roman" w:hAnsi="Times New Roman" w:cs="Times New Roman"/>
                <w:i/>
                <w:sz w:val="24"/>
                <w:szCs w:val="24"/>
                <w:lang w:eastAsia="ru-RU"/>
              </w:rPr>
            </w:pPr>
            <w:r w:rsidRPr="0009665F">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140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47E1D" w:rsidRPr="00895124" w14:paraId="09A2D2E9" w14:textId="77777777" w:rsidTr="00AC28C9">
        <w:trPr>
          <w:trHeight w:val="20"/>
        </w:trPr>
        <w:tc>
          <w:tcPr>
            <w:tcW w:w="3964" w:type="dxa"/>
          </w:tcPr>
          <w:p w14:paraId="07252E0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3864AF38" w14:textId="0CEA617E" w:rsidR="00D732B1" w:rsidRPr="00895124" w:rsidRDefault="0009665F" w:rsidP="00D732B1">
            <w:pPr>
              <w:tabs>
                <w:tab w:val="right" w:pos="9354"/>
              </w:tabs>
              <w:spacing w:after="0" w:line="240" w:lineRule="auto"/>
              <w:rPr>
                <w:rFonts w:ascii="Times New Roman" w:eastAsia="Times New Roman" w:hAnsi="Times New Roman" w:cs="Times New Roman"/>
                <w:i/>
                <w:sz w:val="24"/>
                <w:szCs w:val="24"/>
                <w:lang w:eastAsia="ru-RU"/>
              </w:rPr>
            </w:pPr>
            <w:r w:rsidRPr="0009665F">
              <w:rPr>
                <w:rFonts w:ascii="Times New Roman" w:eastAsia="Times New Roman" w:hAnsi="Times New Roman" w:cs="Times New Roman"/>
                <w:i/>
                <w:sz w:val="24"/>
                <w:szCs w:val="24"/>
                <w:lang w:eastAsia="ru-RU"/>
              </w:rPr>
              <w:t>Сумма доведенного бюджета по данной закупке: 4 999 950 (четыре миллиона девятьсот девяносто девять тысяч девятьсот пятьдесят)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0A22CC7F" w:rsidR="00847E1D" w:rsidRPr="00895124" w:rsidRDefault="0009665F" w:rsidP="0009665F">
            <w:pPr>
              <w:rPr>
                <w:rFonts w:ascii="Times New Roman" w:eastAsia="Times New Roman" w:hAnsi="Times New Roman" w:cs="Times New Roman"/>
                <w:i/>
                <w:sz w:val="24"/>
                <w:szCs w:val="24"/>
                <w:lang w:eastAsia="ru-RU"/>
              </w:rPr>
            </w:pPr>
            <w:r w:rsidRPr="0009665F">
              <w:rPr>
                <w:rFonts w:ascii="Times New Roman" w:eastAsia="Times New Roman" w:hAnsi="Times New Roman" w:cs="Times New Roman"/>
                <w:i/>
                <w:sz w:val="24"/>
                <w:szCs w:val="24"/>
                <w:lang w:eastAsia="ru-RU"/>
              </w:rPr>
              <w:t>Услуги по перевозке ПО и прочих ТМЦ – 33 333</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В случае </w:t>
      </w:r>
      <w:proofErr w:type="spellStart"/>
      <w:r w:rsidRPr="00891694">
        <w:rPr>
          <w:rFonts w:ascii="Times New Roman" w:eastAsia="Calibri" w:hAnsi="Times New Roman" w:cs="Times New Roman"/>
          <w:bCs/>
          <w:iCs/>
          <w:sz w:val="24"/>
          <w:szCs w:val="24"/>
        </w:rPr>
        <w:t>незаключения</w:t>
      </w:r>
      <w:proofErr w:type="spellEnd"/>
      <w:r w:rsidRPr="00891694">
        <w:rPr>
          <w:rFonts w:ascii="Times New Roman" w:eastAsia="Calibri" w:hAnsi="Times New Roman" w:cs="Times New Roman"/>
          <w:bCs/>
          <w:iCs/>
          <w:sz w:val="24"/>
          <w:szCs w:val="24"/>
        </w:rPr>
        <w:t xml:space="preserve">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59"/>
    <w:rsid w:val="0009665F"/>
    <w:rsid w:val="00101C38"/>
    <w:rsid w:val="0011192C"/>
    <w:rsid w:val="00180122"/>
    <w:rsid w:val="00223439"/>
    <w:rsid w:val="00293A81"/>
    <w:rsid w:val="003C619A"/>
    <w:rsid w:val="003D3122"/>
    <w:rsid w:val="00407959"/>
    <w:rsid w:val="0058167E"/>
    <w:rsid w:val="00742EAF"/>
    <w:rsid w:val="007903F6"/>
    <w:rsid w:val="00847E1D"/>
    <w:rsid w:val="00891694"/>
    <w:rsid w:val="008A3607"/>
    <w:rsid w:val="009643B6"/>
    <w:rsid w:val="009A3676"/>
    <w:rsid w:val="009A7579"/>
    <w:rsid w:val="00AC28C9"/>
    <w:rsid w:val="00B10935"/>
    <w:rsid w:val="00BD0A69"/>
    <w:rsid w:val="00BD6FEE"/>
    <w:rsid w:val="00CE61FF"/>
    <w:rsid w:val="00CF5107"/>
    <w:rsid w:val="00D1038C"/>
    <w:rsid w:val="00D732B1"/>
    <w:rsid w:val="00DB7499"/>
    <w:rsid w:val="00E07EFA"/>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4</cp:revision>
  <dcterms:created xsi:type="dcterms:W3CDTF">2026-08-03T14:24:00Z</dcterms:created>
  <dcterms:modified xsi:type="dcterms:W3CDTF">2026-08-03T15:22:00Z</dcterms:modified>
</cp:coreProperties>
</file>