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E7D72" w14:textId="77777777" w:rsidR="00E67D6D" w:rsidRPr="00246264" w:rsidRDefault="00E67D6D" w:rsidP="00554C73">
      <w:pPr>
        <w:spacing w:after="4" w:line="254" w:lineRule="auto"/>
        <w:ind w:left="9" w:right="-31" w:hanging="10"/>
        <w:jc w:val="right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246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Контрагент, ИНН/ОГРН контрагента</w:t>
      </w:r>
    </w:p>
    <w:p w14:paraId="24EF7E52" w14:textId="77777777" w:rsidR="00E67D6D" w:rsidRPr="00246264" w:rsidRDefault="00E67D6D" w:rsidP="00554C73">
      <w:pPr>
        <w:spacing w:after="4" w:line="254" w:lineRule="auto"/>
        <w:ind w:left="9" w:right="-31" w:hanging="10"/>
        <w:jc w:val="right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246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Юридический адрес контрагента</w:t>
      </w:r>
    </w:p>
    <w:p w14:paraId="12CDC5AA" w14:textId="77777777" w:rsidR="00E67D6D" w:rsidRPr="00246264" w:rsidRDefault="00E67D6D" w:rsidP="00554C73">
      <w:pPr>
        <w:spacing w:after="4" w:line="254" w:lineRule="auto"/>
        <w:ind w:left="9" w:right="-31" w:hanging="10"/>
        <w:jc w:val="right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246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Эл. почта контрагента</w:t>
      </w:r>
    </w:p>
    <w:p w14:paraId="7B24D53C" w14:textId="77777777" w:rsidR="00E67D6D" w:rsidRPr="00246264" w:rsidRDefault="00E67D6D" w:rsidP="00554C73">
      <w:pPr>
        <w:spacing w:after="4" w:line="254" w:lineRule="auto"/>
        <w:ind w:left="9" w:right="-31" w:hanging="10"/>
        <w:jc w:val="right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246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Получатель:</w:t>
      </w:r>
      <w:r w:rsidR="00ED3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46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УФПС г. Санкт-Петербурга и Ленинградской области</w:t>
      </w:r>
    </w:p>
    <w:p w14:paraId="4F154DC4" w14:textId="77777777" w:rsidR="00554C73" w:rsidRDefault="00E67D6D" w:rsidP="00554C73">
      <w:pPr>
        <w:spacing w:after="4" w:line="254" w:lineRule="auto"/>
        <w:ind w:left="9" w:right="-31" w:hanging="1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6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Контактное лицо Инициатора закупки:</w:t>
      </w:r>
      <w:r w:rsidR="00E90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Соловьев Сергей Геннадьевич</w:t>
      </w:r>
      <w:r w:rsidRPr="00246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F55327D" w14:textId="77777777" w:rsidR="00554C73" w:rsidRDefault="002012BE" w:rsidP="00554C73">
      <w:pPr>
        <w:spacing w:after="4" w:line="254" w:lineRule="auto"/>
        <w:ind w:left="9" w:right="-31" w:hanging="1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E67D6D" w:rsidRPr="00246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елефон +7 (812) 630-63-33 доб. </w:t>
      </w:r>
      <w:r w:rsidR="000D3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3052 </w:t>
      </w:r>
      <w:r w:rsidR="00E67D6D" w:rsidRPr="00246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эл. </w:t>
      </w:r>
    </w:p>
    <w:p w14:paraId="027EE0E5" w14:textId="77777777" w:rsidR="00632AFD" w:rsidRDefault="000329D5" w:rsidP="00554C73">
      <w:pPr>
        <w:spacing w:after="4" w:line="254" w:lineRule="auto"/>
        <w:ind w:left="9" w:right="-31" w:hanging="10"/>
        <w:jc w:val="right"/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почта: </w:t>
      </w:r>
      <w:hyperlink r:id="rId4" w:history="1">
        <w:r w:rsidR="000D3E51" w:rsidRPr="006F2274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Sergey.Solovev2@russianpost.ru</w:t>
        </w:r>
      </w:hyperlink>
    </w:p>
    <w:p w14:paraId="588671DA" w14:textId="77777777" w:rsidR="00E67D6D" w:rsidRPr="00632AFD" w:rsidRDefault="00632AFD" w:rsidP="00554C73">
      <w:pPr>
        <w:spacing w:after="4" w:line="254" w:lineRule="auto"/>
        <w:ind w:left="9" w:right="-31" w:hanging="1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2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offer-R78@russianpost.ru</w:t>
      </w:r>
      <w:r w:rsidR="000D3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8CAAF09" w14:textId="77777777" w:rsidR="000329D5" w:rsidRPr="00433600" w:rsidRDefault="000329D5" w:rsidP="000329D5">
      <w:pPr>
        <w:spacing w:after="4" w:line="254" w:lineRule="auto"/>
        <w:ind w:left="9" w:right="1531" w:hanging="10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</w:p>
    <w:p w14:paraId="52A9B9E5" w14:textId="77777777" w:rsidR="00E67D6D" w:rsidRPr="00CB624F" w:rsidRDefault="00E67D6D" w:rsidP="00E67D6D">
      <w:pPr>
        <w:spacing w:after="188" w:line="269" w:lineRule="auto"/>
        <w:ind w:left="187" w:firstLine="2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6264">
        <w:rPr>
          <w:rFonts w:ascii="Calibri" w:eastAsia="Calibri" w:hAnsi="Calibri" w:cs="Calibri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 wp14:anchorId="3A1DEB99" wp14:editId="28E422FA">
            <wp:simplePos x="0" y="0"/>
            <wp:positionH relativeFrom="page">
              <wp:posOffset>3718560</wp:posOffset>
            </wp:positionH>
            <wp:positionV relativeFrom="page">
              <wp:posOffset>9445566</wp:posOffset>
            </wp:positionV>
            <wp:extent cx="384048" cy="12196"/>
            <wp:effectExtent l="0" t="0" r="0" b="0"/>
            <wp:wrapTopAndBottom/>
            <wp:docPr id="3710" name="Picture 37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0" name="Picture 371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4048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6264">
        <w:rPr>
          <w:rFonts w:ascii="Calibri" w:eastAsia="Calibri" w:hAnsi="Calibri" w:cs="Calibri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0" wp14:anchorId="531E94DB" wp14:editId="57416CB3">
            <wp:simplePos x="0" y="0"/>
            <wp:positionH relativeFrom="page">
              <wp:posOffset>1271016</wp:posOffset>
            </wp:positionH>
            <wp:positionV relativeFrom="page">
              <wp:posOffset>9219946</wp:posOffset>
            </wp:positionV>
            <wp:extent cx="12192" cy="18293"/>
            <wp:effectExtent l="0" t="0" r="0" b="0"/>
            <wp:wrapTopAndBottom/>
            <wp:docPr id="3631" name="Picture 36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1" name="Picture 363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6264">
        <w:rPr>
          <w:rFonts w:ascii="Calibri" w:eastAsia="Calibri" w:hAnsi="Calibri" w:cs="Calibri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0" wp14:anchorId="03F3F263" wp14:editId="40A66DE5">
            <wp:simplePos x="0" y="0"/>
            <wp:positionH relativeFrom="page">
              <wp:posOffset>1325880</wp:posOffset>
            </wp:positionH>
            <wp:positionV relativeFrom="page">
              <wp:posOffset>9219946</wp:posOffset>
            </wp:positionV>
            <wp:extent cx="12192" cy="18293"/>
            <wp:effectExtent l="0" t="0" r="0" b="0"/>
            <wp:wrapTopAndBottom/>
            <wp:docPr id="3632" name="Picture 36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2" name="Picture 363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6264">
        <w:rPr>
          <w:rFonts w:ascii="Calibri" w:eastAsia="Calibri" w:hAnsi="Calibri" w:cs="Calibri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0" wp14:anchorId="4BD2D14B" wp14:editId="71B401AF">
            <wp:simplePos x="0" y="0"/>
            <wp:positionH relativeFrom="page">
              <wp:posOffset>1383792</wp:posOffset>
            </wp:positionH>
            <wp:positionV relativeFrom="page">
              <wp:posOffset>9222995</wp:posOffset>
            </wp:positionV>
            <wp:extent cx="12192" cy="15244"/>
            <wp:effectExtent l="0" t="0" r="0" b="0"/>
            <wp:wrapTopAndBottom/>
            <wp:docPr id="3633" name="Picture 36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3" name="Picture 363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6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зап</w:t>
      </w:r>
      <w:r w:rsidR="003A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росом цен товаров, работ, услуг №____________________</w:t>
      </w:r>
      <w:r w:rsidRPr="00246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полученным посредств</w:t>
      </w:r>
      <w:r w:rsidR="003A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 </w:t>
      </w:r>
      <w:r w:rsidR="00AC2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</w:t>
      </w:r>
      <w:r w:rsidR="003A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__________________</w:t>
      </w:r>
      <w:r w:rsidRPr="00246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3A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246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предоставляем следующее коммерческое предложение по предме</w:t>
      </w:r>
      <w:r w:rsidR="0054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 закупки</w:t>
      </w:r>
      <w:r w:rsidR="00CB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54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B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4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казание услуг </w:t>
      </w:r>
      <w:r w:rsidR="00CB624F" w:rsidRPr="00CB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техническому обслуживанию и текущему ремонту оборудования инженерных систем здания СПб РАСЦ УФПС г. Санкт-Петербурга и Ленинградской области</w:t>
      </w:r>
      <w:r w:rsidR="00CB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44D66EC" w14:textId="77777777" w:rsidR="00607883" w:rsidRPr="00C95F56" w:rsidRDefault="00607883" w:rsidP="0060788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ar-SA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13"/>
        <w:gridCol w:w="2927"/>
        <w:gridCol w:w="3583"/>
        <w:gridCol w:w="1273"/>
        <w:gridCol w:w="853"/>
        <w:gridCol w:w="1418"/>
        <w:gridCol w:w="1843"/>
        <w:gridCol w:w="1807"/>
      </w:tblGrid>
      <w:tr w:rsidR="006B5B55" w:rsidRPr="00431EB0" w14:paraId="57E57EDB" w14:textId="77777777" w:rsidTr="00947AC5">
        <w:trPr>
          <w:trHeight w:val="20"/>
          <w:tblHeader/>
        </w:trPr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14:paraId="387258AE" w14:textId="77777777" w:rsidR="00D110CE" w:rsidRPr="00431EB0" w:rsidRDefault="00D110CE" w:rsidP="00D1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  <w:hideMark/>
          </w:tcPr>
          <w:p w14:paraId="15C0E919" w14:textId="77777777" w:rsidR="00D110CE" w:rsidRPr="00431EB0" w:rsidRDefault="00D110CE" w:rsidP="00D1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услуг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24BB2E6A" w14:textId="77777777" w:rsidR="00D110CE" w:rsidRPr="00431EB0" w:rsidRDefault="00D110CE" w:rsidP="00D1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Единица измерения 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3BF0532D" w14:textId="77777777" w:rsidR="00D110CE" w:rsidRPr="00431EB0" w:rsidRDefault="00D110CE" w:rsidP="00D1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DB3C7CF" w14:textId="77777777" w:rsidR="00D110CE" w:rsidRPr="00431EB0" w:rsidRDefault="00D110CE" w:rsidP="00D1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Цена за ед. услуги без НДС (руб.)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504F73D" w14:textId="77777777" w:rsidR="00D110CE" w:rsidRPr="00431EB0" w:rsidRDefault="00D110CE" w:rsidP="00D11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Стоимость без НДС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14:paraId="6A8DAAFC" w14:textId="77777777" w:rsidR="00D110CE" w:rsidRPr="00431EB0" w:rsidRDefault="00D110CE" w:rsidP="00D110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Стоимость с НДС</w:t>
            </w:r>
          </w:p>
        </w:tc>
      </w:tr>
      <w:tr w:rsidR="006B5B55" w:rsidRPr="00431EB0" w14:paraId="35BB42AF" w14:textId="77777777" w:rsidTr="009336E0">
        <w:trPr>
          <w:trHeight w:val="20"/>
        </w:trPr>
        <w:tc>
          <w:tcPr>
            <w:tcW w:w="14565" w:type="dxa"/>
            <w:gridSpan w:val="9"/>
            <w:shd w:val="clear" w:color="auto" w:fill="auto"/>
            <w:vAlign w:val="center"/>
            <w:hideMark/>
          </w:tcPr>
          <w:p w14:paraId="1A407453" w14:textId="77777777" w:rsidR="006B5B55" w:rsidRPr="00431EB0" w:rsidRDefault="006B5B55" w:rsidP="006B5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РАСХОДНЫХ МАТЕРИАЛОВ</w:t>
            </w:r>
          </w:p>
        </w:tc>
      </w:tr>
      <w:tr w:rsidR="006B5B55" w:rsidRPr="00431EB0" w14:paraId="71B95A7F" w14:textId="77777777" w:rsidTr="009336E0">
        <w:trPr>
          <w:trHeight w:val="20"/>
        </w:trPr>
        <w:tc>
          <w:tcPr>
            <w:tcW w:w="14565" w:type="dxa"/>
            <w:gridSpan w:val="9"/>
            <w:shd w:val="clear" w:color="auto" w:fill="auto"/>
            <w:vAlign w:val="center"/>
            <w:hideMark/>
          </w:tcPr>
          <w:p w14:paraId="6BFA05B1" w14:textId="77777777" w:rsidR="006B5B55" w:rsidRPr="00431EB0" w:rsidRDefault="006B5B55" w:rsidP="006B5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1.       МАТЕРИАЛЫ* ДЛЯ СИСТЕМ ВОДОСНАБЖЕНИЯ И КАНАЛИЗАЦИИ</w:t>
            </w:r>
          </w:p>
        </w:tc>
      </w:tr>
      <w:tr w:rsidR="00433600" w:rsidRPr="00431EB0" w14:paraId="47446406" w14:textId="77777777" w:rsidTr="00F757B5">
        <w:trPr>
          <w:trHeight w:val="20"/>
        </w:trPr>
        <w:tc>
          <w:tcPr>
            <w:tcW w:w="861" w:type="dxa"/>
            <w:gridSpan w:val="2"/>
            <w:vAlign w:val="center"/>
          </w:tcPr>
          <w:p w14:paraId="6ED1BC6F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10" w:type="dxa"/>
            <w:gridSpan w:val="2"/>
            <w:vAlign w:val="center"/>
          </w:tcPr>
          <w:p w14:paraId="7F36E9BA" w14:textId="77777777" w:rsidR="00433600" w:rsidRPr="00D6390A" w:rsidRDefault="00433600" w:rsidP="004336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Заглушки (1/2" и 3/4") внутренняя резьба</w:t>
            </w:r>
          </w:p>
        </w:tc>
        <w:tc>
          <w:tcPr>
            <w:tcW w:w="1273" w:type="dxa"/>
            <w:vAlign w:val="center"/>
          </w:tcPr>
          <w:p w14:paraId="78B18B10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vAlign w:val="center"/>
          </w:tcPr>
          <w:p w14:paraId="4E30E6D0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139919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BE51E43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FC6C370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3600" w:rsidRPr="00431EB0" w14:paraId="4F6E7A6D" w14:textId="77777777" w:rsidTr="00F757B5">
        <w:trPr>
          <w:trHeight w:val="20"/>
        </w:trPr>
        <w:tc>
          <w:tcPr>
            <w:tcW w:w="861" w:type="dxa"/>
            <w:gridSpan w:val="2"/>
            <w:vAlign w:val="center"/>
          </w:tcPr>
          <w:p w14:paraId="25BE06D5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10" w:type="dxa"/>
            <w:gridSpan w:val="2"/>
            <w:vAlign w:val="center"/>
          </w:tcPr>
          <w:p w14:paraId="0618EC41" w14:textId="77777777" w:rsidR="00433600" w:rsidRPr="00D6390A" w:rsidRDefault="00433600" w:rsidP="004336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Заглушки (1/2" и 3/4") наружная резьба</w:t>
            </w:r>
          </w:p>
        </w:tc>
        <w:tc>
          <w:tcPr>
            <w:tcW w:w="1273" w:type="dxa"/>
            <w:vAlign w:val="center"/>
          </w:tcPr>
          <w:p w14:paraId="052C290C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vAlign w:val="center"/>
          </w:tcPr>
          <w:p w14:paraId="0A2F6404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1C98D6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F202A19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FFBF18D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3600" w:rsidRPr="00431EB0" w14:paraId="10E07749" w14:textId="77777777" w:rsidTr="00F757B5">
        <w:trPr>
          <w:trHeight w:val="20"/>
        </w:trPr>
        <w:tc>
          <w:tcPr>
            <w:tcW w:w="861" w:type="dxa"/>
            <w:gridSpan w:val="2"/>
            <w:vAlign w:val="center"/>
          </w:tcPr>
          <w:p w14:paraId="5C5B7705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10" w:type="dxa"/>
            <w:gridSpan w:val="2"/>
            <w:vAlign w:val="center"/>
          </w:tcPr>
          <w:p w14:paraId="3BF1E956" w14:textId="77777777" w:rsidR="00433600" w:rsidRPr="00D6390A" w:rsidRDefault="00433600" w:rsidP="004336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Прокладки 1/2"</w:t>
            </w:r>
          </w:p>
        </w:tc>
        <w:tc>
          <w:tcPr>
            <w:tcW w:w="1273" w:type="dxa"/>
            <w:vAlign w:val="center"/>
          </w:tcPr>
          <w:p w14:paraId="4A915F02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vAlign w:val="center"/>
          </w:tcPr>
          <w:p w14:paraId="45F6B69A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C81AD9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BBAB5B3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4D956B7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3600" w:rsidRPr="00431EB0" w14:paraId="5A40FB2C" w14:textId="77777777" w:rsidTr="00F757B5">
        <w:trPr>
          <w:trHeight w:val="20"/>
        </w:trPr>
        <w:tc>
          <w:tcPr>
            <w:tcW w:w="861" w:type="dxa"/>
            <w:gridSpan w:val="2"/>
            <w:vAlign w:val="center"/>
          </w:tcPr>
          <w:p w14:paraId="0E4CE5F8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10" w:type="dxa"/>
            <w:gridSpan w:val="2"/>
            <w:vAlign w:val="center"/>
          </w:tcPr>
          <w:p w14:paraId="371F0248" w14:textId="77777777" w:rsidR="00433600" w:rsidRPr="00D6390A" w:rsidRDefault="00433600" w:rsidP="004336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Прокладки 3/4"</w:t>
            </w:r>
          </w:p>
        </w:tc>
        <w:tc>
          <w:tcPr>
            <w:tcW w:w="1273" w:type="dxa"/>
            <w:vAlign w:val="center"/>
          </w:tcPr>
          <w:p w14:paraId="3BA75DEC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vAlign w:val="center"/>
          </w:tcPr>
          <w:p w14:paraId="1ECAF171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9D3332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BC1F961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4B88CD83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3600" w:rsidRPr="00431EB0" w14:paraId="6949C625" w14:textId="77777777" w:rsidTr="00F757B5">
        <w:trPr>
          <w:trHeight w:val="20"/>
        </w:trPr>
        <w:tc>
          <w:tcPr>
            <w:tcW w:w="861" w:type="dxa"/>
            <w:gridSpan w:val="2"/>
            <w:vAlign w:val="center"/>
          </w:tcPr>
          <w:p w14:paraId="09F0A5FF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</w:tcPr>
          <w:p w14:paraId="701CE766" w14:textId="77777777" w:rsidR="00433600" w:rsidRPr="00D6390A" w:rsidRDefault="00433600" w:rsidP="004336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Лейка душа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1FE62400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5AFFD5DC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BC4C2A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9C2A8AD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BCD97EB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3600" w:rsidRPr="00431EB0" w14:paraId="5543E116" w14:textId="77777777" w:rsidTr="00F757B5">
        <w:trPr>
          <w:trHeight w:val="20"/>
        </w:trPr>
        <w:tc>
          <w:tcPr>
            <w:tcW w:w="861" w:type="dxa"/>
            <w:gridSpan w:val="2"/>
            <w:vAlign w:val="center"/>
          </w:tcPr>
          <w:p w14:paraId="4E4366FC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</w:tcPr>
          <w:p w14:paraId="0AD2C0D2" w14:textId="77777777" w:rsidR="00433600" w:rsidRPr="00D6390A" w:rsidRDefault="00433600" w:rsidP="004336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Шланг для душа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523BE1A6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5E4C8155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0A8687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6D7AB0F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1ACA12E7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3600" w:rsidRPr="00431EB0" w14:paraId="0B862F95" w14:textId="77777777" w:rsidTr="00F757B5">
        <w:trPr>
          <w:trHeight w:val="20"/>
        </w:trPr>
        <w:tc>
          <w:tcPr>
            <w:tcW w:w="861" w:type="dxa"/>
            <w:gridSpan w:val="2"/>
            <w:vAlign w:val="center"/>
          </w:tcPr>
          <w:p w14:paraId="281EF989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10" w:type="dxa"/>
            <w:gridSpan w:val="2"/>
            <w:vAlign w:val="center"/>
          </w:tcPr>
          <w:p w14:paraId="4757CFDD" w14:textId="77777777" w:rsidR="00433600" w:rsidRPr="00D6390A" w:rsidRDefault="00433600" w:rsidP="004336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Болты, гайки, шайбы. М 4</w:t>
            </w:r>
          </w:p>
        </w:tc>
        <w:tc>
          <w:tcPr>
            <w:tcW w:w="1273" w:type="dxa"/>
            <w:vAlign w:val="center"/>
          </w:tcPr>
          <w:p w14:paraId="0ECE3BFD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vAlign w:val="center"/>
          </w:tcPr>
          <w:p w14:paraId="18DFFF34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4E1A65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35790DA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715CADD8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3600" w:rsidRPr="00431EB0" w14:paraId="1F17A25B" w14:textId="77777777" w:rsidTr="00F757B5">
        <w:trPr>
          <w:trHeight w:val="20"/>
        </w:trPr>
        <w:tc>
          <w:tcPr>
            <w:tcW w:w="861" w:type="dxa"/>
            <w:gridSpan w:val="2"/>
            <w:vAlign w:val="center"/>
          </w:tcPr>
          <w:p w14:paraId="35DC2133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10" w:type="dxa"/>
            <w:gridSpan w:val="2"/>
            <w:vAlign w:val="center"/>
          </w:tcPr>
          <w:p w14:paraId="58F27299" w14:textId="77777777" w:rsidR="00433600" w:rsidRPr="00D6390A" w:rsidRDefault="00433600" w:rsidP="004336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Прокладки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паранитовые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(от 40 мм до 150 мм)</w:t>
            </w:r>
          </w:p>
        </w:tc>
        <w:tc>
          <w:tcPr>
            <w:tcW w:w="1273" w:type="dxa"/>
            <w:vAlign w:val="center"/>
          </w:tcPr>
          <w:p w14:paraId="682345F3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vAlign w:val="center"/>
          </w:tcPr>
          <w:p w14:paraId="2C3F6A79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E46CB7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12B6A45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69989EF9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3600" w:rsidRPr="00431EB0" w14:paraId="2B82B93E" w14:textId="77777777" w:rsidTr="00F757B5">
        <w:trPr>
          <w:trHeight w:val="20"/>
        </w:trPr>
        <w:tc>
          <w:tcPr>
            <w:tcW w:w="861" w:type="dxa"/>
            <w:gridSpan w:val="2"/>
            <w:vAlign w:val="center"/>
          </w:tcPr>
          <w:p w14:paraId="68BC461D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10" w:type="dxa"/>
            <w:gridSpan w:val="2"/>
            <w:vAlign w:val="center"/>
          </w:tcPr>
          <w:p w14:paraId="19DAA433" w14:textId="77777777" w:rsidR="00433600" w:rsidRPr="00D6390A" w:rsidRDefault="00433600" w:rsidP="004336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Лён сантехнический</w:t>
            </w:r>
          </w:p>
        </w:tc>
        <w:tc>
          <w:tcPr>
            <w:tcW w:w="1273" w:type="dxa"/>
            <w:vAlign w:val="center"/>
          </w:tcPr>
          <w:p w14:paraId="73D9EDF3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3" w:type="dxa"/>
            <w:vAlign w:val="center"/>
          </w:tcPr>
          <w:p w14:paraId="0A8A70AD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1157D0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062C4E4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8284242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3600" w:rsidRPr="00431EB0" w14:paraId="1BE6C507" w14:textId="77777777" w:rsidTr="00F757B5">
        <w:trPr>
          <w:trHeight w:val="20"/>
        </w:trPr>
        <w:tc>
          <w:tcPr>
            <w:tcW w:w="861" w:type="dxa"/>
            <w:gridSpan w:val="2"/>
            <w:vAlign w:val="center"/>
          </w:tcPr>
          <w:p w14:paraId="51093C24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10" w:type="dxa"/>
            <w:gridSpan w:val="2"/>
            <w:vAlign w:val="center"/>
          </w:tcPr>
          <w:p w14:paraId="6A5508E4" w14:textId="77777777" w:rsidR="00433600" w:rsidRPr="00D6390A" w:rsidRDefault="00433600" w:rsidP="004336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Гибкая подводки</w:t>
            </w:r>
          </w:p>
        </w:tc>
        <w:tc>
          <w:tcPr>
            <w:tcW w:w="1273" w:type="dxa"/>
            <w:vAlign w:val="center"/>
          </w:tcPr>
          <w:p w14:paraId="5B430E89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vAlign w:val="center"/>
          </w:tcPr>
          <w:p w14:paraId="36917357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0294B8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F100E97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60C9617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3600" w:rsidRPr="00431EB0" w14:paraId="7D222DD1" w14:textId="77777777" w:rsidTr="00F757B5">
        <w:trPr>
          <w:trHeight w:val="20"/>
        </w:trPr>
        <w:tc>
          <w:tcPr>
            <w:tcW w:w="861" w:type="dxa"/>
            <w:gridSpan w:val="2"/>
            <w:vAlign w:val="center"/>
          </w:tcPr>
          <w:p w14:paraId="7F215AC1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10" w:type="dxa"/>
            <w:gridSpan w:val="2"/>
            <w:vAlign w:val="center"/>
          </w:tcPr>
          <w:p w14:paraId="3DA3ADAD" w14:textId="77777777" w:rsidR="00433600" w:rsidRPr="00D6390A" w:rsidRDefault="00433600" w:rsidP="004336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Лента ФУМ</w:t>
            </w:r>
          </w:p>
        </w:tc>
        <w:tc>
          <w:tcPr>
            <w:tcW w:w="1273" w:type="dxa"/>
            <w:vAlign w:val="center"/>
          </w:tcPr>
          <w:p w14:paraId="4B4AA096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vAlign w:val="center"/>
          </w:tcPr>
          <w:p w14:paraId="08FF7310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EDD4C0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1079C79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C0A95D0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3600" w:rsidRPr="00431EB0" w14:paraId="2ABC7158" w14:textId="77777777" w:rsidTr="00F757B5">
        <w:trPr>
          <w:trHeight w:val="20"/>
        </w:trPr>
        <w:tc>
          <w:tcPr>
            <w:tcW w:w="861" w:type="dxa"/>
            <w:gridSpan w:val="2"/>
            <w:vAlign w:val="center"/>
          </w:tcPr>
          <w:p w14:paraId="2344A24A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10" w:type="dxa"/>
            <w:gridSpan w:val="2"/>
            <w:vAlign w:val="center"/>
          </w:tcPr>
          <w:p w14:paraId="1B12B200" w14:textId="77777777" w:rsidR="00433600" w:rsidRPr="00D6390A" w:rsidRDefault="00433600" w:rsidP="004336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Герметик</w:t>
            </w:r>
          </w:p>
        </w:tc>
        <w:tc>
          <w:tcPr>
            <w:tcW w:w="1273" w:type="dxa"/>
            <w:vAlign w:val="center"/>
          </w:tcPr>
          <w:p w14:paraId="3743578F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vAlign w:val="center"/>
          </w:tcPr>
          <w:p w14:paraId="2D82CD36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07564E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A869EF7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98D3F27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3600" w:rsidRPr="00431EB0" w14:paraId="2B54E2EB" w14:textId="77777777" w:rsidTr="00F757B5">
        <w:trPr>
          <w:trHeight w:val="20"/>
        </w:trPr>
        <w:tc>
          <w:tcPr>
            <w:tcW w:w="861" w:type="dxa"/>
            <w:gridSpan w:val="2"/>
            <w:vAlign w:val="center"/>
          </w:tcPr>
          <w:p w14:paraId="1A54FCF6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510" w:type="dxa"/>
            <w:gridSpan w:val="2"/>
            <w:vAlign w:val="center"/>
          </w:tcPr>
          <w:p w14:paraId="4979217D" w14:textId="77777777" w:rsidR="00433600" w:rsidRPr="00D6390A" w:rsidRDefault="00433600" w:rsidP="004336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Краска</w:t>
            </w:r>
          </w:p>
        </w:tc>
        <w:tc>
          <w:tcPr>
            <w:tcW w:w="1273" w:type="dxa"/>
            <w:vAlign w:val="center"/>
          </w:tcPr>
          <w:p w14:paraId="4706941F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3" w:type="dxa"/>
            <w:vAlign w:val="center"/>
          </w:tcPr>
          <w:p w14:paraId="626D4FB0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96F865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8C3EBEC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4F3E7D2C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3600" w:rsidRPr="00431EB0" w14:paraId="65430A16" w14:textId="77777777" w:rsidTr="00F757B5">
        <w:trPr>
          <w:trHeight w:val="20"/>
        </w:trPr>
        <w:tc>
          <w:tcPr>
            <w:tcW w:w="861" w:type="dxa"/>
            <w:gridSpan w:val="2"/>
            <w:vAlign w:val="center"/>
          </w:tcPr>
          <w:p w14:paraId="7292145B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6510" w:type="dxa"/>
            <w:gridSpan w:val="2"/>
            <w:vAlign w:val="center"/>
          </w:tcPr>
          <w:p w14:paraId="6923CFBB" w14:textId="77777777" w:rsidR="00433600" w:rsidRPr="00D6390A" w:rsidRDefault="00433600" w:rsidP="004336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Холодная сварка</w:t>
            </w:r>
          </w:p>
        </w:tc>
        <w:tc>
          <w:tcPr>
            <w:tcW w:w="1273" w:type="dxa"/>
            <w:vAlign w:val="center"/>
          </w:tcPr>
          <w:p w14:paraId="1DE52FB3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vAlign w:val="center"/>
          </w:tcPr>
          <w:p w14:paraId="7C6395AE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722222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C9437D0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7D2DE8A5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3600" w:rsidRPr="00431EB0" w14:paraId="48FAC998" w14:textId="77777777" w:rsidTr="00F757B5">
        <w:trPr>
          <w:trHeight w:val="20"/>
        </w:trPr>
        <w:tc>
          <w:tcPr>
            <w:tcW w:w="861" w:type="dxa"/>
            <w:gridSpan w:val="2"/>
            <w:vAlign w:val="center"/>
          </w:tcPr>
          <w:p w14:paraId="57E6C97A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10" w:type="dxa"/>
            <w:gridSpan w:val="2"/>
            <w:vAlign w:val="center"/>
          </w:tcPr>
          <w:p w14:paraId="4BCC4535" w14:textId="77777777" w:rsidR="00433600" w:rsidRPr="00D6390A" w:rsidRDefault="00433600" w:rsidP="004336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Герметик</w:t>
            </w:r>
          </w:p>
        </w:tc>
        <w:tc>
          <w:tcPr>
            <w:tcW w:w="1273" w:type="dxa"/>
            <w:vAlign w:val="center"/>
          </w:tcPr>
          <w:p w14:paraId="7687CDB4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vAlign w:val="center"/>
          </w:tcPr>
          <w:p w14:paraId="52EB6F38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16A8DD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958E0E1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41B7F33A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3600" w:rsidRPr="00431EB0" w14:paraId="159EBC7A" w14:textId="77777777" w:rsidTr="00F757B5">
        <w:trPr>
          <w:trHeight w:val="20"/>
        </w:trPr>
        <w:tc>
          <w:tcPr>
            <w:tcW w:w="861" w:type="dxa"/>
            <w:gridSpan w:val="2"/>
            <w:vAlign w:val="center"/>
          </w:tcPr>
          <w:p w14:paraId="581497AC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510" w:type="dxa"/>
            <w:gridSpan w:val="2"/>
            <w:vAlign w:val="center"/>
          </w:tcPr>
          <w:p w14:paraId="290B77F4" w14:textId="77777777" w:rsidR="00433600" w:rsidRPr="00D6390A" w:rsidRDefault="00433600" w:rsidP="004336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Скотч ПВХ 48мм х 50м</w:t>
            </w:r>
          </w:p>
        </w:tc>
        <w:tc>
          <w:tcPr>
            <w:tcW w:w="1273" w:type="dxa"/>
            <w:vAlign w:val="center"/>
          </w:tcPr>
          <w:p w14:paraId="380596A5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vAlign w:val="center"/>
          </w:tcPr>
          <w:p w14:paraId="49710AF6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BE631A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2EC86DA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76FE520D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3600" w:rsidRPr="00431EB0" w14:paraId="0C7716D7" w14:textId="77777777" w:rsidTr="00F757B5">
        <w:trPr>
          <w:trHeight w:val="20"/>
        </w:trPr>
        <w:tc>
          <w:tcPr>
            <w:tcW w:w="861" w:type="dxa"/>
            <w:gridSpan w:val="2"/>
            <w:vAlign w:val="center"/>
          </w:tcPr>
          <w:p w14:paraId="05B162A0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510" w:type="dxa"/>
            <w:gridSpan w:val="2"/>
            <w:vAlign w:val="center"/>
          </w:tcPr>
          <w:p w14:paraId="0121407D" w14:textId="77777777" w:rsidR="00433600" w:rsidRPr="00D6390A" w:rsidRDefault="00433600" w:rsidP="004336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Лента клейкая, 3-50-15 EF-E</w:t>
            </w:r>
          </w:p>
        </w:tc>
        <w:tc>
          <w:tcPr>
            <w:tcW w:w="1273" w:type="dxa"/>
            <w:vAlign w:val="center"/>
          </w:tcPr>
          <w:p w14:paraId="73B39CE6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vAlign w:val="center"/>
          </w:tcPr>
          <w:p w14:paraId="4C972B2D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6039E2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C997975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16D535A1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3600" w:rsidRPr="00431EB0" w14:paraId="5290CCB6" w14:textId="77777777" w:rsidTr="00433600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</w:tcPr>
          <w:p w14:paraId="4FB3F62B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</w:tcPr>
          <w:p w14:paraId="45F7B513" w14:textId="77777777" w:rsidR="00433600" w:rsidRPr="00D6390A" w:rsidRDefault="00433600" w:rsidP="004336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Сиденье для унитаза с креплением и крышкой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4AEA717E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1F10D594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DE4A55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1D6883A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7E3501BE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3600" w:rsidRPr="00431EB0" w14:paraId="79F66E93" w14:textId="77777777" w:rsidTr="00433600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</w:tcPr>
          <w:p w14:paraId="180A312B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</w:tcPr>
          <w:p w14:paraId="5A0D0A4C" w14:textId="77777777" w:rsidR="00433600" w:rsidRPr="00D6390A" w:rsidRDefault="00433600" w:rsidP="004336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Манжета для унитаза 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4150F0FB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5939B230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75AF96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EDDC04B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7C26DCED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3600" w:rsidRPr="00431EB0" w14:paraId="085091EF" w14:textId="77777777" w:rsidTr="00433600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</w:tcPr>
          <w:p w14:paraId="7DFCEE9E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</w:tcPr>
          <w:p w14:paraId="6B5B0EEB" w14:textId="77777777" w:rsidR="00433600" w:rsidRPr="00D6390A" w:rsidRDefault="00433600" w:rsidP="004336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Гофра для унитаза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1F584063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17AAE8EA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B60F69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D79DDAC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773A07F7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3600" w:rsidRPr="00431EB0" w14:paraId="5CF8E591" w14:textId="77777777" w:rsidTr="00433600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</w:tcPr>
          <w:p w14:paraId="15FB3367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</w:tcPr>
          <w:p w14:paraId="60EFA506" w14:textId="77777777" w:rsidR="00433600" w:rsidRPr="00D6390A" w:rsidRDefault="00433600" w:rsidP="004336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Прокладки смесителей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649AB044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1D691FC9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F517E4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9A276AC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58AF6D17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3600" w:rsidRPr="00431EB0" w14:paraId="1E2795DC" w14:textId="77777777" w:rsidTr="00433600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</w:tcPr>
          <w:p w14:paraId="538BE030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</w:tcPr>
          <w:p w14:paraId="38247C96" w14:textId="77777777" w:rsidR="00433600" w:rsidRPr="00D6390A" w:rsidRDefault="00433600" w:rsidP="004336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Сифон бутылочный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6ACC5697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3C22BF5D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142AD4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CBBCAE6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5B63C91F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3600" w:rsidRPr="00431EB0" w14:paraId="74CAAD14" w14:textId="77777777" w:rsidTr="00433600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</w:tcPr>
          <w:p w14:paraId="6FACEC77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</w:tcPr>
          <w:p w14:paraId="57F87F60" w14:textId="77777777" w:rsidR="00433600" w:rsidRPr="00D6390A" w:rsidRDefault="00433600" w:rsidP="004336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Гофра слива умывальника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733B6050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47EAC01E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D91DD6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B5A538B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343A2D6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3600" w:rsidRPr="00431EB0" w14:paraId="107EF766" w14:textId="77777777" w:rsidTr="00433600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</w:tcPr>
          <w:p w14:paraId="1E5EC118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</w:tcPr>
          <w:p w14:paraId="34226DB1" w14:textId="77777777" w:rsidR="00433600" w:rsidRPr="00D6390A" w:rsidRDefault="00433600" w:rsidP="004336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Выпуск раковины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27D6ED14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7B51E091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2125BF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5B1C8A9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106BBEAF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3600" w:rsidRPr="00431EB0" w14:paraId="4AEBEADB" w14:textId="77777777" w:rsidTr="00433600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</w:tcPr>
          <w:p w14:paraId="71E5C3E4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</w:tcPr>
          <w:p w14:paraId="1698F8BE" w14:textId="77777777" w:rsidR="00433600" w:rsidRPr="00D6390A" w:rsidRDefault="00433600" w:rsidP="004336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Паста уплотнительная для резьбовых соединений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058B4EB1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4C56A295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A81681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5742DAC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5092563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3600" w:rsidRPr="00431EB0" w14:paraId="791DBB52" w14:textId="77777777" w:rsidTr="00433600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</w:tcPr>
          <w:p w14:paraId="579DAD9F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</w:tcPr>
          <w:p w14:paraId="571A9356" w14:textId="77777777" w:rsidR="00433600" w:rsidRPr="00D6390A" w:rsidRDefault="00433600" w:rsidP="004336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для смесителя. Диаметр мм: 28, 32, 35,40 мм.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31933DA2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78B03F33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756F15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0332D4D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65DD76A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3600" w:rsidRPr="00431EB0" w14:paraId="54BB9302" w14:textId="77777777" w:rsidTr="00433600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</w:tcPr>
          <w:p w14:paraId="04A83360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</w:tcPr>
          <w:p w14:paraId="43C7A3A5" w14:textId="77777777" w:rsidR="00433600" w:rsidRPr="00D6390A" w:rsidRDefault="00433600" w:rsidP="004336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Кран-букса 1/2"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5CDDCC81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43FB495B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39EF65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BA1A62C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4370AD77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3600" w:rsidRPr="00431EB0" w14:paraId="5407963A" w14:textId="77777777" w:rsidTr="00433600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</w:tcPr>
          <w:p w14:paraId="3B039954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</w:tcPr>
          <w:p w14:paraId="141E110C" w14:textId="77777777" w:rsidR="00433600" w:rsidRPr="00D6390A" w:rsidRDefault="00433600" w:rsidP="004336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Арматура для бачка с нижней подводкой G 1/2"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6080B18E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44287744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744E02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BE1888F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664083A7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3600" w:rsidRPr="00431EB0" w14:paraId="628CA64A" w14:textId="77777777" w:rsidTr="00433600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</w:tcPr>
          <w:p w14:paraId="421B12E0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</w:tcPr>
          <w:p w14:paraId="23AFF31E" w14:textId="77777777" w:rsidR="00433600" w:rsidRPr="00D6390A" w:rsidRDefault="00433600" w:rsidP="004336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Нить уплотнительная сантехническая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300E9446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3A5B1B1F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2C37FF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F6D1345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56890B8B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3600" w:rsidRPr="00431EB0" w14:paraId="5590D675" w14:textId="77777777" w:rsidTr="00433600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</w:tcPr>
          <w:p w14:paraId="48D45A12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</w:tcPr>
          <w:p w14:paraId="159041AE" w14:textId="77777777" w:rsidR="00433600" w:rsidRPr="00D6390A" w:rsidRDefault="00433600" w:rsidP="004336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Аэратор для смесителя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5A345B38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259C573A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CB046A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C75471F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A3670C4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3600" w:rsidRPr="00431EB0" w14:paraId="42A2FE7B" w14:textId="77777777" w:rsidTr="00F757B5">
        <w:trPr>
          <w:trHeight w:val="20"/>
        </w:trPr>
        <w:tc>
          <w:tcPr>
            <w:tcW w:w="861" w:type="dxa"/>
            <w:gridSpan w:val="2"/>
            <w:vAlign w:val="center"/>
          </w:tcPr>
          <w:p w14:paraId="30803CBE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10" w:type="dxa"/>
            <w:gridSpan w:val="2"/>
            <w:vAlign w:val="center"/>
          </w:tcPr>
          <w:p w14:paraId="42A710A0" w14:textId="77777777" w:rsidR="00433600" w:rsidRPr="00D6390A" w:rsidRDefault="00433600" w:rsidP="004336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Анод магниевый для водонагревателя</w:t>
            </w:r>
          </w:p>
        </w:tc>
        <w:tc>
          <w:tcPr>
            <w:tcW w:w="1273" w:type="dxa"/>
            <w:vAlign w:val="center"/>
          </w:tcPr>
          <w:p w14:paraId="1E35AE88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vAlign w:val="center"/>
          </w:tcPr>
          <w:p w14:paraId="0C755A2C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10F765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EEF9403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80E2B61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3600" w:rsidRPr="00431EB0" w14:paraId="66BB22FC" w14:textId="77777777" w:rsidTr="00F757B5">
        <w:trPr>
          <w:trHeight w:val="92"/>
        </w:trPr>
        <w:tc>
          <w:tcPr>
            <w:tcW w:w="861" w:type="dxa"/>
            <w:gridSpan w:val="2"/>
            <w:vAlign w:val="center"/>
          </w:tcPr>
          <w:p w14:paraId="02099126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10" w:type="dxa"/>
            <w:gridSpan w:val="2"/>
            <w:vAlign w:val="center"/>
          </w:tcPr>
          <w:p w14:paraId="441217D3" w14:textId="77777777" w:rsidR="00433600" w:rsidRPr="00D6390A" w:rsidRDefault="00433600" w:rsidP="004336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ТЭН для водонагревателя</w:t>
            </w:r>
          </w:p>
        </w:tc>
        <w:tc>
          <w:tcPr>
            <w:tcW w:w="1273" w:type="dxa"/>
            <w:vAlign w:val="center"/>
          </w:tcPr>
          <w:p w14:paraId="0528DC44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vAlign w:val="center"/>
          </w:tcPr>
          <w:p w14:paraId="0B96C252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A97E4F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E5F7138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E8746FD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B5B55" w:rsidRPr="00431EB0" w14:paraId="3499E02A" w14:textId="77777777" w:rsidTr="009336E0">
        <w:trPr>
          <w:trHeight w:val="20"/>
        </w:trPr>
        <w:tc>
          <w:tcPr>
            <w:tcW w:w="14565" w:type="dxa"/>
            <w:gridSpan w:val="9"/>
            <w:shd w:val="clear" w:color="auto" w:fill="auto"/>
            <w:vAlign w:val="center"/>
            <w:hideMark/>
          </w:tcPr>
          <w:p w14:paraId="343A1DE6" w14:textId="77777777" w:rsidR="006B5B55" w:rsidRPr="00431EB0" w:rsidRDefault="006B5B55" w:rsidP="006B5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2.       МАТЕРИАЛЫ* ДЛЯ СИСТЕМЫ ТЕПЛОСНАБЖЕНИЯ</w:t>
            </w:r>
          </w:p>
        </w:tc>
      </w:tr>
      <w:tr w:rsidR="006B5B55" w:rsidRPr="00431EB0" w14:paraId="3D66DE45" w14:textId="77777777" w:rsidTr="00947AC5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14:paraId="0E397C69" w14:textId="77777777" w:rsidR="006B5B55" w:rsidRPr="00431EB0" w:rsidRDefault="006B5B55" w:rsidP="006B5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  <w:hideMark/>
          </w:tcPr>
          <w:p w14:paraId="4E6670C1" w14:textId="77777777" w:rsidR="006B5B55" w:rsidRPr="00431EB0" w:rsidRDefault="006B5B55" w:rsidP="006B5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Манометр ТМ 5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4B00872F" w14:textId="77777777" w:rsidR="006B5B55" w:rsidRPr="00431EB0" w:rsidRDefault="006B5B55" w:rsidP="006B5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6E4F0591" w14:textId="77777777" w:rsidR="006B5B55" w:rsidRPr="00431EB0" w:rsidRDefault="006B5B55" w:rsidP="006B5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95704D" w14:textId="77777777" w:rsidR="006B5B55" w:rsidRPr="00431EB0" w:rsidRDefault="006B5B55" w:rsidP="006B5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8023814" w14:textId="77777777" w:rsidR="006B5B55" w:rsidRPr="00431EB0" w:rsidRDefault="006B5B55" w:rsidP="006B5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182E25A5" w14:textId="77777777" w:rsidR="006B5B55" w:rsidRPr="00431EB0" w:rsidRDefault="006B5B55" w:rsidP="006B5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B5B55" w:rsidRPr="00431EB0" w14:paraId="6EE0221E" w14:textId="77777777" w:rsidTr="00947AC5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14:paraId="2E69C0CE" w14:textId="77777777" w:rsidR="006B5B55" w:rsidRPr="00431EB0" w:rsidRDefault="006B5B55" w:rsidP="006B5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  <w:hideMark/>
          </w:tcPr>
          <w:p w14:paraId="2A165A1B" w14:textId="77777777" w:rsidR="006B5B55" w:rsidRPr="00431EB0" w:rsidRDefault="006B5B55" w:rsidP="006B5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Термометр БТ 5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368B8B49" w14:textId="77777777" w:rsidR="006B5B55" w:rsidRPr="00431EB0" w:rsidRDefault="006B5B55" w:rsidP="006B5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226B4251" w14:textId="77777777" w:rsidR="006B5B55" w:rsidRPr="00431EB0" w:rsidRDefault="006B5B55" w:rsidP="006B5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DBEC41" w14:textId="77777777" w:rsidR="006B5B55" w:rsidRPr="00431EB0" w:rsidRDefault="006B5B55" w:rsidP="006B5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B033063" w14:textId="77777777" w:rsidR="006B5B55" w:rsidRPr="00431EB0" w:rsidRDefault="006B5B55" w:rsidP="006B5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64641756" w14:textId="77777777" w:rsidR="006B5B55" w:rsidRPr="00431EB0" w:rsidRDefault="006B5B55" w:rsidP="006B5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B5B55" w:rsidRPr="00431EB0" w14:paraId="757A9947" w14:textId="77777777" w:rsidTr="00947AC5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14:paraId="2789DDF9" w14:textId="77777777" w:rsidR="006B5B55" w:rsidRPr="00431EB0" w:rsidRDefault="006B5B55" w:rsidP="006B5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  <w:hideMark/>
          </w:tcPr>
          <w:p w14:paraId="6F1563B5" w14:textId="77777777" w:rsidR="006B5B55" w:rsidRPr="00431EB0" w:rsidRDefault="006B5B55" w:rsidP="006B5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Скотч алюминиевый 48мм х 50м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229F172F" w14:textId="77777777" w:rsidR="006B5B55" w:rsidRPr="00431EB0" w:rsidRDefault="006B5B55" w:rsidP="006B5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4C492670" w14:textId="77777777" w:rsidR="006B5B55" w:rsidRPr="00431EB0" w:rsidRDefault="006B5B55" w:rsidP="006B5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5471A7" w14:textId="77777777" w:rsidR="006B5B55" w:rsidRPr="00431EB0" w:rsidRDefault="006B5B55" w:rsidP="006B5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B98DAC7" w14:textId="77777777" w:rsidR="006B5B55" w:rsidRPr="00431EB0" w:rsidRDefault="006B5B55" w:rsidP="006B5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520DC63B" w14:textId="77777777" w:rsidR="006B5B55" w:rsidRPr="00431EB0" w:rsidRDefault="006B5B55" w:rsidP="006B5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B5B55" w:rsidRPr="00431EB0" w14:paraId="4802933E" w14:textId="77777777" w:rsidTr="00947AC5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14:paraId="7B571C72" w14:textId="77777777" w:rsidR="006B5B55" w:rsidRPr="00431EB0" w:rsidRDefault="006B5B55" w:rsidP="006B5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  <w:hideMark/>
          </w:tcPr>
          <w:p w14:paraId="57EB31BB" w14:textId="77777777" w:rsidR="006B5B55" w:rsidRPr="00431EB0" w:rsidRDefault="006B5B55" w:rsidP="006B5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Скотч алюминиевый 75мм х 50м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74DFB78F" w14:textId="77777777" w:rsidR="006B5B55" w:rsidRPr="00431EB0" w:rsidRDefault="006B5B55" w:rsidP="006B5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4591E6FB" w14:textId="77777777" w:rsidR="006B5B55" w:rsidRPr="00431EB0" w:rsidRDefault="006B5B55" w:rsidP="006B5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56F2BE" w14:textId="77777777" w:rsidR="006B5B55" w:rsidRPr="00431EB0" w:rsidRDefault="006B5B55" w:rsidP="006B5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7AB2868" w14:textId="77777777" w:rsidR="006B5B55" w:rsidRPr="00431EB0" w:rsidRDefault="006B5B55" w:rsidP="006B5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C39FF44" w14:textId="77777777" w:rsidR="006B5B55" w:rsidRPr="00431EB0" w:rsidRDefault="006B5B55" w:rsidP="006B5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B5B55" w:rsidRPr="00431EB0" w14:paraId="3D20DD8C" w14:textId="77777777" w:rsidTr="00947AC5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14:paraId="25D78C90" w14:textId="77777777" w:rsidR="006B5B55" w:rsidRPr="00431EB0" w:rsidRDefault="00C36251" w:rsidP="006B5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  <w:hideMark/>
          </w:tcPr>
          <w:p w14:paraId="59383E63" w14:textId="77777777" w:rsidR="006B5B55" w:rsidRPr="00431EB0" w:rsidRDefault="006B5B55" w:rsidP="006B5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Электроды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5DBE4024" w14:textId="77777777" w:rsidR="006B5B55" w:rsidRPr="00431EB0" w:rsidRDefault="006B5B55" w:rsidP="006B5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66AF9FA9" w14:textId="77777777" w:rsidR="006B5B55" w:rsidRPr="00431EB0" w:rsidRDefault="006B5B55" w:rsidP="006B5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8CF686" w14:textId="77777777" w:rsidR="006B5B55" w:rsidRPr="00431EB0" w:rsidRDefault="006B5B55" w:rsidP="006B5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CDA749C" w14:textId="77777777" w:rsidR="006B5B55" w:rsidRPr="00431EB0" w:rsidRDefault="006B5B55" w:rsidP="006B5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3B836F3" w14:textId="77777777" w:rsidR="006B5B55" w:rsidRPr="00431EB0" w:rsidRDefault="006B5B55" w:rsidP="006B5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B5B55" w:rsidRPr="00431EB0" w14:paraId="1F31011A" w14:textId="77777777" w:rsidTr="009336E0">
        <w:trPr>
          <w:trHeight w:val="20"/>
        </w:trPr>
        <w:tc>
          <w:tcPr>
            <w:tcW w:w="14565" w:type="dxa"/>
            <w:gridSpan w:val="9"/>
            <w:shd w:val="clear" w:color="auto" w:fill="auto"/>
            <w:noWrap/>
            <w:vAlign w:val="center"/>
            <w:hideMark/>
          </w:tcPr>
          <w:p w14:paraId="30E01276" w14:textId="77777777" w:rsidR="006B5B55" w:rsidRPr="00431EB0" w:rsidRDefault="006B5B55" w:rsidP="006B5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3.       МАТЕРИАЛЫ* ДЛЯ СИСТЕМЫ СЖАТОГО ВОЗДУХА</w:t>
            </w:r>
          </w:p>
        </w:tc>
      </w:tr>
      <w:tr w:rsidR="00433600" w:rsidRPr="00431EB0" w14:paraId="025C0D83" w14:textId="77777777" w:rsidTr="00F757B5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14:paraId="3603F9D1" w14:textId="77777777" w:rsidR="00433600" w:rsidRPr="00431EB0" w:rsidRDefault="00433600" w:rsidP="0043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  <w:hideMark/>
          </w:tcPr>
          <w:p w14:paraId="5193A9AE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Фильтр масляный 558000307 OEM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28E1617D" w14:textId="77777777" w:rsidR="00433600" w:rsidRPr="00431EB0" w:rsidRDefault="00433600" w:rsidP="0043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vAlign w:val="center"/>
          </w:tcPr>
          <w:p w14:paraId="6965B3C0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ADC78E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ECD87A1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7DD8D478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3600" w:rsidRPr="00431EB0" w14:paraId="7ED09ED8" w14:textId="77777777" w:rsidTr="00F757B5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14:paraId="207F0F44" w14:textId="77777777" w:rsidR="00433600" w:rsidRPr="00431EB0" w:rsidRDefault="00433600" w:rsidP="0043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  <w:hideMark/>
          </w:tcPr>
          <w:p w14:paraId="457971C8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Масляный сепаратор BOGE 575000112P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5F0EDA79" w14:textId="77777777" w:rsidR="00433600" w:rsidRPr="00431EB0" w:rsidRDefault="00433600" w:rsidP="0043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vAlign w:val="center"/>
          </w:tcPr>
          <w:p w14:paraId="57E04579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D613EA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CC6D37F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12AC80A9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3600" w:rsidRPr="00431EB0" w14:paraId="7317CE7C" w14:textId="77777777" w:rsidTr="00F757B5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14:paraId="246AC14D" w14:textId="77777777" w:rsidR="00433600" w:rsidRPr="00431EB0" w:rsidRDefault="00433600" w:rsidP="0043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  <w:hideMark/>
          </w:tcPr>
          <w:p w14:paraId="2E867221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Ремкомплект соленоидного клапана 6440006663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76D51694" w14:textId="77777777" w:rsidR="00433600" w:rsidRPr="00431EB0" w:rsidRDefault="00433600" w:rsidP="0043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vAlign w:val="center"/>
          </w:tcPr>
          <w:p w14:paraId="67D02D9D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72D7FF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8D5240F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13D525CC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3600" w:rsidRPr="00431EB0" w14:paraId="03ACEF5F" w14:textId="77777777" w:rsidTr="00F757B5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14:paraId="735960E8" w14:textId="77777777" w:rsidR="00433600" w:rsidRPr="00431EB0" w:rsidRDefault="00433600" w:rsidP="0043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  <w:hideMark/>
          </w:tcPr>
          <w:p w14:paraId="46E799D8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Ремкомплект клапана минимального давления 223047167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3E05CD29" w14:textId="77777777" w:rsidR="00433600" w:rsidRPr="00431EB0" w:rsidRDefault="00433600" w:rsidP="0043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vAlign w:val="center"/>
          </w:tcPr>
          <w:p w14:paraId="7F9C61A0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5A3F1F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A3455CF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44CCE654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3600" w:rsidRPr="00431EB0" w14:paraId="1E82FC17" w14:textId="77777777" w:rsidTr="00F757B5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14:paraId="1C67D499" w14:textId="77777777" w:rsidR="00433600" w:rsidRPr="00431EB0" w:rsidRDefault="00433600" w:rsidP="0043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  <w:hideMark/>
          </w:tcPr>
          <w:p w14:paraId="5653B730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Ремкомплект термостата 2420316671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64A7A2D3" w14:textId="77777777" w:rsidR="00433600" w:rsidRPr="00431EB0" w:rsidRDefault="00433600" w:rsidP="0043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vAlign w:val="center"/>
          </w:tcPr>
          <w:p w14:paraId="0E1E5232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43FDF7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772B03E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5E00740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3600" w:rsidRPr="00431EB0" w14:paraId="6CAD6A8A" w14:textId="77777777" w:rsidTr="00F757B5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14:paraId="220DD008" w14:textId="77777777" w:rsidR="00433600" w:rsidRPr="00431EB0" w:rsidRDefault="00433600" w:rsidP="0043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  <w:hideMark/>
          </w:tcPr>
          <w:p w14:paraId="06F275F0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Масло компрессорное </w:t>
            </w:r>
            <w:proofErr w:type="spellStart"/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Bogesuprem</w:t>
            </w:r>
            <w:proofErr w:type="spellEnd"/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8000S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1EA3200D" w14:textId="77777777" w:rsidR="00433600" w:rsidRPr="00431EB0" w:rsidRDefault="00433600" w:rsidP="0043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853" w:type="dxa"/>
            <w:vAlign w:val="center"/>
          </w:tcPr>
          <w:p w14:paraId="73115E79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623A4B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F6356A4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0FFB41D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3600" w:rsidRPr="00431EB0" w14:paraId="020ADF38" w14:textId="77777777" w:rsidTr="00F757B5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14:paraId="53DD1E34" w14:textId="77777777" w:rsidR="00433600" w:rsidRPr="00431EB0" w:rsidRDefault="00433600" w:rsidP="0043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  <w:hideMark/>
          </w:tcPr>
          <w:p w14:paraId="64DC8FD3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Фильтроэлемент магистральный 1/30FP OEM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7C8670CF" w14:textId="77777777" w:rsidR="00433600" w:rsidRPr="00431EB0" w:rsidRDefault="00433600" w:rsidP="0043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vAlign w:val="center"/>
          </w:tcPr>
          <w:p w14:paraId="4CA2A943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44571E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3CEE354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2F3E7A8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3600" w:rsidRPr="00431EB0" w14:paraId="73350531" w14:textId="77777777" w:rsidTr="00F757B5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14:paraId="762209E2" w14:textId="77777777" w:rsidR="00433600" w:rsidRPr="00431EB0" w:rsidRDefault="00433600" w:rsidP="0043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  <w:hideMark/>
          </w:tcPr>
          <w:p w14:paraId="12E21932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Фильтроэлемент магистральный 1/30V OEM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06ED418C" w14:textId="77777777" w:rsidR="00433600" w:rsidRPr="00431EB0" w:rsidRDefault="00433600" w:rsidP="0043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vAlign w:val="center"/>
          </w:tcPr>
          <w:p w14:paraId="56F85C0B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EFF714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0E66F03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33DC180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3600" w:rsidRPr="00431EB0" w14:paraId="07B9507F" w14:textId="77777777" w:rsidTr="00F757B5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14:paraId="541523C2" w14:textId="77777777" w:rsidR="00433600" w:rsidRPr="00431EB0" w:rsidRDefault="00433600" w:rsidP="0043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  <w:hideMark/>
          </w:tcPr>
          <w:p w14:paraId="4A09BD17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Ремень клиновой 586000803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72A7FF9B" w14:textId="77777777" w:rsidR="00433600" w:rsidRPr="00431EB0" w:rsidRDefault="00433600" w:rsidP="0043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vAlign w:val="center"/>
          </w:tcPr>
          <w:p w14:paraId="3205DEDC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437A03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5AC81A3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45F5F4B3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3600" w:rsidRPr="00431EB0" w14:paraId="2B2F730E" w14:textId="77777777" w:rsidTr="00F757B5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14:paraId="6B51C6F7" w14:textId="77777777" w:rsidR="00433600" w:rsidRPr="00431EB0" w:rsidRDefault="00433600" w:rsidP="0043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  <w:hideMark/>
          </w:tcPr>
          <w:p w14:paraId="3B4ADFBA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Панельный фильтр 243006902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4275AEEC" w14:textId="77777777" w:rsidR="00433600" w:rsidRPr="00431EB0" w:rsidRDefault="00433600" w:rsidP="0043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vAlign w:val="center"/>
          </w:tcPr>
          <w:p w14:paraId="37C47119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338C00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28E8D28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1C9F101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3600" w:rsidRPr="00431EB0" w14:paraId="66518A13" w14:textId="77777777" w:rsidTr="00F757B5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14:paraId="565DB9B3" w14:textId="77777777" w:rsidR="00433600" w:rsidRPr="00431EB0" w:rsidRDefault="00433600" w:rsidP="0043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  <w:hideMark/>
          </w:tcPr>
          <w:p w14:paraId="64A9EB28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Фильтр воздушный 5690033661 OEM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65AF4348" w14:textId="77777777" w:rsidR="00433600" w:rsidRPr="00431EB0" w:rsidRDefault="00433600" w:rsidP="0043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vAlign w:val="center"/>
          </w:tcPr>
          <w:p w14:paraId="0FB514A0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E4EE15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98E58B2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44ED7FED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3600" w:rsidRPr="00431EB0" w14:paraId="0BCCDEB3" w14:textId="77777777" w:rsidTr="00F757B5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14:paraId="612AF914" w14:textId="77777777" w:rsidR="00433600" w:rsidRPr="00431EB0" w:rsidRDefault="00433600" w:rsidP="0043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  <w:hideMark/>
          </w:tcPr>
          <w:p w14:paraId="48A26FF9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Пробка 527013601Р BOGE серии S15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1AAE7907" w14:textId="77777777" w:rsidR="00433600" w:rsidRPr="00431EB0" w:rsidRDefault="00433600" w:rsidP="0043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vAlign w:val="center"/>
          </w:tcPr>
          <w:p w14:paraId="3265C5A7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5C75C8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71F3287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12E239B7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3600" w:rsidRPr="00431EB0" w14:paraId="4E29AAE8" w14:textId="77777777" w:rsidTr="00F757B5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14:paraId="4D883BDD" w14:textId="77777777" w:rsidR="00433600" w:rsidRPr="00431EB0" w:rsidRDefault="00433600" w:rsidP="0043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  <w:hideMark/>
          </w:tcPr>
          <w:p w14:paraId="7E6D6805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обслуживания 5756666653 DAZ25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463C86BF" w14:textId="77777777" w:rsidR="00433600" w:rsidRPr="00431EB0" w:rsidRDefault="00433600" w:rsidP="0043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vAlign w:val="center"/>
          </w:tcPr>
          <w:p w14:paraId="1B0A1BD7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DAC166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C3A4C07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6383B0FC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3600" w:rsidRPr="00431EB0" w14:paraId="4A94B03E" w14:textId="77777777" w:rsidTr="00F757B5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14:paraId="2F8E6DAF" w14:textId="77777777" w:rsidR="00433600" w:rsidRPr="00431EB0" w:rsidRDefault="00433600" w:rsidP="0043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  <w:hideMark/>
          </w:tcPr>
          <w:p w14:paraId="06129F88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обслуживания 5756666661 DAZ25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137EC66D" w14:textId="77777777" w:rsidR="00433600" w:rsidRPr="00431EB0" w:rsidRDefault="00433600" w:rsidP="0043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vAlign w:val="center"/>
          </w:tcPr>
          <w:p w14:paraId="018F08E9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5586CB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72103C5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89A82B2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3600" w:rsidRPr="00431EB0" w14:paraId="43B783D4" w14:textId="77777777" w:rsidTr="00F757B5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14:paraId="453A2299" w14:textId="77777777" w:rsidR="00433600" w:rsidRPr="00431EB0" w:rsidRDefault="00433600" w:rsidP="0043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  <w:hideMark/>
          </w:tcPr>
          <w:p w14:paraId="624E2CE2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обслуживания 5756666669 DAZ25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6C1CCA1E" w14:textId="77777777" w:rsidR="00433600" w:rsidRPr="00431EB0" w:rsidRDefault="00433600" w:rsidP="0043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vAlign w:val="center"/>
          </w:tcPr>
          <w:p w14:paraId="2782CFF2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7031E2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B368311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54F0676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3600" w:rsidRPr="00431EB0" w14:paraId="2A1B81FB" w14:textId="77777777" w:rsidTr="00F757B5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14:paraId="7249473C" w14:textId="77777777" w:rsidR="00433600" w:rsidRPr="00431EB0" w:rsidRDefault="00433600" w:rsidP="0043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  <w:hideMark/>
          </w:tcPr>
          <w:p w14:paraId="003EC63B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Сушильное вещество (адсорбент) 5756666607Р 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03477B9C" w14:textId="77777777" w:rsidR="00433600" w:rsidRPr="00431EB0" w:rsidRDefault="00433600" w:rsidP="0043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3" w:type="dxa"/>
            <w:vAlign w:val="center"/>
          </w:tcPr>
          <w:p w14:paraId="685DCFA9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F47340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9F65B9B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B251ECE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3600" w:rsidRPr="00431EB0" w14:paraId="72414078" w14:textId="77777777" w:rsidTr="00F757B5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14:paraId="7C56360C" w14:textId="77777777" w:rsidR="00433600" w:rsidRPr="00431EB0" w:rsidRDefault="00433600" w:rsidP="0043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  <w:hideMark/>
          </w:tcPr>
          <w:p w14:paraId="12646F96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Клапан всасывания 2420506007P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32197F78" w14:textId="77777777" w:rsidR="00433600" w:rsidRPr="00431EB0" w:rsidRDefault="00433600" w:rsidP="0043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vAlign w:val="center"/>
          </w:tcPr>
          <w:p w14:paraId="173BFE5B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99A1C7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7E03C63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0798DCA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3600" w:rsidRPr="00431EB0" w14:paraId="51C29A75" w14:textId="77777777" w:rsidTr="00F757B5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14:paraId="4C531D60" w14:textId="77777777" w:rsidR="00433600" w:rsidRPr="00431EB0" w:rsidRDefault="00433600" w:rsidP="0043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  <w:hideMark/>
          </w:tcPr>
          <w:p w14:paraId="2B9AC75D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Клапан соленоидный 644010001P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6BDF0C4E" w14:textId="77777777" w:rsidR="00433600" w:rsidRPr="00431EB0" w:rsidRDefault="00433600" w:rsidP="0043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vAlign w:val="center"/>
          </w:tcPr>
          <w:p w14:paraId="66E7FE26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0DF4B5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B71BC17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65498D67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3600" w:rsidRPr="00431EB0" w14:paraId="39DF4D11" w14:textId="77777777" w:rsidTr="00F757B5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14:paraId="31AC65E1" w14:textId="77777777" w:rsidR="00433600" w:rsidRPr="00431EB0" w:rsidRDefault="00433600" w:rsidP="0043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  <w:hideMark/>
          </w:tcPr>
          <w:p w14:paraId="3DCD2761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134000500P BOGE Глушитель DAZ25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026C8863" w14:textId="77777777" w:rsidR="00433600" w:rsidRPr="00431EB0" w:rsidRDefault="00433600" w:rsidP="0043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vAlign w:val="center"/>
          </w:tcPr>
          <w:p w14:paraId="18B8F0C5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F96EE4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11FE995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050E149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3600" w:rsidRPr="00431EB0" w14:paraId="769C432B" w14:textId="77777777" w:rsidTr="00F757B5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14:paraId="469C4AB6" w14:textId="77777777" w:rsidR="00433600" w:rsidRPr="00431EB0" w:rsidRDefault="00433600" w:rsidP="0043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  <w:hideMark/>
          </w:tcPr>
          <w:p w14:paraId="74EAFF8E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Конденсатоотводчик таймерный CDV/230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765AE9D0" w14:textId="77777777" w:rsidR="00433600" w:rsidRPr="00431EB0" w:rsidRDefault="00433600" w:rsidP="0043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vAlign w:val="center"/>
          </w:tcPr>
          <w:p w14:paraId="18C8BAE3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B666B6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B8F428F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1F95E1D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3600" w:rsidRPr="00431EB0" w14:paraId="59FE605F" w14:textId="77777777" w:rsidTr="00F757B5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14:paraId="63C9B125" w14:textId="77777777" w:rsidR="00433600" w:rsidRPr="00431EB0" w:rsidRDefault="00433600" w:rsidP="0043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  <w:hideMark/>
          </w:tcPr>
          <w:p w14:paraId="4B9DC144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Клапан предохранительный 564000315КР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7E0C2BF6" w14:textId="77777777" w:rsidR="00433600" w:rsidRPr="00431EB0" w:rsidRDefault="00433600" w:rsidP="0043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vAlign w:val="center"/>
          </w:tcPr>
          <w:p w14:paraId="33FF698A" w14:textId="77777777" w:rsidR="00433600" w:rsidRPr="00D6390A" w:rsidRDefault="00433600" w:rsidP="004336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809FA2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978F527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06190D8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3600" w:rsidRPr="00431EB0" w14:paraId="0EA66E2E" w14:textId="77777777" w:rsidTr="009336E0">
        <w:trPr>
          <w:trHeight w:val="20"/>
        </w:trPr>
        <w:tc>
          <w:tcPr>
            <w:tcW w:w="14565" w:type="dxa"/>
            <w:gridSpan w:val="9"/>
            <w:shd w:val="clear" w:color="auto" w:fill="auto"/>
            <w:noWrap/>
            <w:vAlign w:val="center"/>
            <w:hideMark/>
          </w:tcPr>
          <w:p w14:paraId="0EC3F54E" w14:textId="77777777" w:rsidR="00433600" w:rsidRPr="00431EB0" w:rsidRDefault="00433600" w:rsidP="0043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3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  <w:t>4.       МАТЕРИАЛЫ* ДЛЯ СИСТЕМЫ ВЕНТИЛЯЦИИ И КОНДИЦИОНИРОВАНИЯ</w:t>
            </w:r>
          </w:p>
        </w:tc>
      </w:tr>
      <w:tr w:rsidR="00F757B5" w:rsidRPr="00431EB0" w14:paraId="2B6BDFF8" w14:textId="77777777" w:rsidTr="00F757B5">
        <w:trPr>
          <w:trHeight w:val="20"/>
        </w:trPr>
        <w:tc>
          <w:tcPr>
            <w:tcW w:w="861" w:type="dxa"/>
            <w:gridSpan w:val="2"/>
            <w:vAlign w:val="center"/>
          </w:tcPr>
          <w:p w14:paraId="21DDA112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10" w:type="dxa"/>
            <w:gridSpan w:val="2"/>
            <w:vAlign w:val="center"/>
          </w:tcPr>
          <w:p w14:paraId="4E78F885" w14:textId="77777777" w:rsidR="00F757B5" w:rsidRPr="00D6390A" w:rsidRDefault="00F757B5" w:rsidP="00F757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Фильтр воздушный ФВКас-I-66-96-G4/ОС1</w:t>
            </w:r>
          </w:p>
        </w:tc>
        <w:tc>
          <w:tcPr>
            <w:tcW w:w="1273" w:type="dxa"/>
            <w:vAlign w:val="center"/>
          </w:tcPr>
          <w:p w14:paraId="11E2DD03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vAlign w:val="center"/>
          </w:tcPr>
          <w:p w14:paraId="474575A2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BEB4DF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52DB3DE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455A11DB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757B5" w:rsidRPr="00431EB0" w14:paraId="66CCBD15" w14:textId="77777777" w:rsidTr="00F757B5">
        <w:trPr>
          <w:trHeight w:val="20"/>
        </w:trPr>
        <w:tc>
          <w:tcPr>
            <w:tcW w:w="861" w:type="dxa"/>
            <w:gridSpan w:val="2"/>
            <w:vAlign w:val="center"/>
          </w:tcPr>
          <w:p w14:paraId="647BE5AA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10" w:type="dxa"/>
            <w:gridSpan w:val="2"/>
            <w:vAlign w:val="center"/>
          </w:tcPr>
          <w:p w14:paraId="002689EC" w14:textId="77777777" w:rsidR="00F757B5" w:rsidRPr="00D6390A" w:rsidRDefault="00F757B5" w:rsidP="00F757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Фильтр воздушный ФВКас-I-63-96-G4/ОС1</w:t>
            </w:r>
          </w:p>
        </w:tc>
        <w:tc>
          <w:tcPr>
            <w:tcW w:w="1273" w:type="dxa"/>
            <w:vAlign w:val="center"/>
          </w:tcPr>
          <w:p w14:paraId="6185CA12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vAlign w:val="center"/>
          </w:tcPr>
          <w:p w14:paraId="64A5FC3D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CAA75F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F83C0FA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C8F0C04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757B5" w:rsidRPr="00431EB0" w14:paraId="69A549B8" w14:textId="77777777" w:rsidTr="00F757B5">
        <w:trPr>
          <w:trHeight w:val="20"/>
        </w:trPr>
        <w:tc>
          <w:tcPr>
            <w:tcW w:w="861" w:type="dxa"/>
            <w:gridSpan w:val="2"/>
            <w:vAlign w:val="center"/>
          </w:tcPr>
          <w:p w14:paraId="577EC158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10" w:type="dxa"/>
            <w:gridSpan w:val="2"/>
            <w:vAlign w:val="center"/>
          </w:tcPr>
          <w:p w14:paraId="34CC2A55" w14:textId="77777777" w:rsidR="00F757B5" w:rsidRPr="00D6390A" w:rsidRDefault="00F757B5" w:rsidP="00F757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Фильтр воздушный ФВК-66-250-6-G4/20</w:t>
            </w:r>
          </w:p>
        </w:tc>
        <w:tc>
          <w:tcPr>
            <w:tcW w:w="1273" w:type="dxa"/>
            <w:vAlign w:val="center"/>
          </w:tcPr>
          <w:p w14:paraId="1780BECC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vAlign w:val="center"/>
          </w:tcPr>
          <w:p w14:paraId="41244943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1B6F2D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F84D109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65542F3E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757B5" w:rsidRPr="00431EB0" w14:paraId="1F86D1C0" w14:textId="77777777" w:rsidTr="00F757B5">
        <w:trPr>
          <w:trHeight w:val="20"/>
        </w:trPr>
        <w:tc>
          <w:tcPr>
            <w:tcW w:w="861" w:type="dxa"/>
            <w:gridSpan w:val="2"/>
            <w:vAlign w:val="center"/>
          </w:tcPr>
          <w:p w14:paraId="0509FCC7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10" w:type="dxa"/>
            <w:gridSpan w:val="2"/>
            <w:vAlign w:val="center"/>
          </w:tcPr>
          <w:p w14:paraId="6B33051B" w14:textId="77777777" w:rsidR="00F757B5" w:rsidRPr="00D6390A" w:rsidRDefault="00F757B5" w:rsidP="00F757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Фильтр воздушный ФВК-65-250-6-G4/20</w:t>
            </w:r>
          </w:p>
        </w:tc>
        <w:tc>
          <w:tcPr>
            <w:tcW w:w="1273" w:type="dxa"/>
            <w:vAlign w:val="center"/>
          </w:tcPr>
          <w:p w14:paraId="1F57BA19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vAlign w:val="center"/>
          </w:tcPr>
          <w:p w14:paraId="038B0A1B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0F6A0E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264500F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6D603965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757B5" w:rsidRPr="00431EB0" w14:paraId="4EECD4F2" w14:textId="77777777" w:rsidTr="00F757B5">
        <w:trPr>
          <w:trHeight w:val="20"/>
        </w:trPr>
        <w:tc>
          <w:tcPr>
            <w:tcW w:w="861" w:type="dxa"/>
            <w:gridSpan w:val="2"/>
            <w:vAlign w:val="center"/>
          </w:tcPr>
          <w:p w14:paraId="1229888C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10" w:type="dxa"/>
            <w:gridSpan w:val="2"/>
            <w:vAlign w:val="center"/>
          </w:tcPr>
          <w:p w14:paraId="5E681582" w14:textId="77777777" w:rsidR="00F757B5" w:rsidRPr="00D6390A" w:rsidRDefault="00F757B5" w:rsidP="00F757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Фильтр воздушный ФВК-55-250-6-G4/20</w:t>
            </w:r>
          </w:p>
        </w:tc>
        <w:tc>
          <w:tcPr>
            <w:tcW w:w="1273" w:type="dxa"/>
            <w:vAlign w:val="center"/>
          </w:tcPr>
          <w:p w14:paraId="5A0E1456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vAlign w:val="center"/>
          </w:tcPr>
          <w:p w14:paraId="692F0799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43690D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121E3D9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1C2EEAA7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757B5" w:rsidRPr="00431EB0" w14:paraId="21ECD8AB" w14:textId="77777777" w:rsidTr="00F757B5">
        <w:trPr>
          <w:trHeight w:val="20"/>
        </w:trPr>
        <w:tc>
          <w:tcPr>
            <w:tcW w:w="861" w:type="dxa"/>
            <w:gridSpan w:val="2"/>
            <w:vAlign w:val="center"/>
          </w:tcPr>
          <w:p w14:paraId="6EB21E4E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10" w:type="dxa"/>
            <w:gridSpan w:val="2"/>
            <w:vAlign w:val="center"/>
          </w:tcPr>
          <w:p w14:paraId="424180BC" w14:textId="77777777" w:rsidR="00F757B5" w:rsidRPr="00D6390A" w:rsidRDefault="00F757B5" w:rsidP="00F757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Ремень клиновой SPA 1857 LW</w:t>
            </w:r>
          </w:p>
        </w:tc>
        <w:tc>
          <w:tcPr>
            <w:tcW w:w="1273" w:type="dxa"/>
            <w:vAlign w:val="center"/>
          </w:tcPr>
          <w:p w14:paraId="65F48370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vAlign w:val="center"/>
          </w:tcPr>
          <w:p w14:paraId="7063430A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0FD14B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8DCEB10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6E327CDB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757B5" w:rsidRPr="00431EB0" w14:paraId="274C66BC" w14:textId="77777777" w:rsidTr="00F757B5">
        <w:trPr>
          <w:trHeight w:val="20"/>
        </w:trPr>
        <w:tc>
          <w:tcPr>
            <w:tcW w:w="861" w:type="dxa"/>
            <w:gridSpan w:val="2"/>
            <w:vAlign w:val="center"/>
          </w:tcPr>
          <w:p w14:paraId="1640DC62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10" w:type="dxa"/>
            <w:gridSpan w:val="2"/>
            <w:vAlign w:val="center"/>
          </w:tcPr>
          <w:p w14:paraId="51536149" w14:textId="77777777" w:rsidR="00F757B5" w:rsidRPr="00D6390A" w:rsidRDefault="00F757B5" w:rsidP="00F757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Ремень клиновой SPZ 2000 LW</w:t>
            </w:r>
          </w:p>
        </w:tc>
        <w:tc>
          <w:tcPr>
            <w:tcW w:w="1273" w:type="dxa"/>
            <w:vAlign w:val="center"/>
          </w:tcPr>
          <w:p w14:paraId="06C80484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vAlign w:val="center"/>
          </w:tcPr>
          <w:p w14:paraId="4261EB02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818843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15558B2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62385CC9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757B5" w:rsidRPr="00431EB0" w14:paraId="2FBE43BB" w14:textId="77777777" w:rsidTr="00F757B5">
        <w:trPr>
          <w:trHeight w:val="20"/>
        </w:trPr>
        <w:tc>
          <w:tcPr>
            <w:tcW w:w="861" w:type="dxa"/>
            <w:gridSpan w:val="2"/>
            <w:vAlign w:val="center"/>
          </w:tcPr>
          <w:p w14:paraId="390DFA5C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10" w:type="dxa"/>
            <w:gridSpan w:val="2"/>
            <w:vAlign w:val="center"/>
          </w:tcPr>
          <w:p w14:paraId="684A80DF" w14:textId="77777777" w:rsidR="00F757B5" w:rsidRPr="00D6390A" w:rsidRDefault="00F757B5" w:rsidP="00F757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Ремень клиновой SPZ 1737 LW</w:t>
            </w:r>
          </w:p>
        </w:tc>
        <w:tc>
          <w:tcPr>
            <w:tcW w:w="1273" w:type="dxa"/>
            <w:vAlign w:val="center"/>
          </w:tcPr>
          <w:p w14:paraId="0D3EE8F8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vAlign w:val="center"/>
          </w:tcPr>
          <w:p w14:paraId="417C3288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AB6D56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F8E6597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4DC3A88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757B5" w:rsidRPr="00431EB0" w14:paraId="75A4A84A" w14:textId="77777777" w:rsidTr="00F757B5">
        <w:trPr>
          <w:trHeight w:val="20"/>
        </w:trPr>
        <w:tc>
          <w:tcPr>
            <w:tcW w:w="861" w:type="dxa"/>
            <w:gridSpan w:val="2"/>
            <w:vAlign w:val="center"/>
          </w:tcPr>
          <w:p w14:paraId="31392BFC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10" w:type="dxa"/>
            <w:gridSpan w:val="2"/>
            <w:vAlign w:val="center"/>
          </w:tcPr>
          <w:p w14:paraId="79592E39" w14:textId="77777777" w:rsidR="00F757B5" w:rsidRPr="00D6390A" w:rsidRDefault="00F757B5" w:rsidP="00F757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Ремень клиновой SPZ 1700 LW</w:t>
            </w:r>
          </w:p>
        </w:tc>
        <w:tc>
          <w:tcPr>
            <w:tcW w:w="1273" w:type="dxa"/>
            <w:vAlign w:val="center"/>
          </w:tcPr>
          <w:p w14:paraId="6D4F2C14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vAlign w:val="center"/>
          </w:tcPr>
          <w:p w14:paraId="115AE059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5D6B28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8E4B98C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69AEE56E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757B5" w:rsidRPr="00431EB0" w14:paraId="71CF8322" w14:textId="77777777" w:rsidTr="00F757B5">
        <w:trPr>
          <w:trHeight w:val="20"/>
        </w:trPr>
        <w:tc>
          <w:tcPr>
            <w:tcW w:w="861" w:type="dxa"/>
            <w:gridSpan w:val="2"/>
            <w:vAlign w:val="center"/>
          </w:tcPr>
          <w:p w14:paraId="48D91E56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10" w:type="dxa"/>
            <w:gridSpan w:val="2"/>
            <w:vAlign w:val="center"/>
          </w:tcPr>
          <w:p w14:paraId="4C6DA208" w14:textId="77777777" w:rsidR="00F757B5" w:rsidRPr="00D6390A" w:rsidRDefault="00F757B5" w:rsidP="00F757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Ремень клиновой SPZ 1250 LW</w:t>
            </w:r>
          </w:p>
        </w:tc>
        <w:tc>
          <w:tcPr>
            <w:tcW w:w="1273" w:type="dxa"/>
            <w:vAlign w:val="center"/>
          </w:tcPr>
          <w:p w14:paraId="24EDF01D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vAlign w:val="center"/>
          </w:tcPr>
          <w:p w14:paraId="57214EE4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DC702C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AC81EAE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5A4DB2C1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757B5" w:rsidRPr="00431EB0" w14:paraId="52D9596E" w14:textId="77777777" w:rsidTr="00F757B5">
        <w:trPr>
          <w:trHeight w:val="137"/>
        </w:trPr>
        <w:tc>
          <w:tcPr>
            <w:tcW w:w="861" w:type="dxa"/>
            <w:gridSpan w:val="2"/>
            <w:vAlign w:val="center"/>
          </w:tcPr>
          <w:p w14:paraId="40E69435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10" w:type="dxa"/>
            <w:gridSpan w:val="2"/>
            <w:vAlign w:val="center"/>
          </w:tcPr>
          <w:p w14:paraId="68D07B9C" w14:textId="77777777" w:rsidR="00F757B5" w:rsidRPr="00D6390A" w:rsidRDefault="00F757B5" w:rsidP="00F757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Ремень клиновой SPZ 1212 LW</w:t>
            </w:r>
          </w:p>
        </w:tc>
        <w:tc>
          <w:tcPr>
            <w:tcW w:w="1273" w:type="dxa"/>
            <w:vAlign w:val="center"/>
          </w:tcPr>
          <w:p w14:paraId="2122FF04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vAlign w:val="center"/>
          </w:tcPr>
          <w:p w14:paraId="569E1325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51525A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FD10D5B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61FA1A8C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757B5" w:rsidRPr="00431EB0" w14:paraId="30B0EF5D" w14:textId="77777777" w:rsidTr="00F757B5">
        <w:trPr>
          <w:trHeight w:val="80"/>
        </w:trPr>
        <w:tc>
          <w:tcPr>
            <w:tcW w:w="861" w:type="dxa"/>
            <w:gridSpan w:val="2"/>
            <w:vAlign w:val="center"/>
          </w:tcPr>
          <w:p w14:paraId="7748B25D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10" w:type="dxa"/>
            <w:gridSpan w:val="2"/>
            <w:vAlign w:val="center"/>
          </w:tcPr>
          <w:p w14:paraId="3AEF9F15" w14:textId="77777777" w:rsidR="00F757B5" w:rsidRPr="00D6390A" w:rsidRDefault="00F757B5" w:rsidP="00F757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Ремень клиновой SPZ 1180 LW</w:t>
            </w:r>
          </w:p>
        </w:tc>
        <w:tc>
          <w:tcPr>
            <w:tcW w:w="1273" w:type="dxa"/>
            <w:vAlign w:val="center"/>
          </w:tcPr>
          <w:p w14:paraId="15B6C7DE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vAlign w:val="center"/>
          </w:tcPr>
          <w:p w14:paraId="201E3DF5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33B9D38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10B568B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  <w:shd w:val="clear" w:color="auto" w:fill="auto"/>
            <w:noWrap/>
            <w:vAlign w:val="bottom"/>
          </w:tcPr>
          <w:p w14:paraId="0B03ED3D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757B5" w:rsidRPr="00431EB0" w14:paraId="1FDB6073" w14:textId="77777777" w:rsidTr="00F757B5">
        <w:trPr>
          <w:trHeight w:val="113"/>
        </w:trPr>
        <w:tc>
          <w:tcPr>
            <w:tcW w:w="861" w:type="dxa"/>
            <w:gridSpan w:val="2"/>
            <w:vAlign w:val="center"/>
          </w:tcPr>
          <w:p w14:paraId="0EDB9117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510" w:type="dxa"/>
            <w:gridSpan w:val="2"/>
            <w:vAlign w:val="center"/>
          </w:tcPr>
          <w:p w14:paraId="1859CBB7" w14:textId="77777777" w:rsidR="00F757B5" w:rsidRPr="00D6390A" w:rsidRDefault="00F757B5" w:rsidP="00F757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Ремень клиновой SPZ 1137 LW</w:t>
            </w:r>
          </w:p>
        </w:tc>
        <w:tc>
          <w:tcPr>
            <w:tcW w:w="1273" w:type="dxa"/>
            <w:vAlign w:val="center"/>
          </w:tcPr>
          <w:p w14:paraId="47E8F356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vAlign w:val="center"/>
          </w:tcPr>
          <w:p w14:paraId="4ECC0B80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4E1FE80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CED3589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  <w:shd w:val="clear" w:color="auto" w:fill="auto"/>
            <w:noWrap/>
            <w:vAlign w:val="bottom"/>
          </w:tcPr>
          <w:p w14:paraId="632BBC15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757B5" w:rsidRPr="00431EB0" w14:paraId="5D7A009C" w14:textId="77777777" w:rsidTr="00F757B5">
        <w:trPr>
          <w:trHeight w:val="92"/>
        </w:trPr>
        <w:tc>
          <w:tcPr>
            <w:tcW w:w="861" w:type="dxa"/>
            <w:gridSpan w:val="2"/>
            <w:vAlign w:val="center"/>
          </w:tcPr>
          <w:p w14:paraId="3E0FE80E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510" w:type="dxa"/>
            <w:gridSpan w:val="2"/>
            <w:vAlign w:val="center"/>
          </w:tcPr>
          <w:p w14:paraId="0346377B" w14:textId="77777777" w:rsidR="00F757B5" w:rsidRPr="00D6390A" w:rsidRDefault="00F757B5" w:rsidP="00F757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Фреон R410А</w:t>
            </w:r>
          </w:p>
        </w:tc>
        <w:tc>
          <w:tcPr>
            <w:tcW w:w="1273" w:type="dxa"/>
            <w:vAlign w:val="center"/>
          </w:tcPr>
          <w:p w14:paraId="37CB2DB8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3" w:type="dxa"/>
            <w:vAlign w:val="center"/>
          </w:tcPr>
          <w:p w14:paraId="08A5C2FE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A3637E7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D0B8A82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  <w:shd w:val="clear" w:color="auto" w:fill="auto"/>
            <w:noWrap/>
            <w:vAlign w:val="bottom"/>
          </w:tcPr>
          <w:p w14:paraId="6ECD8526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757B5" w:rsidRPr="00431EB0" w14:paraId="33754C27" w14:textId="77777777" w:rsidTr="00F757B5">
        <w:trPr>
          <w:trHeight w:val="20"/>
        </w:trPr>
        <w:tc>
          <w:tcPr>
            <w:tcW w:w="861" w:type="dxa"/>
            <w:gridSpan w:val="2"/>
            <w:vAlign w:val="center"/>
          </w:tcPr>
          <w:p w14:paraId="2C76399D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10" w:type="dxa"/>
            <w:gridSpan w:val="2"/>
            <w:vAlign w:val="center"/>
          </w:tcPr>
          <w:p w14:paraId="4E8D06D0" w14:textId="77777777" w:rsidR="00F757B5" w:rsidRPr="00D6390A" w:rsidRDefault="00F757B5" w:rsidP="00F757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Фреон R 407С</w:t>
            </w:r>
          </w:p>
        </w:tc>
        <w:tc>
          <w:tcPr>
            <w:tcW w:w="1273" w:type="dxa"/>
            <w:vAlign w:val="center"/>
          </w:tcPr>
          <w:p w14:paraId="134B3E0B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3" w:type="dxa"/>
            <w:vAlign w:val="center"/>
          </w:tcPr>
          <w:p w14:paraId="4897F5BA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BAB039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D073167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17FF2D30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757B5" w:rsidRPr="00431EB0" w14:paraId="2850B254" w14:textId="77777777" w:rsidTr="00F757B5">
        <w:trPr>
          <w:trHeight w:val="20"/>
        </w:trPr>
        <w:tc>
          <w:tcPr>
            <w:tcW w:w="861" w:type="dxa"/>
            <w:gridSpan w:val="2"/>
            <w:vAlign w:val="center"/>
          </w:tcPr>
          <w:p w14:paraId="35F7331C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510" w:type="dxa"/>
            <w:gridSpan w:val="2"/>
            <w:vAlign w:val="center"/>
          </w:tcPr>
          <w:p w14:paraId="677082D3" w14:textId="77777777" w:rsidR="00F757B5" w:rsidRPr="00D6390A" w:rsidRDefault="00F757B5" w:rsidP="00F757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Фреон R-22</w:t>
            </w:r>
          </w:p>
        </w:tc>
        <w:tc>
          <w:tcPr>
            <w:tcW w:w="1273" w:type="dxa"/>
            <w:vAlign w:val="center"/>
          </w:tcPr>
          <w:p w14:paraId="6257C7B2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3" w:type="dxa"/>
            <w:vAlign w:val="center"/>
          </w:tcPr>
          <w:p w14:paraId="5C94D8D8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4FC6DC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08CD171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654BCEFD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757B5" w:rsidRPr="00431EB0" w14:paraId="353BE3DD" w14:textId="77777777" w:rsidTr="00F757B5">
        <w:trPr>
          <w:trHeight w:val="20"/>
        </w:trPr>
        <w:tc>
          <w:tcPr>
            <w:tcW w:w="861" w:type="dxa"/>
            <w:gridSpan w:val="2"/>
            <w:vAlign w:val="center"/>
          </w:tcPr>
          <w:p w14:paraId="3AD60201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510" w:type="dxa"/>
            <w:gridSpan w:val="2"/>
            <w:vAlign w:val="center"/>
          </w:tcPr>
          <w:p w14:paraId="3F17B0C3" w14:textId="77777777" w:rsidR="00F757B5" w:rsidRPr="00D6390A" w:rsidRDefault="00F757B5" w:rsidP="00F757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Фреон  R134A</w:t>
            </w:r>
          </w:p>
        </w:tc>
        <w:tc>
          <w:tcPr>
            <w:tcW w:w="1273" w:type="dxa"/>
            <w:vAlign w:val="center"/>
          </w:tcPr>
          <w:p w14:paraId="0AE4FEDC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3" w:type="dxa"/>
            <w:vAlign w:val="center"/>
          </w:tcPr>
          <w:p w14:paraId="0E12057B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690511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BF43EA9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541498EF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757B5" w:rsidRPr="00431EB0" w14:paraId="58DC1E1A" w14:textId="77777777" w:rsidTr="00F757B5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</w:tcPr>
          <w:p w14:paraId="55A1635C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</w:tcPr>
          <w:p w14:paraId="2B6DA49A" w14:textId="77777777" w:rsidR="00F757B5" w:rsidRPr="00D6390A" w:rsidRDefault="00F757B5" w:rsidP="00F757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Ремень клиновой     XPA 800 LW / LD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28507C2B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32B83764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31D2E4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2744D51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72C70A1E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757B5" w:rsidRPr="00431EB0" w14:paraId="30FF4AC9" w14:textId="77777777" w:rsidTr="00F757B5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</w:tcPr>
          <w:p w14:paraId="0F7BB95E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</w:tcPr>
          <w:p w14:paraId="18831089" w14:textId="77777777" w:rsidR="00F757B5" w:rsidRPr="00D6390A" w:rsidRDefault="00F757B5" w:rsidP="00F757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Фильтрующий материал типа ФТ, ФВР G4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771E12E3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57C7745E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C81530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BE1A084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9D7A5C6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757B5" w:rsidRPr="00431EB0" w14:paraId="1364C312" w14:textId="77777777" w:rsidTr="00F757B5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</w:tcPr>
          <w:p w14:paraId="4CE4E127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</w:tcPr>
          <w:p w14:paraId="039E70BC" w14:textId="77777777" w:rsidR="00F757B5" w:rsidRPr="00D6390A" w:rsidRDefault="00F757B5" w:rsidP="00F757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 РОЕ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70578E6C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69FFB2ED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802B4E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D0A16D0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71A34B5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757B5" w:rsidRPr="00431EB0" w14:paraId="7CD77C74" w14:textId="77777777" w:rsidTr="00F757B5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</w:tcPr>
          <w:p w14:paraId="1B9C4FAD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</w:tcPr>
          <w:p w14:paraId="56A953EC" w14:textId="77777777" w:rsidR="00F757B5" w:rsidRPr="00D6390A" w:rsidRDefault="00F757B5" w:rsidP="00F757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Промывочный фреон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390567CA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1F6B8F2B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6035D7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1FE756A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69EB242B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757B5" w:rsidRPr="00431EB0" w14:paraId="3BF9C475" w14:textId="77777777" w:rsidTr="00F757B5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</w:tcPr>
          <w:p w14:paraId="71CE717D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</w:tcPr>
          <w:p w14:paraId="17E4B249" w14:textId="77777777" w:rsidR="00F757B5" w:rsidRPr="00D6390A" w:rsidRDefault="00F757B5" w:rsidP="00F757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Азот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3B986752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60C09598" w14:textId="77777777" w:rsidR="00F757B5" w:rsidRPr="00D6390A" w:rsidRDefault="00F757B5" w:rsidP="00F757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37DC22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504DE1E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76C9EF99" w14:textId="77777777" w:rsidR="00F757B5" w:rsidRPr="00431EB0" w:rsidRDefault="00F757B5" w:rsidP="00F75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33600" w:rsidRPr="00431EB0" w14:paraId="2EB29456" w14:textId="77777777" w:rsidTr="009336E0">
        <w:trPr>
          <w:trHeight w:val="20"/>
        </w:trPr>
        <w:tc>
          <w:tcPr>
            <w:tcW w:w="14565" w:type="dxa"/>
            <w:gridSpan w:val="9"/>
            <w:shd w:val="clear" w:color="auto" w:fill="auto"/>
            <w:vAlign w:val="center"/>
            <w:hideMark/>
          </w:tcPr>
          <w:p w14:paraId="77F28A5A" w14:textId="77777777" w:rsidR="00433600" w:rsidRPr="00431EB0" w:rsidRDefault="00433600" w:rsidP="0043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5.       МАТЕРИАЛЫ* ДЛЯ ЭЛЕКТРОУСТАНОВКИ СПБ РАСЦ</w:t>
            </w:r>
          </w:p>
        </w:tc>
      </w:tr>
      <w:tr w:rsidR="00433600" w:rsidRPr="00431EB0" w14:paraId="455D8B80" w14:textId="77777777" w:rsidTr="009C7616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</w:tcPr>
          <w:p w14:paraId="13F1619D" w14:textId="77777777" w:rsidR="00433600" w:rsidRPr="00431EB0" w:rsidRDefault="00433600" w:rsidP="0043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10" w:type="dxa"/>
            <w:gridSpan w:val="2"/>
            <w:shd w:val="clear" w:color="auto" w:fill="auto"/>
            <w:vAlign w:val="center"/>
          </w:tcPr>
          <w:p w14:paraId="2E3A8A9E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16E4AD49" w14:textId="77777777" w:rsidR="00433600" w:rsidRPr="00431EB0" w:rsidRDefault="00433600" w:rsidP="0043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5DD893D9" w14:textId="77777777" w:rsidR="00433600" w:rsidRPr="00431EB0" w:rsidRDefault="00433600" w:rsidP="0043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ACCCDD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83C1CBD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527726D" w14:textId="77777777" w:rsidR="00433600" w:rsidRPr="00431EB0" w:rsidRDefault="00433600" w:rsidP="00433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7616" w:rsidRPr="00431EB0" w14:paraId="25A12FDC" w14:textId="77777777" w:rsidTr="006D7524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</w:tcPr>
          <w:p w14:paraId="30BD876A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6510" w:type="dxa"/>
            <w:gridSpan w:val="2"/>
          </w:tcPr>
          <w:p w14:paraId="7200C625" w14:textId="77777777" w:rsidR="009C7616" w:rsidRPr="00D6390A" w:rsidRDefault="009C7616" w:rsidP="009C76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Лампа люминесцентная, линейная 6 Вт, F6T5 G5 CW для эвакуационного светильника «ВЫХОД»</w:t>
            </w:r>
          </w:p>
        </w:tc>
        <w:tc>
          <w:tcPr>
            <w:tcW w:w="1273" w:type="dxa"/>
            <w:shd w:val="clear" w:color="auto" w:fill="auto"/>
          </w:tcPr>
          <w:p w14:paraId="22BE7513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7F9E28A6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8A64D5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54B3B62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1232101F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7616" w:rsidRPr="00431EB0" w14:paraId="29F32215" w14:textId="77777777" w:rsidTr="006D7524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</w:tcPr>
          <w:p w14:paraId="33B5C00C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10" w:type="dxa"/>
            <w:gridSpan w:val="2"/>
          </w:tcPr>
          <w:p w14:paraId="5E955DE1" w14:textId="77777777" w:rsidR="009C7616" w:rsidRPr="00D6390A" w:rsidRDefault="009C7616" w:rsidP="009C76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Светодиодная лампа 15 Вт, 220 В, Е27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233F728E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541A880D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E24C18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C8DE160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A0C039B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7616" w:rsidRPr="00431EB0" w14:paraId="1946FA32" w14:textId="77777777" w:rsidTr="006D7524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</w:tcPr>
          <w:p w14:paraId="6F6F521F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10" w:type="dxa"/>
            <w:gridSpan w:val="2"/>
          </w:tcPr>
          <w:p w14:paraId="1CAE6EF1" w14:textId="77777777" w:rsidR="009C7616" w:rsidRPr="00D6390A" w:rsidRDefault="009C7616" w:rsidP="009C76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Лампа светодиодная T8-10 Вт-G13-600 мм 4000 К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6AE2DACE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1BF10713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A92FA9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D960C02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6057899B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7616" w:rsidRPr="00431EB0" w14:paraId="1955AC0F" w14:textId="77777777" w:rsidTr="006D7524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</w:tcPr>
          <w:p w14:paraId="52F8FF71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10" w:type="dxa"/>
            <w:gridSpan w:val="2"/>
          </w:tcPr>
          <w:p w14:paraId="356C837E" w14:textId="77777777" w:rsidR="009C7616" w:rsidRPr="00D6390A" w:rsidRDefault="009C7616" w:rsidP="009C76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Люминесцентная лампа 13 W/830, G5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1EFD52C4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775CE272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6826ED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3AA2125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40C67A7C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7616" w:rsidRPr="00431EB0" w14:paraId="4EC20F64" w14:textId="77777777" w:rsidTr="006D7524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</w:tcPr>
          <w:p w14:paraId="06B67A18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10" w:type="dxa"/>
            <w:gridSpan w:val="2"/>
            <w:vAlign w:val="center"/>
          </w:tcPr>
          <w:p w14:paraId="21769881" w14:textId="77777777" w:rsidR="009C7616" w:rsidRPr="00D6390A" w:rsidRDefault="009C7616" w:rsidP="009C76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Лампа люминесцентная, линейная G13, T8, 58 Вт, 220 В, 1500 мм, 4000 К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5DC53FAA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73283C70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A3932A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351A379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DF94468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7616" w:rsidRPr="00431EB0" w14:paraId="357DF628" w14:textId="77777777" w:rsidTr="006D7524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</w:tcPr>
          <w:p w14:paraId="05D53F5B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10" w:type="dxa"/>
            <w:gridSpan w:val="2"/>
            <w:vAlign w:val="center"/>
          </w:tcPr>
          <w:p w14:paraId="60EC393C" w14:textId="77777777" w:rsidR="009C7616" w:rsidRPr="00D6390A" w:rsidRDefault="009C7616" w:rsidP="009C76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Дроссель: 1И70ДНаТ46Н-015УХЛ2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615C8EF5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36E536E1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772278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F720911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54D2C936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7616" w:rsidRPr="00431EB0" w14:paraId="5271C4AF" w14:textId="77777777" w:rsidTr="006D7524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</w:tcPr>
          <w:p w14:paraId="3C5938B2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10" w:type="dxa"/>
            <w:gridSpan w:val="2"/>
            <w:vAlign w:val="center"/>
          </w:tcPr>
          <w:p w14:paraId="45E0C82D" w14:textId="77777777" w:rsidR="009C7616" w:rsidRPr="00D6390A" w:rsidRDefault="009C7616" w:rsidP="009C76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Дроссель: 1И150ДНаТ46Н-015УХЛ2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5B6C3313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60F039BD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E3FFB1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7D5290E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6794CC62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7616" w:rsidRPr="00431EB0" w14:paraId="0CC969E4" w14:textId="77777777" w:rsidTr="006D7524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</w:tcPr>
          <w:p w14:paraId="71935BCB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</w:tcPr>
          <w:p w14:paraId="3D355C01" w14:textId="77777777" w:rsidR="009C7616" w:rsidRPr="00D6390A" w:rsidRDefault="009C7616" w:rsidP="009C76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Дроссель 1И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ДНаТ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/ДРИ 250 5УХЛ2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43176383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73516790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FEEA63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272A12C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529DDA38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7616" w:rsidRPr="00431EB0" w14:paraId="7ECA66E5" w14:textId="77777777" w:rsidTr="006D7524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</w:tcPr>
          <w:p w14:paraId="25F0179D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</w:tcPr>
          <w:p w14:paraId="06C695F7" w14:textId="77777777" w:rsidR="009C7616" w:rsidRPr="00D6390A" w:rsidRDefault="009C7616" w:rsidP="009C76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Дроссель: 1И400ДНаТ46Н-015УХЛ2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0B73D37D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75852312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9F6061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0412002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D75E477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7616" w:rsidRPr="00431EB0" w14:paraId="76F85F11" w14:textId="77777777" w:rsidTr="006D7524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</w:tcPr>
          <w:p w14:paraId="35DA4BD7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</w:tcPr>
          <w:p w14:paraId="129C3945" w14:textId="77777777" w:rsidR="009C7616" w:rsidRPr="00D6390A" w:rsidRDefault="009C7616" w:rsidP="009C76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Лампа</w:t>
            </w: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ДНаТ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70 </w:t>
            </w: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</w:t>
            </w: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SON-T Pro E27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0E4DCE75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59F60F6E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BAE040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F39E9AA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7BC6069B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7616" w:rsidRPr="00431EB0" w14:paraId="2FF62D25" w14:textId="77777777" w:rsidTr="006D7524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</w:tcPr>
          <w:p w14:paraId="31640BA2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</w:tcPr>
          <w:p w14:paraId="661F1473" w14:textId="77777777" w:rsidR="009C7616" w:rsidRPr="00D6390A" w:rsidRDefault="009C7616" w:rsidP="009C76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Лампа ДНАТ 150-1М, 220 В, Е 40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51606E5F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7B77103E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B723A5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9DF3402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52DAD3A4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7616" w:rsidRPr="00431EB0" w14:paraId="2EFB1D01" w14:textId="77777777" w:rsidTr="006D7524">
        <w:trPr>
          <w:trHeight w:val="104"/>
        </w:trPr>
        <w:tc>
          <w:tcPr>
            <w:tcW w:w="861" w:type="dxa"/>
            <w:gridSpan w:val="2"/>
            <w:shd w:val="clear" w:color="auto" w:fill="auto"/>
            <w:vAlign w:val="center"/>
          </w:tcPr>
          <w:p w14:paraId="122EB3DE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</w:tcPr>
          <w:p w14:paraId="24B713CE" w14:textId="77777777" w:rsidR="009C7616" w:rsidRPr="00D6390A" w:rsidRDefault="009C7616" w:rsidP="009C76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Лампа ДРИ 250-6, 220 В, E40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1E7F9C9B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20A7A6D3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B7AF30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3C8A9AA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5421C7CE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7616" w:rsidRPr="00431EB0" w14:paraId="7234B6DF" w14:textId="77777777" w:rsidTr="006D7524">
        <w:trPr>
          <w:trHeight w:val="113"/>
        </w:trPr>
        <w:tc>
          <w:tcPr>
            <w:tcW w:w="861" w:type="dxa"/>
            <w:gridSpan w:val="2"/>
            <w:shd w:val="clear" w:color="auto" w:fill="auto"/>
            <w:vAlign w:val="center"/>
          </w:tcPr>
          <w:p w14:paraId="729469CE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</w:tcPr>
          <w:p w14:paraId="42ABF7C0" w14:textId="77777777" w:rsidR="009C7616" w:rsidRPr="00D6390A" w:rsidRDefault="009C7616" w:rsidP="009C76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Лампа: Днат-400, 220 В, Е40 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5A4C5A96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3E3C2487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452286F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EE5F88C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  <w:shd w:val="clear" w:color="auto" w:fill="auto"/>
            <w:noWrap/>
            <w:vAlign w:val="bottom"/>
          </w:tcPr>
          <w:p w14:paraId="577D04F9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C7616" w:rsidRPr="00431EB0" w14:paraId="4D93AD6C" w14:textId="77777777" w:rsidTr="006D7524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</w:tcPr>
          <w:p w14:paraId="6B5870DC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</w:tcPr>
          <w:p w14:paraId="3AEE9ED5" w14:textId="77777777" w:rsidR="009C7616" w:rsidRPr="00D6390A" w:rsidRDefault="009C7616" w:rsidP="009C76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Импульсное зажигающее устройство 35-400 Вт для HS, HI и C-HI ламп 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6F503568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731DC36D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DF151F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43A2F17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672D3D40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7616" w:rsidRPr="00431EB0" w14:paraId="2A80ACBB" w14:textId="77777777" w:rsidTr="006D7524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</w:tcPr>
          <w:p w14:paraId="3570D4AA" w14:textId="77777777" w:rsidR="009C7616" w:rsidRPr="00BC739C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73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</w:tcPr>
          <w:p w14:paraId="449B3BB9" w14:textId="77777777" w:rsidR="009C7616" w:rsidRPr="00BC739C" w:rsidRDefault="009C7616" w:rsidP="009C76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73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Конденсатор 30 мкФ ± 5%, 250 В, 50 Гц, -25 ⁰С ÷ 100 ⁰С 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124F0A5E" w14:textId="77777777" w:rsidR="009C7616" w:rsidRPr="00BC739C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73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7D4D69AC" w14:textId="77777777" w:rsidR="009C7616" w:rsidRPr="00BC739C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73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DBEE29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94C6C58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3E53075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7616" w:rsidRPr="00431EB0" w14:paraId="5CF6AF42" w14:textId="77777777" w:rsidTr="006D7524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</w:tcPr>
          <w:p w14:paraId="256F4C90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</w:tcPr>
          <w:p w14:paraId="39D906DB" w14:textId="77777777" w:rsidR="009C7616" w:rsidRPr="00D6390A" w:rsidRDefault="009C7616" w:rsidP="009C76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Изолента ПВХ 19 мм, 20 м, жёлто-зелёная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55E8D187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5FBB1D4E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601D71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A56454E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AAD7F3A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7616" w:rsidRPr="00431EB0" w14:paraId="2C78F61F" w14:textId="77777777" w:rsidTr="006D7524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</w:tcPr>
          <w:p w14:paraId="7EAE52FC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</w:tcPr>
          <w:p w14:paraId="00B28FDA" w14:textId="77777777" w:rsidR="009C7616" w:rsidRPr="00D6390A" w:rsidRDefault="009C7616" w:rsidP="009C76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Изолента ПВХ 19 мм, 20 м, красная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5D454CE0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46A30D6F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473B61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FBDF332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1527A1DA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7616" w:rsidRPr="00431EB0" w14:paraId="2A4AEA3B" w14:textId="77777777" w:rsidTr="006D7524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</w:tcPr>
          <w:p w14:paraId="3786D981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</w:tcPr>
          <w:p w14:paraId="4B530653" w14:textId="77777777" w:rsidR="009C7616" w:rsidRPr="00D6390A" w:rsidRDefault="009C7616" w:rsidP="009C76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Изолента ПВХ 19 мм, 20 м, жёлтая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4B267D89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1EAAD361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7BE537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E153291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E41B85F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7616" w:rsidRPr="00431EB0" w14:paraId="479B3C25" w14:textId="77777777" w:rsidTr="006D7524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</w:tcPr>
          <w:p w14:paraId="1708AB7C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</w:tcPr>
          <w:p w14:paraId="42A7638D" w14:textId="77777777" w:rsidR="009C7616" w:rsidRPr="00D6390A" w:rsidRDefault="009C7616" w:rsidP="009C76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Изолента ПВХ 19 мм, 20 м, зелёная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2AA2F835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4918D6E1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F85678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A1A268A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68455A04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7616" w:rsidRPr="00431EB0" w14:paraId="70D54901" w14:textId="77777777" w:rsidTr="006D7524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</w:tcPr>
          <w:p w14:paraId="295F387A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510" w:type="dxa"/>
            <w:gridSpan w:val="2"/>
            <w:shd w:val="clear" w:color="auto" w:fill="auto"/>
            <w:vAlign w:val="center"/>
          </w:tcPr>
          <w:p w14:paraId="45065C6A" w14:textId="77777777" w:rsidR="009C7616" w:rsidRPr="00D6390A" w:rsidRDefault="009C7616" w:rsidP="009C76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Изолента ПВХ 19 мм, 20 м, чёрная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20141BE9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3E7F8579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3045E7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FF68BAD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059671B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7616" w:rsidRPr="00431EB0" w14:paraId="4EF0FD72" w14:textId="77777777" w:rsidTr="006D7524">
        <w:trPr>
          <w:trHeight w:val="20"/>
        </w:trPr>
        <w:tc>
          <w:tcPr>
            <w:tcW w:w="861" w:type="dxa"/>
            <w:gridSpan w:val="2"/>
            <w:shd w:val="clear" w:color="auto" w:fill="auto"/>
            <w:vAlign w:val="center"/>
          </w:tcPr>
          <w:p w14:paraId="415E8F2B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510" w:type="dxa"/>
            <w:gridSpan w:val="2"/>
          </w:tcPr>
          <w:p w14:paraId="63A73C5C" w14:textId="77777777" w:rsidR="009C7616" w:rsidRPr="00D6390A" w:rsidRDefault="009C7616" w:rsidP="009C76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Стяжка нейлоновая 3х100</w:t>
            </w:r>
          </w:p>
        </w:tc>
        <w:tc>
          <w:tcPr>
            <w:tcW w:w="1273" w:type="dxa"/>
            <w:shd w:val="clear" w:color="000000" w:fill="FFFFFF"/>
          </w:tcPr>
          <w:p w14:paraId="21C38A2A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65982095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26DE3B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62838B4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70141EDD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7616" w:rsidRPr="00431EB0" w14:paraId="0168FB60" w14:textId="77777777" w:rsidTr="006D7524">
        <w:trPr>
          <w:trHeight w:val="104"/>
        </w:trPr>
        <w:tc>
          <w:tcPr>
            <w:tcW w:w="861" w:type="dxa"/>
            <w:gridSpan w:val="2"/>
            <w:shd w:val="clear" w:color="auto" w:fill="auto"/>
            <w:vAlign w:val="center"/>
          </w:tcPr>
          <w:p w14:paraId="0E37CD51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510" w:type="dxa"/>
            <w:gridSpan w:val="2"/>
          </w:tcPr>
          <w:p w14:paraId="0DCC5A2C" w14:textId="77777777" w:rsidR="009C7616" w:rsidRPr="00D6390A" w:rsidRDefault="009C7616" w:rsidP="009C76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Стяжка нейлоновая 3х200</w:t>
            </w:r>
          </w:p>
        </w:tc>
        <w:tc>
          <w:tcPr>
            <w:tcW w:w="1273" w:type="dxa"/>
            <w:shd w:val="clear" w:color="000000" w:fill="FFFFFF"/>
          </w:tcPr>
          <w:p w14:paraId="73ABF0DF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26447F45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D32F0B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CC07C95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F7833D3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7616" w:rsidRPr="00431EB0" w14:paraId="2E25AD5A" w14:textId="77777777" w:rsidTr="006D7524">
        <w:trPr>
          <w:trHeight w:val="113"/>
        </w:trPr>
        <w:tc>
          <w:tcPr>
            <w:tcW w:w="861" w:type="dxa"/>
            <w:gridSpan w:val="2"/>
            <w:shd w:val="clear" w:color="auto" w:fill="auto"/>
            <w:vAlign w:val="center"/>
          </w:tcPr>
          <w:p w14:paraId="33803D8F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510" w:type="dxa"/>
            <w:gridSpan w:val="2"/>
          </w:tcPr>
          <w:p w14:paraId="59C66CD1" w14:textId="77777777" w:rsidR="009C7616" w:rsidRPr="00D6390A" w:rsidRDefault="009C7616" w:rsidP="009C76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Стяжка нейлоновая 4х300</w:t>
            </w:r>
          </w:p>
        </w:tc>
        <w:tc>
          <w:tcPr>
            <w:tcW w:w="1273" w:type="dxa"/>
            <w:shd w:val="clear" w:color="000000" w:fill="FFFFFF"/>
          </w:tcPr>
          <w:p w14:paraId="2C497969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19C38D75" w14:textId="77777777" w:rsidR="009C7616" w:rsidRPr="00D6390A" w:rsidRDefault="009C7616" w:rsidP="009C7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E1692F3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3105F20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  <w:shd w:val="clear" w:color="auto" w:fill="auto"/>
            <w:noWrap/>
            <w:vAlign w:val="bottom"/>
          </w:tcPr>
          <w:p w14:paraId="661E295C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C7616" w:rsidRPr="00431EB0" w14:paraId="7A09C05B" w14:textId="77777777" w:rsidTr="009336E0">
        <w:trPr>
          <w:trHeight w:val="300"/>
        </w:trPr>
        <w:tc>
          <w:tcPr>
            <w:tcW w:w="14565" w:type="dxa"/>
            <w:gridSpan w:val="9"/>
            <w:shd w:val="clear" w:color="000000" w:fill="FFFFFF"/>
            <w:vAlign w:val="center"/>
            <w:hideMark/>
          </w:tcPr>
          <w:p w14:paraId="767823FE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 xml:space="preserve">ТЕХНИЧЕСКОЕ ОБСЛУЖИВАНИЕ </w:t>
            </w:r>
            <w:r w:rsidRPr="005610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ИНЖЕНЕРНЫ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Х</w:t>
            </w:r>
            <w:r w:rsidRPr="005610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 xml:space="preserve"> СИСТЕМ</w:t>
            </w:r>
          </w:p>
        </w:tc>
      </w:tr>
      <w:tr w:rsidR="009C7616" w:rsidRPr="00431EB0" w14:paraId="29ABF220" w14:textId="77777777" w:rsidTr="009336E0">
        <w:trPr>
          <w:trHeight w:val="300"/>
        </w:trPr>
        <w:tc>
          <w:tcPr>
            <w:tcW w:w="14565" w:type="dxa"/>
            <w:gridSpan w:val="9"/>
            <w:shd w:val="clear" w:color="000000" w:fill="FFFFFF"/>
            <w:vAlign w:val="center"/>
            <w:hideMark/>
          </w:tcPr>
          <w:p w14:paraId="63255147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СИСТЕМА ТЕПЛОСНАБЖЕНИЯ</w:t>
            </w:r>
          </w:p>
        </w:tc>
      </w:tr>
      <w:tr w:rsidR="009C7616" w:rsidRPr="00431EB0" w14:paraId="3CB1F552" w14:textId="77777777" w:rsidTr="00947AC5">
        <w:trPr>
          <w:trHeight w:val="1020"/>
        </w:trPr>
        <w:tc>
          <w:tcPr>
            <w:tcW w:w="861" w:type="dxa"/>
            <w:gridSpan w:val="2"/>
            <w:shd w:val="clear" w:color="auto" w:fill="auto"/>
            <w:noWrap/>
            <w:vAlign w:val="center"/>
            <w:hideMark/>
          </w:tcPr>
          <w:p w14:paraId="44748D97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27" w:type="dxa"/>
            <w:shd w:val="clear" w:color="000000" w:fill="FFFFFF"/>
            <w:vAlign w:val="center"/>
            <w:hideMark/>
          </w:tcPr>
          <w:p w14:paraId="4668BD23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Подготовка и сдача системы теплоснабжения в надзорные органы. Поверка узла учета тепловой энергии. </w:t>
            </w:r>
          </w:p>
        </w:tc>
        <w:tc>
          <w:tcPr>
            <w:tcW w:w="3583" w:type="dxa"/>
            <w:shd w:val="clear" w:color="000000" w:fill="FFFFFF"/>
            <w:vAlign w:val="center"/>
            <w:hideMark/>
          </w:tcPr>
          <w:p w14:paraId="3B2CB50B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раз в год в </w:t>
            </w:r>
            <w:proofErr w:type="spellStart"/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межотопительный</w:t>
            </w:r>
            <w:proofErr w:type="spellEnd"/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период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атериалы и работа Исполнителя</w:t>
            </w:r>
          </w:p>
        </w:tc>
        <w:tc>
          <w:tcPr>
            <w:tcW w:w="1273" w:type="dxa"/>
            <w:shd w:val="clear" w:color="000000" w:fill="FFFFFF"/>
            <w:vAlign w:val="center"/>
            <w:hideMark/>
          </w:tcPr>
          <w:p w14:paraId="3D2A2BDB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</w:t>
            </w:r>
            <w:proofErr w:type="spellEnd"/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ед.</w:t>
            </w:r>
          </w:p>
        </w:tc>
        <w:tc>
          <w:tcPr>
            <w:tcW w:w="853" w:type="dxa"/>
            <w:shd w:val="clear" w:color="000000" w:fill="FFFFFF"/>
            <w:vAlign w:val="center"/>
            <w:hideMark/>
          </w:tcPr>
          <w:p w14:paraId="15E147A1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E85A182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791F701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center"/>
            <w:hideMark/>
          </w:tcPr>
          <w:p w14:paraId="65BDC817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7616" w:rsidRPr="00431EB0" w14:paraId="0044667F" w14:textId="77777777" w:rsidTr="009336E0">
        <w:trPr>
          <w:trHeight w:val="300"/>
        </w:trPr>
        <w:tc>
          <w:tcPr>
            <w:tcW w:w="14565" w:type="dxa"/>
            <w:gridSpan w:val="9"/>
            <w:shd w:val="clear" w:color="000000" w:fill="FFFFFF"/>
            <w:vAlign w:val="center"/>
            <w:hideMark/>
          </w:tcPr>
          <w:p w14:paraId="121D11E6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СИСТЕМЫ ВЕНТИЛЯЦИИ И КОНДИЦИОНИРОВАНИЯ</w:t>
            </w:r>
          </w:p>
        </w:tc>
      </w:tr>
      <w:tr w:rsidR="009C7616" w:rsidRPr="00431EB0" w14:paraId="090C02CB" w14:textId="77777777" w:rsidTr="00947AC5">
        <w:trPr>
          <w:trHeight w:val="510"/>
        </w:trPr>
        <w:tc>
          <w:tcPr>
            <w:tcW w:w="861" w:type="dxa"/>
            <w:gridSpan w:val="2"/>
            <w:shd w:val="clear" w:color="auto" w:fill="auto"/>
            <w:noWrap/>
            <w:vAlign w:val="center"/>
            <w:hideMark/>
          </w:tcPr>
          <w:p w14:paraId="5B1CC39E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27" w:type="dxa"/>
            <w:shd w:val="clear" w:color="000000" w:fill="FFFFFF"/>
            <w:vAlign w:val="center"/>
            <w:hideMark/>
          </w:tcPr>
          <w:p w14:paraId="7989680D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Техническое обслуживание сплит систем </w:t>
            </w:r>
          </w:p>
        </w:tc>
        <w:tc>
          <w:tcPr>
            <w:tcW w:w="3583" w:type="dxa"/>
            <w:shd w:val="clear" w:color="000000" w:fill="FFFFFF"/>
            <w:vAlign w:val="center"/>
            <w:hideMark/>
          </w:tcPr>
          <w:p w14:paraId="2769B947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3 месяца.</w:t>
            </w: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атериалы и работа Исполнителя</w:t>
            </w:r>
          </w:p>
        </w:tc>
        <w:tc>
          <w:tcPr>
            <w:tcW w:w="1273" w:type="dxa"/>
            <w:shd w:val="clear" w:color="000000" w:fill="FFFFFF"/>
            <w:vAlign w:val="center"/>
            <w:hideMark/>
          </w:tcPr>
          <w:p w14:paraId="1DF5AAB1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</w:t>
            </w:r>
            <w:proofErr w:type="spellEnd"/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ед.</w:t>
            </w:r>
          </w:p>
        </w:tc>
        <w:tc>
          <w:tcPr>
            <w:tcW w:w="853" w:type="dxa"/>
            <w:shd w:val="clear" w:color="000000" w:fill="FFFFFF"/>
            <w:vAlign w:val="center"/>
            <w:hideMark/>
          </w:tcPr>
          <w:p w14:paraId="74A2103B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8558FAA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5751358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center"/>
            <w:hideMark/>
          </w:tcPr>
          <w:p w14:paraId="077405B7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7616" w:rsidRPr="00431EB0" w14:paraId="2C4464D3" w14:textId="77777777" w:rsidTr="00947AC5">
        <w:trPr>
          <w:trHeight w:val="765"/>
        </w:trPr>
        <w:tc>
          <w:tcPr>
            <w:tcW w:w="861" w:type="dxa"/>
            <w:gridSpan w:val="2"/>
            <w:shd w:val="clear" w:color="auto" w:fill="auto"/>
            <w:noWrap/>
            <w:vAlign w:val="center"/>
            <w:hideMark/>
          </w:tcPr>
          <w:p w14:paraId="2CD3D9E6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2927" w:type="dxa"/>
            <w:shd w:val="clear" w:color="000000" w:fill="FFFFFF"/>
            <w:vAlign w:val="center"/>
            <w:hideMark/>
          </w:tcPr>
          <w:p w14:paraId="565B1037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обслуживание чиллеров TRAIN, CLINT</w:t>
            </w:r>
          </w:p>
        </w:tc>
        <w:tc>
          <w:tcPr>
            <w:tcW w:w="3583" w:type="dxa"/>
            <w:shd w:val="clear" w:color="000000" w:fill="FFFFFF"/>
            <w:vAlign w:val="center"/>
            <w:hideMark/>
          </w:tcPr>
          <w:p w14:paraId="7E89E8A4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3 месяца в период летнего периода (май-сентябрь)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атериалы и работа Исполнителя </w:t>
            </w:r>
          </w:p>
        </w:tc>
        <w:tc>
          <w:tcPr>
            <w:tcW w:w="1273" w:type="dxa"/>
            <w:shd w:val="clear" w:color="000000" w:fill="FFFFFF"/>
            <w:vAlign w:val="center"/>
            <w:hideMark/>
          </w:tcPr>
          <w:p w14:paraId="0BAED38B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</w:t>
            </w:r>
            <w:proofErr w:type="spellEnd"/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ед.</w:t>
            </w:r>
          </w:p>
        </w:tc>
        <w:tc>
          <w:tcPr>
            <w:tcW w:w="853" w:type="dxa"/>
            <w:shd w:val="clear" w:color="000000" w:fill="FFFFFF"/>
            <w:vAlign w:val="center"/>
            <w:hideMark/>
          </w:tcPr>
          <w:p w14:paraId="4CF627A1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B24CE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FBA18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2FA98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7616" w:rsidRPr="00431EB0" w14:paraId="6B735F6C" w14:textId="77777777" w:rsidTr="009336E0">
        <w:trPr>
          <w:trHeight w:val="300"/>
        </w:trPr>
        <w:tc>
          <w:tcPr>
            <w:tcW w:w="14565" w:type="dxa"/>
            <w:gridSpan w:val="9"/>
            <w:shd w:val="clear" w:color="000000" w:fill="FFFFFF"/>
            <w:vAlign w:val="center"/>
            <w:hideMark/>
          </w:tcPr>
          <w:p w14:paraId="56DCB0B1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СИСТЕМА СЖАТОГО ВОЗДУХА </w:t>
            </w:r>
          </w:p>
        </w:tc>
      </w:tr>
      <w:tr w:rsidR="009C7616" w:rsidRPr="00431EB0" w14:paraId="56D42128" w14:textId="77777777" w:rsidTr="00947AC5">
        <w:trPr>
          <w:trHeight w:val="510"/>
        </w:trPr>
        <w:tc>
          <w:tcPr>
            <w:tcW w:w="861" w:type="dxa"/>
            <w:gridSpan w:val="2"/>
            <w:shd w:val="clear" w:color="auto" w:fill="auto"/>
            <w:noWrap/>
            <w:vAlign w:val="center"/>
            <w:hideMark/>
          </w:tcPr>
          <w:p w14:paraId="4420AC5E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27" w:type="dxa"/>
            <w:shd w:val="clear" w:color="000000" w:fill="FFFFFF"/>
            <w:vAlign w:val="center"/>
            <w:hideMark/>
          </w:tcPr>
          <w:p w14:paraId="34816EFC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обслуживание системы сжатого воздуха.</w:t>
            </w:r>
          </w:p>
        </w:tc>
        <w:tc>
          <w:tcPr>
            <w:tcW w:w="3583" w:type="dxa"/>
            <w:shd w:val="clear" w:color="000000" w:fill="FFFFFF"/>
            <w:vAlign w:val="center"/>
            <w:hideMark/>
          </w:tcPr>
          <w:p w14:paraId="648B9568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3 месяца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атериалы и работа Исполнителя</w:t>
            </w:r>
          </w:p>
        </w:tc>
        <w:tc>
          <w:tcPr>
            <w:tcW w:w="1273" w:type="dxa"/>
            <w:shd w:val="clear" w:color="000000" w:fill="FFFFFF"/>
            <w:vAlign w:val="center"/>
            <w:hideMark/>
          </w:tcPr>
          <w:p w14:paraId="59EFAB25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</w:t>
            </w:r>
            <w:proofErr w:type="spellEnd"/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ед.</w:t>
            </w:r>
          </w:p>
        </w:tc>
        <w:tc>
          <w:tcPr>
            <w:tcW w:w="853" w:type="dxa"/>
            <w:shd w:val="clear" w:color="000000" w:fill="FFFFFF"/>
            <w:vAlign w:val="center"/>
            <w:hideMark/>
          </w:tcPr>
          <w:p w14:paraId="5A8587A7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FB1EA02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76B2E7B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center"/>
            <w:hideMark/>
          </w:tcPr>
          <w:p w14:paraId="65E32A21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7616" w:rsidRPr="00431EB0" w14:paraId="28ABA41F" w14:textId="77777777" w:rsidTr="009336E0">
        <w:trPr>
          <w:trHeight w:val="300"/>
        </w:trPr>
        <w:tc>
          <w:tcPr>
            <w:tcW w:w="14565" w:type="dxa"/>
            <w:gridSpan w:val="9"/>
            <w:shd w:val="clear" w:color="000000" w:fill="FFFFFF"/>
            <w:vAlign w:val="center"/>
            <w:hideMark/>
          </w:tcPr>
          <w:p w14:paraId="2308EE53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ЭЛЕКТРОУСТАНОВКА СПБ РАСЦ</w:t>
            </w:r>
          </w:p>
        </w:tc>
      </w:tr>
      <w:tr w:rsidR="009C7616" w:rsidRPr="00431EB0" w14:paraId="23480C9C" w14:textId="77777777" w:rsidTr="00947AC5">
        <w:trPr>
          <w:trHeight w:val="1140"/>
        </w:trPr>
        <w:tc>
          <w:tcPr>
            <w:tcW w:w="861" w:type="dxa"/>
            <w:gridSpan w:val="2"/>
            <w:shd w:val="clear" w:color="auto" w:fill="auto"/>
            <w:noWrap/>
            <w:vAlign w:val="center"/>
            <w:hideMark/>
          </w:tcPr>
          <w:p w14:paraId="5BC3F50E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27" w:type="dxa"/>
            <w:shd w:val="clear" w:color="000000" w:fill="FFFFFF"/>
            <w:vAlign w:val="center"/>
            <w:hideMark/>
          </w:tcPr>
          <w:p w14:paraId="079CF1FB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1.     </w:t>
            </w: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обслуживание осветительных сетей внутренних и наружных на высоте более 3-х м, обслуживаемых с применением подъёмной техники</w:t>
            </w:r>
          </w:p>
        </w:tc>
        <w:tc>
          <w:tcPr>
            <w:tcW w:w="3583" w:type="dxa"/>
            <w:shd w:val="clear" w:color="000000" w:fill="FFFFFF"/>
            <w:vAlign w:val="center"/>
            <w:hideMark/>
          </w:tcPr>
          <w:p w14:paraId="2AFBE022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6 месяцев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Материалы и работа Исполнителя</w:t>
            </w:r>
          </w:p>
        </w:tc>
        <w:tc>
          <w:tcPr>
            <w:tcW w:w="1273" w:type="dxa"/>
            <w:shd w:val="clear" w:color="000000" w:fill="FFFFFF"/>
            <w:vAlign w:val="center"/>
            <w:hideMark/>
          </w:tcPr>
          <w:p w14:paraId="1BD249CD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</w:t>
            </w:r>
            <w:proofErr w:type="spellEnd"/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ед.</w:t>
            </w:r>
          </w:p>
        </w:tc>
        <w:tc>
          <w:tcPr>
            <w:tcW w:w="853" w:type="dxa"/>
            <w:shd w:val="clear" w:color="000000" w:fill="FFFFFF"/>
            <w:vAlign w:val="center"/>
            <w:hideMark/>
          </w:tcPr>
          <w:p w14:paraId="6D6601F4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5EE97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F07EC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FC653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7616" w:rsidRPr="00431EB0" w14:paraId="23EB0470" w14:textId="77777777" w:rsidTr="00947AC5">
        <w:trPr>
          <w:trHeight w:val="1155"/>
        </w:trPr>
        <w:tc>
          <w:tcPr>
            <w:tcW w:w="861" w:type="dxa"/>
            <w:gridSpan w:val="2"/>
            <w:shd w:val="clear" w:color="auto" w:fill="auto"/>
            <w:noWrap/>
            <w:vAlign w:val="center"/>
            <w:hideMark/>
          </w:tcPr>
          <w:p w14:paraId="1E1887D4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27" w:type="dxa"/>
            <w:shd w:val="clear" w:color="000000" w:fill="FFFFFF"/>
            <w:vAlign w:val="center"/>
            <w:hideMark/>
          </w:tcPr>
          <w:p w14:paraId="2E1F8A9C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3.     </w:t>
            </w: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обслуживание силовых сетей внутренних, проложенных открыто на высоте более 3-х м, обслуживаемых с применением подъёмной техники</w:t>
            </w:r>
          </w:p>
        </w:tc>
        <w:tc>
          <w:tcPr>
            <w:tcW w:w="3583" w:type="dxa"/>
            <w:shd w:val="clear" w:color="000000" w:fill="FFFFFF"/>
            <w:vAlign w:val="center"/>
            <w:hideMark/>
          </w:tcPr>
          <w:p w14:paraId="0B155E2A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6 месяцев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Материалы и работа Исполнителя</w:t>
            </w:r>
          </w:p>
        </w:tc>
        <w:tc>
          <w:tcPr>
            <w:tcW w:w="1273" w:type="dxa"/>
            <w:shd w:val="clear" w:color="000000" w:fill="FFFFFF"/>
            <w:vAlign w:val="center"/>
            <w:hideMark/>
          </w:tcPr>
          <w:p w14:paraId="4DCA1C6A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</w:t>
            </w:r>
            <w:proofErr w:type="spellEnd"/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ед.</w:t>
            </w:r>
          </w:p>
        </w:tc>
        <w:tc>
          <w:tcPr>
            <w:tcW w:w="853" w:type="dxa"/>
            <w:shd w:val="clear" w:color="000000" w:fill="FFFFFF"/>
            <w:vAlign w:val="center"/>
            <w:hideMark/>
          </w:tcPr>
          <w:p w14:paraId="5DB10053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6469E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0CC3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68E3A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7616" w:rsidRPr="00431EB0" w14:paraId="12F739CB" w14:textId="77777777" w:rsidTr="00947AC5">
        <w:trPr>
          <w:trHeight w:val="510"/>
        </w:trPr>
        <w:tc>
          <w:tcPr>
            <w:tcW w:w="861" w:type="dxa"/>
            <w:gridSpan w:val="2"/>
            <w:shd w:val="clear" w:color="auto" w:fill="auto"/>
            <w:noWrap/>
            <w:vAlign w:val="center"/>
            <w:hideMark/>
          </w:tcPr>
          <w:p w14:paraId="0A160D77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927" w:type="dxa"/>
            <w:shd w:val="clear" w:color="000000" w:fill="FFFFFF"/>
            <w:vAlign w:val="center"/>
            <w:hideMark/>
          </w:tcPr>
          <w:p w14:paraId="0B0F3A5E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5.     </w:t>
            </w: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обслуживание распределительных устройств:</w:t>
            </w:r>
          </w:p>
        </w:tc>
        <w:tc>
          <w:tcPr>
            <w:tcW w:w="3583" w:type="dxa"/>
            <w:vMerge w:val="restart"/>
            <w:shd w:val="clear" w:color="000000" w:fill="FFFFFF"/>
            <w:vAlign w:val="center"/>
            <w:hideMark/>
          </w:tcPr>
          <w:p w14:paraId="623EDB19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6 месяцев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Материалы и работа Исполнителя</w:t>
            </w:r>
          </w:p>
        </w:tc>
        <w:tc>
          <w:tcPr>
            <w:tcW w:w="1273" w:type="dxa"/>
            <w:vMerge w:val="restart"/>
            <w:shd w:val="clear" w:color="000000" w:fill="FFFFFF"/>
            <w:vAlign w:val="center"/>
            <w:hideMark/>
          </w:tcPr>
          <w:p w14:paraId="20683BB4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</w:t>
            </w:r>
            <w:proofErr w:type="spellEnd"/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ед.</w:t>
            </w:r>
          </w:p>
        </w:tc>
        <w:tc>
          <w:tcPr>
            <w:tcW w:w="853" w:type="dxa"/>
            <w:vMerge w:val="restart"/>
            <w:shd w:val="clear" w:color="000000" w:fill="FFFFFF"/>
            <w:vAlign w:val="center"/>
            <w:hideMark/>
          </w:tcPr>
          <w:p w14:paraId="59C73843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4AC6544E" w14:textId="77777777" w:rsidR="009C7616" w:rsidRPr="00431EB0" w:rsidRDefault="009C7616" w:rsidP="009C76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1E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  <w:hideMark/>
          </w:tcPr>
          <w:p w14:paraId="359D18BE" w14:textId="77777777" w:rsidR="009C7616" w:rsidRPr="00431EB0" w:rsidRDefault="009C7616" w:rsidP="009C76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1E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7" w:type="dxa"/>
            <w:vMerge w:val="restart"/>
            <w:shd w:val="clear" w:color="auto" w:fill="auto"/>
            <w:noWrap/>
            <w:vAlign w:val="center"/>
            <w:hideMark/>
          </w:tcPr>
          <w:p w14:paraId="66CAF3C8" w14:textId="77777777" w:rsidR="009C7616" w:rsidRPr="00431EB0" w:rsidRDefault="009C7616" w:rsidP="009C76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1E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C7616" w:rsidRPr="00431EB0" w14:paraId="05AE5077" w14:textId="77777777" w:rsidTr="00947AC5">
        <w:trPr>
          <w:trHeight w:val="510"/>
        </w:trPr>
        <w:tc>
          <w:tcPr>
            <w:tcW w:w="861" w:type="dxa"/>
            <w:gridSpan w:val="2"/>
            <w:shd w:val="clear" w:color="auto" w:fill="auto"/>
            <w:noWrap/>
            <w:vAlign w:val="center"/>
            <w:hideMark/>
          </w:tcPr>
          <w:p w14:paraId="3170D712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927" w:type="dxa"/>
            <w:shd w:val="clear" w:color="000000" w:fill="FFFFFF"/>
            <w:vAlign w:val="center"/>
            <w:hideMark/>
          </w:tcPr>
          <w:p w14:paraId="50F79B77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5.1.    Вводно-распределительное устройство (ВРУ);</w:t>
            </w:r>
          </w:p>
        </w:tc>
        <w:tc>
          <w:tcPr>
            <w:tcW w:w="3583" w:type="dxa"/>
            <w:vMerge/>
            <w:vAlign w:val="center"/>
            <w:hideMark/>
          </w:tcPr>
          <w:p w14:paraId="4613FA79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vMerge/>
            <w:shd w:val="clear" w:color="000000" w:fill="FFFFFF"/>
            <w:vAlign w:val="center"/>
          </w:tcPr>
          <w:p w14:paraId="077CD06C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vMerge/>
            <w:shd w:val="clear" w:color="000000" w:fill="FFFFFF"/>
            <w:vAlign w:val="center"/>
          </w:tcPr>
          <w:p w14:paraId="5A547841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75963837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1EF797AF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  <w:vMerge/>
            <w:vAlign w:val="center"/>
            <w:hideMark/>
          </w:tcPr>
          <w:p w14:paraId="1B82D83D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C7616" w:rsidRPr="00431EB0" w14:paraId="6F36C87E" w14:textId="77777777" w:rsidTr="00947AC5">
        <w:trPr>
          <w:trHeight w:val="300"/>
        </w:trPr>
        <w:tc>
          <w:tcPr>
            <w:tcW w:w="861" w:type="dxa"/>
            <w:gridSpan w:val="2"/>
            <w:shd w:val="clear" w:color="auto" w:fill="auto"/>
            <w:noWrap/>
            <w:vAlign w:val="center"/>
            <w:hideMark/>
          </w:tcPr>
          <w:p w14:paraId="0B519078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927" w:type="dxa"/>
            <w:shd w:val="clear" w:color="000000" w:fill="FFFFFF"/>
            <w:vAlign w:val="center"/>
            <w:hideMark/>
          </w:tcPr>
          <w:p w14:paraId="531FF7A7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5.2.    Щит сборных шин (ЩСШ);</w:t>
            </w:r>
          </w:p>
        </w:tc>
        <w:tc>
          <w:tcPr>
            <w:tcW w:w="3583" w:type="dxa"/>
            <w:vMerge/>
            <w:vAlign w:val="center"/>
            <w:hideMark/>
          </w:tcPr>
          <w:p w14:paraId="0C6C9405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vMerge/>
            <w:shd w:val="clear" w:color="000000" w:fill="FFFFFF"/>
            <w:vAlign w:val="center"/>
          </w:tcPr>
          <w:p w14:paraId="3C7728D5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vMerge/>
            <w:shd w:val="clear" w:color="000000" w:fill="FFFFFF"/>
            <w:vAlign w:val="center"/>
          </w:tcPr>
          <w:p w14:paraId="426642E1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682080DC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41FC70EE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  <w:vMerge/>
            <w:vAlign w:val="center"/>
            <w:hideMark/>
          </w:tcPr>
          <w:p w14:paraId="0C8541B7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C7616" w:rsidRPr="00431EB0" w14:paraId="7B773916" w14:textId="77777777" w:rsidTr="00947AC5">
        <w:trPr>
          <w:trHeight w:val="510"/>
        </w:trPr>
        <w:tc>
          <w:tcPr>
            <w:tcW w:w="861" w:type="dxa"/>
            <w:gridSpan w:val="2"/>
            <w:shd w:val="clear" w:color="auto" w:fill="auto"/>
            <w:noWrap/>
            <w:vAlign w:val="center"/>
            <w:hideMark/>
          </w:tcPr>
          <w:p w14:paraId="23B680C3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927" w:type="dxa"/>
            <w:shd w:val="clear" w:color="000000" w:fill="FFFFFF"/>
            <w:vAlign w:val="center"/>
            <w:hideMark/>
          </w:tcPr>
          <w:p w14:paraId="2B767D67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5.3.    Главный распределительный щит (ГРЩ);</w:t>
            </w:r>
          </w:p>
        </w:tc>
        <w:tc>
          <w:tcPr>
            <w:tcW w:w="3583" w:type="dxa"/>
            <w:vMerge/>
            <w:vAlign w:val="center"/>
            <w:hideMark/>
          </w:tcPr>
          <w:p w14:paraId="7BB5939C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vMerge/>
            <w:shd w:val="clear" w:color="000000" w:fill="FFFFFF"/>
            <w:vAlign w:val="center"/>
          </w:tcPr>
          <w:p w14:paraId="7FECB48A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vMerge/>
            <w:shd w:val="clear" w:color="000000" w:fill="FFFFFF"/>
            <w:vAlign w:val="center"/>
          </w:tcPr>
          <w:p w14:paraId="36D70F7D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737A03E7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2AF4986D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  <w:vMerge/>
            <w:vAlign w:val="center"/>
            <w:hideMark/>
          </w:tcPr>
          <w:p w14:paraId="04884978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C7616" w:rsidRPr="00431EB0" w14:paraId="1A3F97C1" w14:textId="77777777" w:rsidTr="00947AC5">
        <w:trPr>
          <w:trHeight w:val="510"/>
        </w:trPr>
        <w:tc>
          <w:tcPr>
            <w:tcW w:w="861" w:type="dxa"/>
            <w:gridSpan w:val="2"/>
            <w:shd w:val="clear" w:color="auto" w:fill="auto"/>
            <w:noWrap/>
            <w:vAlign w:val="center"/>
            <w:hideMark/>
          </w:tcPr>
          <w:p w14:paraId="27D5FF8C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927" w:type="dxa"/>
            <w:shd w:val="clear" w:color="000000" w:fill="FFFFFF"/>
            <w:vAlign w:val="center"/>
            <w:hideMark/>
          </w:tcPr>
          <w:p w14:paraId="57B96FC1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5.4.    Конденсаторные компенсирующие установки (ККУ);</w:t>
            </w:r>
          </w:p>
        </w:tc>
        <w:tc>
          <w:tcPr>
            <w:tcW w:w="3583" w:type="dxa"/>
            <w:vMerge/>
            <w:vAlign w:val="center"/>
            <w:hideMark/>
          </w:tcPr>
          <w:p w14:paraId="00012D69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vMerge/>
            <w:shd w:val="clear" w:color="000000" w:fill="FFFFFF"/>
            <w:vAlign w:val="center"/>
          </w:tcPr>
          <w:p w14:paraId="4837D702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vMerge/>
            <w:shd w:val="clear" w:color="000000" w:fill="FFFFFF"/>
            <w:vAlign w:val="center"/>
          </w:tcPr>
          <w:p w14:paraId="2140349B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372EED95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1E5D4DB7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  <w:vMerge/>
            <w:vAlign w:val="center"/>
            <w:hideMark/>
          </w:tcPr>
          <w:p w14:paraId="7C7B1E1F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C7616" w:rsidRPr="00431EB0" w14:paraId="617CF98B" w14:textId="77777777" w:rsidTr="00947AC5">
        <w:trPr>
          <w:trHeight w:val="858"/>
        </w:trPr>
        <w:tc>
          <w:tcPr>
            <w:tcW w:w="861" w:type="dxa"/>
            <w:gridSpan w:val="2"/>
            <w:shd w:val="clear" w:color="auto" w:fill="auto"/>
            <w:noWrap/>
            <w:vAlign w:val="center"/>
            <w:hideMark/>
          </w:tcPr>
          <w:p w14:paraId="14AD90C5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27" w:type="dxa"/>
            <w:shd w:val="clear" w:color="000000" w:fill="FFFFFF"/>
            <w:vAlign w:val="center"/>
            <w:hideMark/>
          </w:tcPr>
          <w:p w14:paraId="61979E3F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5.5.    Щиты автоматики.</w:t>
            </w:r>
          </w:p>
        </w:tc>
        <w:tc>
          <w:tcPr>
            <w:tcW w:w="3583" w:type="dxa"/>
            <w:vMerge/>
            <w:vAlign w:val="center"/>
            <w:hideMark/>
          </w:tcPr>
          <w:p w14:paraId="109EB812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vMerge/>
            <w:shd w:val="clear" w:color="000000" w:fill="FFFFFF"/>
            <w:vAlign w:val="center"/>
          </w:tcPr>
          <w:p w14:paraId="34085492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vMerge/>
            <w:shd w:val="clear" w:color="000000" w:fill="FFFFFF"/>
            <w:vAlign w:val="center"/>
          </w:tcPr>
          <w:p w14:paraId="3EA12A33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7DCB31B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8CFDEB5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99FC608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C7616" w:rsidRPr="00431EB0" w14:paraId="1BBE6455" w14:textId="77777777" w:rsidTr="00947AC5">
        <w:trPr>
          <w:trHeight w:val="1200"/>
        </w:trPr>
        <w:tc>
          <w:tcPr>
            <w:tcW w:w="861" w:type="dxa"/>
            <w:gridSpan w:val="2"/>
            <w:shd w:val="clear" w:color="auto" w:fill="auto"/>
            <w:noWrap/>
            <w:vAlign w:val="center"/>
            <w:hideMark/>
          </w:tcPr>
          <w:p w14:paraId="127E4522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27" w:type="dxa"/>
            <w:shd w:val="clear" w:color="000000" w:fill="FFFFFF"/>
            <w:vAlign w:val="center"/>
            <w:hideMark/>
          </w:tcPr>
          <w:p w14:paraId="112ED197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7.     </w:t>
            </w: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обслуживание светильников наружного и внутреннего освещения на высоте более 3 м, обслуживаемых с применением подъёмной техники</w:t>
            </w:r>
          </w:p>
        </w:tc>
        <w:tc>
          <w:tcPr>
            <w:tcW w:w="3583" w:type="dxa"/>
            <w:shd w:val="clear" w:color="000000" w:fill="FFFFFF"/>
            <w:vAlign w:val="center"/>
            <w:hideMark/>
          </w:tcPr>
          <w:p w14:paraId="4C2B5616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6 месяцев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Материалы и работа Исполнителя</w:t>
            </w:r>
          </w:p>
        </w:tc>
        <w:tc>
          <w:tcPr>
            <w:tcW w:w="1273" w:type="dxa"/>
            <w:shd w:val="clear" w:color="000000" w:fill="FFFFFF"/>
            <w:vAlign w:val="center"/>
            <w:hideMark/>
          </w:tcPr>
          <w:p w14:paraId="359267BA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</w:t>
            </w:r>
            <w:proofErr w:type="spellEnd"/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ед.</w:t>
            </w:r>
          </w:p>
        </w:tc>
        <w:tc>
          <w:tcPr>
            <w:tcW w:w="853" w:type="dxa"/>
            <w:shd w:val="clear" w:color="000000" w:fill="FFFFFF"/>
            <w:vAlign w:val="center"/>
            <w:hideMark/>
          </w:tcPr>
          <w:p w14:paraId="4CA22D53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1B26E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6E14E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E41C7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7616" w:rsidRPr="00431EB0" w14:paraId="523A257E" w14:textId="77777777" w:rsidTr="00947AC5">
        <w:trPr>
          <w:trHeight w:val="1020"/>
        </w:trPr>
        <w:tc>
          <w:tcPr>
            <w:tcW w:w="861" w:type="dxa"/>
            <w:gridSpan w:val="2"/>
            <w:shd w:val="clear" w:color="auto" w:fill="auto"/>
            <w:noWrap/>
            <w:vAlign w:val="center"/>
            <w:hideMark/>
          </w:tcPr>
          <w:p w14:paraId="721BE03A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927" w:type="dxa"/>
            <w:shd w:val="clear" w:color="000000" w:fill="FFFFFF"/>
            <w:vAlign w:val="center"/>
            <w:hideMark/>
          </w:tcPr>
          <w:p w14:paraId="3275F89F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11. </w:t>
            </w: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обслуживание источников бесперебойного питания (ИБП) и батарейных блоков к ним:</w:t>
            </w:r>
          </w:p>
        </w:tc>
        <w:tc>
          <w:tcPr>
            <w:tcW w:w="3583" w:type="dxa"/>
            <w:vMerge w:val="restart"/>
            <w:shd w:val="clear" w:color="000000" w:fill="FFFFFF"/>
            <w:vAlign w:val="center"/>
            <w:hideMark/>
          </w:tcPr>
          <w:p w14:paraId="72CFC6CC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Материалы и работа Исполнителя</w:t>
            </w:r>
          </w:p>
        </w:tc>
        <w:tc>
          <w:tcPr>
            <w:tcW w:w="1273" w:type="dxa"/>
            <w:vMerge w:val="restart"/>
            <w:shd w:val="clear" w:color="000000" w:fill="FFFFFF"/>
            <w:vAlign w:val="center"/>
            <w:hideMark/>
          </w:tcPr>
          <w:p w14:paraId="280A748D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</w:t>
            </w:r>
            <w:proofErr w:type="spellEnd"/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ед.</w:t>
            </w:r>
          </w:p>
        </w:tc>
        <w:tc>
          <w:tcPr>
            <w:tcW w:w="853" w:type="dxa"/>
            <w:vMerge w:val="restart"/>
            <w:shd w:val="clear" w:color="000000" w:fill="FFFFFF"/>
            <w:vAlign w:val="center"/>
            <w:hideMark/>
          </w:tcPr>
          <w:p w14:paraId="34260330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31552A98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  <w:hideMark/>
          </w:tcPr>
          <w:p w14:paraId="2B4FE11C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vMerge w:val="restart"/>
            <w:shd w:val="clear" w:color="auto" w:fill="auto"/>
            <w:noWrap/>
            <w:vAlign w:val="center"/>
            <w:hideMark/>
          </w:tcPr>
          <w:p w14:paraId="327BCB7C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7616" w:rsidRPr="00431EB0" w14:paraId="1D9D0F46" w14:textId="77777777" w:rsidTr="00947AC5">
        <w:trPr>
          <w:trHeight w:val="300"/>
        </w:trPr>
        <w:tc>
          <w:tcPr>
            <w:tcW w:w="861" w:type="dxa"/>
            <w:gridSpan w:val="2"/>
            <w:shd w:val="clear" w:color="auto" w:fill="auto"/>
            <w:noWrap/>
            <w:vAlign w:val="center"/>
            <w:hideMark/>
          </w:tcPr>
          <w:p w14:paraId="1BBD3DA0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927" w:type="dxa"/>
            <w:shd w:val="clear" w:color="000000" w:fill="FFFFFF"/>
            <w:vAlign w:val="center"/>
            <w:hideMark/>
          </w:tcPr>
          <w:p w14:paraId="45F1D75A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11.1.      GALAXY 3000;</w:t>
            </w:r>
          </w:p>
        </w:tc>
        <w:tc>
          <w:tcPr>
            <w:tcW w:w="3583" w:type="dxa"/>
            <w:vMerge/>
            <w:vAlign w:val="center"/>
            <w:hideMark/>
          </w:tcPr>
          <w:p w14:paraId="69DF6252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vMerge/>
            <w:shd w:val="clear" w:color="000000" w:fill="FFFFFF"/>
            <w:vAlign w:val="center"/>
          </w:tcPr>
          <w:p w14:paraId="39CBE0B2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vMerge/>
            <w:shd w:val="clear" w:color="000000" w:fill="FFFFFF"/>
            <w:vAlign w:val="center"/>
          </w:tcPr>
          <w:p w14:paraId="5D77DEA2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5AA4E21D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028356A5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  <w:vMerge/>
            <w:vAlign w:val="center"/>
            <w:hideMark/>
          </w:tcPr>
          <w:p w14:paraId="039F9ED5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C7616" w:rsidRPr="00431EB0" w14:paraId="259DCFF8" w14:textId="77777777" w:rsidTr="00947AC5">
        <w:trPr>
          <w:trHeight w:val="300"/>
        </w:trPr>
        <w:tc>
          <w:tcPr>
            <w:tcW w:w="861" w:type="dxa"/>
            <w:gridSpan w:val="2"/>
            <w:shd w:val="clear" w:color="auto" w:fill="auto"/>
            <w:noWrap/>
            <w:vAlign w:val="center"/>
            <w:hideMark/>
          </w:tcPr>
          <w:p w14:paraId="2D5FBC40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927" w:type="dxa"/>
            <w:shd w:val="clear" w:color="000000" w:fill="FFFFFF"/>
            <w:vAlign w:val="center"/>
            <w:hideMark/>
          </w:tcPr>
          <w:p w14:paraId="4CC5A6F2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11.2.      </w:t>
            </w:r>
            <w:proofErr w:type="spellStart"/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Riello</w:t>
            </w:r>
            <w:proofErr w:type="spellEnd"/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MHT 100;</w:t>
            </w:r>
          </w:p>
        </w:tc>
        <w:tc>
          <w:tcPr>
            <w:tcW w:w="3583" w:type="dxa"/>
            <w:vMerge/>
            <w:vAlign w:val="center"/>
            <w:hideMark/>
          </w:tcPr>
          <w:p w14:paraId="55A2833E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vMerge/>
            <w:shd w:val="clear" w:color="000000" w:fill="FFFFFF"/>
            <w:vAlign w:val="center"/>
          </w:tcPr>
          <w:p w14:paraId="5691C447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vMerge/>
            <w:shd w:val="clear" w:color="000000" w:fill="FFFFFF"/>
            <w:vAlign w:val="center"/>
          </w:tcPr>
          <w:p w14:paraId="3123C112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43B28AE2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3386D48C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  <w:vMerge/>
            <w:vAlign w:val="center"/>
            <w:hideMark/>
          </w:tcPr>
          <w:p w14:paraId="5694CD88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C7616" w:rsidRPr="00431EB0" w14:paraId="77C74756" w14:textId="77777777" w:rsidTr="00947AC5">
        <w:trPr>
          <w:trHeight w:val="300"/>
        </w:trPr>
        <w:tc>
          <w:tcPr>
            <w:tcW w:w="861" w:type="dxa"/>
            <w:gridSpan w:val="2"/>
            <w:shd w:val="clear" w:color="auto" w:fill="auto"/>
            <w:noWrap/>
            <w:vAlign w:val="center"/>
            <w:hideMark/>
          </w:tcPr>
          <w:p w14:paraId="324036B6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927" w:type="dxa"/>
            <w:shd w:val="clear" w:color="000000" w:fill="FFFFFF"/>
            <w:vAlign w:val="center"/>
            <w:hideMark/>
          </w:tcPr>
          <w:p w14:paraId="647FA0E2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11.3.      </w:t>
            </w:r>
            <w:proofErr w:type="spellStart"/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Riello</w:t>
            </w:r>
            <w:proofErr w:type="spellEnd"/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MPT 120;</w:t>
            </w:r>
          </w:p>
        </w:tc>
        <w:tc>
          <w:tcPr>
            <w:tcW w:w="3583" w:type="dxa"/>
            <w:vMerge/>
            <w:vAlign w:val="center"/>
            <w:hideMark/>
          </w:tcPr>
          <w:p w14:paraId="0F4BE3DC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vMerge/>
            <w:shd w:val="clear" w:color="000000" w:fill="FFFFFF"/>
            <w:vAlign w:val="center"/>
          </w:tcPr>
          <w:p w14:paraId="6D7115A8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vMerge/>
            <w:shd w:val="clear" w:color="000000" w:fill="FFFFFF"/>
            <w:vAlign w:val="center"/>
          </w:tcPr>
          <w:p w14:paraId="2658CAB7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37658B8C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4DA7551F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  <w:vMerge/>
            <w:vAlign w:val="center"/>
            <w:hideMark/>
          </w:tcPr>
          <w:p w14:paraId="2779693E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C7616" w:rsidRPr="00431EB0" w14:paraId="61B24ABF" w14:textId="77777777" w:rsidTr="00947AC5">
        <w:trPr>
          <w:trHeight w:val="300"/>
        </w:trPr>
        <w:tc>
          <w:tcPr>
            <w:tcW w:w="861" w:type="dxa"/>
            <w:gridSpan w:val="2"/>
            <w:shd w:val="clear" w:color="auto" w:fill="auto"/>
            <w:noWrap/>
            <w:vAlign w:val="center"/>
            <w:hideMark/>
          </w:tcPr>
          <w:p w14:paraId="3308A9F3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927" w:type="dxa"/>
            <w:shd w:val="clear" w:color="000000" w:fill="FFFFFF"/>
            <w:vAlign w:val="center"/>
            <w:hideMark/>
          </w:tcPr>
          <w:p w14:paraId="6E6CA4EB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11.4.      Батарейный блок к</w:t>
            </w:r>
          </w:p>
        </w:tc>
        <w:tc>
          <w:tcPr>
            <w:tcW w:w="3583" w:type="dxa"/>
            <w:vMerge/>
            <w:vAlign w:val="center"/>
            <w:hideMark/>
          </w:tcPr>
          <w:p w14:paraId="58FFBCD0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vMerge/>
            <w:shd w:val="clear" w:color="000000" w:fill="FFFFFF"/>
            <w:vAlign w:val="center"/>
          </w:tcPr>
          <w:p w14:paraId="65FB51B3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vMerge/>
            <w:shd w:val="clear" w:color="000000" w:fill="FFFFFF"/>
            <w:vAlign w:val="center"/>
          </w:tcPr>
          <w:p w14:paraId="757A2D92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6B33294E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24C48B80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  <w:vMerge/>
            <w:vAlign w:val="center"/>
            <w:hideMark/>
          </w:tcPr>
          <w:p w14:paraId="23287236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C7616" w:rsidRPr="00431EB0" w14:paraId="3E0AD50B" w14:textId="77777777" w:rsidTr="00947AC5">
        <w:trPr>
          <w:trHeight w:val="300"/>
        </w:trPr>
        <w:tc>
          <w:tcPr>
            <w:tcW w:w="861" w:type="dxa"/>
            <w:gridSpan w:val="2"/>
            <w:shd w:val="clear" w:color="auto" w:fill="auto"/>
            <w:noWrap/>
            <w:vAlign w:val="center"/>
            <w:hideMark/>
          </w:tcPr>
          <w:p w14:paraId="0FEA6605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927" w:type="dxa"/>
            <w:shd w:val="clear" w:color="000000" w:fill="FFFFFF"/>
            <w:vAlign w:val="center"/>
            <w:hideMark/>
          </w:tcPr>
          <w:p w14:paraId="2E587F1F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Riello</w:t>
            </w:r>
            <w:proofErr w:type="spellEnd"/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MPT 120</w:t>
            </w:r>
          </w:p>
        </w:tc>
        <w:tc>
          <w:tcPr>
            <w:tcW w:w="3583" w:type="dxa"/>
            <w:vMerge/>
            <w:vAlign w:val="center"/>
            <w:hideMark/>
          </w:tcPr>
          <w:p w14:paraId="14118FAC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vMerge/>
            <w:shd w:val="clear" w:color="000000" w:fill="FFFFFF"/>
            <w:vAlign w:val="center"/>
          </w:tcPr>
          <w:p w14:paraId="00C170EF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vMerge/>
            <w:shd w:val="clear" w:color="000000" w:fill="FFFFFF"/>
            <w:vAlign w:val="center"/>
          </w:tcPr>
          <w:p w14:paraId="18164430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2942A43B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7CA332A6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  <w:vMerge/>
            <w:vAlign w:val="center"/>
            <w:hideMark/>
          </w:tcPr>
          <w:p w14:paraId="1BDB103E" w14:textId="77777777" w:rsidR="009C7616" w:rsidRPr="00431EB0" w:rsidRDefault="009C7616" w:rsidP="009C7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C7616" w:rsidRPr="00431EB0" w14:paraId="36412C99" w14:textId="77777777" w:rsidTr="009336E0">
        <w:trPr>
          <w:trHeight w:val="20"/>
        </w:trPr>
        <w:tc>
          <w:tcPr>
            <w:tcW w:w="14565" w:type="dxa"/>
            <w:gridSpan w:val="9"/>
            <w:shd w:val="clear" w:color="auto" w:fill="auto"/>
            <w:noWrap/>
            <w:vAlign w:val="center"/>
            <w:hideMark/>
          </w:tcPr>
          <w:p w14:paraId="409BDB84" w14:textId="77777777" w:rsidR="009C7616" w:rsidRPr="00431EB0" w:rsidRDefault="009C7616" w:rsidP="009C7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ПРОГНОЗИРУЕМЫЙ ПЕРЕЧЕНЬ УСЛУГ* ПО ТЕКУЩЕМУ РЕМОНТУ ОБОРУДОВАНИЯ</w:t>
            </w:r>
          </w:p>
        </w:tc>
      </w:tr>
      <w:tr w:rsidR="003A77B3" w:rsidRPr="00431EB0" w14:paraId="0DDCBA53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7D58B4A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4F179162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крана шарового d15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56313C4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39E294A3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6CFC1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40F03A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6F0AD6B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6106CEA9" w14:textId="77777777" w:rsidTr="003A77B3">
        <w:trPr>
          <w:trHeight w:val="112"/>
        </w:trPr>
        <w:tc>
          <w:tcPr>
            <w:tcW w:w="848" w:type="dxa"/>
            <w:shd w:val="clear" w:color="auto" w:fill="auto"/>
            <w:vAlign w:val="center"/>
          </w:tcPr>
          <w:p w14:paraId="67E4B554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4C0D33AD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крана шарового d25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31845DB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3E0C4EE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3D00A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44F4B6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610D948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3CD7E305" w14:textId="77777777" w:rsidTr="003A77B3">
        <w:trPr>
          <w:trHeight w:val="105"/>
        </w:trPr>
        <w:tc>
          <w:tcPr>
            <w:tcW w:w="848" w:type="dxa"/>
            <w:shd w:val="clear" w:color="auto" w:fill="auto"/>
            <w:vAlign w:val="center"/>
          </w:tcPr>
          <w:p w14:paraId="5D331344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0B770ACC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крана шарового d50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70E5E79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3EF2372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6D3B1FC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03FB14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  <w:shd w:val="clear" w:color="auto" w:fill="auto"/>
            <w:noWrap/>
            <w:vAlign w:val="bottom"/>
          </w:tcPr>
          <w:p w14:paraId="76808E1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A77B3" w:rsidRPr="00431EB0" w14:paraId="36169711" w14:textId="77777777" w:rsidTr="003A77B3">
        <w:trPr>
          <w:trHeight w:val="125"/>
        </w:trPr>
        <w:tc>
          <w:tcPr>
            <w:tcW w:w="848" w:type="dxa"/>
            <w:shd w:val="clear" w:color="auto" w:fill="auto"/>
            <w:vAlign w:val="center"/>
          </w:tcPr>
          <w:p w14:paraId="412D089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77AE5CAB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насоса Циркуль 25/80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7725FC96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0757F91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4FA83F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9A4D067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  <w:shd w:val="clear" w:color="auto" w:fill="auto"/>
            <w:noWrap/>
            <w:vAlign w:val="bottom"/>
          </w:tcPr>
          <w:p w14:paraId="32DBD21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A77B3" w:rsidRPr="00431EB0" w14:paraId="07E41AAA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1BAE2631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02FBF66D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смесителя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однорукояточного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раковины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1729782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2CF3781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52E7D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E95FD7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B2AE6C7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510900B8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54DFB25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24C9917E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арматуры универсальной АС-17.2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63DF591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0A6A1B7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ACF9C7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DF714B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4AE1BC7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7115DD3F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616D6F9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3E5F6234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подшипника  6001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6C47370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03164AE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45420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103283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12B9C3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3326D93F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6ED5BB36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187BF43D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подшипника 6204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6655981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7CB93CB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5C254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F100AE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757F63D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6A7DE878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7469162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7E8304CB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подшипника 6006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035BD61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752FD01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4F0FF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224829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DB3EC5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5D156FBA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7B4C25E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3356CE62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насоса Циркуль 32/80 Premium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243859C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20D7CD8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F579E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152916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7A0C0E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56F31069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1A6C1E8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40DC8A85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обратного клапана с металлическим затвором d 40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67BAE9D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08AA52B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3446B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589CD9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2A033E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6B72B11B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45C9658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5A491DFF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смесителя для душа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4210A8B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142434B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08177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D79242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5B6C793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77F694C2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2A01444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0DA45DBD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обратного клапана с металлическим затвором d 50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75ACD341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02315C4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ADC66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7A1BA4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5275457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04CBE89B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49B5CEF6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5ED19034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унитаза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2895F6C1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1C28181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31EDB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B7A90B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480F0F5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33263E60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1DA722A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2FEA32AC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умывальника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46A6B29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041D6CD3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E48FB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669B6F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709C318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5247D31B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5D33B36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23775289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водонагревателя (бойлер) электрического 220 вольт, 50 литров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33A627D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085417D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2247D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72A4B8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C9F9C9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38F09E8B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287A82C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7EF71F0B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сифона пластмассового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40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696EEFA4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5FEC502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CBBF6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E79FCED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18E8E04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6375B5B5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01FF0E6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30D8E322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клапана предохранительного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0B8E550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6E612843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52850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8C7478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00FA69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52727D13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35C8C0F6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719F7FE5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клапана обратного резьбового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0EFA6EE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387E41F4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B50EE5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3095E8D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797D2E9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2746A25A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0D3530B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4C9AF57C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трубы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16 полипропилен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6FC86C7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76F4EF1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84F62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0E359C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CF828E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1CC51298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5BCF2E83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36382CEF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трубы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32 полипропилен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2420A26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1302C0C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AB5695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725715D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627AD187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7E05D078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4F670FE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3FDB1EF0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трубы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60 полипропилен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543EB23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0448617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D0F35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61539C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755B4CD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75419CFC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401B8E0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7C251EF9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трубы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50 полипропилен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372234A3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364A268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B6118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4CADF6D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5EA36B5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27022992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71306A94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6975937E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трубы ПВХ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50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5EA83FFC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77AB800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5AC84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AC2603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DF26465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6853B349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1901865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6A8B1882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задвижки фланцевой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32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753824D1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05E94DD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5C7BA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0FFF515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4669EA7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79AF814F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6E11E73C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3FE0E255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задвижки фланцевой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50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3157A25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09FB6D5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9EBA57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D5F484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6B64161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09365A96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5D00ACB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7DEE8314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рязеуловителя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фланцевого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65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4227829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00CA8DB1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AA6BC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5F6B9F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54A29E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00B40C10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053DF3E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34C29C5E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регулирующего клапана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40-65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28F58583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6E0FB161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14B85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4EFF2C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5441F07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70286BB4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163F5FB6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18478ECE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крана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ргулирующего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латунного резьбового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40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0C3E30F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48E957CC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DA0A0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9C0B49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50DE031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12A228CD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59B8D1F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225D1C59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крана регулирующего латунного резьбового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50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69154DB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71530E9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64928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F55F15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F17E467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08E95AB5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7203EAB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1B50F2DC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крана латунного резьбового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32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0B819D3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06782E4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942C97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E7F6BA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4952CF5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70103DD4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7B498F44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500A28C6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крана латунного резьбового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40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30CB248C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7C45E8E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058C5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CE4A62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1AC76F9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647D35CB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3A20EFA4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1C9649B6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клапана радиаторного термостатического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32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4C968A8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464C6A54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97EED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BB244C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106948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3E18EFDD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3285876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47A898BE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клапана радиаторного нижнего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32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29F8837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3DD77EC3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26CA3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E2895D7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56094E9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1E93A045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5DB6D88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4A9DE526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грязеуловителя чугунного фланцевого ДН 50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266CB36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332C478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C09AE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C0249E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6ED93A0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1B14747A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2078317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3E0D5C45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балансировочного клапана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25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2199A0F4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1DC07AF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3A5D1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613771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13CC2E2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5A4E00A1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7AC5370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7ADCBEB0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балансировочного клапана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40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018C5A2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006B598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56048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BF7AF4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780B0865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3E360B77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7D7AF6B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71584064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балансировочного клапана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32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61AB423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02187554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59CB3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2D5E39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5287C8F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6B41F2FD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3A62BC9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78EA611E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счетчика воды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529CC1C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62C3795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13BED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08D716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1D44962D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4D1F10BE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5C13B5D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7B33E287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трубы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стальнаой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32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108644B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0A05E04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7A543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5FEB4CD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76AF3F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3CB6A747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3BD22F14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0964D4E1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трубы стальной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50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7C478191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5E42A2F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72D15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8D6013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44F9C2E5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6E1E8C97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463C31B3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0E4B70E1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трубы стальной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65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7F361AD6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59B07F4C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1074AD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9590A8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7F5DCA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50B420CA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2504773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375E4449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трубы стальной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80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366E6D0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455A5EF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FA225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505348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3BE259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22366ACC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295ABB8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18D9E5B8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трубы стальной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125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7A4E80F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30B725C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31223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0FAEA3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14F8A74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6B21A1CA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1CABCE5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06174B87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электропривода противопожарных клапанов 230-05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46B939C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4AEB83C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2B515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0DD687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8FCF3C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10AF87B4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0448A39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71B7BBC7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электропривода противопожарных клапанов 230-10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30ABB3C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461CEE7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F58A9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CD2E5F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11CD6BD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1555B309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38F5C16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4708A0E5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электропривода противопожарных клапанов 230-15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3111584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01750CB1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7494C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D7D66A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5ED7BC0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728BD0D1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13C22D3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1B4DAC17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трубы стальной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100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0DCFB3A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742C5B4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B65017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12B5D1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79F3A4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5A6E0053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78D6DB0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659CC9F2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трубы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40 полипропилен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4AFC2A3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46ED8AD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F4B07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32305A5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19C762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3BBC6FFF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490F4C8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50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6AF8228C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хомута ремонтного 1/2'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4C523B96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09C4C48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B4637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F5949D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6F73778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4DD83291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47216546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67370DE3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хомута ремонтного 3/4'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461CA70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544101D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F0CC27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CD4EAB5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F3CE2D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25465EE6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7A18CF4C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24D582A8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хомута ремонтного 1'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2E023E2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2718015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F83AE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3F870A7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1D06B47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1DB25E26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17B36856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58B6695B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хомута ремонтного 1.1/4"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68F4B826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0F497FD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B951FD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D8B215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D89E21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30AEEA53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5ED2A594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52270D6F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зажимной муфты 1'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3F3B400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5F142B2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C9470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BB582D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7D68987D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5C43D027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41602FD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22175193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зажимной муфты 1.1/4"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73A1366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0AB15B53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09385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9C2925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687499F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43C3E2F9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30955B2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6CD7ECF1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</w:t>
            </w:r>
            <w:r w:rsidRPr="00D639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стального радиатора отопления RENS 500х22х1000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32A9D5B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387859D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1B8C2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7DDC35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19A9E9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2FEC7590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4CE7408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5EA42FBF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розетки с заземляющим контактом для открытой проводки одинарная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5BC89A03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39C946F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B3944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94CEE0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1754EBF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12D7B925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1D66D634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0D3447E9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розетки с заземляющим контактом для открытой проводки двойной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29B75FE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7AE70BD6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BE18A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3C4F86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667ADF5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585CBE69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78E6896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3F32CAED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розетки с заземляющим контактом для скрытой проводки одинарной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1A9FC61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7E7EE14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945B5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A812BF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8816DC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05CA3939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7901A38C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4EEC3728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розетки с заземляющим контактом для скрытой проводки двойной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570CD8C4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22E4ABE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A26D9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753230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B74AAD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33D77279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3A01E7A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762077A9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розетки переносной кабельной с/з 32А,  3Р+N+E, IР67, 400 В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569B7C9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2608745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65121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974C5D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FD5B04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174629C9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6B4F630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5F96B991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вилки переносной кабельной с/з 32А,  3Р+N+E, IР67, 400 В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3459C82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7360E0F3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A2C77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DCBA79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58E9AAB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580864DC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79BDC38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00041FFE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автоматического выключателя однофазного 6А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394BFB1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32EB599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D9208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9C245C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5CFC59A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35E376EA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55123C2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379AF4D8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автоматического выключателя однофазного 10А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4EAFD74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4AE2FD0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12233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FDE438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7CD2967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6ACE981B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7255ADD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5BFC2D0F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автоматического выключателя однофазного 16А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74598BC3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2A53A696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2A8DF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9948BB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2C1405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504FB992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12AE34B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40299338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автоматического выключателя однофазного 20А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1601A86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58A6682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F7BB1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4D0A63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3863FF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2A5A5204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1D8EF8A6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6523" w:type="dxa"/>
            <w:gridSpan w:val="3"/>
            <w:vAlign w:val="center"/>
          </w:tcPr>
          <w:p w14:paraId="10E5AD48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автоматического выключателя однофазного 25А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563566B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59B35AB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AC1A9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583D85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5E10174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7984E2C9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66093F03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6523" w:type="dxa"/>
            <w:gridSpan w:val="3"/>
            <w:vAlign w:val="center"/>
          </w:tcPr>
          <w:p w14:paraId="0BC354F2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автоматического выключателя однофазного 32А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5F9E8F3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60EA3AB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DBDF6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216CA4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4F5B381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087CDF58" w14:textId="77777777" w:rsidTr="003A77B3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79FD3DF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033E2963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автоматического выключателя однофазного 40А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02C65E8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0F26522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2A16C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5B88B2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13BE598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504DC3AB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3990E3E6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523" w:type="dxa"/>
            <w:gridSpan w:val="3"/>
            <w:vAlign w:val="center"/>
          </w:tcPr>
          <w:p w14:paraId="0683B97D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автоматического выключателя однофазного 50А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066F961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01DE24F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3BB53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7A421B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EAEBB2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5F18EFC4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5258596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6523" w:type="dxa"/>
            <w:gridSpan w:val="3"/>
            <w:vAlign w:val="center"/>
          </w:tcPr>
          <w:p w14:paraId="226B906D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автоматического выключателя трехфазного 16А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139079AC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2898675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C0723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6EB192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6431A1C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53C2FCDA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5AB3182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6523" w:type="dxa"/>
            <w:gridSpan w:val="3"/>
            <w:vAlign w:val="center"/>
          </w:tcPr>
          <w:p w14:paraId="23B37EB8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автоматического выключателя трехфазного 20А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381122CC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0470D0A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01DA7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D26860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69F0BE57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33D71A21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7A6B0A96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6523" w:type="dxa"/>
            <w:gridSpan w:val="3"/>
            <w:vAlign w:val="center"/>
          </w:tcPr>
          <w:p w14:paraId="7782230F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автоматического выключателя трехфазного 25А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5687FF5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3A5BA76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325C2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C07464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4E1FC50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0FE639F2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5E12236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6523" w:type="dxa"/>
            <w:gridSpan w:val="3"/>
            <w:vAlign w:val="center"/>
          </w:tcPr>
          <w:p w14:paraId="78E40D56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автоматического выключателя трехфазного 32А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5FE098EC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4657792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D01B8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EBCA04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55E5B6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44FCFD32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0E49A81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523" w:type="dxa"/>
            <w:gridSpan w:val="3"/>
            <w:vAlign w:val="center"/>
          </w:tcPr>
          <w:p w14:paraId="3AC3715F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автоматического выключателя трехфазного 40А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76E1279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36B9DDF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86546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35FF7C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3B1BF1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0CF15627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388A3C3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6523" w:type="dxa"/>
            <w:gridSpan w:val="3"/>
            <w:vAlign w:val="center"/>
          </w:tcPr>
          <w:p w14:paraId="2A349D50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автоматического выключателя трехфазного 50А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3F83DAA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40683BA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C4EFE5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33424E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5279279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64A91F41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2182DEC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6523" w:type="dxa"/>
            <w:gridSpan w:val="3"/>
            <w:vAlign w:val="center"/>
          </w:tcPr>
          <w:p w14:paraId="34A92C25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автоматического выключателя трехфазного 63А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590F559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3C536D01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898F7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351826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90374E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28CDC8A0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4720F02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6523" w:type="dxa"/>
            <w:gridSpan w:val="3"/>
          </w:tcPr>
          <w:p w14:paraId="55AB004F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дифференциального автомата однофазного 16 А, 30 мА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1C37AA3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1E8AFAAC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BF4C6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9E32D4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B4C4A5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6D8881B2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799658B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6523" w:type="dxa"/>
            <w:gridSpan w:val="3"/>
          </w:tcPr>
          <w:p w14:paraId="17D78130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дифференциального автомата однофазного  20 А,  30 мА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4183D43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7970601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247CE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DD946B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137AEAA5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4EC2A5B2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28E48DF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523" w:type="dxa"/>
            <w:gridSpan w:val="3"/>
          </w:tcPr>
          <w:p w14:paraId="6327F45B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дифференциального автомата однофазного  25 А,  30 мА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0ED631E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4A456BD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4814A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C4CAE1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64C0AD3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09770332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1C5B81C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6523" w:type="dxa"/>
            <w:gridSpan w:val="3"/>
          </w:tcPr>
          <w:p w14:paraId="7D8E2FD0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дифференциального автомата однофазного  32 А,  30 мА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52CD492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287D450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CEC74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FC0F56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892F96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430BF1EF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35C244A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82</w:t>
            </w:r>
          </w:p>
        </w:tc>
        <w:tc>
          <w:tcPr>
            <w:tcW w:w="6523" w:type="dxa"/>
            <w:gridSpan w:val="3"/>
          </w:tcPr>
          <w:p w14:paraId="78D1341A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УЗО однофазного  25 А,  30 мА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0CC8BD7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0C182C0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5F020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5DDCAC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8B9981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677DE282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3C4D404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6523" w:type="dxa"/>
            <w:gridSpan w:val="3"/>
          </w:tcPr>
          <w:p w14:paraId="7AA7D78E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УЗО однофазного    40 А,  30 мА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140554C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2B92293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44E5E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B3563A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7A3BE99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4BFEBBEB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6367712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6523" w:type="dxa"/>
            <w:gridSpan w:val="3"/>
          </w:tcPr>
          <w:p w14:paraId="126D2D3B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УЗО однофазного     25 А,  30 мА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016CE32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4953749C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AD60E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36BA097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2FC817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5B69B194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067C077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6523" w:type="dxa"/>
            <w:gridSpan w:val="3"/>
          </w:tcPr>
          <w:p w14:paraId="5F37BCBE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УЗО однофазного     40 А,  30 мА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7850B4A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4B2FD053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57CFA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7C608C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434C266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16B1F452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00CE6026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6523" w:type="dxa"/>
            <w:gridSpan w:val="3"/>
          </w:tcPr>
          <w:p w14:paraId="084B3C11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кабеля ВВГнг-LS Кабель 3х2,5</w:t>
            </w:r>
          </w:p>
        </w:tc>
        <w:tc>
          <w:tcPr>
            <w:tcW w:w="1273" w:type="dxa"/>
            <w:shd w:val="clear" w:color="000000" w:fill="FFFFFF"/>
          </w:tcPr>
          <w:p w14:paraId="494C1CBC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3" w:type="dxa"/>
            <w:shd w:val="clear" w:color="auto" w:fill="auto"/>
          </w:tcPr>
          <w:p w14:paraId="07F7455C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2C892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B976A6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6AD8B55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4E09F187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43F6B14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6523" w:type="dxa"/>
            <w:gridSpan w:val="3"/>
          </w:tcPr>
          <w:p w14:paraId="69FCA3B2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кабеля  ВВГнг-LS 3х4</w:t>
            </w:r>
          </w:p>
        </w:tc>
        <w:tc>
          <w:tcPr>
            <w:tcW w:w="1273" w:type="dxa"/>
            <w:shd w:val="clear" w:color="000000" w:fill="FFFFFF"/>
          </w:tcPr>
          <w:p w14:paraId="1C20E3D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3" w:type="dxa"/>
            <w:shd w:val="clear" w:color="auto" w:fill="auto"/>
          </w:tcPr>
          <w:p w14:paraId="34D28D5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845C2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CD11EF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D9CA8F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430B521F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6E83A8EC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6523" w:type="dxa"/>
            <w:gridSpan w:val="3"/>
          </w:tcPr>
          <w:p w14:paraId="4BF4609E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кабеля  ВВГнг-LS 3х6</w:t>
            </w:r>
          </w:p>
        </w:tc>
        <w:tc>
          <w:tcPr>
            <w:tcW w:w="1273" w:type="dxa"/>
            <w:shd w:val="clear" w:color="000000" w:fill="FFFFFF"/>
          </w:tcPr>
          <w:p w14:paraId="792B630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3" w:type="dxa"/>
            <w:shd w:val="clear" w:color="auto" w:fill="auto"/>
          </w:tcPr>
          <w:p w14:paraId="10836814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3C7B0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7491C2D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ACAD99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493B1015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245A534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6523" w:type="dxa"/>
            <w:gridSpan w:val="3"/>
          </w:tcPr>
          <w:p w14:paraId="383A2A88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кабеля  ВВГнг-LS 5х4</w:t>
            </w:r>
          </w:p>
        </w:tc>
        <w:tc>
          <w:tcPr>
            <w:tcW w:w="1273" w:type="dxa"/>
            <w:shd w:val="clear" w:color="000000" w:fill="FFFFFF"/>
          </w:tcPr>
          <w:p w14:paraId="2A7E656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3" w:type="dxa"/>
            <w:shd w:val="clear" w:color="auto" w:fill="auto"/>
          </w:tcPr>
          <w:p w14:paraId="4E0594A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25DD1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2A0455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99160C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5FC0DDAB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79E4C24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6523" w:type="dxa"/>
            <w:gridSpan w:val="3"/>
          </w:tcPr>
          <w:p w14:paraId="57FE1707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кабеля  ВВГнг-LS 5х6</w:t>
            </w:r>
          </w:p>
        </w:tc>
        <w:tc>
          <w:tcPr>
            <w:tcW w:w="1273" w:type="dxa"/>
            <w:shd w:val="clear" w:color="000000" w:fill="FFFFFF"/>
          </w:tcPr>
          <w:p w14:paraId="49C63D7C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3" w:type="dxa"/>
            <w:shd w:val="clear" w:color="auto" w:fill="auto"/>
          </w:tcPr>
          <w:p w14:paraId="5531A4F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93BA8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A66C7F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54125E8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2364DB90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0504E2A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6523" w:type="dxa"/>
            <w:gridSpan w:val="3"/>
          </w:tcPr>
          <w:p w14:paraId="27781256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кабеля  ВВГнг-LS 5х10</w:t>
            </w:r>
          </w:p>
        </w:tc>
        <w:tc>
          <w:tcPr>
            <w:tcW w:w="1273" w:type="dxa"/>
            <w:shd w:val="clear" w:color="000000" w:fill="FFFFFF"/>
          </w:tcPr>
          <w:p w14:paraId="446435C6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3" w:type="dxa"/>
            <w:shd w:val="clear" w:color="auto" w:fill="auto"/>
          </w:tcPr>
          <w:p w14:paraId="536FC02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2C50A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C1DA82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8C9739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4783B095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6F47E1C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6523" w:type="dxa"/>
            <w:gridSpan w:val="3"/>
          </w:tcPr>
          <w:p w14:paraId="33AE620B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кабеля  ВВГнг-LS 5х16</w:t>
            </w:r>
          </w:p>
        </w:tc>
        <w:tc>
          <w:tcPr>
            <w:tcW w:w="1273" w:type="dxa"/>
            <w:shd w:val="clear" w:color="000000" w:fill="FFFFFF"/>
          </w:tcPr>
          <w:p w14:paraId="43F4217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3" w:type="dxa"/>
            <w:shd w:val="clear" w:color="auto" w:fill="auto"/>
          </w:tcPr>
          <w:p w14:paraId="07B52B3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4804B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1EAE177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AD8500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7237BF41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221A14E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6523" w:type="dxa"/>
            <w:gridSpan w:val="3"/>
          </w:tcPr>
          <w:p w14:paraId="5DA0B46A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кабеля  ВВГнг-LS 5х70</w:t>
            </w:r>
          </w:p>
        </w:tc>
        <w:tc>
          <w:tcPr>
            <w:tcW w:w="1273" w:type="dxa"/>
            <w:shd w:val="clear" w:color="000000" w:fill="FFFFFF"/>
          </w:tcPr>
          <w:p w14:paraId="79361FD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3" w:type="dxa"/>
            <w:shd w:val="clear" w:color="auto" w:fill="auto"/>
          </w:tcPr>
          <w:p w14:paraId="2C6FA8E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AFC29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BC913C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C090CA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3156A78C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5FB1173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6523" w:type="dxa"/>
            <w:gridSpan w:val="3"/>
          </w:tcPr>
          <w:p w14:paraId="27D4D43A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кабеля  ВВГнг-LS 5х95</w:t>
            </w:r>
          </w:p>
        </w:tc>
        <w:tc>
          <w:tcPr>
            <w:tcW w:w="1273" w:type="dxa"/>
            <w:shd w:val="clear" w:color="000000" w:fill="FFFFFF"/>
          </w:tcPr>
          <w:p w14:paraId="2ADE8BD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3" w:type="dxa"/>
            <w:shd w:val="clear" w:color="auto" w:fill="auto"/>
          </w:tcPr>
          <w:p w14:paraId="36A7779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A4D14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AFE35D7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45643BC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00F2B5F1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646686A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6523" w:type="dxa"/>
            <w:gridSpan w:val="3"/>
          </w:tcPr>
          <w:p w14:paraId="4C491BAC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светильника накладного светодиодного «Айсберг» 76 Вт, IP65</w:t>
            </w:r>
          </w:p>
        </w:tc>
        <w:tc>
          <w:tcPr>
            <w:tcW w:w="1273" w:type="dxa"/>
            <w:shd w:val="clear" w:color="000000" w:fill="FFFFFF"/>
          </w:tcPr>
          <w:p w14:paraId="2BB76F4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3733B4F4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B1D22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1D7F005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741FBF1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2A1BD931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7A3A974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6523" w:type="dxa"/>
            <w:gridSpan w:val="3"/>
          </w:tcPr>
          <w:p w14:paraId="34CA1F2A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светильника накладного светодиодного «Айсберг» 40 Вт, IP65</w:t>
            </w:r>
          </w:p>
        </w:tc>
        <w:tc>
          <w:tcPr>
            <w:tcW w:w="1273" w:type="dxa"/>
            <w:shd w:val="clear" w:color="000000" w:fill="FFFFFF"/>
          </w:tcPr>
          <w:p w14:paraId="491A5F41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13C52804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9CEE6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872D42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4842149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0C063AFE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0967F07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6523" w:type="dxa"/>
            <w:gridSpan w:val="3"/>
          </w:tcPr>
          <w:p w14:paraId="7380B987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светильника светодиодного офисного «Армстронг» 595Х595, 36 Вт, IP40</w:t>
            </w:r>
          </w:p>
        </w:tc>
        <w:tc>
          <w:tcPr>
            <w:tcW w:w="1273" w:type="dxa"/>
            <w:shd w:val="clear" w:color="000000" w:fill="FFFFFF"/>
          </w:tcPr>
          <w:p w14:paraId="2C5A6801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2354C0D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77913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70B986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72E310B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7D0EE13C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6611E063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6523" w:type="dxa"/>
            <w:gridSpan w:val="3"/>
          </w:tcPr>
          <w:p w14:paraId="56DA260E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светильника светодиодного «Energy Nord» T2 3-75S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Std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PR IP 65, 76 Вт</w:t>
            </w:r>
          </w:p>
        </w:tc>
        <w:tc>
          <w:tcPr>
            <w:tcW w:w="1273" w:type="dxa"/>
            <w:shd w:val="clear" w:color="000000" w:fill="FFFFFF"/>
          </w:tcPr>
          <w:p w14:paraId="09F2DD1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4518E52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1B86D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610F47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737F7DED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417FDE9A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3EE3A99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6523" w:type="dxa"/>
            <w:gridSpan w:val="3"/>
          </w:tcPr>
          <w:p w14:paraId="3EEEDEC0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светильника накладного светодиодного «Arctic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standard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1500 TН, 45Вт, IP65</w:t>
            </w:r>
          </w:p>
        </w:tc>
        <w:tc>
          <w:tcPr>
            <w:tcW w:w="1273" w:type="dxa"/>
            <w:shd w:val="clear" w:color="000000" w:fill="FFFFFF"/>
          </w:tcPr>
          <w:p w14:paraId="6CE4491C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0CD59D74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061C5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77B28F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ADED43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1736B314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618BA29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523" w:type="dxa"/>
            <w:gridSpan w:val="3"/>
          </w:tcPr>
          <w:p w14:paraId="44EA7E16" w14:textId="77777777" w:rsidR="003A77B3" w:rsidRPr="004A13DD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1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светильника светодиодного с прозрачным плафоном Energy Nord Slim 4-75 IP65, 220 В</w:t>
            </w:r>
          </w:p>
        </w:tc>
        <w:tc>
          <w:tcPr>
            <w:tcW w:w="1273" w:type="dxa"/>
            <w:shd w:val="clear" w:color="000000" w:fill="FFFFFF"/>
          </w:tcPr>
          <w:p w14:paraId="72F3E10A" w14:textId="77777777" w:rsidR="003A77B3" w:rsidRPr="004A13DD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1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110D2EAD" w14:textId="77777777" w:rsidR="003A77B3" w:rsidRPr="004A13DD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A13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C4680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6D6E14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1C8E393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0879F477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2880B88B" w14:textId="77777777" w:rsidR="003A77B3" w:rsidRPr="00BC739C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73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6523" w:type="dxa"/>
            <w:gridSpan w:val="3"/>
          </w:tcPr>
          <w:p w14:paraId="6D3481C3" w14:textId="77777777" w:rsidR="003A77B3" w:rsidRPr="00BC739C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73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прожектора фасадного с ртутно-натриевой лампой 220 В, 400 Вт на светодиодный 220 В, 48000 лм, 6500 K,  IP65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12630ACE" w14:textId="77777777" w:rsidR="003A77B3" w:rsidRPr="00BC739C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73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7CA24923" w14:textId="77777777" w:rsidR="003A77B3" w:rsidRPr="00BC739C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73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DCCEC7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9F5AD4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7105D99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3C8F5AA4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49A4351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6523" w:type="dxa"/>
            <w:gridSpan w:val="3"/>
          </w:tcPr>
          <w:p w14:paraId="3B95DEF1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вставки плавкой NH00 100A, 500 В 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7F969BB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4FE199D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D7DAC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FF18A1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104B873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38CB99E1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6295239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6523" w:type="dxa"/>
            <w:gridSpan w:val="3"/>
          </w:tcPr>
          <w:p w14:paraId="0E84164E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вставки плавкой NH00 125A, 500 в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7C5860C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6584FC0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C61EB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09541D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790B1257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4233F4C2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75DB1EE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6523" w:type="dxa"/>
            <w:gridSpan w:val="3"/>
          </w:tcPr>
          <w:p w14:paraId="723E9AA0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цилиндрической вставки плавкой 10х38 мм 6 А, 500 В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66BEEA3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452CA7E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3169C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BB31D7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17DCD2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3CAB4EB5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5E419B0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6523" w:type="dxa"/>
            <w:gridSpan w:val="3"/>
          </w:tcPr>
          <w:p w14:paraId="15E5529B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цилиндрической вставки плавкой 10х38 мм 10 А, 500 В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199ECFD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7C98222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640597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F376BC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6C2E060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5AAF41DE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12F746E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6523" w:type="dxa"/>
            <w:gridSpan w:val="3"/>
          </w:tcPr>
          <w:p w14:paraId="3367DAE5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наконечника кабельного ТМЛ 2.5–6–2.6 медный лужёный</w:t>
            </w:r>
          </w:p>
        </w:tc>
        <w:tc>
          <w:tcPr>
            <w:tcW w:w="1273" w:type="dxa"/>
            <w:shd w:val="clear" w:color="000000" w:fill="FFFFFF"/>
          </w:tcPr>
          <w:p w14:paraId="324547E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26E4320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60DAF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DBDF39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B363C2D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6B2CA9E0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107ED25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523" w:type="dxa"/>
            <w:gridSpan w:val="3"/>
          </w:tcPr>
          <w:p w14:paraId="6C5834A3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наконечника кабельного ТМЛ 4-8-3 медный лужёный</w:t>
            </w:r>
          </w:p>
        </w:tc>
        <w:tc>
          <w:tcPr>
            <w:tcW w:w="1273" w:type="dxa"/>
            <w:shd w:val="clear" w:color="000000" w:fill="FFFFFF"/>
          </w:tcPr>
          <w:p w14:paraId="0EE833A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7D131B0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01020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EB7DE1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6ED136B5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0F85E5C6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2B7DD46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523" w:type="dxa"/>
            <w:gridSpan w:val="3"/>
          </w:tcPr>
          <w:p w14:paraId="154A987D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наконечника кабельного ТМЛ 6–6–4 медный лужёный</w:t>
            </w:r>
          </w:p>
        </w:tc>
        <w:tc>
          <w:tcPr>
            <w:tcW w:w="1273" w:type="dxa"/>
            <w:shd w:val="clear" w:color="000000" w:fill="FFFFFF"/>
          </w:tcPr>
          <w:p w14:paraId="69C8ACC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529A39E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ACD97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F1F960D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59CC592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0B2E515F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1ECC88E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6523" w:type="dxa"/>
            <w:gridSpan w:val="3"/>
          </w:tcPr>
          <w:p w14:paraId="27AD4463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наконечника кабельного ТМЛ 10–8–5 медный лужёный</w:t>
            </w:r>
          </w:p>
        </w:tc>
        <w:tc>
          <w:tcPr>
            <w:tcW w:w="1273" w:type="dxa"/>
            <w:shd w:val="clear" w:color="000000" w:fill="FFFFFF"/>
          </w:tcPr>
          <w:p w14:paraId="3D25597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5CE5F95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9BEAB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187E2A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50E931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3A46A062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0AF465D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6523" w:type="dxa"/>
            <w:gridSpan w:val="3"/>
          </w:tcPr>
          <w:p w14:paraId="5CF35852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гильзы кабельной ГМЛ(о) 0.34/1.5</w:t>
            </w:r>
          </w:p>
        </w:tc>
        <w:tc>
          <w:tcPr>
            <w:tcW w:w="1273" w:type="dxa"/>
            <w:shd w:val="clear" w:color="000000" w:fill="FFFFFF"/>
          </w:tcPr>
          <w:p w14:paraId="7E90279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7B4CAC7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8149F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5FE6E0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4CCEF2D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12F47AAD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4283A29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6523" w:type="dxa"/>
            <w:gridSpan w:val="3"/>
          </w:tcPr>
          <w:p w14:paraId="4F02917E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гильзы кабельной ГМЛ(о) 1.5/2.5</w:t>
            </w:r>
          </w:p>
        </w:tc>
        <w:tc>
          <w:tcPr>
            <w:tcW w:w="1273" w:type="dxa"/>
            <w:shd w:val="clear" w:color="000000" w:fill="FFFFFF"/>
          </w:tcPr>
          <w:p w14:paraId="30945F8C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4722505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718C6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123062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77AF163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2856AEFB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4812FCF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6523" w:type="dxa"/>
            <w:gridSpan w:val="3"/>
          </w:tcPr>
          <w:p w14:paraId="1B7F5976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гильзы кабельной ГМЛ(о) 2.5/6.0</w:t>
            </w:r>
          </w:p>
        </w:tc>
        <w:tc>
          <w:tcPr>
            <w:tcW w:w="1273" w:type="dxa"/>
            <w:shd w:val="clear" w:color="000000" w:fill="FFFFFF"/>
          </w:tcPr>
          <w:p w14:paraId="7F97D383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7E9A4C03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63000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1041C5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45C16BF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34B17E65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2083900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113</w:t>
            </w:r>
          </w:p>
        </w:tc>
        <w:tc>
          <w:tcPr>
            <w:tcW w:w="6523" w:type="dxa"/>
            <w:gridSpan w:val="3"/>
          </w:tcPr>
          <w:p w14:paraId="723922E6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гильзы кабельной ГМЛ(о) 6.0/10.0</w:t>
            </w:r>
          </w:p>
        </w:tc>
        <w:tc>
          <w:tcPr>
            <w:tcW w:w="1273" w:type="dxa"/>
            <w:shd w:val="clear" w:color="000000" w:fill="FFFFFF"/>
          </w:tcPr>
          <w:p w14:paraId="14FCC0E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3F810E66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12268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45D3A8D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779BF27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3A0555A4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184AC754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6523" w:type="dxa"/>
            <w:gridSpan w:val="3"/>
          </w:tcPr>
          <w:p w14:paraId="07CDA4CE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трубы стальной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Дн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159 в земле на глубине 1м в бетонном канале, часть под дорогой АСЦ</w:t>
            </w:r>
          </w:p>
        </w:tc>
        <w:tc>
          <w:tcPr>
            <w:tcW w:w="1273" w:type="dxa"/>
            <w:shd w:val="clear" w:color="000000" w:fill="FFFFFF"/>
          </w:tcPr>
          <w:p w14:paraId="77382AA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853" w:type="dxa"/>
            <w:shd w:val="clear" w:color="auto" w:fill="auto"/>
          </w:tcPr>
          <w:p w14:paraId="40C9553C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D7AF5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B6EA6ED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7F06916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734365BF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79B34F03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6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B2F81" w14:textId="77777777" w:rsidR="003A77B3" w:rsidRPr="00D6390A" w:rsidRDefault="003A77B3" w:rsidP="003A77B3">
            <w:pPr>
              <w:tabs>
                <w:tab w:val="left" w:pos="618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частотного преобразователя  </w:t>
            </w:r>
            <w:r w:rsidRPr="00D6390A">
              <w:rPr>
                <w:rFonts w:ascii="Times New Roman" w:eastAsia="ArialMT" w:hAnsi="Times New Roman" w:cs="Times New Roman"/>
                <w:sz w:val="20"/>
                <w:szCs w:val="20"/>
                <w:lang w:eastAsia="ru-RU"/>
              </w:rPr>
              <w:t>ПЧВ102-1К5-В  3,6а, 380 в.</w:t>
            </w:r>
          </w:p>
        </w:tc>
        <w:tc>
          <w:tcPr>
            <w:tcW w:w="1273" w:type="dxa"/>
            <w:shd w:val="clear" w:color="000000" w:fill="FFFFFF"/>
          </w:tcPr>
          <w:p w14:paraId="4F8A6D2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0C8A9D2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BACFA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5BD439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8D7A0D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0F801436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7BA34F5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6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6A4E0" w14:textId="77777777" w:rsidR="003A77B3" w:rsidRPr="00D6390A" w:rsidRDefault="003A77B3" w:rsidP="003A77B3">
            <w:pPr>
              <w:tabs>
                <w:tab w:val="left" w:pos="618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частотного преобразователя  </w:t>
            </w:r>
            <w:r w:rsidRPr="00D6390A">
              <w:rPr>
                <w:rFonts w:ascii="Times New Roman" w:eastAsia="ArialMT" w:hAnsi="Times New Roman" w:cs="Times New Roman"/>
                <w:sz w:val="20"/>
                <w:szCs w:val="20"/>
                <w:lang w:eastAsia="ru-RU"/>
              </w:rPr>
              <w:t>ПЧВ103-4К0-В   8,9 а 380 В</w:t>
            </w:r>
          </w:p>
        </w:tc>
        <w:tc>
          <w:tcPr>
            <w:tcW w:w="1273" w:type="dxa"/>
            <w:shd w:val="clear" w:color="000000" w:fill="FFFFFF"/>
          </w:tcPr>
          <w:p w14:paraId="3C90061C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7C4726C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A697F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222026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DC3116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742E61F4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3F94030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6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51237" w14:textId="77777777" w:rsidR="003A77B3" w:rsidRPr="00D6390A" w:rsidRDefault="003A77B3" w:rsidP="003A77B3">
            <w:pPr>
              <w:tabs>
                <w:tab w:val="left" w:pos="618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частотного преобразователя  </w:t>
            </w:r>
            <w:r w:rsidRPr="00D6390A">
              <w:rPr>
                <w:rFonts w:ascii="Times New Roman" w:eastAsia="ArialMT" w:hAnsi="Times New Roman" w:cs="Times New Roman"/>
                <w:sz w:val="20"/>
                <w:szCs w:val="20"/>
                <w:lang w:eastAsia="ru-RU"/>
              </w:rPr>
              <w:t>ПЧВ204-11К-В   22,9а 380 в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70D88651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3DA5D66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1FD6F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6865A2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B3D929D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1C7B39B8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3270D47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6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29DD6" w14:textId="77777777" w:rsidR="003A77B3" w:rsidRPr="00D6390A" w:rsidRDefault="003A77B3" w:rsidP="003A77B3">
            <w:pPr>
              <w:tabs>
                <w:tab w:val="left" w:pos="618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частотного преобразователя  </w:t>
            </w:r>
            <w:r w:rsidRPr="00D6390A">
              <w:rPr>
                <w:rFonts w:ascii="Times New Roman" w:eastAsia="ArialMT" w:hAnsi="Times New Roman" w:cs="Times New Roman"/>
                <w:sz w:val="20"/>
                <w:szCs w:val="20"/>
                <w:lang w:eastAsia="ru-RU"/>
              </w:rPr>
              <w:t>ПЧВ205-18К-В</w:t>
            </w: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36,7 а    380 в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6CBDE9B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4CBBFC8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D49CC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18FDCF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571D5CB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41E626AC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3E61FBC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6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489AF" w14:textId="77777777" w:rsidR="003A77B3" w:rsidRPr="00D6390A" w:rsidRDefault="003A77B3" w:rsidP="003A77B3">
            <w:pPr>
              <w:tabs>
                <w:tab w:val="left" w:pos="618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частотного преобразователя   </w:t>
            </w:r>
            <w:r w:rsidRPr="00D6390A">
              <w:rPr>
                <w:rFonts w:ascii="Times New Roman" w:eastAsia="ArialMT" w:hAnsi="Times New Roman" w:cs="Times New Roman"/>
                <w:sz w:val="20"/>
                <w:szCs w:val="20"/>
                <w:lang w:eastAsia="ru-RU"/>
              </w:rPr>
              <w:t>ПЧВ102-1К5-А  6,7 a, 220 в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5922E59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2ACF156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7586D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8C3695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BADB42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5EE7D5FB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356665C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6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B8692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привода воздушной заслонки   AR 24-8-S         СПУТНИК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36464B8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41CB841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97DD65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815408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4258ACB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6CAC9C34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7F08D9A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36D02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привода воздушной заслонки  AR 230-8-S       СПУТНИК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5FC9B12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579F082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0997B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A0E1A8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5A1B843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3520BBD9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34F16FC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6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8F224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регулятора температуры ТРМ232М    ОВЕН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484E1D4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77C70516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1B0F5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E2810E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21D9D1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2CCA4FE5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43D33FA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6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E0958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регулятора температуры  ПЛК              ОВЕН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58F92B5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6A018A0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199A1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93A4DB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7CC5012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23F899AD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6867E17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6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1E4A0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реле температуры с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термобаллоном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TS 70   RGP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1EECD021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7DF93B2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5F5E1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EA8D22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1D92CE1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4EC9F23A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132C557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6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7AB58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реле температуры с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термобаллоном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TS 15   RGP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3AD52523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1DFE8536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4925C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93A65B5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105CAF9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31B664C0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345E6CE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6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44E28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реле давления  LF 5508       RGP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5FB71A83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0E81067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E17B7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34955B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7F6A727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08B9B0A1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3D43D6A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6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F2B72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адаптера для установки привода  МОК01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05829FA4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7F33075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AE116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7DEE3F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CDBD65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73F772E5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56B9C3B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6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70CCB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привода поворотного 3-точечного 220В AC RGP 561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50D2872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379716D1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53263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2EEFBF5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45449AE7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44FDBDAC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76FFB95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523" w:type="dxa"/>
            <w:gridSpan w:val="3"/>
          </w:tcPr>
          <w:p w14:paraId="4B7746DB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клапана поворотного 3 ходового RMV03100-114-25 (32 ММ)     RGP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39E61534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4AC836F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F1A21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9E3DF3D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75F7F84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2A5B441E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55625AB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6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EA8D2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адаптера для установки привода  МОК01        RGP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33DF5CA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1AF33144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B5BE1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D496D2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4ECC55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23623486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0A50FE81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6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058E7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привода поворотного пропорционального 24В RGP659 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1F9F7F0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44D99CC4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5FE7E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94FE3C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68E1395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108FA113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0985B1B4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6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F02A1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привода воздушной заслонки  AR 230-16-S     SPUTNIC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1A14DC31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2D500763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3834A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1490D1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1A88E39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3198CF2B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7123167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6523" w:type="dxa"/>
            <w:gridSpan w:val="3"/>
          </w:tcPr>
          <w:p w14:paraId="6A22A947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капилярного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термостата  TS-K6-IP65   RGP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4EC4E9F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7350E5D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8EA15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7D0ECB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515D4F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0887CD42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4E50759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6523" w:type="dxa"/>
            <w:gridSpan w:val="3"/>
          </w:tcPr>
          <w:p w14:paraId="7FBD15CC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клапана балансировочного MVT-R DN 50  РИДАН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13FA266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7EA0EC0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8CA15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417435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B7EBF9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609E8876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5CDA1D9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6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D0D2E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трехходвого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клапана RMV03100-112-40       RGP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27DF7ED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4411015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6DA2F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8121D0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9F03E9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42BDFDFB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3CE613F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6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A0483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трехходвого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клапана RMV 03100-012-2,5      RGP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6CABFE7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1D4EE6A4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F2E45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F2EB16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1D578CB7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09162E0D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0DC5543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6523" w:type="dxa"/>
            <w:gridSpan w:val="3"/>
          </w:tcPr>
          <w:p w14:paraId="663B6C48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клапана КПСП 1-50-ХХХ-1.2100-ВЧ-2.5-1-220-V  ОВЕН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10B604D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31E54BA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95314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A90F75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166DB06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6620FBC0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32F16424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6523" w:type="dxa"/>
            <w:gridSpan w:val="3"/>
            <w:vAlign w:val="center"/>
          </w:tcPr>
          <w:p w14:paraId="719B947D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привода поворотного пропорционального 24В RGP659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789C7053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248E162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F5266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CCEC21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2F7C3D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21219B3F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1A66DD21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6523" w:type="dxa"/>
            <w:gridSpan w:val="3"/>
          </w:tcPr>
          <w:p w14:paraId="773DEF6F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адаптера для установки привода  МОК00-VB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1E177B3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05DF03F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A7CE6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BA7388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930D32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3798F3F7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214D8114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6523" w:type="dxa"/>
            <w:gridSpan w:val="3"/>
          </w:tcPr>
          <w:p w14:paraId="355D90CB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адаптера для установки привода  МОК00-RMV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61887BE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4C057986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13DD27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A17E1F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61453897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58D04AE3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01D40EE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6523" w:type="dxa"/>
            <w:gridSpan w:val="3"/>
          </w:tcPr>
          <w:p w14:paraId="3F4D0C16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адаптера для установки привода  МОК03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09D5831C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5F138ED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5C3E8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9D87CA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11327C1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319CE70A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49D5C4F3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6523" w:type="dxa"/>
            <w:gridSpan w:val="3"/>
          </w:tcPr>
          <w:p w14:paraId="28F179FE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адаптера для установки привода  МОК04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52E1C556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3A5C59B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E9D94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D40796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6D7EB97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06C75208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6B582D1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6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6CFFB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датчика LFM112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56259724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7B241A7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173D2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D914AB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69EB667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57C6369C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27A2AC1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6523" w:type="dxa"/>
            <w:gridSpan w:val="3"/>
          </w:tcPr>
          <w:p w14:paraId="26B198A6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привода AP24-32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0639D00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72EF61F4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8DC8A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E585237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D56D8C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2841A2B1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6A29D7FC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6523" w:type="dxa"/>
            <w:gridSpan w:val="3"/>
          </w:tcPr>
          <w:p w14:paraId="624FCC2A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привода AP24-16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2A585D7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1B079CB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14E31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257C5F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C515BF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3E76EA7E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790B2E3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6523" w:type="dxa"/>
            <w:gridSpan w:val="3"/>
          </w:tcPr>
          <w:p w14:paraId="3CF93D50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датчика  LF32-25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40B2029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081A8DF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C3E84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FB3FA6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169A749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7E52EAAA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730EBB5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147</w:t>
            </w:r>
          </w:p>
        </w:tc>
        <w:tc>
          <w:tcPr>
            <w:tcW w:w="6523" w:type="dxa"/>
            <w:gridSpan w:val="3"/>
          </w:tcPr>
          <w:p w14:paraId="1736C597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реле температуры TS-K6-IP54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2B46ED6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5B0F319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EE09CD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6FAF42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147597F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4E25CC1F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4E016E1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27E9961E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реле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температурыTS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K150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4730B8F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3335B5A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8779AD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E53B4C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C4BAC8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7F710832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1B149363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6523" w:type="dxa"/>
            <w:gridSpan w:val="3"/>
          </w:tcPr>
          <w:p w14:paraId="7F66F36F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пускателя ПМ12-010 150 УЗВ 24В 1з TDM 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2B95EB8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317A4E6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1D7DA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26A8C7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5C9C9E4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09EDD9B3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2E54506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523" w:type="dxa"/>
            <w:gridSpan w:val="3"/>
          </w:tcPr>
          <w:p w14:paraId="739DBBDC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пускателя ПМ12-025 150 УЗВ 24В 1з TDM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053CE076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0B7BB3F6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B3947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B53B0F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14B8A06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17C11293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04C55271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6523" w:type="dxa"/>
            <w:gridSpan w:val="3"/>
          </w:tcPr>
          <w:p w14:paraId="20F86530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пускателя ПМ12-010 150 УЗВ 230В 1з TDM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744E9563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05C5E49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DF1E7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19FA79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14EE5F0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1B6C9E8F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64F24241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6523" w:type="dxa"/>
            <w:gridSpan w:val="3"/>
          </w:tcPr>
          <w:p w14:paraId="3CE4A1F0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пускателя ПМ12-025 150 УЗВ 230В 1з TDM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2A25445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72BC64E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779F7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82DCF9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0814CD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4D9011E2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310B8301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6523" w:type="dxa"/>
            <w:gridSpan w:val="3"/>
          </w:tcPr>
          <w:p w14:paraId="21AD99E7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пускателя ПМ12-250 100 УЗВ 220В  TDM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1BF5F2E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45748CC4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4916E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600F56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DD488C7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09933007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2B0AF1E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6523" w:type="dxa"/>
            <w:gridSpan w:val="3"/>
          </w:tcPr>
          <w:p w14:paraId="5DEF0CD9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пускателя ПМ12-063 150 УЗВ 230В 2з+2р TDM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36CCCA2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69752F6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A7B94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07C1AE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64220E8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6F1433B3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6EA622C1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6523" w:type="dxa"/>
            <w:gridSpan w:val="3"/>
          </w:tcPr>
          <w:p w14:paraId="76903860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блока питания БП60-24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15CFBB3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5D4E7FC1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87E73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3BE8D4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603F14F7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70008F39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7510506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6523" w:type="dxa"/>
            <w:gridSpan w:val="3"/>
          </w:tcPr>
          <w:p w14:paraId="0DE9CC0D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пластикового бокса ЩРН-П-5  IP 65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5D45C49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5893EC0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D3EA6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5D4E517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53654B2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7B336FAB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6083742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6523" w:type="dxa"/>
            <w:gridSpan w:val="3"/>
          </w:tcPr>
          <w:p w14:paraId="2E0C7635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пластикового бокса ЩРН-П-12 IP 65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2F1F87E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67AD68A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95CB2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79F7F3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4CE152D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2F7C30D2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7F4FFF7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6523" w:type="dxa"/>
            <w:gridSpan w:val="3"/>
          </w:tcPr>
          <w:p w14:paraId="3B0833F3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бокса с крышкой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КМПн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-2/4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44BDC246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3ED2DED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BB5E55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11EAB4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509CEEA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26E557E0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4A69ABF3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6523" w:type="dxa"/>
            <w:gridSpan w:val="3"/>
          </w:tcPr>
          <w:p w14:paraId="52F663F1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бокса с крышкой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КМПн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-2/6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5164E626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26DE123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6E0D6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9058D4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5089FC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6317D04C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4768FF0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6523" w:type="dxa"/>
            <w:gridSpan w:val="3"/>
          </w:tcPr>
          <w:p w14:paraId="220C4A12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корпуса металлического  ЩРН-12 IP66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4C82538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3ECC3F36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A1BF2D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43002E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60EC44C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682F1B0C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239EE86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6523" w:type="dxa"/>
            <w:gridSpan w:val="3"/>
          </w:tcPr>
          <w:p w14:paraId="224757E5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корпуса металлического ЩМП-4,4,2-0 IP66 (400*400*250)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2603ABC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75E2DFD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B22B6D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D38B2D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3329FF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55FA976B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722D792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6523" w:type="dxa"/>
            <w:gridSpan w:val="3"/>
          </w:tcPr>
          <w:p w14:paraId="558E5058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Откачка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бензоуловителя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OLEOPATOR-K NS 3 SF900 ACO 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4FAD253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4078D83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0B82C7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FA5137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4AE889C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6AE504BC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098FD4F1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6523" w:type="dxa"/>
            <w:gridSpan w:val="3"/>
            <w:tcBorders>
              <w:bottom w:val="single" w:sz="4" w:space="0" w:color="auto"/>
            </w:tcBorders>
          </w:tcPr>
          <w:p w14:paraId="6DE8D8B2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Откачка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бензоуловителя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OLEOPATOR-K NS 10 SF2500 ACO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18CE18E1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359D3F1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8A168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88FAD6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AFB6F2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195C49BC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6EF3960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6523" w:type="dxa"/>
            <w:gridSpan w:val="3"/>
          </w:tcPr>
          <w:p w14:paraId="11CEB25B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Откачка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жироуловителя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LIPUMAX NS4SF400 ACO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419D08A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4060CB7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6AC9A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7C61C2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5633B965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0695058C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0485764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165</w:t>
            </w:r>
          </w:p>
        </w:tc>
        <w:tc>
          <w:tcPr>
            <w:tcW w:w="6523" w:type="dxa"/>
            <w:gridSpan w:val="3"/>
          </w:tcPr>
          <w:p w14:paraId="0F187358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Откачка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жироуловителя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ОТБ 8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380DA4C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7E7632E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8C1AB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4E8D07D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293439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72900177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1E0291D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166</w:t>
            </w:r>
          </w:p>
        </w:tc>
        <w:tc>
          <w:tcPr>
            <w:tcW w:w="6523" w:type="dxa"/>
            <w:gridSpan w:val="3"/>
          </w:tcPr>
          <w:p w14:paraId="63A1D7F8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вентилятор ECOFIT 2GDF45 ( ремонт обмоток и подшипников)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52E73064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0A384A5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89AA0D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84D8D8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123ABDC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7CEC6665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19952194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167</w:t>
            </w:r>
          </w:p>
        </w:tc>
        <w:tc>
          <w:tcPr>
            <w:tcW w:w="6523" w:type="dxa"/>
            <w:gridSpan w:val="3"/>
          </w:tcPr>
          <w:p w14:paraId="0935DB3F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Ремонт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злектродвигателя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FCZ  567\80-6-8 ( ремонт обмоток и подшипников)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7228C75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217545E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087AC7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F5AEA6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5DE0320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7325C245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14213CCF" w14:textId="77777777" w:rsidR="003A77B3" w:rsidRPr="00C479C6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6523" w:type="dxa"/>
            <w:gridSpan w:val="3"/>
          </w:tcPr>
          <w:p w14:paraId="5A269E73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Устранение засоров на внешних и внутренних сетях канализации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1699860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1AB7BC1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B7C0B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569A1D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073BCF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569A28F3" w14:textId="77777777" w:rsidTr="00AE3B79">
        <w:trPr>
          <w:trHeight w:val="20"/>
        </w:trPr>
        <w:tc>
          <w:tcPr>
            <w:tcW w:w="848" w:type="dxa"/>
            <w:shd w:val="clear" w:color="auto" w:fill="auto"/>
            <w:vAlign w:val="center"/>
          </w:tcPr>
          <w:p w14:paraId="0A9AD026" w14:textId="77777777" w:rsidR="003A77B3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6523" w:type="dxa"/>
            <w:gridSpan w:val="3"/>
          </w:tcPr>
          <w:p w14:paraId="70300337" w14:textId="77777777" w:rsidR="003A77B3" w:rsidRPr="00D6390A" w:rsidRDefault="003A77B3" w:rsidP="003A77B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Светильник светодиодный с прозрачным плафоном Energy Nord Slim 4-75 IP65, 220 </w:t>
            </w:r>
          </w:p>
        </w:tc>
        <w:tc>
          <w:tcPr>
            <w:tcW w:w="1273" w:type="dxa"/>
            <w:shd w:val="clear" w:color="000000" w:fill="FFFFFF"/>
          </w:tcPr>
          <w:p w14:paraId="7CF844C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5B733A11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878BC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10AE0F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7965EF4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73B46027" w14:textId="77777777" w:rsidTr="009336E0">
        <w:trPr>
          <w:trHeight w:val="300"/>
        </w:trPr>
        <w:tc>
          <w:tcPr>
            <w:tcW w:w="14565" w:type="dxa"/>
            <w:gridSpan w:val="9"/>
            <w:shd w:val="clear" w:color="auto" w:fill="auto"/>
            <w:noWrap/>
            <w:vAlign w:val="center"/>
            <w:hideMark/>
          </w:tcPr>
          <w:p w14:paraId="7321D34F" w14:textId="77777777" w:rsidR="003A77B3" w:rsidRPr="00431EB0" w:rsidRDefault="003A77B3" w:rsidP="003A7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ПРОГНОЗИРУЕМЫЙ ПЕРЕЧЕНЬ МАТЕРИАЛОВ* ДЛЯ ТЕКУЩЕГО РЕМОНТА ОБОРУДОВАНИЯ</w:t>
            </w:r>
          </w:p>
        </w:tc>
      </w:tr>
      <w:tr w:rsidR="003A77B3" w:rsidRPr="00431EB0" w14:paraId="0787E72C" w14:textId="77777777" w:rsidTr="003A77B3">
        <w:trPr>
          <w:trHeight w:val="125"/>
        </w:trPr>
        <w:tc>
          <w:tcPr>
            <w:tcW w:w="848" w:type="dxa"/>
            <w:shd w:val="clear" w:color="auto" w:fill="auto"/>
            <w:vAlign w:val="center"/>
          </w:tcPr>
          <w:p w14:paraId="69D9AC14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5EAB7B77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Кран шаровый d15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73AC7C43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3B28161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E4650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404438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429FCCFD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44F55A29" w14:textId="77777777" w:rsidTr="003A77B3">
        <w:trPr>
          <w:trHeight w:val="163"/>
        </w:trPr>
        <w:tc>
          <w:tcPr>
            <w:tcW w:w="848" w:type="dxa"/>
            <w:shd w:val="clear" w:color="auto" w:fill="auto"/>
            <w:vAlign w:val="center"/>
          </w:tcPr>
          <w:p w14:paraId="03BC2D9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652EEDCC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Кран шаровый d25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54659E6C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597B83F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282F97D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5AA314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  <w:shd w:val="clear" w:color="auto" w:fill="auto"/>
            <w:noWrap/>
            <w:vAlign w:val="bottom"/>
          </w:tcPr>
          <w:p w14:paraId="0D31A78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A77B3" w:rsidRPr="00431EB0" w14:paraId="549C635C" w14:textId="77777777" w:rsidTr="003A77B3">
        <w:trPr>
          <w:trHeight w:val="200"/>
        </w:trPr>
        <w:tc>
          <w:tcPr>
            <w:tcW w:w="848" w:type="dxa"/>
            <w:shd w:val="clear" w:color="auto" w:fill="auto"/>
            <w:vAlign w:val="center"/>
          </w:tcPr>
          <w:p w14:paraId="1390A87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2F9CBC32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Кран шаровый d50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2AEC9C83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523D18F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F3B19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BF0E357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634E799D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05902DB2" w14:textId="77777777" w:rsidTr="003A77B3">
        <w:trPr>
          <w:trHeight w:val="88"/>
        </w:trPr>
        <w:tc>
          <w:tcPr>
            <w:tcW w:w="848" w:type="dxa"/>
            <w:shd w:val="clear" w:color="auto" w:fill="auto"/>
            <w:vAlign w:val="center"/>
          </w:tcPr>
          <w:p w14:paraId="0E9CACC6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2B9CCE12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Насос Циркуль 25/80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399A4D7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6F9AF8F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74F008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CD4871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  <w:shd w:val="clear" w:color="auto" w:fill="auto"/>
            <w:noWrap/>
            <w:vAlign w:val="bottom"/>
          </w:tcPr>
          <w:p w14:paraId="204EAEA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A77B3" w:rsidRPr="00431EB0" w14:paraId="51503EE4" w14:textId="77777777" w:rsidTr="003A77B3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0735A90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30A2678E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Смеситель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однорукояточный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раковины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616B8FA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76729DB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1910C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AA49A7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7C5FB8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39644449" w14:textId="77777777" w:rsidTr="003A77B3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0E89958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4F3A610A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Арматура универсальная АС-17.2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0DA9A64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405CF65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634DC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1ACCEC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5D845957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1076A793" w14:textId="77777777" w:rsidTr="003A77B3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569C81A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4D26DB67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Подшипник 6001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66BBE24C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50E55C51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13800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924001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6523260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3EE966A1" w14:textId="77777777" w:rsidTr="003A77B3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33075B64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3C49CC84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Подшипник 6204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7637BED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53A1249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063AB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207EB67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14DEB59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1FE7D987" w14:textId="77777777" w:rsidTr="003A77B3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1B13033C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436FD8FB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Подшипник 6006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34E3FA43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2904B774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FEB22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A06952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59940DF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3032B9B1" w14:textId="77777777" w:rsidTr="003A77B3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1C90D701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7B94F55C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Насос Циркуль 32/80 Premium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1C95CCE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39E169F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AC0D1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E7F00B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94AA89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345205FA" w14:textId="77777777" w:rsidTr="003A77B3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250A996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22AC3061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Обратный клапан с металлическим затвором d 40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42C8CDE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2C9020D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49811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EEB5D0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765BA19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4A809892" w14:textId="77777777" w:rsidTr="003A77B3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49BC1A9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5055EE39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Смеситель для душа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0BA0DDD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356B78D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07B3F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D90A94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1BA133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152F2FA4" w14:textId="77777777" w:rsidTr="003A77B3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426A0696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788B7165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Обратный клапан с металлическим затвором d 50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188A25C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06D82753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69617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ECBC7B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AB8F8D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2E1ADE75" w14:textId="77777777" w:rsidTr="003A77B3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4E4370C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0C499593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Унитаз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7DFBECBC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44B5DB5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AB5F0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C68AC7D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16AE0C4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4C9794C8" w14:textId="77777777" w:rsidTr="003A77B3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57D50B5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2320E478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Умывальник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3FE99D9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004FAD6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BD2D4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37FC2B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75E6D6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4897D7E2" w14:textId="77777777" w:rsidTr="003A77B3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6E33955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4BF639C0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Водонагреватель (бойлер) электрический 220 вольт, 50 литров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4012454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17F990E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3910B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443F13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D887FB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7A204CBD" w14:textId="77777777" w:rsidTr="003A77B3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0441DB7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6D8DEA7A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Сифон пластмассовый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40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786940A1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78E1597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33447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1D64F4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75AC9D6D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76682012" w14:textId="77777777" w:rsidTr="003A77B3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442CEF76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0AEB6500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Клапан предохранительный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038E706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0A7A796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91474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B68523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C272FF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4C790ACE" w14:textId="77777777" w:rsidTr="003A77B3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13A350B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7B5C782F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Клапан обратный резьбовой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257B9F0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128FD3F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C4569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13ADC3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A1ED90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47CCCEC1" w14:textId="77777777" w:rsidTr="003A77B3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5AA0673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56A37AEC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Труба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16 полипропилен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58AF8B7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61857AD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C66F8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FB2988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1192CCF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4BC0F760" w14:textId="77777777" w:rsidTr="003A77B3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1724AB7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74D2B68A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Труба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32 полипропилен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52B1C2D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088BC15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84F24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B4F9F8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8A7E31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3540BD57" w14:textId="77777777" w:rsidTr="003A77B3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44DEF2E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381A016E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Труба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60 полипропилен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58B5AD8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4CCFFD3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31547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982F36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4FC0DF3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2FCF0E23" w14:textId="77777777" w:rsidTr="003A77B3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0FAC837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683BD29A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Труба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50 полипропилен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5A0B598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0075718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8FE17D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ECA55C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349585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7C29E83B" w14:textId="77777777" w:rsidTr="003A77B3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355E0E9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7462ED6A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Труба ПВХ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50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123AFE4C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7C3A725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4241E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DE85A3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45DAF65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089C35DE" w14:textId="77777777" w:rsidTr="003A77B3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6EBF2434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35DCDA00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Задвижка фланцевая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32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74A3F64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512B2E06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91735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701F42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510003B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277E7F07" w14:textId="77777777" w:rsidTr="003A77B3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6BCB2EB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6CCBC445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Задвижка фланцевая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50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6035884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00B9ACF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2E2B4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C3FBDB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45E7A1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1095E5EC" w14:textId="77777777" w:rsidTr="003A77B3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3ADBEBA3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21EB999E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Грязеуловитель фланцевый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65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66710E3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1A3B9A0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90683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DFADAD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4BAB959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3EA92DD7" w14:textId="77777777" w:rsidTr="003A77B3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61A24714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298DBAE2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Регулирующий клапан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40-65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3D474A2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72F513D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06C5C5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1DDE5E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8CA298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0621D5D8" w14:textId="77777777" w:rsidTr="003A77B3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7B50683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56BC1C3E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Кран регулирующий латунный резьбовой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40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09944AF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190CDAC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3186C5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00BE6D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3A2C30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5A5B14CF" w14:textId="77777777" w:rsidTr="003A77B3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5B15663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5EFED592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Кран регулирующий латунный резьбовой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50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7154257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442E47D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877FB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F3A68B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ECF1B67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7273AE23" w14:textId="77777777" w:rsidTr="003A77B3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733A339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1ADA4BBA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Кран латунный резьбовой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32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4397DBA3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33D1D77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44464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A49CFC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1CB54DB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2FC9F9EC" w14:textId="77777777" w:rsidTr="003A77B3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5AEC5F3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32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390C92A0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Кран латунный резьбовой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40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3261C3F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6BA7AB4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62A6C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5A3D337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8EAB90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7BD9F383" w14:textId="77777777" w:rsidTr="003A77B3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7285902C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08F8E618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Клапан радиаторный термостатический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32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4F9FCEC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40CD957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ECE8C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0A9EFC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125FAF6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4F9DD504" w14:textId="77777777" w:rsidTr="003A77B3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735FEB26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41CD1175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Клапан радиаторный нижний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32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73238AB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358CBCA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2E6BB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6E85BB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B1494D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66DC1945" w14:textId="77777777" w:rsidTr="003A77B3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7501D20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61E3D6CC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Грязеуловитель чугунный фланцевый ДН 50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7CB4320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27F092FC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43900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1F87AF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149302B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7A0512AB" w14:textId="77777777" w:rsidTr="003A77B3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24C25066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4D9314D9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Балансировочный клапан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25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1E93A0B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2089B58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0580C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429A3B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1C797187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4ED84AC0" w14:textId="77777777" w:rsidTr="003A77B3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2FAA270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2DA80997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Балансировочный клапан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40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2284BBB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5922883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CF8D6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1716F5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57C8D67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3081FBF3" w14:textId="77777777" w:rsidTr="003A77B3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5AB89871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76BD0814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Балансировочный клапан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32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4CEBF016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1266498C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20334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35B5C0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42E6EF95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1E8C3BC2" w14:textId="77777777" w:rsidTr="003A77B3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05AB646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1B38B0EC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Счетчик воды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68E802D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27C2837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3977DD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3B8561D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1CC880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6359FA75" w14:textId="77777777" w:rsidTr="003A77B3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04DD3D93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368FEE72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Труба стальная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32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4ABB4E2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0EB2E81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7FA397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BB37F6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702C021D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4C52B315" w14:textId="77777777" w:rsidTr="003A77B3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0DEA585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724AA790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Труба стальная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50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350B297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084362B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2F238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772E77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6E263F2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6196799B" w14:textId="77777777" w:rsidTr="003A77B3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1BAD11B6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598D27DE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Труба стальная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65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173F44B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713B1A5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6F1005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6C6462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F7DA10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08FF2BB5" w14:textId="77777777" w:rsidTr="003A77B3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64C40BC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500463F3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Труба стальная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80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537B43E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3AE81071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CB82A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15F7AE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6FB127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2C08CD8D" w14:textId="77777777" w:rsidTr="003A77B3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403C6A23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68C0A112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Труба стальная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125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40F0200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5708B8D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A87205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D2ACFB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7E700F5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7D86114D" w14:textId="77777777" w:rsidTr="003A77B3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68C2715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0683E025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Электропривод противопожарных клапанов 230-05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0C3A996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3F1AB89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29367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B1BBF2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282586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626680A1" w14:textId="77777777" w:rsidTr="003A77B3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1B52A56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4CA0C9D2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Электропривод противопожарных клапанов 230-10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4F6B4FDC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62E38B34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60336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BA0539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0B31CD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45BA5B82" w14:textId="77777777" w:rsidTr="003A77B3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11618B7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6630FC92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Электропривод противопожарных клапанов 230-15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005655C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0B25FDA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81A0C7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701CCB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B17A8F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77D7E9C3" w14:textId="77777777" w:rsidTr="003A77B3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1955582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7A23A668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Труба стальная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100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44B3E69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44A2A7D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0DD3A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07D5A67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401E5C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225D57A4" w14:textId="77777777" w:rsidTr="003A77B3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312FD713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135AC9D9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Труба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40 полипропилен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1CFE4A6C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6279DAB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C965C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451F9A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57E25ED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3480D81A" w14:textId="77777777" w:rsidTr="003A77B3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71F7F9E1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513A1BA2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Хомут ремонтный 1/2'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3D42E91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4AF5365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33057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C65A03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1C02CB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47BFBB01" w14:textId="77777777" w:rsidTr="003A77B3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4DEF32F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6C8204B1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Хомут ремонтный 3/4'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52FADC8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7CEB2C56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10E4C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425010D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AA6455D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26A7745E" w14:textId="77777777" w:rsidTr="003A77B3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2175F46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452CC6A4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Хомут ремонтный 1'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61CD4B2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1BC9259C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B4909D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01CA0B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54D6EF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72BDCC14" w14:textId="77777777" w:rsidTr="003A77B3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0128042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77351DDE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Хомут ремонтный 1.1/4"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4BC7C09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4934384C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60947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B2CD02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61396AA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40D5D4DD" w14:textId="77777777" w:rsidTr="003A77B3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764B10A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38CBAEF7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Зажимная муфта 1'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790405C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2A5EB18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CC98C7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D0DC7E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14BA0EC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7A1D4577" w14:textId="77777777" w:rsidTr="003A77B3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665403B1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55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401E7C3C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Зажимная муфта 1.1/4"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6C90E8F4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0E45CCB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CAFD2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45F240D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60F6E0D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48B36D0B" w14:textId="77777777" w:rsidTr="003A77B3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4FFED58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7E515F4C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Стальной радиатор отопления RENS 500х22х1000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12C1D19C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30930FD6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D3472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85C944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62B15915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12D6A896" w14:textId="77777777" w:rsidTr="003A77B3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266B26D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77BE233A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Розетка с заземляющим контактом для открытой проводки одинарная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545A6473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2ACC7DB3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FF016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EE5FAA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47CCB20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1E1632C2" w14:textId="77777777" w:rsidTr="003A77B3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500E478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4ED9DE81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Розетка с заземляющим контактом для открытой проводки двойная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1739CF03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1FC758E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AA028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E2F33B5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3DF719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66984AF7" w14:textId="77777777" w:rsidTr="003A77B3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54A60216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7FAAD603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Розетка с заземляющим контактом для скрытой проводки одинарная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57E130F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75215C8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E6D81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1FBF34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9B16C6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009EC96E" w14:textId="77777777" w:rsidTr="003A77B3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7B80C243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15A9910F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Розетка с заземляющим контактом для скрытой проводки двойная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252EA4B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0972107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EF8FF5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C729035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121311C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143AA101" w14:textId="77777777" w:rsidTr="003A77B3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66A24046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7988A9ED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Розетка переносная кабельная с/з 32А,  3Р+N+E, IР67, 400 В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0AEBCF01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13710E0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3463B5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BE1FAE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6764771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2B790881" w14:textId="77777777" w:rsidTr="003A77B3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283F5471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20974BEB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Вилка переносная кабельная с/з 32А,  3Р+N+E, IР67, 400 В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67483A2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58ECDF4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3FC96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41EE10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1FAC2E4D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0EBE8ED5" w14:textId="77777777" w:rsidTr="003A77B3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5D48101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309ED472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Автоматический выключатель однофазный 6А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5848DDD3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7E72BB4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873B2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8F629F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46B4521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52611CE2" w14:textId="77777777" w:rsidTr="003A77B3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3F7A3D9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4F9AD819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Автоматический выключатель однофазный 10А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0261210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633D039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C000A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EE662C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67696C0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02C88C9F" w14:textId="77777777" w:rsidTr="003A77B3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729DDE9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2D724F68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Автоматический выключатель однофазный 16А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155D13F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2ED298C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3C0C2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AAAB8F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286A73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0AA0EE18" w14:textId="77777777" w:rsidTr="003A77B3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62C75B5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1509316A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Автоматический выключатель однофазный 20А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1CB95C8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0E1FFA5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D3BE2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5321917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6DF928D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55FB9852" w14:textId="77777777" w:rsidTr="003A77B3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5ADAB98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140B58D7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Автоматический выключатель однофазный 25А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125BF4D1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6CCBBF0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6D60B7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224243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F8E6D15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14FBE595" w14:textId="77777777" w:rsidTr="003A77B3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300F5C8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585D7F9B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Автоматический выключатель однофазный 32А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15F551F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7F56902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E5FC9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017280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366ACB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11AD6055" w14:textId="77777777" w:rsidTr="003A77B3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1EA3527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7A9F175C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Автоматический выключатель однофазный 40А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445021D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512F84B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03E04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AC02F0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19D8151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66B98CF3" w14:textId="77777777" w:rsidTr="003A77B3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43555BF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3CB610AF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Автоматический выключатель однофазный 50А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2FAAF061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4BD474C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91EC3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91EAFB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5949291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77FE82EF" w14:textId="77777777" w:rsidTr="003A77B3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77613851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67BA66CC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Автоматический выключатель трехфазный 16А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7506852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16305D8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81BF4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49373C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7CCD47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0EBF086C" w14:textId="77777777" w:rsidTr="003A77B3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79F1F824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72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52C97DE1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Автоматический выключатель трехфазный 20А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16EF03D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6A744166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FDD98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D8E99A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2A8BF4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00A160F5" w14:textId="77777777" w:rsidTr="003A77B3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51B2D3D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54762A03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Автоматический выключатель трехфазный 25А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54368A6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4B6999E4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41AA4D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B2F2A15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6B6E46D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2D0D44E7" w14:textId="77777777" w:rsidTr="003A77B3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4A11545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15DE914A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Автоматический выключатель трехфазный 32А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16787B7C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2725EEFC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4DF017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A00AB8D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16C20A2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19ACF105" w14:textId="77777777" w:rsidTr="003A77B3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7119229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6C51D2EC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Автоматический выключатель трехфазный 40А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1A15AB8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4C626DB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1852E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B3276E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5A08ABA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6EFE6B85" w14:textId="77777777" w:rsidTr="003A77B3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1AA702C4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1421EAA7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Автоматический выключатель трехфазный 50А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7433CD26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02522BC3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657C2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159CE3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D49459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75DD7511" w14:textId="77777777" w:rsidTr="003A77B3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316FAEB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248ECE25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Автоматический выключатель трехфазный 63А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15871A3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7B0663DC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31D69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6037A95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7E82AAC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13995CE8" w14:textId="77777777" w:rsidTr="00DF1BFE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4BE10DF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13E212F4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Дифференциальные автоматы однофазные 16 А, 30 мА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62FDDA0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3FA2320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654D0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549826D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501D6AD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409BC04E" w14:textId="77777777" w:rsidTr="00DF1BFE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7D8DE1B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4719BEA4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Дифференциальные автоматы однофазные  20 А,  30 мА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41B36F3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1BBEA8C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5E010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D59895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EF6796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0DC6A9C9" w14:textId="77777777" w:rsidTr="00DF1BFE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322D350C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0B58D67E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Дифференциальные автоматы однофазные  25 А,  30 мА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6A295E0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50097D4C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18BA6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AB2F90D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F092B1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210C43D0" w14:textId="77777777" w:rsidTr="00DF1BFE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196C3FB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68D60695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Дифференциальные автоматы однофазные  32 А,  30 мА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75C7628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7D1CFF6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7E411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295191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5CF0E84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0AA37D21" w14:textId="77777777" w:rsidTr="00DF1BFE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6E924FBC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7E09E2F1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УЗО однофазные  25 А,  30 мА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5C543D4C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26C06F4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7A4C3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1C9B34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41EF0BC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6560ED17" w14:textId="77777777" w:rsidTr="00DF1BFE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3D04186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612A0BB3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УЗО однофазные   40 А,  30 мА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250FC6C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694926E4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65E2ED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DBF7FB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693F66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131A4083" w14:textId="77777777" w:rsidTr="00DF1BFE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5274681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56CB1BCB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УЗО трёхфазные   25 А,  30 мА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48F60CD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22587D7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D2D9E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EFE8DA5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768CD02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3E8C3689" w14:textId="77777777" w:rsidTr="00DF1BFE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71299B0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642E7480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УЗО трёхфазные    40 А,  30 мА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65383B9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39543CE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B0F9E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36EFAA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393220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0BC4175D" w14:textId="77777777" w:rsidTr="00DF1BFE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24150C2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567EDFBF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ВВГнг-LS Кабель 3х2,5</w:t>
            </w:r>
          </w:p>
        </w:tc>
        <w:tc>
          <w:tcPr>
            <w:tcW w:w="1273" w:type="dxa"/>
            <w:shd w:val="clear" w:color="000000" w:fill="FFFFFF"/>
          </w:tcPr>
          <w:p w14:paraId="5C5A7E1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3" w:type="dxa"/>
            <w:shd w:val="clear" w:color="auto" w:fill="auto"/>
          </w:tcPr>
          <w:p w14:paraId="16A46B83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BD3FA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340CDCD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8241847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691535EE" w14:textId="77777777" w:rsidTr="00DF1BFE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7CC10DC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153A273F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ВВГнг-LS 3х4</w:t>
            </w:r>
          </w:p>
        </w:tc>
        <w:tc>
          <w:tcPr>
            <w:tcW w:w="1273" w:type="dxa"/>
            <w:shd w:val="clear" w:color="000000" w:fill="FFFFFF"/>
          </w:tcPr>
          <w:p w14:paraId="730045E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3" w:type="dxa"/>
            <w:shd w:val="clear" w:color="auto" w:fill="auto"/>
          </w:tcPr>
          <w:p w14:paraId="6C8744C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6567A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946F6F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27C640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6B65F573" w14:textId="77777777" w:rsidTr="00DF1BFE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6DC2D4C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666AF1DF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ВВГнг-LS 3х6</w:t>
            </w:r>
          </w:p>
        </w:tc>
        <w:tc>
          <w:tcPr>
            <w:tcW w:w="1273" w:type="dxa"/>
            <w:shd w:val="clear" w:color="000000" w:fill="FFFFFF"/>
          </w:tcPr>
          <w:p w14:paraId="2FCDEEC6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3" w:type="dxa"/>
            <w:shd w:val="clear" w:color="auto" w:fill="auto"/>
          </w:tcPr>
          <w:p w14:paraId="0A4DF7F3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2DECD5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8E3932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D90144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4297E461" w14:textId="77777777" w:rsidTr="00DF1BFE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418635F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54D00716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ВВГнг-LS 5х4</w:t>
            </w:r>
          </w:p>
        </w:tc>
        <w:tc>
          <w:tcPr>
            <w:tcW w:w="1273" w:type="dxa"/>
            <w:shd w:val="clear" w:color="000000" w:fill="FFFFFF"/>
          </w:tcPr>
          <w:p w14:paraId="4BACBB1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3" w:type="dxa"/>
            <w:shd w:val="clear" w:color="auto" w:fill="auto"/>
          </w:tcPr>
          <w:p w14:paraId="3C927B5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92502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A19038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6CA9A12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4EBDA2F8" w14:textId="77777777" w:rsidTr="00DF1BFE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5821324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0C92D438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ВВГнг-LS 5х6</w:t>
            </w:r>
          </w:p>
        </w:tc>
        <w:tc>
          <w:tcPr>
            <w:tcW w:w="1273" w:type="dxa"/>
            <w:shd w:val="clear" w:color="000000" w:fill="FFFFFF"/>
          </w:tcPr>
          <w:p w14:paraId="77E4169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3" w:type="dxa"/>
            <w:shd w:val="clear" w:color="auto" w:fill="auto"/>
          </w:tcPr>
          <w:p w14:paraId="0442E20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E57A6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295E88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C059F5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6B60D3FA" w14:textId="77777777" w:rsidTr="00DF1BFE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5C21D4F1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91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18F2FB05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ВВГнг-LS 5х10</w:t>
            </w:r>
          </w:p>
        </w:tc>
        <w:tc>
          <w:tcPr>
            <w:tcW w:w="1273" w:type="dxa"/>
            <w:shd w:val="clear" w:color="000000" w:fill="FFFFFF"/>
          </w:tcPr>
          <w:p w14:paraId="3C949DA6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3" w:type="dxa"/>
            <w:shd w:val="clear" w:color="auto" w:fill="auto"/>
          </w:tcPr>
          <w:p w14:paraId="2C70B0F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40B38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F34927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EE4D23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2D603D44" w14:textId="77777777" w:rsidTr="00DF1BFE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7CB11BC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318361CF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ВВГнг-LS 5х16</w:t>
            </w:r>
          </w:p>
        </w:tc>
        <w:tc>
          <w:tcPr>
            <w:tcW w:w="1273" w:type="dxa"/>
            <w:shd w:val="clear" w:color="000000" w:fill="FFFFFF"/>
          </w:tcPr>
          <w:p w14:paraId="184C04D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3" w:type="dxa"/>
            <w:shd w:val="clear" w:color="auto" w:fill="auto"/>
          </w:tcPr>
          <w:p w14:paraId="37616566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7BB89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B6678F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53A6C7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330B830A" w14:textId="77777777" w:rsidTr="00DF1BFE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601B355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0EDA2A11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ВВГнг-LS 5х70</w:t>
            </w:r>
          </w:p>
        </w:tc>
        <w:tc>
          <w:tcPr>
            <w:tcW w:w="1273" w:type="dxa"/>
            <w:shd w:val="clear" w:color="000000" w:fill="FFFFFF"/>
          </w:tcPr>
          <w:p w14:paraId="628C916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3" w:type="dxa"/>
            <w:shd w:val="clear" w:color="auto" w:fill="auto"/>
          </w:tcPr>
          <w:p w14:paraId="45B25A2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3A810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D75067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D850487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4C116632" w14:textId="77777777" w:rsidTr="00DF1BFE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5BAEE1DC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5F1B9CD9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ВВГнг-LS 5х95</w:t>
            </w:r>
          </w:p>
        </w:tc>
        <w:tc>
          <w:tcPr>
            <w:tcW w:w="1273" w:type="dxa"/>
            <w:shd w:val="clear" w:color="000000" w:fill="FFFFFF"/>
          </w:tcPr>
          <w:p w14:paraId="415D0833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3" w:type="dxa"/>
            <w:shd w:val="clear" w:color="auto" w:fill="auto"/>
          </w:tcPr>
          <w:p w14:paraId="29105E6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034387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C427A45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5D59760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4D703E97" w14:textId="77777777" w:rsidTr="00DF1BFE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528A77D6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25242742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Светильник накладной светодиодный «Айсберг» 76 Вт, IP65</w:t>
            </w:r>
          </w:p>
        </w:tc>
        <w:tc>
          <w:tcPr>
            <w:tcW w:w="1273" w:type="dxa"/>
            <w:shd w:val="clear" w:color="000000" w:fill="FFFFFF"/>
          </w:tcPr>
          <w:p w14:paraId="7702D2A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425791E1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84367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F2B1367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429446E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70C80C37" w14:textId="77777777" w:rsidTr="00DF1BFE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661E15AC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2B325A20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Светильник накладной светодиодный «Айсберг» 40 Вт, IP65</w:t>
            </w:r>
          </w:p>
        </w:tc>
        <w:tc>
          <w:tcPr>
            <w:tcW w:w="1273" w:type="dxa"/>
            <w:shd w:val="clear" w:color="000000" w:fill="FFFFFF"/>
          </w:tcPr>
          <w:p w14:paraId="45B85404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4B7C07D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460D5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A7A7F9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587DE50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7BB12955" w14:textId="77777777" w:rsidTr="00DF1BFE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45898F8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4954A12F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Светильник светодиодный офисный «Армстронг» 595Х595, 36 Вт, IP40</w:t>
            </w:r>
          </w:p>
        </w:tc>
        <w:tc>
          <w:tcPr>
            <w:tcW w:w="1273" w:type="dxa"/>
            <w:shd w:val="clear" w:color="000000" w:fill="FFFFFF"/>
          </w:tcPr>
          <w:p w14:paraId="4EB8722C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1500E39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28F1D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3D3F12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54D7F3C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46272020" w14:textId="77777777" w:rsidTr="00DF1BFE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568B999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44910011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Светильник светодиодный «Energy Nord» T2 3-75S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Std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PR IP 65, 76 Вт</w:t>
            </w:r>
          </w:p>
        </w:tc>
        <w:tc>
          <w:tcPr>
            <w:tcW w:w="1273" w:type="dxa"/>
            <w:shd w:val="clear" w:color="000000" w:fill="FFFFFF"/>
          </w:tcPr>
          <w:p w14:paraId="09BC5276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18B43AE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43A48D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F0C94C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40B3A0A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09549505" w14:textId="77777777" w:rsidTr="00DF1BFE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6608565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68E47ACD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Светильник накладной светодиодный «Arctic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standard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1500 TН, 45Вт, IP65</w:t>
            </w:r>
          </w:p>
        </w:tc>
        <w:tc>
          <w:tcPr>
            <w:tcW w:w="1273" w:type="dxa"/>
            <w:shd w:val="clear" w:color="000000" w:fill="FFFFFF"/>
          </w:tcPr>
          <w:p w14:paraId="204803B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05C30C8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C52FE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5CA761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7322639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16473041" w14:textId="77777777" w:rsidTr="00DF1BFE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0CE5949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5E825266" w14:textId="77777777" w:rsidR="003A77B3" w:rsidRPr="00D87288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2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Светильник светодиодный с прозрачным плафоном </w:t>
            </w:r>
            <w:r w:rsidRPr="00D8728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Energy</w:t>
            </w:r>
            <w:r w:rsidRPr="00D872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8728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Nord</w:t>
            </w:r>
            <w:r w:rsidRPr="00D872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8728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Slim</w:t>
            </w:r>
            <w:r w:rsidRPr="00D872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4-75 </w:t>
            </w:r>
            <w:r w:rsidRPr="00D8728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IP</w:t>
            </w:r>
            <w:r w:rsidRPr="00D872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65, 220 В </w:t>
            </w:r>
          </w:p>
        </w:tc>
        <w:tc>
          <w:tcPr>
            <w:tcW w:w="1273" w:type="dxa"/>
            <w:shd w:val="clear" w:color="000000" w:fill="FFFFFF"/>
          </w:tcPr>
          <w:p w14:paraId="48A00253" w14:textId="77777777" w:rsidR="003A77B3" w:rsidRPr="00D87288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2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3D85F9E0" w14:textId="77777777" w:rsidR="003A77B3" w:rsidRPr="00D87288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CFEA67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E605E1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205743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34607D57" w14:textId="77777777" w:rsidTr="00DF1BFE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4412E6C9" w14:textId="77777777" w:rsidR="003A77B3" w:rsidRPr="00BC739C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73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242C7733" w14:textId="77777777" w:rsidR="003A77B3" w:rsidRPr="00BC739C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73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Прожектор светодиодный фасадный 220 В, 48000 лм, 6500 K,  IP65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58E5B29F" w14:textId="77777777" w:rsidR="003A77B3" w:rsidRPr="00BC739C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73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7F026875" w14:textId="77777777" w:rsidR="003A77B3" w:rsidRPr="00BC739C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6E4385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321184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77AC9F1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7227BA99" w14:textId="77777777" w:rsidTr="00DF1BFE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74B544C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691D5046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Вставка плавкая NH00 100A, 500 В 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249D8B8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4AFED52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43C62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C14CA17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64998F9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5BB27DF1" w14:textId="77777777" w:rsidTr="00DF1BFE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792E78B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06DADFED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Вставка плавкая NH00 125A, 500 в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15CD44E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7ED9993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D8263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B3E748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76093E9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6144A2C4" w14:textId="77777777" w:rsidTr="00DF1BFE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6996802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4DBF772A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Цилиндрическая вставка плавкая 10х38 мм 6 А, 500 В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454B710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7A3C1386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C5F0C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DB371FD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4828D37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676D6D6E" w14:textId="77777777" w:rsidTr="00DF1BFE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212517B1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270A96A7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Цилиндрическая вставка плавкая 10х38 мм 10 А, 500 В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5C4244B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75539F6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16708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BE8DE77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7FAB3DC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0266595A" w14:textId="77777777" w:rsidTr="00DF1BFE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6C0BFE1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231F65C4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Наконечник кабельный ТМЛ 2.5–6–2.6 медный лужёный</w:t>
            </w:r>
          </w:p>
        </w:tc>
        <w:tc>
          <w:tcPr>
            <w:tcW w:w="1273" w:type="dxa"/>
            <w:shd w:val="clear" w:color="000000" w:fill="FFFFFF"/>
          </w:tcPr>
          <w:p w14:paraId="068FC6A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54C5B6B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FF321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C32861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794FB88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07749843" w14:textId="77777777" w:rsidTr="00DF1BFE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2B7E8A91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3096B159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Наконечник кабельный ТМЛ 4-8-3 медный лужёный</w:t>
            </w:r>
          </w:p>
        </w:tc>
        <w:tc>
          <w:tcPr>
            <w:tcW w:w="1273" w:type="dxa"/>
            <w:shd w:val="clear" w:color="000000" w:fill="FFFFFF"/>
          </w:tcPr>
          <w:p w14:paraId="201E778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4BDD3C5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614AA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C788E4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7F61AF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3C1FE2BD" w14:textId="77777777" w:rsidTr="00DF1BFE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1F01F21C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28B1DB00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Наконечник кабельный ТМЛ 6–6–4 медный лужёный</w:t>
            </w:r>
          </w:p>
        </w:tc>
        <w:tc>
          <w:tcPr>
            <w:tcW w:w="1273" w:type="dxa"/>
            <w:shd w:val="clear" w:color="000000" w:fill="FFFFFF"/>
          </w:tcPr>
          <w:p w14:paraId="4A2B616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7D43CEA4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5B709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7FB83B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76F8A6B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0324A3A4" w14:textId="77777777" w:rsidTr="00DF1BFE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2E4A520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743A1A41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Наконечник кабельный ТМЛ 10–8–5 медный лужёный</w:t>
            </w:r>
          </w:p>
        </w:tc>
        <w:tc>
          <w:tcPr>
            <w:tcW w:w="1273" w:type="dxa"/>
            <w:shd w:val="clear" w:color="000000" w:fill="FFFFFF"/>
          </w:tcPr>
          <w:p w14:paraId="740E1A8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5C1CDB66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19CBF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AB2C2D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6EA3CA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5154FF22" w14:textId="77777777" w:rsidTr="00DF1BFE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2FA67211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110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1F72C574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Гильза кабельная ГМЛ(о) 0.34/1.5</w:t>
            </w:r>
          </w:p>
        </w:tc>
        <w:tc>
          <w:tcPr>
            <w:tcW w:w="1273" w:type="dxa"/>
            <w:shd w:val="clear" w:color="000000" w:fill="FFFFFF"/>
          </w:tcPr>
          <w:p w14:paraId="110DC45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5832F9B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A33B8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F2F4D3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44B0E52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15C0F51D" w14:textId="77777777" w:rsidTr="00DF1BFE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44CCAAF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7AC8C4D6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Гильза кабельная ГМЛ(о) 1.5/2.5</w:t>
            </w:r>
          </w:p>
        </w:tc>
        <w:tc>
          <w:tcPr>
            <w:tcW w:w="1273" w:type="dxa"/>
            <w:shd w:val="clear" w:color="000000" w:fill="FFFFFF"/>
          </w:tcPr>
          <w:p w14:paraId="03343B8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05DC9891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D5A31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0DE342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1782F36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533F69F5" w14:textId="77777777" w:rsidTr="00DF1BFE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26881794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4DFD4B87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Гильза кабельная ГМЛ(о) 2.5/6.0</w:t>
            </w:r>
          </w:p>
        </w:tc>
        <w:tc>
          <w:tcPr>
            <w:tcW w:w="1273" w:type="dxa"/>
            <w:shd w:val="clear" w:color="000000" w:fill="FFFFFF"/>
          </w:tcPr>
          <w:p w14:paraId="09474DD1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0F810141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19C22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E3B0E9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6AAB935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18BA6BD4" w14:textId="77777777" w:rsidTr="00DF1BFE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42D0CC8C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5F43E9F4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Гильза кабельная ГМЛ(о) 6.0/10.0</w:t>
            </w:r>
          </w:p>
        </w:tc>
        <w:tc>
          <w:tcPr>
            <w:tcW w:w="1273" w:type="dxa"/>
            <w:shd w:val="clear" w:color="000000" w:fill="FFFFFF"/>
          </w:tcPr>
          <w:p w14:paraId="4B73205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1AAC764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4194D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FF81EA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CBBB925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479E010D" w14:textId="77777777" w:rsidTr="00DF1BFE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42C75E03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756E6331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Труба стальная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Дн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159</w:t>
            </w:r>
          </w:p>
        </w:tc>
        <w:tc>
          <w:tcPr>
            <w:tcW w:w="1273" w:type="dxa"/>
            <w:shd w:val="clear" w:color="000000" w:fill="FFFFFF"/>
          </w:tcPr>
          <w:p w14:paraId="26E0414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853" w:type="dxa"/>
            <w:shd w:val="clear" w:color="auto" w:fill="auto"/>
          </w:tcPr>
          <w:p w14:paraId="0435A2B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AF9FA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48D398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58E440FD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6C44CF73" w14:textId="77777777" w:rsidTr="00DF1BFE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139B331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44035A8F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Частотный преобразователь  </w:t>
            </w:r>
            <w:r w:rsidRPr="00D6390A">
              <w:rPr>
                <w:rFonts w:ascii="Times New Roman" w:eastAsia="ArialMT" w:hAnsi="Times New Roman" w:cs="Times New Roman"/>
                <w:sz w:val="20"/>
                <w:szCs w:val="20"/>
                <w:lang w:eastAsia="ru-RU"/>
              </w:rPr>
              <w:t>ПЧВ102-1К5-В  3,6а, 380 в.</w:t>
            </w:r>
          </w:p>
        </w:tc>
        <w:tc>
          <w:tcPr>
            <w:tcW w:w="1273" w:type="dxa"/>
            <w:shd w:val="clear" w:color="000000" w:fill="FFFFFF"/>
          </w:tcPr>
          <w:p w14:paraId="4FB6070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1539552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85051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122607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EDA6AED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13121F27" w14:textId="77777777" w:rsidTr="00DF1BFE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26D7685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30C99084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Частотный преобразователь  </w:t>
            </w:r>
            <w:r w:rsidRPr="00D6390A">
              <w:rPr>
                <w:rFonts w:ascii="Times New Roman" w:eastAsia="ArialMT" w:hAnsi="Times New Roman" w:cs="Times New Roman"/>
                <w:sz w:val="20"/>
                <w:szCs w:val="20"/>
                <w:lang w:eastAsia="ru-RU"/>
              </w:rPr>
              <w:t>ПЧВ103-4К0-В   8,9 а 380 В</w:t>
            </w:r>
          </w:p>
        </w:tc>
        <w:tc>
          <w:tcPr>
            <w:tcW w:w="1273" w:type="dxa"/>
            <w:shd w:val="clear" w:color="000000" w:fill="FFFFFF"/>
          </w:tcPr>
          <w:p w14:paraId="3FB9EE6C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5AFC703C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6AA72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39C737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740586D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583CFE67" w14:textId="77777777" w:rsidTr="00DF1BFE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3941CE3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2C902264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Частотный преобразователь  </w:t>
            </w:r>
            <w:r w:rsidRPr="00D6390A">
              <w:rPr>
                <w:rFonts w:ascii="Times New Roman" w:eastAsia="ArialMT" w:hAnsi="Times New Roman" w:cs="Times New Roman"/>
                <w:sz w:val="20"/>
                <w:szCs w:val="20"/>
                <w:lang w:eastAsia="ru-RU"/>
              </w:rPr>
              <w:t>ПЧВ204-11К-В   22,9а 380 в</w:t>
            </w:r>
          </w:p>
        </w:tc>
        <w:tc>
          <w:tcPr>
            <w:tcW w:w="1273" w:type="dxa"/>
            <w:shd w:val="clear" w:color="000000" w:fill="FFFFFF"/>
          </w:tcPr>
          <w:p w14:paraId="3084221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581C4B9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8D5A3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9C9DE5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062C56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60497D09" w14:textId="77777777" w:rsidTr="00DF1BFE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36F88F6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78A26863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Частотный преобразователь  </w:t>
            </w:r>
            <w:r w:rsidRPr="00D6390A">
              <w:rPr>
                <w:rFonts w:ascii="Times New Roman" w:eastAsia="ArialMT" w:hAnsi="Times New Roman" w:cs="Times New Roman"/>
                <w:sz w:val="20"/>
                <w:szCs w:val="20"/>
                <w:lang w:eastAsia="ru-RU"/>
              </w:rPr>
              <w:t>ПЧВ205-18К-В</w:t>
            </w: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36,7 а    380 в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098B957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4AF2385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69603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A9BFCC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7D3E763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3ADEBE22" w14:textId="77777777" w:rsidTr="00DF1BFE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7E4E9B81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28B0B0E1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Частотный преобразователь   </w:t>
            </w:r>
            <w:r w:rsidRPr="00D6390A">
              <w:rPr>
                <w:rFonts w:ascii="Times New Roman" w:eastAsia="ArialMT" w:hAnsi="Times New Roman" w:cs="Times New Roman"/>
                <w:sz w:val="20"/>
                <w:szCs w:val="20"/>
                <w:lang w:eastAsia="ru-RU"/>
              </w:rPr>
              <w:t>ПЧВ102-1К5-А  6,7 a, 220 в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1D7E7BE3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1863664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571E6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135941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7F7EB47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0EF14D59" w14:textId="77777777" w:rsidTr="00DF1BFE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0E30EF81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0660D07A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Привод воздушной заслонки   AR 24-8-S         СПУТНИК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4B2A9D0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3CD7050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E90EE7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AED653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1051031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174E7D16" w14:textId="77777777" w:rsidTr="00DF1BFE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5A3112B1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27A6F575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Привод воздушной заслонки  AR 230-8-S       СПУТНИК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4B23453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23236CA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0B3CE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72CFAC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39E9F35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0095074E" w14:textId="77777777" w:rsidTr="00DF1BFE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39217DC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54E1F089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Регулятор температуры ТРМ232М    ОВЕН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7AD5A40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7102FF8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11CD77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504059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5657C7B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7BB763F7" w14:textId="77777777" w:rsidTr="00DF1BFE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7045F6A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471545A8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Регулятор температуры  ПЛК              ОВЕН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161E1853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1B97D6E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1C694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C00CC2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45A590F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67E74E77" w14:textId="77777777" w:rsidTr="00DF1BFE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4582EDD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4AEA6B21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Реле температуры с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термобаллоном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TS 70   RGP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1E1CA2A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4B9906C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A61B3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7700BA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107B5E8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64C408F8" w14:textId="77777777" w:rsidTr="00DF1BFE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2FBA261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1354FC2E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Реле температуры с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термобаллоном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TS 15   RGP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3E5B3BC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4D118E5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8FB21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4B1206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7A352B1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588C43B7" w14:textId="77777777" w:rsidTr="00DF1BFE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4F9901A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3BE19BFE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Реле давления  LF 5508       RGP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592A32D1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42EC6A1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AE0ED5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A7BB02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620EF6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6B5D3474" w14:textId="77777777" w:rsidTr="00DF1BFE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180E976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02D30EAF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Адаптер для установки привода  МОК01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75E6EEE4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37679E3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2C5D7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A0BA49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BB6B57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36DC98CF" w14:textId="77777777" w:rsidTr="00DF1BFE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71B2413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5E7DF882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Привод поворотный 3-точечный 220В AC RGP 561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21B37F5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7E29574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06A98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1A3167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68A2567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13BBCEAE" w14:textId="77777777" w:rsidTr="00DF1BFE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47DF0043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129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5119D39E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Клапан поворотный 3 ходовой RMV03100-114-25 (32 ММ)     RGP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66D846F6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1227412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FB63B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52C2DB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AE23945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665BD600" w14:textId="77777777" w:rsidTr="00DF1BFE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26F4AF0C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13EC1DED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Адаптер для установки привода  МОК01        RGP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6444DA46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40768CB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0127C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A604C0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B513B47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38EADC29" w14:textId="77777777" w:rsidTr="00DF1BFE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6C2DBB94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31820717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Привод поворотный пропорциональный 24В RGP659 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6456CD9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711A7B63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FC7B2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40C65B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5AA64D2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59A8DC0E" w14:textId="77777777" w:rsidTr="00DF1BFE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250CE89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7B42A3B7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Привод воздушной заслонки  AR 230-16-S     SPUTNIC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468FA7A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101F9B6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99307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AE5C0C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1B20F02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44A36A79" w14:textId="77777777" w:rsidTr="00DF1BFE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3E0EFC86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5FFA68AF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Капиллярный термостат  TS-K6-IP65   RGP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248EF0C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1AB77E53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75F7F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4B59E7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668CDA6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0F83E639" w14:textId="77777777" w:rsidTr="00DF1BFE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4C38819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2ED16630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Клапан балансировочный MVT-R DN 50  РИДАН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324A067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5CE70AE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9AFE1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3118F1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73AB590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719F1976" w14:textId="77777777" w:rsidTr="00DF1BFE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5223C97C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41F57D67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Трехход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вой клапан RMV03100-112-40       RGP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01D8ACB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7066A93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76A0C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B032EE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42A9B9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4BA94C2B" w14:textId="77777777" w:rsidTr="00DF1BFE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7FA0B38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531374F1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Трёхходовой клапан RMV 03100-012-2,5      RGP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2C7A1EF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640396C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BCBD2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BB0EE4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4DB2490D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5147EE8B" w14:textId="77777777" w:rsidTr="00DF1BFE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38DBDC4C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659F1ECE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Клапан КПСП 1-50-ХХХ-1.2100-ВЧ-2.5-1-220-V  ОВЕН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246DC4D1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222442B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1F660D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39AF43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A96ABC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08B68801" w14:textId="77777777" w:rsidTr="00DF1BFE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4F9725C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74906674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Привод поворотный пропорциональный 24В RGP659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62B76E51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3210152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078EE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302B7D7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4A53B79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715B614A" w14:textId="77777777" w:rsidTr="00DF1BFE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5D8C3CA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68004FB3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Адаптер для установки привода  МОК00-VB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6EFE6F3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31FDDEC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5983D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C23A46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E65C5A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29E44FB3" w14:textId="77777777" w:rsidTr="00DF1BFE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59B04FB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5BEFE93D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Адаптер для установки привода  МОК00-RMV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1DD3B25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5D6E4E2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B95375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FC3A42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4F7DD86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091F6C9C" w14:textId="77777777" w:rsidTr="00DF1BFE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36D23CC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3A7355D8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Адаптер для установки привода  МОК03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75B1235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27A5EC0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5D2C4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8776D5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8A97CA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1E6DE94A" w14:textId="77777777" w:rsidTr="00DF1BFE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159645A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40FB2595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Адаптер для установки привода  МОК04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7DDDA003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3A509FF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15401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447794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504A65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63508D83" w14:textId="77777777" w:rsidTr="00DF1BFE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799B90A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600834AC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Датчик LFM112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35D98FB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766B222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0A986D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C86481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6897B6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3C9BB335" w14:textId="77777777" w:rsidTr="00DF1BFE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2451CC0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710D28E4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Привод AP24-32 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sputnic</w:t>
            </w:r>
            <w:proofErr w:type="spellEnd"/>
          </w:p>
        </w:tc>
        <w:tc>
          <w:tcPr>
            <w:tcW w:w="1273" w:type="dxa"/>
            <w:shd w:val="clear" w:color="000000" w:fill="FFFFFF"/>
            <w:vAlign w:val="center"/>
          </w:tcPr>
          <w:p w14:paraId="20E6B8C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4E4C619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49DFB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4191A5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721577A4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638DE787" w14:textId="77777777" w:rsidTr="00DF1BFE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3C36CFF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1DD63804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Привод AP24-16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3E2FA4C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44D15064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05EDF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786C3D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6814084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78F0A18F" w14:textId="77777777" w:rsidTr="00DF1BFE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55F8032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269ECD16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Датчик  LF32-25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352E828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545193E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A5287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30D511D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40EDAC1D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04F0AFAE" w14:textId="77777777" w:rsidTr="00DF1BFE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4272E0A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4C219B05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Реле температуры TS-K6-IP54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4044F0AC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2FD1D8D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798315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0A68C9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406BDC5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4E97210B" w14:textId="77777777" w:rsidTr="00DF1BFE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209050EC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148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5B7D35BD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Реле температуры TS K150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6D8382D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693FD45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C0E94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3C288C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2905624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5957002C" w14:textId="77777777" w:rsidTr="00DF1BFE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16DB7D23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7D5C6EE5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Пускатель ПМ12-010 150 УЗВ 24В 1з TDM 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5E17367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3B911CA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0590C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58F24A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F7D69F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577A1B9F" w14:textId="77777777" w:rsidTr="00DF1BFE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79AE70D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342C1F02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Пускатель ПМ12-025 150 УЗВ 24В 1з TDM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1BAE520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098E19F6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869B0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5F733C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5789AB3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7452DC29" w14:textId="77777777" w:rsidTr="00DF1BFE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028276E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62187B72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Пускатель ПМ12-010 150 УЗВ 230В 1з TDM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6044A41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44584233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F086A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E6B871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4E2B75C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0DBBED96" w14:textId="77777777" w:rsidTr="00DF1BFE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29D514E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6E90574E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Пускатель ПМ12-025 150 УЗВ 230В 1з TDM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327246A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650DE75C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719B1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E56FBE5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4A0A71C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568B8031" w14:textId="77777777" w:rsidTr="00DF1BFE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7D96447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08CE8E09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Пускатель ПМ12-250 100 УЗВ 220В  TDM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772BB746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6322E79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1CADE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04778E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0F588BD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7747E5B6" w14:textId="77777777" w:rsidTr="00DF1BFE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40C1C73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65048D01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Пускатель ПМ12-063 150 УЗВ 230В 2з+2р TDM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7AA23B26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3CC40E33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619BD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3A51EE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509ECDB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794FE2D1" w14:textId="77777777" w:rsidTr="00DF1BFE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1C44625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067D7AC0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Блок питания БП60-24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16DAD4B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64205151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DC7787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2E24D7D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EC366E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03115436" w14:textId="77777777" w:rsidTr="00DF1BFE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08BD5488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62608865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Пластиковый бокс ЩРН-П-5  IP 65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2C5D843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1AA6706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31DB67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9BAF806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74C9F6E3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1465711D" w14:textId="77777777" w:rsidTr="00DF1BFE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4AD844E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65D82EFB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Пластиковый бокс ЩРН-П-12 IP 65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318F349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5DE163CA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BE1B8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A33713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28A72D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6C2E7188" w14:textId="77777777" w:rsidTr="00DF1BFE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12B11D7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2FC30923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Бокс с крышкой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КМПн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-2/4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68424713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51AD890E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6FC02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F2C028C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766A6EED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023C693F" w14:textId="77777777" w:rsidTr="00DF1BFE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4CC65CED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70E7C6F0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Бокс с крышкой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КМПн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-2/6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06C7D30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3AF7BED6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60E4E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93AE8A9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3FC545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3736F231" w14:textId="77777777" w:rsidTr="00DF1BFE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629E4EFB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6E48DCC2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Корпус металлический  ЩРН-12 IP66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7C49ECB1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3B0A49F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C593AE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ABF3E1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15BE0E4A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3F38021D" w14:textId="77777777" w:rsidTr="00DF1BFE">
        <w:trPr>
          <w:trHeight w:val="300"/>
        </w:trPr>
        <w:tc>
          <w:tcPr>
            <w:tcW w:w="848" w:type="dxa"/>
            <w:shd w:val="clear" w:color="auto" w:fill="auto"/>
            <w:vAlign w:val="center"/>
          </w:tcPr>
          <w:p w14:paraId="51F61C5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69A91315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Корпус металлический ЩМП-4,4,2-0 IP66 (400*400*250)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164E0DA9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4B6EB7A1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876DE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39055FD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033FBCBB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7DE38B24" w14:textId="77777777" w:rsidTr="00DF1BFE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62B5E48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162</w:t>
            </w:r>
          </w:p>
        </w:tc>
        <w:tc>
          <w:tcPr>
            <w:tcW w:w="6523" w:type="dxa"/>
            <w:gridSpan w:val="3"/>
            <w:shd w:val="clear" w:color="auto" w:fill="auto"/>
            <w:vAlign w:val="center"/>
          </w:tcPr>
          <w:p w14:paraId="770C3520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Аккумулятор </w:t>
            </w:r>
            <w:proofErr w:type="spellStart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Rв</w:t>
            </w:r>
            <w:proofErr w:type="spellEnd"/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3,6 вольта 1,5 А/ч для эвакуационного светильника «ВЫХОД»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2A5F0E0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1BA9F0B2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83A17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1D588E1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47F0D9E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754EB526" w14:textId="77777777" w:rsidTr="00DF1BFE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1D5DCE54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163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32C135DF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Электрический тепловентилятор 220 В, 3 кВт</w:t>
            </w:r>
          </w:p>
        </w:tc>
        <w:tc>
          <w:tcPr>
            <w:tcW w:w="1273" w:type="dxa"/>
            <w:shd w:val="clear" w:color="000000" w:fill="FFFFFF"/>
            <w:vAlign w:val="center"/>
          </w:tcPr>
          <w:p w14:paraId="393C7F2F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60E7F960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56C6C5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21446D0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7EED6BD5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36AEAE1C" w14:textId="77777777" w:rsidTr="00DF1BFE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67886CDC" w14:textId="77777777" w:rsidR="003A77B3" w:rsidRPr="00173F08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77C53013" w14:textId="77777777" w:rsidR="003A77B3" w:rsidRPr="00D6390A" w:rsidRDefault="003A77B3" w:rsidP="003A77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Электрический тепловентилятор 380 В, 18 кВт</w:t>
            </w:r>
          </w:p>
        </w:tc>
        <w:tc>
          <w:tcPr>
            <w:tcW w:w="1273" w:type="dxa"/>
            <w:shd w:val="clear" w:color="000000" w:fill="FFFFFF"/>
          </w:tcPr>
          <w:p w14:paraId="62D2484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382BC3E7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075548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E5F4EE5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596299AF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77B3" w:rsidRPr="00431EB0" w14:paraId="4E6A57B9" w14:textId="77777777" w:rsidTr="00DF1BFE">
        <w:trPr>
          <w:trHeight w:val="510"/>
        </w:trPr>
        <w:tc>
          <w:tcPr>
            <w:tcW w:w="848" w:type="dxa"/>
            <w:shd w:val="clear" w:color="auto" w:fill="auto"/>
            <w:vAlign w:val="center"/>
          </w:tcPr>
          <w:p w14:paraId="665A3259" w14:textId="77777777" w:rsidR="003A77B3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6523" w:type="dxa"/>
            <w:gridSpan w:val="3"/>
            <w:shd w:val="clear" w:color="auto" w:fill="auto"/>
          </w:tcPr>
          <w:p w14:paraId="2D4A79CB" w14:textId="77777777" w:rsidR="003A77B3" w:rsidRPr="00D6390A" w:rsidRDefault="003A77B3" w:rsidP="003A77B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Светильник светодиодный с прозрачным плафоном Energy Nord Slim 4-75 IP65, 220 </w:t>
            </w:r>
          </w:p>
        </w:tc>
        <w:tc>
          <w:tcPr>
            <w:tcW w:w="1273" w:type="dxa"/>
            <w:shd w:val="clear" w:color="000000" w:fill="FFFFFF"/>
          </w:tcPr>
          <w:p w14:paraId="1D2F2515" w14:textId="77777777" w:rsidR="003A77B3" w:rsidRPr="00D6390A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3" w:type="dxa"/>
            <w:shd w:val="clear" w:color="auto" w:fill="auto"/>
          </w:tcPr>
          <w:p w14:paraId="34AE6348" w14:textId="77777777" w:rsidR="003A77B3" w:rsidRDefault="003A77B3" w:rsidP="003A77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239407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CF2A655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14:paraId="33E40A42" w14:textId="77777777" w:rsidR="003A77B3" w:rsidRPr="00431EB0" w:rsidRDefault="003A77B3" w:rsidP="003A7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60B43490" w14:textId="77777777" w:rsidR="00160738" w:rsidRPr="00C95F56" w:rsidRDefault="00160738" w:rsidP="00607883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C5168C7" w14:textId="77777777" w:rsidR="00D01755" w:rsidRPr="000F7222" w:rsidRDefault="00D01755" w:rsidP="00D01755">
      <w:pPr>
        <w:pStyle w:val="footnotedescription"/>
        <w:spacing w:after="0" w:line="268" w:lineRule="auto"/>
        <w:ind w:left="14" w:firstLine="384"/>
        <w:jc w:val="both"/>
        <w:rPr>
          <w:color w:val="FF0000"/>
          <w:sz w:val="32"/>
          <w:szCs w:val="32"/>
        </w:rPr>
      </w:pPr>
      <w:r w:rsidRPr="000F7222">
        <w:rPr>
          <w:color w:val="FF0000"/>
          <w:sz w:val="32"/>
          <w:szCs w:val="32"/>
        </w:rPr>
        <w:t>Если Исполнитель не признается плательщиком НДС или освобожден от уплаты НДС необходимо указать: «НДС не облагается на основании ст. НК РФ».</w:t>
      </w:r>
    </w:p>
    <w:p w14:paraId="5A2D8CC8" w14:textId="77777777" w:rsidR="00D01755" w:rsidRPr="000F7222" w:rsidRDefault="00D01755" w:rsidP="00D01755">
      <w:pPr>
        <w:spacing w:after="39"/>
        <w:ind w:left="3936"/>
        <w:rPr>
          <w:rFonts w:ascii="Calibri" w:eastAsia="Calibri" w:hAnsi="Calibri" w:cs="Calibri"/>
          <w:color w:val="FF0000"/>
          <w:sz w:val="32"/>
          <w:szCs w:val="32"/>
          <w:lang w:eastAsia="ru-RU"/>
        </w:rPr>
      </w:pPr>
      <w:r w:rsidRPr="000F7222">
        <w:rPr>
          <w:rFonts w:ascii="Calibri" w:eastAsia="Calibri" w:hAnsi="Calibri" w:cs="Calibri"/>
          <w:noProof/>
          <w:color w:val="FF0000"/>
          <w:sz w:val="32"/>
          <w:szCs w:val="32"/>
          <w:lang w:eastAsia="ru-RU"/>
        </w:rPr>
        <w:lastRenderedPageBreak/>
        <w:drawing>
          <wp:inline distT="0" distB="0" distL="0" distR="0" wp14:anchorId="21B195CE" wp14:editId="34CCC3CC">
            <wp:extent cx="384048" cy="12195"/>
            <wp:effectExtent l="0" t="0" r="0" b="0"/>
            <wp:docPr id="3708" name="Picture 37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8" name="Picture 370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4048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EC37A" w14:textId="77777777" w:rsidR="00D01755" w:rsidRPr="00D01755" w:rsidRDefault="00D01755" w:rsidP="00D01755">
      <w:pPr>
        <w:rPr>
          <w:lang w:eastAsia="ru-RU"/>
        </w:rPr>
      </w:pPr>
    </w:p>
    <w:sectPr w:rsidR="00D01755" w:rsidRPr="00D01755" w:rsidSect="0060788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883"/>
    <w:rsid w:val="00015E9D"/>
    <w:rsid w:val="000329D5"/>
    <w:rsid w:val="00055B71"/>
    <w:rsid w:val="000D3E51"/>
    <w:rsid w:val="000E209A"/>
    <w:rsid w:val="000F7222"/>
    <w:rsid w:val="0012298D"/>
    <w:rsid w:val="001309AC"/>
    <w:rsid w:val="00136B32"/>
    <w:rsid w:val="001451B8"/>
    <w:rsid w:val="00145713"/>
    <w:rsid w:val="00147B97"/>
    <w:rsid w:val="0016068B"/>
    <w:rsid w:val="00160738"/>
    <w:rsid w:val="001B59AA"/>
    <w:rsid w:val="001E3C0D"/>
    <w:rsid w:val="001F67E4"/>
    <w:rsid w:val="002012BE"/>
    <w:rsid w:val="002062A9"/>
    <w:rsid w:val="00220BBE"/>
    <w:rsid w:val="00237AFD"/>
    <w:rsid w:val="00240B1D"/>
    <w:rsid w:val="00243F9E"/>
    <w:rsid w:val="00246264"/>
    <w:rsid w:val="0027482F"/>
    <w:rsid w:val="002D3E7B"/>
    <w:rsid w:val="002E1154"/>
    <w:rsid w:val="00332377"/>
    <w:rsid w:val="00367E1D"/>
    <w:rsid w:val="00387692"/>
    <w:rsid w:val="00387E3D"/>
    <w:rsid w:val="003A3BD6"/>
    <w:rsid w:val="003A77B3"/>
    <w:rsid w:val="003C6DCE"/>
    <w:rsid w:val="00405595"/>
    <w:rsid w:val="00431EB0"/>
    <w:rsid w:val="00433600"/>
    <w:rsid w:val="00434C67"/>
    <w:rsid w:val="0048734D"/>
    <w:rsid w:val="004D7D6C"/>
    <w:rsid w:val="004E0773"/>
    <w:rsid w:val="00513FBB"/>
    <w:rsid w:val="005373F8"/>
    <w:rsid w:val="00542F15"/>
    <w:rsid w:val="00554C73"/>
    <w:rsid w:val="005610B6"/>
    <w:rsid w:val="005A3C63"/>
    <w:rsid w:val="005E7A4C"/>
    <w:rsid w:val="00607883"/>
    <w:rsid w:val="00613B47"/>
    <w:rsid w:val="00632AFD"/>
    <w:rsid w:val="00662AF2"/>
    <w:rsid w:val="0066721B"/>
    <w:rsid w:val="006B5B55"/>
    <w:rsid w:val="006C7941"/>
    <w:rsid w:val="006F1355"/>
    <w:rsid w:val="00706AEE"/>
    <w:rsid w:val="00714221"/>
    <w:rsid w:val="007237A9"/>
    <w:rsid w:val="00735C86"/>
    <w:rsid w:val="00753522"/>
    <w:rsid w:val="00775B2F"/>
    <w:rsid w:val="007A7380"/>
    <w:rsid w:val="007D4D35"/>
    <w:rsid w:val="00834C56"/>
    <w:rsid w:val="00907B4D"/>
    <w:rsid w:val="009336E0"/>
    <w:rsid w:val="009367DE"/>
    <w:rsid w:val="00947AC5"/>
    <w:rsid w:val="009A2C69"/>
    <w:rsid w:val="009C7616"/>
    <w:rsid w:val="00A3280B"/>
    <w:rsid w:val="00AA0BB7"/>
    <w:rsid w:val="00AC1960"/>
    <w:rsid w:val="00AC2DD6"/>
    <w:rsid w:val="00B15099"/>
    <w:rsid w:val="00B721E6"/>
    <w:rsid w:val="00BA6661"/>
    <w:rsid w:val="00BE5318"/>
    <w:rsid w:val="00BF55FE"/>
    <w:rsid w:val="00C05DF1"/>
    <w:rsid w:val="00C36251"/>
    <w:rsid w:val="00C96E90"/>
    <w:rsid w:val="00CB624F"/>
    <w:rsid w:val="00CC1CDD"/>
    <w:rsid w:val="00CF369A"/>
    <w:rsid w:val="00D01755"/>
    <w:rsid w:val="00D110CE"/>
    <w:rsid w:val="00D64D46"/>
    <w:rsid w:val="00D704ED"/>
    <w:rsid w:val="00D90D32"/>
    <w:rsid w:val="00DB6ED8"/>
    <w:rsid w:val="00DB7B51"/>
    <w:rsid w:val="00DD6EF3"/>
    <w:rsid w:val="00E04D0D"/>
    <w:rsid w:val="00E05A4A"/>
    <w:rsid w:val="00E1218F"/>
    <w:rsid w:val="00E21B6F"/>
    <w:rsid w:val="00E32BEE"/>
    <w:rsid w:val="00E33EF6"/>
    <w:rsid w:val="00E42036"/>
    <w:rsid w:val="00E627DF"/>
    <w:rsid w:val="00E67D6D"/>
    <w:rsid w:val="00E904AF"/>
    <w:rsid w:val="00E94D76"/>
    <w:rsid w:val="00EB425E"/>
    <w:rsid w:val="00EB7640"/>
    <w:rsid w:val="00ED3C95"/>
    <w:rsid w:val="00F02F2E"/>
    <w:rsid w:val="00F0464B"/>
    <w:rsid w:val="00F22013"/>
    <w:rsid w:val="00F312F6"/>
    <w:rsid w:val="00F37B08"/>
    <w:rsid w:val="00F757B5"/>
    <w:rsid w:val="00F9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266A3"/>
  <w15:chartTrackingRefBased/>
  <w15:docId w15:val="{D1415FF7-166F-4B2F-B59A-BAF24083F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8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rsid w:val="00D01755"/>
    <w:pPr>
      <w:spacing w:after="24" w:line="263" w:lineRule="auto"/>
      <w:ind w:left="17" w:firstLine="192"/>
    </w:pPr>
    <w:rPr>
      <w:rFonts w:ascii="Times New Roman" w:eastAsia="Times New Roman" w:hAnsi="Times New Roman" w:cs="Times New Roman"/>
      <w:color w:val="000000"/>
      <w:sz w:val="18"/>
      <w:lang w:eastAsia="ru-RU"/>
    </w:rPr>
  </w:style>
  <w:style w:type="character" w:customStyle="1" w:styleId="footnotedescriptionChar">
    <w:name w:val="footnote description Char"/>
    <w:link w:val="footnotedescription"/>
    <w:rsid w:val="00D01755"/>
    <w:rPr>
      <w:rFonts w:ascii="Times New Roman" w:eastAsia="Times New Roman" w:hAnsi="Times New Roman" w:cs="Times New Roman"/>
      <w:color w:val="000000"/>
      <w:sz w:val="18"/>
      <w:lang w:eastAsia="ru-RU"/>
    </w:rPr>
  </w:style>
  <w:style w:type="character" w:customStyle="1" w:styleId="footnotemark">
    <w:name w:val="footnote mark"/>
    <w:hidden/>
    <w:rsid w:val="00D01755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character" w:styleId="a3">
    <w:name w:val="Hyperlink"/>
    <w:basedOn w:val="a0"/>
    <w:uiPriority w:val="99"/>
    <w:unhideWhenUsed/>
    <w:rsid w:val="000329D5"/>
    <w:rPr>
      <w:color w:val="0563C1" w:themeColor="hyperlink"/>
      <w:u w:val="single"/>
    </w:rPr>
  </w:style>
  <w:style w:type="paragraph" w:customStyle="1" w:styleId="Default">
    <w:name w:val="Default"/>
    <w:rsid w:val="003A77B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4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hyperlink" Target="mailto:Sergey.Solovev2@russianpost.ru" TargetMode="Externa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4120</Words>
  <Characters>23486</Characters>
  <Application>Microsoft Office Word</Application>
  <DocSecurity>4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27551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Лачинов Валерий Викторович</dc:creator>
  <cp:keywords/>
  <dc:description/>
  <cp:lastModifiedBy>Богомазов Иван Васильевич</cp:lastModifiedBy>
  <cp:revision>2</cp:revision>
  <dcterms:created xsi:type="dcterms:W3CDTF">2026-08-10T12:28:00Z</dcterms:created>
  <dcterms:modified xsi:type="dcterms:W3CDTF">2026-08-10T12:28:00Z</dcterms:modified>
</cp:coreProperties>
</file>