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fff8"/>
        <w:tblW w:w="9911" w:type="dxa"/>
        <w:tblLayout w:type="fixed"/>
        <w:tblLook w:val="04A0" w:firstRow="1" w:lastRow="0" w:firstColumn="1" w:lastColumn="0" w:noHBand="0" w:noVBand="1"/>
      </w:tblPr>
      <w:tblGrid>
        <w:gridCol w:w="4955"/>
        <w:gridCol w:w="4956"/>
      </w:tblGrid>
      <w:tr w:rsidR="001E67B4" w14:paraId="0FC8B513" w14:textId="77777777" w:rsidTr="00370550"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</w:tcPr>
          <w:p w14:paraId="50AC447F" w14:textId="77777777" w:rsidR="001E67B4" w:rsidRDefault="001E67B4" w:rsidP="00370550">
            <w:pPr>
              <w:keepNext/>
              <w:keepLines/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«ПОДГОТОВИЛ»</w:t>
            </w:r>
          </w:p>
          <w:p w14:paraId="7BCC89AF" w14:textId="77777777" w:rsidR="001E67B4" w:rsidRDefault="001E67B4" w:rsidP="00370550">
            <w:pPr>
              <w:keepNext/>
              <w:keepLines/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Технический куратор </w:t>
            </w:r>
          </w:p>
          <w:p w14:paraId="70CAFEB3" w14:textId="77777777" w:rsidR="001E67B4" w:rsidRDefault="001E67B4" w:rsidP="00370550">
            <w:pPr>
              <w:keepNext/>
              <w:keepLines/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Ведущий специалист отдела материально-технического снабжения</w:t>
            </w:r>
          </w:p>
          <w:p w14:paraId="369A0A3F" w14:textId="77777777" w:rsidR="001E67B4" w:rsidRDefault="001E67B4" w:rsidP="00370550">
            <w:pPr>
              <w:keepNext/>
              <w:keepLines/>
              <w:widowControl w:val="0"/>
              <w:rPr>
                <w:b/>
                <w:bCs/>
                <w:sz w:val="24"/>
                <w:szCs w:val="24"/>
              </w:rPr>
            </w:pPr>
          </w:p>
          <w:p w14:paraId="4E87D80C" w14:textId="77777777" w:rsidR="001E67B4" w:rsidRDefault="001E67B4" w:rsidP="00370550">
            <w:pPr>
              <w:keepNext/>
              <w:keepLines/>
              <w:widowControl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______________/ </w:t>
            </w:r>
            <w:r>
              <w:rPr>
                <w:bCs/>
                <w:sz w:val="24"/>
                <w:szCs w:val="24"/>
              </w:rPr>
              <w:t>Шубин В.Ю.</w:t>
            </w:r>
          </w:p>
          <w:p w14:paraId="4C7810F0" w14:textId="1492A1DD" w:rsidR="001E67B4" w:rsidRDefault="001E67B4" w:rsidP="00370550">
            <w:pPr>
              <w:keepNext/>
              <w:keepLines/>
              <w:widowControl w:val="0"/>
              <w:jc w:val="righ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</w:tcPr>
          <w:p w14:paraId="352E9317" w14:textId="77777777" w:rsidR="001E67B4" w:rsidRDefault="001E67B4" w:rsidP="00370550">
            <w:pPr>
              <w:keepNext/>
              <w:keepLines/>
              <w:widowControl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«УТВЕРЖДАЮ»</w:t>
            </w:r>
          </w:p>
          <w:p w14:paraId="56CDB345" w14:textId="77777777" w:rsidR="001E67B4" w:rsidRDefault="001E67B4" w:rsidP="00370550">
            <w:pPr>
              <w:keepNext/>
              <w:keepLines/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Инициатор договора </w:t>
            </w:r>
          </w:p>
          <w:p w14:paraId="2C6336B5" w14:textId="77777777" w:rsidR="001E67B4" w:rsidRDefault="001E67B4" w:rsidP="00370550">
            <w:pPr>
              <w:keepNext/>
              <w:keepLines/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Начальник отдела материально-технического снабжения</w:t>
            </w:r>
          </w:p>
          <w:p w14:paraId="75369305" w14:textId="77777777" w:rsidR="001E67B4" w:rsidRDefault="001E67B4" w:rsidP="00370550">
            <w:pPr>
              <w:keepNext/>
              <w:keepLines/>
              <w:widowControl w:val="0"/>
              <w:jc w:val="right"/>
              <w:rPr>
                <w:b/>
                <w:bCs/>
                <w:sz w:val="24"/>
                <w:szCs w:val="24"/>
              </w:rPr>
            </w:pPr>
          </w:p>
          <w:p w14:paraId="49B31BC7" w14:textId="77777777" w:rsidR="001E67B4" w:rsidRDefault="001E67B4" w:rsidP="00370550">
            <w:pPr>
              <w:keepNext/>
              <w:keepLines/>
              <w:widowControl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______________/ </w:t>
            </w:r>
            <w:r>
              <w:rPr>
                <w:bCs/>
                <w:sz w:val="24"/>
                <w:szCs w:val="24"/>
              </w:rPr>
              <w:t>Антонов П.Е.</w:t>
            </w:r>
          </w:p>
          <w:p w14:paraId="773D8FF6" w14:textId="18FA17AA" w:rsidR="001E67B4" w:rsidRDefault="001E67B4" w:rsidP="00370550">
            <w:pPr>
              <w:keepNext/>
              <w:keepLines/>
              <w:widowControl w:val="0"/>
              <w:jc w:val="right"/>
              <w:rPr>
                <w:b/>
                <w:bCs/>
                <w:sz w:val="26"/>
                <w:szCs w:val="26"/>
              </w:rPr>
            </w:pPr>
          </w:p>
        </w:tc>
      </w:tr>
    </w:tbl>
    <w:p w14:paraId="21D7522D" w14:textId="77777777" w:rsidR="001E67B4" w:rsidRDefault="001E67B4" w:rsidP="001E67B4">
      <w:pPr>
        <w:keepNext/>
        <w:keepLines/>
        <w:jc w:val="right"/>
        <w:rPr>
          <w:b/>
          <w:bCs/>
          <w:sz w:val="26"/>
          <w:szCs w:val="26"/>
        </w:rPr>
      </w:pPr>
    </w:p>
    <w:p w14:paraId="5C784BA2" w14:textId="77777777" w:rsidR="001E67B4" w:rsidRDefault="001E67B4" w:rsidP="001E67B4">
      <w:pPr>
        <w:keepNext/>
        <w:keepLines/>
        <w:rPr>
          <w:sz w:val="26"/>
          <w:szCs w:val="26"/>
        </w:rPr>
      </w:pPr>
    </w:p>
    <w:p w14:paraId="0DFA640A" w14:textId="77777777" w:rsidR="001E67B4" w:rsidRDefault="001E67B4" w:rsidP="001E67B4">
      <w:pPr>
        <w:keepNext/>
        <w:keepLines/>
        <w:rPr>
          <w:sz w:val="26"/>
          <w:szCs w:val="26"/>
        </w:rPr>
      </w:pPr>
    </w:p>
    <w:p w14:paraId="59DC9378" w14:textId="77777777" w:rsidR="001E67B4" w:rsidRDefault="001E67B4" w:rsidP="001E67B4">
      <w:pPr>
        <w:keepNext/>
        <w:keepLines/>
        <w:rPr>
          <w:sz w:val="26"/>
          <w:szCs w:val="26"/>
        </w:rPr>
      </w:pPr>
    </w:p>
    <w:p w14:paraId="7E125980" w14:textId="77777777" w:rsidR="001E67B4" w:rsidRDefault="001E67B4" w:rsidP="001E67B4">
      <w:pPr>
        <w:keepNext/>
        <w:keepLines/>
        <w:rPr>
          <w:sz w:val="26"/>
          <w:szCs w:val="26"/>
        </w:rPr>
      </w:pPr>
    </w:p>
    <w:p w14:paraId="21008DD2" w14:textId="77777777" w:rsidR="001E67B4" w:rsidRDefault="001E67B4" w:rsidP="001E67B4">
      <w:pPr>
        <w:keepNext/>
        <w:keepLines/>
        <w:rPr>
          <w:sz w:val="26"/>
          <w:szCs w:val="26"/>
        </w:rPr>
      </w:pPr>
    </w:p>
    <w:p w14:paraId="2D4D70C1" w14:textId="77777777" w:rsidR="001E67B4" w:rsidRDefault="001E67B4" w:rsidP="001E67B4">
      <w:pPr>
        <w:keepNext/>
        <w:keepLines/>
        <w:rPr>
          <w:sz w:val="26"/>
          <w:szCs w:val="26"/>
        </w:rPr>
      </w:pPr>
    </w:p>
    <w:p w14:paraId="0EEB7030" w14:textId="77777777" w:rsidR="001E67B4" w:rsidRDefault="001E67B4" w:rsidP="001E67B4">
      <w:pPr>
        <w:keepNext/>
        <w:keepLines/>
        <w:rPr>
          <w:sz w:val="26"/>
          <w:szCs w:val="26"/>
        </w:rPr>
      </w:pPr>
    </w:p>
    <w:p w14:paraId="793B8D44" w14:textId="77777777" w:rsidR="001E67B4" w:rsidRDefault="001E67B4" w:rsidP="001E67B4">
      <w:pPr>
        <w:keepNext/>
        <w:keepLines/>
        <w:rPr>
          <w:sz w:val="26"/>
          <w:szCs w:val="26"/>
        </w:rPr>
      </w:pPr>
    </w:p>
    <w:p w14:paraId="7CA773DE" w14:textId="77777777" w:rsidR="001E67B4" w:rsidRDefault="001E67B4" w:rsidP="001E67B4">
      <w:pPr>
        <w:keepNext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>Технические требования на поставку МТР</w:t>
      </w:r>
    </w:p>
    <w:p w14:paraId="3F1509C1" w14:textId="77777777" w:rsidR="001E67B4" w:rsidRDefault="001E67B4" w:rsidP="001E67B4">
      <w:pPr>
        <w:keepNext/>
        <w:keepLines/>
        <w:jc w:val="center"/>
        <w:rPr>
          <w:rFonts w:eastAsia="Calibri"/>
          <w:b/>
        </w:rPr>
      </w:pPr>
    </w:p>
    <w:p w14:paraId="2523FF91" w14:textId="77777777" w:rsidR="001E67B4" w:rsidRDefault="001E67B4" w:rsidP="001E67B4">
      <w:pPr>
        <w:keepNext/>
        <w:keepLines/>
        <w:jc w:val="center"/>
        <w:rPr>
          <w:rFonts w:eastAsia="Calibri"/>
          <w:b/>
        </w:rPr>
      </w:pPr>
    </w:p>
    <w:p w14:paraId="786CB6FF" w14:textId="7274149E" w:rsidR="000110B8" w:rsidRDefault="005C4F05" w:rsidP="005C4F05">
      <w:pPr>
        <w:jc w:val="center"/>
      </w:pPr>
      <w:bookmarkStart w:id="0" w:name="_Hlk238506190"/>
      <w:r w:rsidRPr="005C4F05">
        <w:rPr>
          <w:rFonts w:eastAsia="Calibri"/>
          <w:b/>
        </w:rPr>
        <w:t>ОКПД2 20.42.19.190 Поставка средств личной гигиены для обслуживания СП и филиалов ПАО «РусГидро» в Центральном, Северо-Западном, Южном, Северо-Кавказском, Приволжском, Уральском, Сибирском и Дальневосточном федеральных округах Российской Федерации в 2027 году</w:t>
      </w:r>
    </w:p>
    <w:bookmarkEnd w:id="0"/>
    <w:p w14:paraId="7DB5586F" w14:textId="77777777" w:rsidR="000110B8" w:rsidRDefault="000110B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310E87A5" w14:textId="77777777" w:rsidR="000110B8" w:rsidRDefault="000110B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15769F62" w14:textId="77777777" w:rsidR="000110B8" w:rsidRDefault="000110B8">
      <w:pPr>
        <w:keepNext/>
        <w:keepLines/>
        <w:jc w:val="both"/>
        <w:rPr>
          <w:sz w:val="26"/>
          <w:szCs w:val="26"/>
        </w:rPr>
      </w:pPr>
    </w:p>
    <w:p w14:paraId="02CD2F4C" w14:textId="77777777" w:rsidR="000110B8" w:rsidRDefault="000110B8">
      <w:pPr>
        <w:rPr>
          <w:sz w:val="26"/>
          <w:szCs w:val="26"/>
        </w:rPr>
        <w:sectPr w:rsidR="000110B8">
          <w:headerReference w:type="default" r:id="rId8"/>
          <w:pgSz w:w="11906" w:h="16838"/>
          <w:pgMar w:top="1134" w:right="851" w:bottom="992" w:left="1134" w:header="680" w:footer="0" w:gutter="0"/>
          <w:cols w:space="720"/>
          <w:formProt w:val="0"/>
          <w:docGrid w:linePitch="360"/>
        </w:sectPr>
      </w:pPr>
    </w:p>
    <w:p w14:paraId="149C2F09" w14:textId="77777777" w:rsidR="000110B8" w:rsidRDefault="00B62FC0">
      <w:pPr>
        <w:pStyle w:val="aff0"/>
        <w:numPr>
          <w:ilvl w:val="0"/>
          <w:numId w:val="8"/>
        </w:numPr>
        <w:ind w:left="0" w:firstLine="709"/>
        <w:jc w:val="center"/>
        <w:rPr>
          <w:b/>
          <w:bCs/>
          <w:caps/>
          <w:sz w:val="28"/>
        </w:rPr>
      </w:pPr>
      <w:bookmarkStart w:id="1" w:name="_Toc75446566"/>
      <w:bookmarkStart w:id="2" w:name="_Toc51339692"/>
      <w:r>
        <w:rPr>
          <w:b/>
          <w:bCs/>
          <w:sz w:val="28"/>
        </w:rPr>
        <w:lastRenderedPageBreak/>
        <w:t>Общие сведения</w:t>
      </w:r>
      <w:bookmarkEnd w:id="1"/>
      <w:bookmarkEnd w:id="2"/>
    </w:p>
    <w:p w14:paraId="46C51721" w14:textId="77777777" w:rsidR="000110B8" w:rsidRDefault="00B62FC0">
      <w:pPr>
        <w:pStyle w:val="aff0"/>
        <w:numPr>
          <w:ilvl w:val="1"/>
          <w:numId w:val="8"/>
        </w:numPr>
        <w:ind w:left="0" w:firstLine="425"/>
        <w:rPr>
          <w:b/>
          <w:bCs/>
        </w:rPr>
      </w:pPr>
      <w:bookmarkStart w:id="3" w:name="_Toc75446568"/>
      <w:bookmarkStart w:id="4" w:name="_Toc46743506"/>
      <w:r>
        <w:rPr>
          <w:b/>
          <w:bCs/>
        </w:rPr>
        <w:t>Наименование закупаемой продукции</w:t>
      </w:r>
      <w:bookmarkEnd w:id="3"/>
      <w:bookmarkEnd w:id="4"/>
    </w:p>
    <w:p w14:paraId="458399A3" w14:textId="5BF5AA89" w:rsidR="00093055" w:rsidRDefault="005C4F05">
      <w:pPr>
        <w:widowControl w:val="0"/>
        <w:tabs>
          <w:tab w:val="left" w:pos="426"/>
        </w:tabs>
        <w:ind w:firstLine="425"/>
        <w:jc w:val="both"/>
        <w:rPr>
          <w:rFonts w:eastAsia="Calibri"/>
          <w:iCs/>
          <w:sz w:val="24"/>
          <w:szCs w:val="24"/>
          <w:lang w:eastAsia="x-none"/>
        </w:rPr>
      </w:pPr>
      <w:r w:rsidRPr="005C4F05">
        <w:rPr>
          <w:rFonts w:eastAsia="Calibri"/>
          <w:iCs/>
          <w:sz w:val="24"/>
          <w:szCs w:val="24"/>
          <w:lang w:eastAsia="x-none"/>
        </w:rPr>
        <w:t>ОКПД2 20.42.19.190 Поставка средств личной гигиены для обслуживания СП и филиалов ПАО «РусГидро» в Центральном, Северо-Западном, Южном, Северо-Кавказском, Приволжском, Уральском, Сибирском и Дальневосточном федеральных округах Российской Федерации в 2027 году</w:t>
      </w:r>
    </w:p>
    <w:p w14:paraId="7A9C33A4" w14:textId="77777777" w:rsidR="005C4F05" w:rsidRDefault="005C4F05">
      <w:pPr>
        <w:widowControl w:val="0"/>
        <w:tabs>
          <w:tab w:val="left" w:pos="426"/>
        </w:tabs>
        <w:ind w:firstLine="425"/>
        <w:jc w:val="both"/>
        <w:rPr>
          <w:rFonts w:eastAsia="Calibri"/>
          <w:iCs/>
          <w:sz w:val="24"/>
          <w:szCs w:val="24"/>
          <w:lang w:eastAsia="x-none"/>
        </w:rPr>
      </w:pPr>
    </w:p>
    <w:p w14:paraId="1A6A0773" w14:textId="77777777" w:rsidR="000110B8" w:rsidRDefault="00B62FC0">
      <w:pPr>
        <w:pStyle w:val="aff0"/>
        <w:numPr>
          <w:ilvl w:val="1"/>
          <w:numId w:val="8"/>
        </w:numPr>
        <w:ind w:left="0" w:firstLine="425"/>
        <w:jc w:val="both"/>
        <w:rPr>
          <w:b/>
          <w:i/>
          <w:shd w:val="clear" w:color="auto" w:fill="FFFF99"/>
        </w:rPr>
      </w:pPr>
      <w:bookmarkStart w:id="5" w:name="_Toc46743507"/>
      <w:bookmarkStart w:id="6" w:name="_Toc75446569"/>
      <w:r>
        <w:rPr>
          <w:b/>
        </w:rPr>
        <w:t xml:space="preserve">Цель </w:t>
      </w:r>
      <w:bookmarkEnd w:id="5"/>
      <w:r>
        <w:rPr>
          <w:b/>
        </w:rPr>
        <w:t xml:space="preserve">использования закупаемой продукции </w:t>
      </w:r>
      <w:bookmarkEnd w:id="6"/>
    </w:p>
    <w:p w14:paraId="3BD47678" w14:textId="0AE7AB85" w:rsidR="00F638DA" w:rsidRDefault="001E67B4" w:rsidP="007262D8">
      <w:pPr>
        <w:pStyle w:val="aff0"/>
        <w:widowControl w:val="0"/>
        <w:tabs>
          <w:tab w:val="left" w:pos="426"/>
        </w:tabs>
        <w:ind w:left="0" w:firstLine="425"/>
        <w:jc w:val="both"/>
        <w:rPr>
          <w:iCs/>
          <w:lang w:eastAsia="x-none"/>
        </w:rPr>
      </w:pPr>
      <w:r>
        <w:rPr>
          <w:lang w:eastAsia="x-none"/>
        </w:rPr>
        <w:t xml:space="preserve">С целью своевременного обеспечения </w:t>
      </w:r>
      <w:r w:rsidR="005C4F05">
        <w:rPr>
          <w:lang w:eastAsia="x-none"/>
        </w:rPr>
        <w:t>средствами личной гигиены</w:t>
      </w:r>
      <w:r>
        <w:rPr>
          <w:lang w:eastAsia="x-none"/>
        </w:rPr>
        <w:t xml:space="preserve">, </w:t>
      </w:r>
      <w:r w:rsidR="00E1498D">
        <w:rPr>
          <w:lang w:eastAsia="x-none"/>
        </w:rPr>
        <w:t>предназначенн</w:t>
      </w:r>
      <w:r w:rsidR="00093055">
        <w:rPr>
          <w:lang w:eastAsia="x-none"/>
        </w:rPr>
        <w:t>ыми</w:t>
      </w:r>
      <w:r>
        <w:rPr>
          <w:lang w:eastAsia="x-none"/>
        </w:rPr>
        <w:t xml:space="preserve"> для обслуживания </w:t>
      </w:r>
      <w:r>
        <w:rPr>
          <w:iCs/>
          <w:lang w:eastAsia="x-none"/>
        </w:rPr>
        <w:t>СП и филиалов ПАО «РусГидро»</w:t>
      </w:r>
    </w:p>
    <w:p w14:paraId="7ADF4558" w14:textId="77777777" w:rsidR="007262D8" w:rsidRPr="007262D8" w:rsidRDefault="007262D8" w:rsidP="007262D8">
      <w:pPr>
        <w:pStyle w:val="aff0"/>
        <w:widowControl w:val="0"/>
        <w:tabs>
          <w:tab w:val="left" w:pos="426"/>
        </w:tabs>
        <w:ind w:left="0" w:firstLine="425"/>
        <w:jc w:val="both"/>
        <w:rPr>
          <w:rStyle w:val="aff1"/>
          <w:b w:val="0"/>
          <w:i w:val="0"/>
          <w:shd w:val="clear" w:color="auto" w:fill="auto"/>
          <w:lang w:eastAsia="x-none"/>
        </w:rPr>
      </w:pPr>
    </w:p>
    <w:p w14:paraId="79693C8F" w14:textId="77777777" w:rsidR="000110B8" w:rsidRDefault="00B62FC0">
      <w:pPr>
        <w:pStyle w:val="aff0"/>
        <w:numPr>
          <w:ilvl w:val="1"/>
          <w:numId w:val="8"/>
        </w:numPr>
        <w:ind w:left="0" w:firstLine="425"/>
        <w:jc w:val="both"/>
        <w:rPr>
          <w:b/>
          <w:i/>
          <w:shd w:val="clear" w:color="auto" w:fill="FFFF99"/>
        </w:rPr>
      </w:pPr>
      <w:bookmarkStart w:id="7" w:name="_Toc46743508"/>
      <w:bookmarkStart w:id="8" w:name="_Toc75446570"/>
      <w:r>
        <w:rPr>
          <w:b/>
        </w:rPr>
        <w:t>Существующее положение</w:t>
      </w:r>
      <w:bookmarkEnd w:id="7"/>
      <w:r>
        <w:rPr>
          <w:b/>
        </w:rPr>
        <w:t xml:space="preserve"> </w:t>
      </w:r>
      <w:bookmarkEnd w:id="8"/>
    </w:p>
    <w:p w14:paraId="55453A13" w14:textId="77777777" w:rsidR="000110B8" w:rsidRDefault="00B62FC0">
      <w:pPr>
        <w:pStyle w:val="aff0"/>
        <w:ind w:left="0" w:firstLine="425"/>
        <w:jc w:val="both"/>
      </w:pPr>
      <w:r>
        <w:rPr>
          <w:lang w:eastAsia="x-none"/>
        </w:rPr>
        <w:t xml:space="preserve">1.3.1. </w:t>
      </w:r>
      <w:r w:rsidRPr="00F638DA">
        <w:rPr>
          <w:lang w:eastAsia="x-none"/>
        </w:rPr>
        <w:t>Место поставки товара:</w:t>
      </w:r>
    </w:p>
    <w:p w14:paraId="3E52F42C" w14:textId="77777777" w:rsidR="000678FB" w:rsidRPr="001C4FB8" w:rsidRDefault="000678FB" w:rsidP="000678FB">
      <w:pPr>
        <w:spacing w:line="300" w:lineRule="auto"/>
        <w:ind w:firstLine="709"/>
        <w:rPr>
          <w:sz w:val="24"/>
          <w:szCs w:val="24"/>
        </w:rPr>
      </w:pPr>
      <w:r w:rsidRPr="001C4FB8">
        <w:rPr>
          <w:sz w:val="24"/>
          <w:szCs w:val="24"/>
        </w:rPr>
        <w:t>- Филиал ПАО «РусГидро» - «Загорская ГЭС» 141342, Московская область, Сергиево-Посадский район, пос.    Богородское, д.100;</w:t>
      </w:r>
    </w:p>
    <w:p w14:paraId="0F6E01BF" w14:textId="77777777" w:rsidR="000678FB" w:rsidRPr="001C4FB8" w:rsidRDefault="000678FB" w:rsidP="000678FB">
      <w:pPr>
        <w:spacing w:line="300" w:lineRule="auto"/>
        <w:ind w:firstLine="709"/>
        <w:rPr>
          <w:sz w:val="24"/>
          <w:szCs w:val="24"/>
        </w:rPr>
      </w:pPr>
      <w:r w:rsidRPr="001C4FB8">
        <w:rPr>
          <w:sz w:val="24"/>
          <w:szCs w:val="24"/>
        </w:rPr>
        <w:t>- Филиал ПАО «РусГидро» - «Рыбинская ГЭС» 152917 Ярославская область, г. Рыбинск, ул. Вяземского,31;</w:t>
      </w:r>
    </w:p>
    <w:p w14:paraId="0A45B3FD" w14:textId="77777777" w:rsidR="000678FB" w:rsidRPr="001C4FB8" w:rsidRDefault="000678FB" w:rsidP="000678FB">
      <w:pPr>
        <w:spacing w:line="300" w:lineRule="auto"/>
        <w:ind w:firstLine="709"/>
        <w:rPr>
          <w:sz w:val="24"/>
          <w:szCs w:val="24"/>
        </w:rPr>
      </w:pPr>
      <w:r w:rsidRPr="001C4FB8">
        <w:rPr>
          <w:sz w:val="24"/>
          <w:szCs w:val="24"/>
        </w:rPr>
        <w:t>- Филиал ПАО «РусГидро» - «Угличская ГЭС» Ярославская обл., Угличский р-н, Углич г., ул. Спасская, 33;</w:t>
      </w:r>
    </w:p>
    <w:p w14:paraId="2F169BD8" w14:textId="77777777" w:rsidR="000678FB" w:rsidRPr="001C4FB8" w:rsidRDefault="000678FB" w:rsidP="000678FB">
      <w:pPr>
        <w:spacing w:line="300" w:lineRule="auto"/>
        <w:ind w:firstLine="709"/>
        <w:rPr>
          <w:sz w:val="24"/>
          <w:szCs w:val="24"/>
        </w:rPr>
      </w:pPr>
      <w:r w:rsidRPr="001C4FB8">
        <w:rPr>
          <w:sz w:val="24"/>
          <w:szCs w:val="24"/>
        </w:rPr>
        <w:t>- Филиал ПАО «РусГидро» - «Нижегородская ГЭС» 606520, Нижегородская область, г. Заволжье, ул. Привокзальная, д.14;</w:t>
      </w:r>
    </w:p>
    <w:p w14:paraId="11658A62" w14:textId="77777777" w:rsidR="000678FB" w:rsidRPr="001C4FB8" w:rsidRDefault="000678FB" w:rsidP="000678FB">
      <w:pPr>
        <w:spacing w:line="300" w:lineRule="auto"/>
        <w:ind w:firstLine="709"/>
        <w:rPr>
          <w:sz w:val="24"/>
          <w:szCs w:val="24"/>
        </w:rPr>
      </w:pPr>
      <w:r w:rsidRPr="001C4FB8">
        <w:rPr>
          <w:sz w:val="24"/>
          <w:szCs w:val="24"/>
        </w:rPr>
        <w:t>- Филиал ПАО «РусГидро» - «Чебоксарская ГЭС» 429954, Чувашская Республика, г. Новочебоксарск, ул. Набережная, д34;</w:t>
      </w:r>
    </w:p>
    <w:p w14:paraId="7F7A8E11" w14:textId="77777777" w:rsidR="000678FB" w:rsidRPr="001C4FB8" w:rsidRDefault="000678FB" w:rsidP="000678FB">
      <w:pPr>
        <w:spacing w:line="300" w:lineRule="auto"/>
        <w:ind w:firstLine="709"/>
        <w:rPr>
          <w:sz w:val="24"/>
          <w:szCs w:val="24"/>
        </w:rPr>
      </w:pPr>
      <w:r w:rsidRPr="001C4FB8">
        <w:rPr>
          <w:sz w:val="24"/>
          <w:szCs w:val="24"/>
        </w:rPr>
        <w:t xml:space="preserve">- Филиал ПАО «РусГидро» - «Воткинская ГЭС», 617760, Пермский край </w:t>
      </w:r>
      <w:proofErr w:type="spellStart"/>
      <w:r w:rsidRPr="001C4FB8">
        <w:rPr>
          <w:sz w:val="24"/>
          <w:szCs w:val="24"/>
        </w:rPr>
        <w:t>г.о</w:t>
      </w:r>
      <w:proofErr w:type="spellEnd"/>
      <w:r w:rsidRPr="001C4FB8">
        <w:rPr>
          <w:sz w:val="24"/>
          <w:szCs w:val="24"/>
        </w:rPr>
        <w:t>. Чайковский, г. Чайковский, тер. Воткинской ГЭС д. ½;</w:t>
      </w:r>
    </w:p>
    <w:p w14:paraId="1BA9126C" w14:textId="77777777" w:rsidR="000678FB" w:rsidRPr="001C4FB8" w:rsidRDefault="000678FB" w:rsidP="000678FB">
      <w:pPr>
        <w:spacing w:line="300" w:lineRule="auto"/>
        <w:ind w:firstLine="709"/>
        <w:rPr>
          <w:sz w:val="24"/>
          <w:szCs w:val="24"/>
        </w:rPr>
      </w:pPr>
      <w:r w:rsidRPr="001C4FB8">
        <w:rPr>
          <w:sz w:val="24"/>
          <w:szCs w:val="24"/>
        </w:rPr>
        <w:t>- Филиал ПАО «РусГидро» - «Камская ГЭС» 614030 Орджоникидзевский район, г. Пермь, Соликамская 329;</w:t>
      </w:r>
    </w:p>
    <w:p w14:paraId="4034709B" w14:textId="77777777" w:rsidR="000678FB" w:rsidRPr="001C4FB8" w:rsidRDefault="000678FB" w:rsidP="000678FB">
      <w:pPr>
        <w:spacing w:line="300" w:lineRule="auto"/>
        <w:ind w:firstLine="709"/>
        <w:rPr>
          <w:sz w:val="24"/>
          <w:szCs w:val="24"/>
        </w:rPr>
      </w:pPr>
      <w:r w:rsidRPr="001C4FB8">
        <w:rPr>
          <w:sz w:val="24"/>
          <w:szCs w:val="24"/>
        </w:rPr>
        <w:t>- Филиал ПАО «РусГидро» - «Жигулевская ГЭС», 445350 Самарская обл. г. Жигулевск, Московское ш., 2;</w:t>
      </w:r>
    </w:p>
    <w:p w14:paraId="36D0CD11" w14:textId="77777777" w:rsidR="000678FB" w:rsidRPr="001C4FB8" w:rsidRDefault="000678FB" w:rsidP="000678FB">
      <w:pPr>
        <w:spacing w:line="300" w:lineRule="auto"/>
        <w:ind w:firstLine="709"/>
        <w:rPr>
          <w:sz w:val="24"/>
          <w:szCs w:val="24"/>
        </w:rPr>
      </w:pPr>
      <w:r w:rsidRPr="001C4FB8">
        <w:rPr>
          <w:sz w:val="24"/>
          <w:szCs w:val="24"/>
        </w:rPr>
        <w:t xml:space="preserve">- Филиал ПАО «РусГидро» - «Саратовская ГЭС» 413865 Саратовская обл. г.  Балаково, ул. </w:t>
      </w:r>
      <w:proofErr w:type="spellStart"/>
      <w:r w:rsidRPr="001C4FB8">
        <w:rPr>
          <w:sz w:val="24"/>
          <w:szCs w:val="24"/>
        </w:rPr>
        <w:t>Заовражная</w:t>
      </w:r>
      <w:proofErr w:type="spellEnd"/>
      <w:r w:rsidRPr="001C4FB8">
        <w:rPr>
          <w:sz w:val="24"/>
          <w:szCs w:val="24"/>
        </w:rPr>
        <w:t xml:space="preserve"> 14;</w:t>
      </w:r>
    </w:p>
    <w:p w14:paraId="0357C817" w14:textId="77777777" w:rsidR="000678FB" w:rsidRPr="001C4FB8" w:rsidRDefault="000678FB" w:rsidP="000678FB">
      <w:pPr>
        <w:spacing w:line="300" w:lineRule="auto"/>
        <w:ind w:firstLine="709"/>
        <w:rPr>
          <w:sz w:val="24"/>
          <w:szCs w:val="24"/>
        </w:rPr>
      </w:pPr>
      <w:r w:rsidRPr="001C4FB8">
        <w:rPr>
          <w:sz w:val="24"/>
          <w:szCs w:val="24"/>
        </w:rPr>
        <w:t>- Филиал ПАО «РусГидро» - «Волжская ГЭС» 404130 Волгоградская обл. г. Волжский пр. Ленина, д.1а;</w:t>
      </w:r>
    </w:p>
    <w:p w14:paraId="59A3D5B3" w14:textId="77777777" w:rsidR="000678FB" w:rsidRPr="001C4FB8" w:rsidRDefault="000678FB" w:rsidP="000678FB">
      <w:pPr>
        <w:spacing w:line="300" w:lineRule="auto"/>
        <w:ind w:firstLine="709"/>
        <w:rPr>
          <w:sz w:val="24"/>
          <w:szCs w:val="24"/>
        </w:rPr>
      </w:pPr>
      <w:r w:rsidRPr="001C4FB8">
        <w:rPr>
          <w:sz w:val="24"/>
          <w:szCs w:val="24"/>
        </w:rPr>
        <w:t xml:space="preserve">- Филиал ПАО «РусГидро» - «Новосибирская ГЭС», г. Новосибирск, ул. </w:t>
      </w:r>
      <w:proofErr w:type="spellStart"/>
      <w:r w:rsidRPr="001C4FB8">
        <w:rPr>
          <w:sz w:val="24"/>
          <w:szCs w:val="24"/>
        </w:rPr>
        <w:t>Новоморская</w:t>
      </w:r>
      <w:proofErr w:type="spellEnd"/>
      <w:r w:rsidRPr="001C4FB8">
        <w:rPr>
          <w:sz w:val="24"/>
          <w:szCs w:val="24"/>
        </w:rPr>
        <w:t xml:space="preserve"> д. 4;</w:t>
      </w:r>
    </w:p>
    <w:p w14:paraId="7D4A0878" w14:textId="77777777" w:rsidR="000678FB" w:rsidRPr="001C4FB8" w:rsidRDefault="000678FB" w:rsidP="000678FB">
      <w:pPr>
        <w:spacing w:line="300" w:lineRule="auto"/>
        <w:ind w:firstLine="709"/>
        <w:rPr>
          <w:sz w:val="24"/>
          <w:szCs w:val="24"/>
        </w:rPr>
      </w:pPr>
      <w:r w:rsidRPr="001C4FB8">
        <w:rPr>
          <w:sz w:val="24"/>
          <w:szCs w:val="24"/>
        </w:rPr>
        <w:t xml:space="preserve">- Филиал ПАО «РусГидро» - «Саяно-Шушенская ГЭС» 655619, республика Хакасия; </w:t>
      </w:r>
    </w:p>
    <w:p w14:paraId="1C33D8A2" w14:textId="77777777" w:rsidR="000678FB" w:rsidRPr="001C4FB8" w:rsidRDefault="000678FB" w:rsidP="000678FB">
      <w:pPr>
        <w:spacing w:line="300" w:lineRule="auto"/>
        <w:ind w:firstLine="709"/>
        <w:rPr>
          <w:sz w:val="24"/>
          <w:szCs w:val="24"/>
        </w:rPr>
      </w:pPr>
      <w:r w:rsidRPr="001C4FB8">
        <w:rPr>
          <w:sz w:val="24"/>
          <w:szCs w:val="24"/>
        </w:rPr>
        <w:t>-  г. Санкт-Петербург, пр. Испытателей, д.22.;</w:t>
      </w:r>
    </w:p>
    <w:p w14:paraId="0C0A8E34" w14:textId="77777777" w:rsidR="000678FB" w:rsidRPr="001C4FB8" w:rsidRDefault="000678FB" w:rsidP="000678FB">
      <w:pPr>
        <w:spacing w:line="300" w:lineRule="auto"/>
        <w:ind w:firstLine="709"/>
        <w:rPr>
          <w:sz w:val="24"/>
          <w:szCs w:val="24"/>
        </w:rPr>
      </w:pPr>
      <w:r w:rsidRPr="001C4FB8">
        <w:rPr>
          <w:sz w:val="24"/>
          <w:szCs w:val="24"/>
        </w:rPr>
        <w:t>- Красноярский край, Большеулуйский район, п. Сосновый Бор;</w:t>
      </w:r>
    </w:p>
    <w:p w14:paraId="0BFE2215" w14:textId="77777777" w:rsidR="000678FB" w:rsidRDefault="000678FB" w:rsidP="000678FB">
      <w:pPr>
        <w:spacing w:line="300" w:lineRule="auto"/>
        <w:ind w:firstLine="709"/>
        <w:rPr>
          <w:sz w:val="24"/>
          <w:szCs w:val="24"/>
        </w:rPr>
      </w:pPr>
      <w:r w:rsidRPr="001C4FB8">
        <w:rPr>
          <w:sz w:val="24"/>
          <w:szCs w:val="24"/>
        </w:rPr>
        <w:t xml:space="preserve">- ПАО «РусГидро» г. Красноярск, ул. </w:t>
      </w:r>
      <w:proofErr w:type="spellStart"/>
      <w:r w:rsidRPr="001C4FB8">
        <w:rPr>
          <w:sz w:val="24"/>
          <w:szCs w:val="24"/>
        </w:rPr>
        <w:t>Перенсона</w:t>
      </w:r>
      <w:proofErr w:type="spellEnd"/>
      <w:r w:rsidRPr="001C4FB8">
        <w:rPr>
          <w:sz w:val="24"/>
          <w:szCs w:val="24"/>
        </w:rPr>
        <w:t xml:space="preserve"> 2а;</w:t>
      </w:r>
    </w:p>
    <w:p w14:paraId="2F6E3428" w14:textId="77777777" w:rsidR="000678FB" w:rsidRPr="001C4FB8" w:rsidRDefault="000678FB" w:rsidP="000678FB">
      <w:pPr>
        <w:spacing w:line="30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г. Красноярск</w:t>
      </w:r>
    </w:p>
    <w:p w14:paraId="31D3A2AC" w14:textId="77777777" w:rsidR="000678FB" w:rsidRPr="001C4FB8" w:rsidRDefault="000678FB" w:rsidP="000678FB">
      <w:pPr>
        <w:spacing w:line="300" w:lineRule="auto"/>
        <w:ind w:firstLine="709"/>
        <w:rPr>
          <w:sz w:val="24"/>
          <w:szCs w:val="24"/>
        </w:rPr>
      </w:pPr>
      <w:r w:rsidRPr="001C4FB8">
        <w:rPr>
          <w:sz w:val="24"/>
          <w:szCs w:val="24"/>
        </w:rPr>
        <w:t xml:space="preserve">- 195220, г. Санкт-Петербург, ул. </w:t>
      </w:r>
      <w:proofErr w:type="spellStart"/>
      <w:r w:rsidRPr="001C4FB8">
        <w:rPr>
          <w:sz w:val="24"/>
          <w:szCs w:val="24"/>
        </w:rPr>
        <w:t>Гжатская</w:t>
      </w:r>
      <w:proofErr w:type="spellEnd"/>
      <w:r w:rsidRPr="001C4FB8">
        <w:rPr>
          <w:sz w:val="24"/>
          <w:szCs w:val="24"/>
        </w:rPr>
        <w:t>, д.21;</w:t>
      </w:r>
    </w:p>
    <w:p w14:paraId="1F14668B" w14:textId="77777777" w:rsidR="000678FB" w:rsidRDefault="000678FB" w:rsidP="000678FB">
      <w:pPr>
        <w:spacing w:line="300" w:lineRule="auto"/>
        <w:ind w:firstLine="709"/>
        <w:rPr>
          <w:sz w:val="24"/>
          <w:szCs w:val="24"/>
        </w:rPr>
      </w:pPr>
      <w:r w:rsidRPr="001C4FB8">
        <w:rPr>
          <w:sz w:val="24"/>
          <w:szCs w:val="24"/>
        </w:rPr>
        <w:t>- 603140, Нижегородская область, г. Нижний Новгород, пер. Мотальный, 8;</w:t>
      </w:r>
    </w:p>
    <w:p w14:paraId="6CAEB5F7" w14:textId="77777777" w:rsidR="000678FB" w:rsidRDefault="000678FB" w:rsidP="000678FB">
      <w:pPr>
        <w:spacing w:line="30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bookmarkStart w:id="9" w:name="_Hlk202888911"/>
      <w:r>
        <w:rPr>
          <w:sz w:val="24"/>
          <w:szCs w:val="24"/>
        </w:rPr>
        <w:t xml:space="preserve">ПАО «РусГидро» - «Башенная ГЭС» </w:t>
      </w:r>
      <w:r w:rsidRPr="00FC0563">
        <w:rPr>
          <w:sz w:val="24"/>
          <w:szCs w:val="24"/>
        </w:rPr>
        <w:t xml:space="preserve">Чеченская Республика, м р-н Итум-Калинский, </w:t>
      </w:r>
      <w:proofErr w:type="spellStart"/>
      <w:r w:rsidRPr="00FC0563">
        <w:rPr>
          <w:sz w:val="24"/>
          <w:szCs w:val="24"/>
        </w:rPr>
        <w:t>с.п</w:t>
      </w:r>
      <w:proofErr w:type="spellEnd"/>
      <w:r w:rsidRPr="00FC0563">
        <w:rPr>
          <w:sz w:val="24"/>
          <w:szCs w:val="24"/>
        </w:rPr>
        <w:t xml:space="preserve">. </w:t>
      </w:r>
      <w:proofErr w:type="spellStart"/>
      <w:r w:rsidRPr="00FC0563">
        <w:rPr>
          <w:sz w:val="24"/>
          <w:szCs w:val="24"/>
        </w:rPr>
        <w:t>Гучум-Калинское</w:t>
      </w:r>
      <w:proofErr w:type="spellEnd"/>
      <w:r w:rsidRPr="00FC0563">
        <w:rPr>
          <w:sz w:val="24"/>
          <w:szCs w:val="24"/>
        </w:rPr>
        <w:t xml:space="preserve">, село </w:t>
      </w:r>
      <w:proofErr w:type="spellStart"/>
      <w:r w:rsidRPr="00FC0563">
        <w:rPr>
          <w:sz w:val="24"/>
          <w:szCs w:val="24"/>
        </w:rPr>
        <w:t>Гучум</w:t>
      </w:r>
      <w:proofErr w:type="spellEnd"/>
      <w:r w:rsidRPr="00FC0563">
        <w:rPr>
          <w:sz w:val="24"/>
          <w:szCs w:val="24"/>
        </w:rPr>
        <w:t xml:space="preserve">-Кали, ул. им. М.Х. </w:t>
      </w:r>
      <w:proofErr w:type="spellStart"/>
      <w:r w:rsidRPr="00FC0563">
        <w:rPr>
          <w:sz w:val="24"/>
          <w:szCs w:val="24"/>
        </w:rPr>
        <w:t>Гучиева</w:t>
      </w:r>
      <w:proofErr w:type="spellEnd"/>
      <w:r w:rsidRPr="00FC0563">
        <w:rPr>
          <w:sz w:val="24"/>
          <w:szCs w:val="24"/>
        </w:rPr>
        <w:t xml:space="preserve">, </w:t>
      </w:r>
      <w:proofErr w:type="spellStart"/>
      <w:r w:rsidRPr="00FC0563">
        <w:rPr>
          <w:sz w:val="24"/>
          <w:szCs w:val="24"/>
        </w:rPr>
        <w:t>зд</w:t>
      </w:r>
      <w:proofErr w:type="spellEnd"/>
      <w:r w:rsidRPr="00FC0563">
        <w:rPr>
          <w:sz w:val="24"/>
          <w:szCs w:val="24"/>
        </w:rPr>
        <w:t>. 72</w:t>
      </w:r>
      <w:bookmarkEnd w:id="9"/>
      <w:r>
        <w:rPr>
          <w:sz w:val="24"/>
          <w:szCs w:val="24"/>
        </w:rPr>
        <w:t>;</w:t>
      </w:r>
    </w:p>
    <w:p w14:paraId="0587ABE9" w14:textId="77777777" w:rsidR="000678FB" w:rsidRDefault="000678FB" w:rsidP="000678FB">
      <w:pPr>
        <w:spacing w:line="30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A1BE2">
        <w:rPr>
          <w:sz w:val="24"/>
          <w:szCs w:val="24"/>
        </w:rPr>
        <w:t>Республика Дагестан г. Махачкала, Советский район, 1-й Мебельный тупик д.</w:t>
      </w:r>
      <w:r>
        <w:rPr>
          <w:sz w:val="24"/>
          <w:szCs w:val="24"/>
        </w:rPr>
        <w:t>9;</w:t>
      </w:r>
    </w:p>
    <w:p w14:paraId="40DAC1C4" w14:textId="77777777" w:rsidR="000678FB" w:rsidRDefault="000678FB" w:rsidP="000678FB">
      <w:pPr>
        <w:spacing w:line="30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C7B25">
        <w:rPr>
          <w:sz w:val="24"/>
          <w:szCs w:val="24"/>
        </w:rPr>
        <w:t>г. Москва, ул. Архитектора Власова, д. 51</w:t>
      </w:r>
      <w:r>
        <w:rPr>
          <w:sz w:val="24"/>
          <w:szCs w:val="24"/>
        </w:rPr>
        <w:t>;</w:t>
      </w:r>
    </w:p>
    <w:p w14:paraId="234857EB" w14:textId="77777777" w:rsidR="000678FB" w:rsidRDefault="000678FB" w:rsidP="000678FB">
      <w:pPr>
        <w:spacing w:line="30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Pr="008C7B25">
        <w:t xml:space="preserve"> </w:t>
      </w:r>
      <w:r w:rsidRPr="008C7B25">
        <w:rPr>
          <w:sz w:val="24"/>
          <w:szCs w:val="24"/>
        </w:rPr>
        <w:t>г. Москва, ул. Семеновский Вал, д. 6Г стр. 3</w:t>
      </w:r>
      <w:r>
        <w:rPr>
          <w:sz w:val="24"/>
          <w:szCs w:val="24"/>
        </w:rPr>
        <w:t>;</w:t>
      </w:r>
    </w:p>
    <w:p w14:paraId="29619270" w14:textId="608A2341" w:rsidR="000678FB" w:rsidRDefault="000678FB" w:rsidP="000678FB">
      <w:pPr>
        <w:spacing w:line="30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</w:t>
      </w:r>
      <w:r w:rsidRPr="008C7B25">
        <w:t xml:space="preserve"> </w:t>
      </w:r>
      <w:r w:rsidRPr="008C7B25">
        <w:rPr>
          <w:sz w:val="24"/>
          <w:szCs w:val="24"/>
        </w:rPr>
        <w:t>г. Москва, ул. Строительный проезд, д. 7А</w:t>
      </w:r>
      <w:r>
        <w:rPr>
          <w:sz w:val="24"/>
          <w:szCs w:val="24"/>
        </w:rPr>
        <w:t>;</w:t>
      </w:r>
    </w:p>
    <w:p w14:paraId="2E776455" w14:textId="799B9D19" w:rsidR="000678FB" w:rsidRDefault="000678FB" w:rsidP="000678FB">
      <w:pPr>
        <w:spacing w:line="30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C7B25">
        <w:rPr>
          <w:sz w:val="24"/>
          <w:szCs w:val="24"/>
        </w:rPr>
        <w:t xml:space="preserve">г. Москва, </w:t>
      </w:r>
      <w:r>
        <w:rPr>
          <w:sz w:val="24"/>
          <w:szCs w:val="24"/>
        </w:rPr>
        <w:t>Волоколамское шоссе, д. 2</w:t>
      </w:r>
      <w:r w:rsidR="00093055">
        <w:rPr>
          <w:sz w:val="24"/>
          <w:szCs w:val="24"/>
        </w:rPr>
        <w:t>;</w:t>
      </w:r>
    </w:p>
    <w:p w14:paraId="6DE926E7" w14:textId="77777777" w:rsidR="00093055" w:rsidRDefault="00093055" w:rsidP="00093055">
      <w:pPr>
        <w:spacing w:line="300" w:lineRule="auto"/>
        <w:ind w:firstLine="709"/>
        <w:rPr>
          <w:sz w:val="24"/>
          <w:szCs w:val="24"/>
        </w:rPr>
      </w:pPr>
      <w:r w:rsidRPr="001C4FB8">
        <w:rPr>
          <w:sz w:val="24"/>
          <w:szCs w:val="24"/>
        </w:rPr>
        <w:t xml:space="preserve">- </w:t>
      </w:r>
      <w:r w:rsidRPr="00437271">
        <w:rPr>
          <w:sz w:val="24"/>
          <w:szCs w:val="24"/>
        </w:rPr>
        <w:t>г. Биробиджан СП «Биробиджанская ТЭЦ» — ул. Шалом-</w:t>
      </w:r>
      <w:proofErr w:type="spellStart"/>
      <w:r w:rsidRPr="00437271">
        <w:rPr>
          <w:sz w:val="24"/>
          <w:szCs w:val="24"/>
        </w:rPr>
        <w:t>Алейхема</w:t>
      </w:r>
      <w:proofErr w:type="spellEnd"/>
      <w:r w:rsidRPr="00437271">
        <w:rPr>
          <w:sz w:val="24"/>
          <w:szCs w:val="24"/>
        </w:rPr>
        <w:t xml:space="preserve"> 60;</w:t>
      </w:r>
    </w:p>
    <w:p w14:paraId="24865438" w14:textId="77777777" w:rsidR="00093055" w:rsidRDefault="00093055" w:rsidP="00093055">
      <w:pPr>
        <w:spacing w:line="30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</w:t>
      </w:r>
      <w:r w:rsidRPr="00437271">
        <w:t xml:space="preserve"> </w:t>
      </w:r>
      <w:r w:rsidRPr="00437271">
        <w:rPr>
          <w:sz w:val="24"/>
          <w:szCs w:val="24"/>
        </w:rPr>
        <w:t>г. Николаевск-на-Амуре</w:t>
      </w:r>
      <w:r>
        <w:rPr>
          <w:sz w:val="24"/>
          <w:szCs w:val="24"/>
        </w:rPr>
        <w:t xml:space="preserve">, </w:t>
      </w:r>
      <w:r w:rsidRPr="00437271">
        <w:rPr>
          <w:sz w:val="24"/>
          <w:szCs w:val="24"/>
        </w:rPr>
        <w:t>ул. Невельского 24</w:t>
      </w:r>
      <w:r>
        <w:rPr>
          <w:sz w:val="24"/>
          <w:szCs w:val="24"/>
        </w:rPr>
        <w:t>.</w:t>
      </w:r>
      <w:r w:rsidRPr="00437271">
        <w:rPr>
          <w:sz w:val="24"/>
          <w:szCs w:val="24"/>
        </w:rPr>
        <w:t xml:space="preserve"> Филиал «Хабаровская Генерация» СП Н</w:t>
      </w:r>
      <w:r>
        <w:rPr>
          <w:sz w:val="24"/>
          <w:szCs w:val="24"/>
        </w:rPr>
        <w:t>иколаевская ТЭЦ;</w:t>
      </w:r>
      <w:r w:rsidRPr="00437271">
        <w:rPr>
          <w:sz w:val="24"/>
          <w:szCs w:val="24"/>
        </w:rPr>
        <w:t xml:space="preserve"> </w:t>
      </w:r>
    </w:p>
    <w:p w14:paraId="5059BC30" w14:textId="77777777" w:rsidR="00093055" w:rsidRDefault="00093055" w:rsidP="00093055">
      <w:pPr>
        <w:spacing w:line="30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37271">
        <w:rPr>
          <w:sz w:val="24"/>
          <w:szCs w:val="24"/>
        </w:rPr>
        <w:t>68000</w:t>
      </w:r>
      <w:r>
        <w:rPr>
          <w:sz w:val="24"/>
          <w:szCs w:val="24"/>
        </w:rPr>
        <w:t>9</w:t>
      </w:r>
      <w:r w:rsidRPr="00437271">
        <w:rPr>
          <w:sz w:val="24"/>
          <w:szCs w:val="24"/>
        </w:rPr>
        <w:t>, Хабаровский край, г. Хабаровск, пер. Краснодарский д. 5;</w:t>
      </w:r>
    </w:p>
    <w:p w14:paraId="1D956118" w14:textId="77777777" w:rsidR="00093055" w:rsidRDefault="00093055" w:rsidP="00093055">
      <w:pPr>
        <w:spacing w:line="30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A03D4">
        <w:rPr>
          <w:sz w:val="24"/>
          <w:szCs w:val="24"/>
        </w:rPr>
        <w:t>680000, Хабаровский край, г. Хабаровск, ул. Тургенева, д. 80;</w:t>
      </w:r>
    </w:p>
    <w:p w14:paraId="06BA9F87" w14:textId="77777777" w:rsidR="00093055" w:rsidRPr="00437271" w:rsidRDefault="00093055" w:rsidP="00093055">
      <w:pPr>
        <w:spacing w:line="30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</w:t>
      </w:r>
      <w:r w:rsidRPr="00437271">
        <w:t xml:space="preserve"> </w:t>
      </w:r>
      <w:r w:rsidRPr="00437271">
        <w:rPr>
          <w:sz w:val="24"/>
          <w:szCs w:val="24"/>
        </w:rPr>
        <w:t xml:space="preserve">Сахалинская ГРЭС-2, Сахалинская </w:t>
      </w:r>
      <w:proofErr w:type="spellStart"/>
      <w:r w:rsidRPr="00437271">
        <w:rPr>
          <w:sz w:val="24"/>
          <w:szCs w:val="24"/>
        </w:rPr>
        <w:t>обл</w:t>
      </w:r>
      <w:proofErr w:type="spellEnd"/>
      <w:r w:rsidRPr="00437271">
        <w:rPr>
          <w:sz w:val="24"/>
          <w:szCs w:val="24"/>
        </w:rPr>
        <w:t>, с. Ильинское;</w:t>
      </w:r>
    </w:p>
    <w:p w14:paraId="4086AE4C" w14:textId="77777777" w:rsidR="00093055" w:rsidRPr="00437271" w:rsidRDefault="00093055" w:rsidP="00093055">
      <w:pPr>
        <w:spacing w:line="30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37271">
        <w:rPr>
          <w:sz w:val="24"/>
          <w:szCs w:val="24"/>
        </w:rPr>
        <w:t xml:space="preserve">Сахалинская </w:t>
      </w:r>
      <w:proofErr w:type="spellStart"/>
      <w:r w:rsidRPr="00437271">
        <w:rPr>
          <w:sz w:val="24"/>
          <w:szCs w:val="24"/>
        </w:rPr>
        <w:t>обл</w:t>
      </w:r>
      <w:proofErr w:type="spellEnd"/>
      <w:r w:rsidRPr="00437271">
        <w:rPr>
          <w:sz w:val="24"/>
          <w:szCs w:val="24"/>
        </w:rPr>
        <w:t>, г. Южно-Сахалинск, пр-</w:t>
      </w:r>
      <w:proofErr w:type="spellStart"/>
      <w:r w:rsidRPr="00437271">
        <w:rPr>
          <w:sz w:val="24"/>
          <w:szCs w:val="24"/>
        </w:rPr>
        <w:t>кт</w:t>
      </w:r>
      <w:proofErr w:type="spellEnd"/>
      <w:r w:rsidRPr="00437271">
        <w:rPr>
          <w:sz w:val="24"/>
          <w:szCs w:val="24"/>
        </w:rPr>
        <w:t xml:space="preserve"> Коммунистический 43;</w:t>
      </w:r>
    </w:p>
    <w:p w14:paraId="09D9728E" w14:textId="77777777" w:rsidR="00093055" w:rsidRPr="00437271" w:rsidRDefault="00093055" w:rsidP="00093055">
      <w:pPr>
        <w:spacing w:line="30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37271">
        <w:rPr>
          <w:sz w:val="24"/>
          <w:szCs w:val="24"/>
        </w:rPr>
        <w:t xml:space="preserve">Сахалинская ГРЭС, Сахалинская </w:t>
      </w:r>
      <w:proofErr w:type="spellStart"/>
      <w:r w:rsidRPr="00437271">
        <w:rPr>
          <w:sz w:val="24"/>
          <w:szCs w:val="24"/>
        </w:rPr>
        <w:t>обл</w:t>
      </w:r>
      <w:proofErr w:type="spellEnd"/>
      <w:r w:rsidRPr="00437271">
        <w:rPr>
          <w:sz w:val="24"/>
          <w:szCs w:val="24"/>
        </w:rPr>
        <w:t>, с. Лермонтовка;</w:t>
      </w:r>
    </w:p>
    <w:p w14:paraId="760C5600" w14:textId="77777777" w:rsidR="00093055" w:rsidRPr="00437271" w:rsidRDefault="00093055" w:rsidP="00093055">
      <w:pPr>
        <w:spacing w:line="30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37271">
        <w:rPr>
          <w:sz w:val="24"/>
          <w:szCs w:val="24"/>
        </w:rPr>
        <w:t>Сахалинская обл., г. Южно-Сахалинск пер. Энергетиков, 1;</w:t>
      </w:r>
    </w:p>
    <w:p w14:paraId="524C227A" w14:textId="77777777" w:rsidR="00093055" w:rsidRDefault="00093055" w:rsidP="00093055">
      <w:pPr>
        <w:spacing w:line="30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 w:rsidRPr="00437271">
        <w:rPr>
          <w:sz w:val="24"/>
          <w:szCs w:val="24"/>
        </w:rPr>
        <w:t>Респ</w:t>
      </w:r>
      <w:proofErr w:type="spellEnd"/>
      <w:r w:rsidRPr="00437271">
        <w:rPr>
          <w:sz w:val="24"/>
          <w:szCs w:val="24"/>
        </w:rPr>
        <w:t>. Саха (Якутия), г. Якутск, пер. Энергетиков, 2;</w:t>
      </w:r>
    </w:p>
    <w:p w14:paraId="4DD3927D" w14:textId="77777777" w:rsidR="00093055" w:rsidRPr="00437271" w:rsidRDefault="00093055" w:rsidP="00093055">
      <w:pPr>
        <w:spacing w:line="30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37271">
        <w:rPr>
          <w:sz w:val="24"/>
          <w:szCs w:val="24"/>
        </w:rPr>
        <w:t>Колымская ГЭС, Магаданская область, Ягоднинский городской округ;</w:t>
      </w:r>
    </w:p>
    <w:p w14:paraId="48A79C07" w14:textId="77777777" w:rsidR="00093055" w:rsidRDefault="00093055" w:rsidP="00093055">
      <w:pPr>
        <w:spacing w:line="30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37271">
        <w:rPr>
          <w:sz w:val="24"/>
          <w:szCs w:val="24"/>
        </w:rPr>
        <w:t xml:space="preserve">689000, Чукотский АО, г. Анадырь, ул. </w:t>
      </w:r>
      <w:proofErr w:type="spellStart"/>
      <w:r w:rsidRPr="00437271">
        <w:rPr>
          <w:sz w:val="24"/>
          <w:szCs w:val="24"/>
        </w:rPr>
        <w:t>Куркутского</w:t>
      </w:r>
      <w:proofErr w:type="spellEnd"/>
      <w:r w:rsidRPr="00437271">
        <w:rPr>
          <w:sz w:val="24"/>
          <w:szCs w:val="24"/>
        </w:rPr>
        <w:t>, д. 34</w:t>
      </w:r>
    </w:p>
    <w:p w14:paraId="6119917B" w14:textId="77777777" w:rsidR="00093055" w:rsidRDefault="00093055" w:rsidP="00093055">
      <w:pPr>
        <w:spacing w:line="30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 w:rsidRPr="00437271">
        <w:rPr>
          <w:sz w:val="24"/>
          <w:szCs w:val="24"/>
        </w:rPr>
        <w:t>Усть</w:t>
      </w:r>
      <w:proofErr w:type="spellEnd"/>
      <w:r w:rsidRPr="00437271">
        <w:rPr>
          <w:sz w:val="24"/>
          <w:szCs w:val="24"/>
        </w:rPr>
        <w:t xml:space="preserve">-Среднеканская ГЭС, 686222, Магаданская обл., </w:t>
      </w:r>
      <w:proofErr w:type="spellStart"/>
      <w:r w:rsidRPr="00437271">
        <w:rPr>
          <w:sz w:val="24"/>
          <w:szCs w:val="24"/>
        </w:rPr>
        <w:t>Синегорье</w:t>
      </w:r>
      <w:proofErr w:type="spellEnd"/>
      <w:r w:rsidRPr="00437271">
        <w:rPr>
          <w:sz w:val="24"/>
          <w:szCs w:val="24"/>
        </w:rPr>
        <w:t xml:space="preserve">, ул. </w:t>
      </w:r>
      <w:proofErr w:type="spellStart"/>
      <w:r w:rsidRPr="00437271">
        <w:rPr>
          <w:sz w:val="24"/>
          <w:szCs w:val="24"/>
        </w:rPr>
        <w:t>Когодовского</w:t>
      </w:r>
      <w:proofErr w:type="spellEnd"/>
      <w:r w:rsidRPr="00437271">
        <w:rPr>
          <w:sz w:val="24"/>
          <w:szCs w:val="24"/>
        </w:rPr>
        <w:t>, 7</w:t>
      </w:r>
    </w:p>
    <w:p w14:paraId="2CEF0CD4" w14:textId="77777777" w:rsidR="00093055" w:rsidRDefault="00093055" w:rsidP="00093055">
      <w:pPr>
        <w:spacing w:line="30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37271">
        <w:rPr>
          <w:sz w:val="24"/>
          <w:szCs w:val="24"/>
        </w:rPr>
        <w:t>690091, Приморский край, г. Владивосток, ул. Западная, д. 29</w:t>
      </w:r>
      <w:r>
        <w:rPr>
          <w:sz w:val="24"/>
          <w:szCs w:val="24"/>
        </w:rPr>
        <w:t>.</w:t>
      </w:r>
    </w:p>
    <w:p w14:paraId="6751C5A7" w14:textId="2A8331D0" w:rsidR="000110B8" w:rsidRDefault="00B62FC0">
      <w:pPr>
        <w:pStyle w:val="aff0"/>
        <w:ind w:left="0" w:firstLine="425"/>
        <w:jc w:val="both"/>
        <w:rPr>
          <w:lang w:eastAsia="x-none"/>
        </w:rPr>
      </w:pPr>
      <w:r>
        <w:rPr>
          <w:lang w:eastAsia="x-none"/>
        </w:rPr>
        <w:t>1.3.2. Адрес поставки указывается в заявке Заказчика.</w:t>
      </w:r>
    </w:p>
    <w:p w14:paraId="47189805" w14:textId="77777777" w:rsidR="000110B8" w:rsidRDefault="00B62FC0">
      <w:pPr>
        <w:pStyle w:val="aff0"/>
        <w:ind w:left="0" w:firstLine="425"/>
        <w:jc w:val="both"/>
        <w:rPr>
          <w:lang w:eastAsia="x-none"/>
        </w:rPr>
      </w:pPr>
      <w:r>
        <w:rPr>
          <w:lang w:eastAsia="x-none"/>
        </w:rPr>
        <w:t>1.3.3. Условия поставки товара:</w:t>
      </w:r>
    </w:p>
    <w:p w14:paraId="158CD76E" w14:textId="77777777" w:rsidR="000110B8" w:rsidRDefault="00B62FC0">
      <w:pPr>
        <w:pStyle w:val="aff0"/>
        <w:ind w:left="0" w:firstLine="425"/>
        <w:jc w:val="both"/>
        <w:rPr>
          <w:lang w:eastAsia="x-none"/>
        </w:rPr>
      </w:pPr>
      <w:r>
        <w:rPr>
          <w:lang w:eastAsia="x-none"/>
        </w:rPr>
        <w:t xml:space="preserve"> Поставка товара осуществляется в рабочие дни с 9:00 до 17:00, перерыв на обед с 12:00 до 13:00, по предварительной согласованности с Заказчиком любым, оговоренным между сторонами способом (телефонная, электронная связь), не менее чем за 1 (один) рабочий день до дня поставки товара. Погрузка, разгрузка, перенос товара, подъем на этаж, осуществляются силами Поставщика.</w:t>
      </w:r>
    </w:p>
    <w:p w14:paraId="573141BE" w14:textId="77777777" w:rsidR="000110B8" w:rsidRDefault="000110B8">
      <w:pPr>
        <w:pStyle w:val="aff0"/>
        <w:ind w:left="0" w:firstLine="425"/>
        <w:jc w:val="both"/>
        <w:rPr>
          <w:b/>
          <w:i/>
          <w:shd w:val="clear" w:color="auto" w:fill="FFFF99"/>
        </w:rPr>
      </w:pPr>
    </w:p>
    <w:p w14:paraId="17B40B5D" w14:textId="77777777" w:rsidR="000110B8" w:rsidRDefault="00B62FC0">
      <w:pPr>
        <w:pStyle w:val="aff0"/>
        <w:ind w:left="0" w:firstLine="425"/>
        <w:jc w:val="both"/>
        <w:rPr>
          <w:b/>
          <w:i/>
          <w:shd w:val="clear" w:color="auto" w:fill="FFFF99"/>
        </w:rPr>
      </w:pPr>
      <w:r>
        <w:rPr>
          <w:b/>
          <w:bCs/>
          <w:lang w:eastAsia="x-none"/>
        </w:rPr>
        <w:t xml:space="preserve">1.4. </w:t>
      </w:r>
      <w:bookmarkStart w:id="10" w:name="_Toc170454509"/>
      <w:r>
        <w:rPr>
          <w:b/>
          <w:bCs/>
          <w:lang w:eastAsia="x-none"/>
        </w:rPr>
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</w:r>
      <w:bookmarkEnd w:id="10"/>
    </w:p>
    <w:p w14:paraId="7124B37E" w14:textId="0174B8D1" w:rsidR="000110B8" w:rsidRDefault="00B62FC0">
      <w:pPr>
        <w:pStyle w:val="aff0"/>
        <w:ind w:left="0" w:firstLine="425"/>
        <w:jc w:val="both"/>
        <w:rPr>
          <w:b/>
          <w:i/>
          <w:shd w:val="clear" w:color="auto" w:fill="FFFF99"/>
        </w:rPr>
      </w:pPr>
      <w:r>
        <w:rPr>
          <w:color w:val="000000"/>
        </w:rPr>
        <w:t xml:space="preserve">1.4.1. Поставка осуществляется партиями </w:t>
      </w:r>
      <w:r>
        <w:rPr>
          <w:lang w:eastAsia="x-none"/>
        </w:rPr>
        <w:t>в соответствии с заявками Заказчика в течение всего срока действия договора. Форма заявки – по форме приложения № 2 к Проекту договора (приложение № 2).</w:t>
      </w:r>
    </w:p>
    <w:p w14:paraId="2806D845" w14:textId="52B51218" w:rsidR="000110B8" w:rsidRDefault="00B62FC0">
      <w:pPr>
        <w:pStyle w:val="aff0"/>
        <w:ind w:left="0" w:firstLine="425"/>
        <w:jc w:val="both"/>
        <w:rPr>
          <w:b/>
          <w:i/>
          <w:shd w:val="clear" w:color="auto" w:fill="FFFF99"/>
        </w:rPr>
      </w:pPr>
      <w:r>
        <w:rPr>
          <w:color w:val="000000"/>
        </w:rPr>
        <w:t>1.4.2. Поставка и разгрузка Товара осуществляются Поставщиком своими силами и за свой счет до места поставки Товара по адресам, указанным в п. 1.3.1 настоящих Технических требований.</w:t>
      </w:r>
    </w:p>
    <w:p w14:paraId="29A38D55" w14:textId="77777777" w:rsidR="000110B8" w:rsidRDefault="00B62FC0">
      <w:pPr>
        <w:pStyle w:val="aff0"/>
        <w:ind w:left="0" w:firstLine="425"/>
        <w:jc w:val="both"/>
        <w:rPr>
          <w:b/>
          <w:i/>
          <w:shd w:val="clear" w:color="auto" w:fill="FFFF99"/>
        </w:rPr>
      </w:pPr>
      <w:r>
        <w:t>1.4.3. Поставка Товара, включая транспортировку до места поставки</w:t>
      </w:r>
      <w:r>
        <w:rPr>
          <w:color w:val="000000"/>
        </w:rPr>
        <w:t>, осуществляется силами и средствами Поставщика в сроки, указанные в п.</w:t>
      </w:r>
      <w:r>
        <w:rPr>
          <w:rStyle w:val="aa"/>
          <w:color w:val="auto"/>
          <w:u w:val="none"/>
        </w:rPr>
        <w:t xml:space="preserve"> 2.1.2.</w:t>
      </w:r>
      <w:r>
        <w:t xml:space="preserve"> настоящих </w:t>
      </w:r>
      <w:r>
        <w:rPr>
          <w:color w:val="000000"/>
        </w:rPr>
        <w:t>Технических требований.</w:t>
      </w:r>
    </w:p>
    <w:p w14:paraId="0271CD8D" w14:textId="77777777" w:rsidR="000110B8" w:rsidRDefault="00B62FC0">
      <w:pPr>
        <w:pStyle w:val="aff0"/>
        <w:ind w:left="0" w:firstLine="425"/>
        <w:jc w:val="both"/>
        <w:rPr>
          <w:b/>
          <w:i/>
          <w:shd w:val="clear" w:color="auto" w:fill="FFFF99"/>
        </w:rPr>
      </w:pPr>
      <w:r>
        <w:rPr>
          <w:color w:val="000000"/>
        </w:rPr>
        <w:t>1.4.4. На территории объектов Заказчика действует контрольно-пропускной режим, в связи с чем Поставщик не менее чем за 1 (один) рабочий день до предполагаемой даты поставки Товара должен сообщить представителю Заказчика номер автотранспортного средства и Ф.И.О. водителя, грузчиков-экспедиторов и других лиц, задействованных в транспортировке и погрузочно-разгрузочных работах, для оформления пропуска в соответствии с порядком пропускного режима объекта Заказчика.</w:t>
      </w:r>
    </w:p>
    <w:p w14:paraId="62E73B44" w14:textId="77777777" w:rsidR="000110B8" w:rsidRDefault="000110B8">
      <w:pPr>
        <w:pStyle w:val="aff0"/>
        <w:ind w:left="0" w:firstLine="425"/>
        <w:jc w:val="both"/>
        <w:rPr>
          <w:b/>
          <w:i/>
          <w:shd w:val="clear" w:color="auto" w:fill="FFFF99"/>
        </w:rPr>
      </w:pPr>
    </w:p>
    <w:p w14:paraId="5BD97D84" w14:textId="77777777" w:rsidR="000110B8" w:rsidRDefault="00B62FC0">
      <w:pPr>
        <w:pStyle w:val="aff0"/>
        <w:ind w:left="0" w:firstLine="425"/>
        <w:jc w:val="both"/>
        <w:rPr>
          <w:b/>
          <w:i/>
          <w:shd w:val="clear" w:color="auto" w:fill="FFFF99"/>
        </w:rPr>
      </w:pPr>
      <w:r>
        <w:rPr>
          <w:b/>
          <w:color w:val="000000"/>
        </w:rPr>
        <w:t xml:space="preserve">1.5. </w:t>
      </w:r>
      <w:bookmarkStart w:id="11" w:name="_Toc170454510"/>
      <w:r>
        <w:rPr>
          <w:b/>
        </w:rPr>
        <w:t>Иные требования и сведения общего характера</w:t>
      </w:r>
      <w:bookmarkEnd w:id="11"/>
    </w:p>
    <w:p w14:paraId="41B10B51" w14:textId="77777777" w:rsidR="000110B8" w:rsidRDefault="00B62FC0">
      <w:pPr>
        <w:pStyle w:val="aff0"/>
        <w:ind w:left="0" w:firstLine="425"/>
        <w:jc w:val="both"/>
        <w:rPr>
          <w:b/>
          <w:i/>
          <w:shd w:val="clear" w:color="auto" w:fill="FFFF99"/>
        </w:rPr>
      </w:pPr>
      <w:r>
        <w:t>1.5.1.</w:t>
      </w:r>
      <w:r>
        <w:rPr>
          <w:b/>
        </w:rPr>
        <w:t xml:space="preserve"> </w:t>
      </w:r>
      <w: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400BFE83" w14:textId="77777777" w:rsidR="000110B8" w:rsidRDefault="00B62FC0">
      <w:pPr>
        <w:pStyle w:val="aff0"/>
        <w:ind w:left="0" w:firstLine="425"/>
        <w:jc w:val="both"/>
        <w:rPr>
          <w:b/>
          <w:i/>
          <w:shd w:val="clear" w:color="auto" w:fill="FFFF99"/>
        </w:rPr>
      </w:pPr>
      <w:r>
        <w:t xml:space="preserve">1.5.2 Тара, упаковка Товара должны обеспечивать сохранность товара при транспортировке любым транспортом, погрузке и разгрузке. Каждое место (упаковка) поставляемого товара </w:t>
      </w:r>
      <w:r>
        <w:lastRenderedPageBreak/>
        <w:t>должно иметь упаковочный лист, наклеенный на место, отражающий содержание данной упаковки. В упаковочном листе должно быть отражено: наименование, количество и первичная маркировка товара.</w:t>
      </w:r>
    </w:p>
    <w:p w14:paraId="272FCA7F" w14:textId="3F35CDDD" w:rsidR="000110B8" w:rsidRDefault="00B62FC0">
      <w:pPr>
        <w:pStyle w:val="aff0"/>
        <w:ind w:left="0" w:firstLine="425"/>
        <w:jc w:val="both"/>
        <w:rPr>
          <w:b/>
          <w:i/>
          <w:shd w:val="clear" w:color="auto" w:fill="FFFF99"/>
        </w:rPr>
      </w:pPr>
      <w:r>
        <w:t xml:space="preserve">1.5.3. Функциональные, технические и качественные характеристики, эксплуатационные характеристики объекта закупки с указанием показателей, позволяющих определить соответствие закупаемого товара установленным заказчиком требованиям (максимальных и (или) минимальных значений таких показателей, а также значений показателей, которые не могут изменяться) указаны в </w:t>
      </w:r>
      <w:hyperlink w:anchor="_Таблица_3_Требования">
        <w:r>
          <w:rPr>
            <w:rStyle w:val="aa"/>
            <w:color w:val="auto"/>
            <w:u w:val="none"/>
          </w:rPr>
          <w:t xml:space="preserve">Таблице №3  настоящих </w:t>
        </w:r>
        <w:r>
          <w:rPr>
            <w:rStyle w:val="aa"/>
            <w:color w:val="000000"/>
            <w:u w:val="none"/>
          </w:rPr>
          <w:t>Технических требований</w:t>
        </w:r>
        <w:r>
          <w:rPr>
            <w:rStyle w:val="aa"/>
            <w:color w:val="auto"/>
            <w:u w:val="none"/>
          </w:rPr>
          <w:t>.</w:t>
        </w:r>
      </w:hyperlink>
      <w:r>
        <w:br w:type="page"/>
      </w:r>
    </w:p>
    <w:p w14:paraId="2BF006F8" w14:textId="77777777" w:rsidR="000110B8" w:rsidRDefault="00B62FC0">
      <w:pPr>
        <w:pStyle w:val="aff0"/>
        <w:numPr>
          <w:ilvl w:val="0"/>
          <w:numId w:val="8"/>
        </w:numPr>
        <w:ind w:left="0" w:firstLine="709"/>
        <w:jc w:val="center"/>
        <w:rPr>
          <w:b/>
          <w:bCs/>
          <w:sz w:val="28"/>
          <w:szCs w:val="28"/>
        </w:rPr>
      </w:pPr>
      <w:bookmarkStart w:id="12" w:name="_Toc46743510"/>
      <w:bookmarkStart w:id="13" w:name="_Toc50125126"/>
      <w:bookmarkStart w:id="14" w:name="_Toc51339693"/>
      <w:bookmarkStart w:id="15" w:name="_Toc75446573"/>
      <w:bookmarkEnd w:id="12"/>
      <w:bookmarkEnd w:id="13"/>
      <w:r>
        <w:rPr>
          <w:b/>
          <w:bCs/>
          <w:sz w:val="28"/>
          <w:szCs w:val="28"/>
        </w:rPr>
        <w:lastRenderedPageBreak/>
        <w:t>Требования к продукции</w:t>
      </w:r>
      <w:bookmarkEnd w:id="14"/>
      <w:bookmarkEnd w:id="15"/>
    </w:p>
    <w:p w14:paraId="3248232C" w14:textId="5FA97D41" w:rsidR="000110B8" w:rsidRDefault="00B62FC0">
      <w:pPr>
        <w:pStyle w:val="aff0"/>
        <w:numPr>
          <w:ilvl w:val="1"/>
          <w:numId w:val="8"/>
        </w:numPr>
        <w:ind w:left="0" w:firstLine="425"/>
        <w:rPr>
          <w:b/>
          <w:bCs/>
        </w:rPr>
      </w:pPr>
      <w:bookmarkStart w:id="16" w:name="_Toc75446574"/>
      <w:r>
        <w:rPr>
          <w:b/>
          <w:bCs/>
        </w:rPr>
        <w:t>Требования к объемам и срокам поставки</w:t>
      </w:r>
      <w:bookmarkEnd w:id="16"/>
    </w:p>
    <w:p w14:paraId="147A28FA" w14:textId="07BE5157" w:rsidR="000110B8" w:rsidRDefault="00B62FC0">
      <w:pPr>
        <w:pStyle w:val="aff0"/>
        <w:numPr>
          <w:ilvl w:val="2"/>
          <w:numId w:val="8"/>
        </w:numPr>
        <w:ind w:left="0" w:firstLine="425"/>
        <w:rPr>
          <w:b/>
          <w:bCs/>
        </w:rPr>
      </w:pPr>
      <w:bookmarkStart w:id="17" w:name="_Toc75446575"/>
      <w:r>
        <w:rPr>
          <w:b/>
          <w:bCs/>
        </w:rPr>
        <w:t>Перечень</w:t>
      </w:r>
      <w:r w:rsidR="005A4C02">
        <w:rPr>
          <w:b/>
          <w:bCs/>
        </w:rPr>
        <w:t xml:space="preserve"> </w:t>
      </w:r>
      <w:r>
        <w:rPr>
          <w:b/>
          <w:bCs/>
        </w:rPr>
        <w:t>и объем закупаемой продукции</w:t>
      </w:r>
      <w:bookmarkEnd w:id="17"/>
    </w:p>
    <w:p w14:paraId="2D82B811" w14:textId="77777777" w:rsidR="000110B8" w:rsidRDefault="000110B8">
      <w:pPr>
        <w:pStyle w:val="aff0"/>
        <w:ind w:left="425"/>
        <w:rPr>
          <w:b/>
          <w:bCs/>
        </w:rPr>
      </w:pPr>
    </w:p>
    <w:p w14:paraId="0ADC3554" w14:textId="545FDCCF" w:rsidR="000110B8" w:rsidRDefault="00B62FC0">
      <w:pPr>
        <w:pStyle w:val="aff0"/>
        <w:ind w:left="425"/>
        <w:rPr>
          <w:b/>
          <w:bCs/>
          <w:i/>
          <w:iCs/>
        </w:rPr>
      </w:pPr>
      <w:r>
        <w:rPr>
          <w:b/>
          <w:bCs/>
          <w:i/>
          <w:iCs/>
        </w:rPr>
        <w:t>Таблица 1 Перечень</w:t>
      </w:r>
      <w:r w:rsidR="005A4C02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и объем закупаемой продукции</w:t>
      </w:r>
    </w:p>
    <w:tbl>
      <w:tblPr>
        <w:tblW w:w="10093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bottom w:w="55" w:type="dxa"/>
        </w:tblCellMar>
        <w:tblLook w:val="0000" w:firstRow="0" w:lastRow="0" w:firstColumn="0" w:lastColumn="0" w:noHBand="0" w:noVBand="0"/>
      </w:tblPr>
      <w:tblGrid>
        <w:gridCol w:w="882"/>
        <w:gridCol w:w="6943"/>
        <w:gridCol w:w="1276"/>
        <w:gridCol w:w="992"/>
      </w:tblGrid>
      <w:tr w:rsidR="005A4C02" w:rsidRPr="00A9482E" w14:paraId="50682497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3CF68021" w14:textId="77777777" w:rsidR="005A4C02" w:rsidRPr="00A9482E" w:rsidRDefault="005A4C02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b/>
                <w:sz w:val="20"/>
                <w:szCs w:val="20"/>
              </w:rPr>
              <w:t>№п/п</w:t>
            </w:r>
          </w:p>
        </w:tc>
        <w:tc>
          <w:tcPr>
            <w:tcW w:w="6943" w:type="dxa"/>
            <w:vAlign w:val="center"/>
          </w:tcPr>
          <w:p w14:paraId="579E36B2" w14:textId="77777777" w:rsidR="005A4C02" w:rsidRPr="00A9482E" w:rsidRDefault="005A4C02">
            <w:pPr>
              <w:keepNext/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b/>
                <w:bCs/>
                <w:sz w:val="20"/>
                <w:szCs w:val="20"/>
              </w:rPr>
              <w:t>Наименование продукции</w:t>
            </w:r>
          </w:p>
        </w:tc>
        <w:tc>
          <w:tcPr>
            <w:tcW w:w="1276" w:type="dxa"/>
            <w:vAlign w:val="center"/>
          </w:tcPr>
          <w:p w14:paraId="6BA53A28" w14:textId="77777777" w:rsidR="005A4C02" w:rsidRPr="00A9482E" w:rsidRDefault="005A4C02">
            <w:pPr>
              <w:keepNext/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b/>
                <w:bCs/>
                <w:sz w:val="20"/>
                <w:szCs w:val="20"/>
              </w:rPr>
              <w:t xml:space="preserve">Ед. </w:t>
            </w:r>
            <w:proofErr w:type="spellStart"/>
            <w:r w:rsidRPr="00A9482E">
              <w:rPr>
                <w:b/>
                <w:bCs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992" w:type="dxa"/>
            <w:vAlign w:val="center"/>
          </w:tcPr>
          <w:p w14:paraId="3CB4F529" w14:textId="77777777" w:rsidR="005A4C02" w:rsidRPr="00A9482E" w:rsidRDefault="005A4C02">
            <w:pPr>
              <w:keepNext/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b/>
                <w:bCs/>
                <w:sz w:val="20"/>
                <w:szCs w:val="20"/>
              </w:rPr>
              <w:t>Кол-во</w:t>
            </w:r>
          </w:p>
        </w:tc>
      </w:tr>
      <w:tr w:rsidR="009F17BC" w:rsidRPr="00A9482E" w14:paraId="3CEA41FB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46508E8B" w14:textId="77777777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9482E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6943" w:type="dxa"/>
            <w:vAlign w:val="center"/>
          </w:tcPr>
          <w:p w14:paraId="1B795499" w14:textId="07064B40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Туалетная бумага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Zemma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Only1 или эквивалент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F2CDA" w14:textId="4FDCC9EB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333333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874AD" w14:textId="0ADA01CA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434562E0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01F21753" w14:textId="035AA42E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3F757629" w14:textId="17818742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333333"/>
                <w:sz w:val="20"/>
                <w:szCs w:val="20"/>
              </w:rPr>
              <w:t xml:space="preserve">Бумага </w:t>
            </w:r>
            <w:proofErr w:type="gramStart"/>
            <w:r w:rsidRPr="00A9482E">
              <w:rPr>
                <w:color w:val="333333"/>
                <w:sz w:val="20"/>
                <w:szCs w:val="20"/>
              </w:rPr>
              <w:t>туалетная</w:t>
            </w:r>
            <w:proofErr w:type="gramEnd"/>
            <w:r w:rsidRPr="00A9482E">
              <w:rPr>
                <w:color w:val="333333"/>
                <w:sz w:val="20"/>
                <w:szCs w:val="20"/>
              </w:rPr>
              <w:t xml:space="preserve"> Из Набережных Челнов 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2E6C7" w14:textId="643B0FEA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333333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C2FA4" w14:textId="6883515C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1B5C581D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57EF11E0" w14:textId="4759213F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098DAACD" w14:textId="5F2EA603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 xml:space="preserve">Двухслойные листовые полотенца </w:t>
            </w:r>
            <w:proofErr w:type="spellStart"/>
            <w:r w:rsidRPr="00A9482E">
              <w:rPr>
                <w:sz w:val="20"/>
                <w:szCs w:val="20"/>
              </w:rPr>
              <w:t>PaperTorg</w:t>
            </w:r>
            <w:proofErr w:type="spellEnd"/>
            <w:r w:rsidRPr="00A9482E">
              <w:rPr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E2795" w14:textId="48DE7227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13FF1" w14:textId="10D5325B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5A9C07CA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40AD14B8" w14:textId="415D51FE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4B00BBEC" w14:textId="1BA397AC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 xml:space="preserve">Двухслойные листовые полотенца </w:t>
            </w:r>
            <w:proofErr w:type="spellStart"/>
            <w:r w:rsidRPr="00A9482E">
              <w:rPr>
                <w:sz w:val="20"/>
                <w:szCs w:val="20"/>
              </w:rPr>
              <w:t>PaperTorg</w:t>
            </w:r>
            <w:proofErr w:type="spellEnd"/>
            <w:r w:rsidRPr="00A9482E">
              <w:rPr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627D8" w14:textId="18CE1C76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384E1" w14:textId="5DF9912B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79F61D58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2EE3A8E0" w14:textId="341F4A87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6ED260B4" w14:textId="6DFE63B8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Мыло туалетное Рецепты чистоты Банное</w:t>
            </w:r>
            <w:r w:rsidRPr="00A9482E">
              <w:rPr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4D699" w14:textId="617B2C42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97323" w14:textId="4A42FCBB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055E80C6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71D0C53B" w14:textId="2F7ADAEF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712B69D5" w14:textId="53447990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Мыло туалетное детское Ушастый нянь с оливковым маслом и ромашкой</w:t>
            </w:r>
            <w:r w:rsidRPr="00A9482E">
              <w:rPr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804E5" w14:textId="4D5DD1CB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08A0C" w14:textId="06E6712C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196073F9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157EDE0F" w14:textId="172DDE04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3F19ACC8" w14:textId="04F85C90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Крем-мыло туалетное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Absolut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Pro серебро +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гиалурон</w:t>
            </w:r>
            <w:proofErr w:type="spellEnd"/>
            <w:r w:rsidRPr="00A9482E">
              <w:rPr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64B7F" w14:textId="23462F37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B34FC" w14:textId="5190534A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562B1DAC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244DD6A0" w14:textId="55AAF51A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592F7052" w14:textId="4703AC38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Мыло туалетное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Absolut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2 в 1 Нежное антибактериальное</w:t>
            </w:r>
            <w:r w:rsidRPr="00A9482E">
              <w:rPr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4DC79" w14:textId="26E306B2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AC9E6" w14:textId="28D82177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134C8264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4F1E21AE" w14:textId="1A89C263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51FEF404" w14:textId="72F2CB1D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Мыло туалетное РМЗ Банное</w:t>
            </w:r>
            <w:r w:rsidRPr="00A9482E">
              <w:rPr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41532" w14:textId="6B5ADA60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DED8B" w14:textId="06889512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1D597F65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7932F198" w14:textId="31F2FE92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326B480F" w14:textId="67671184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Мыло туалетное РМЗ Банное</w:t>
            </w:r>
            <w:r w:rsidRPr="00A9482E">
              <w:rPr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83A65" w14:textId="3952D87B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51174" w14:textId="40CB87EA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31D113F7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0D78FC2B" w14:textId="521D0021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756EB31E" w14:textId="7817EA10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Мыло туалетное РМЗ Банное</w:t>
            </w:r>
            <w:r w:rsidRPr="00A9482E">
              <w:rPr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A7A43" w14:textId="1973C597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139A1" w14:textId="5B29F492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2C662E55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3CF7BAD4" w14:textId="3D9ACAB4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06C73787" w14:textId="487B6458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Мыло хозяйственное Солнышко Лимон</w:t>
            </w:r>
            <w:r w:rsidRPr="00A9482E">
              <w:rPr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9E7B9" w14:textId="09700328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 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B6818" w14:textId="739879B3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67982735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670C466C" w14:textId="765F37A0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5CF68B61" w14:textId="40C5599D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Мыло хозяйственное Меридиан Традиционное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DE286" w14:textId="2935CC15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 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82A29" w14:textId="3B81C11D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3864634B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5324F93D" w14:textId="3DE5E5F8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4C7A82F5" w14:textId="6E0BA71C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Мыло хозяйственное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EDD21" w14:textId="0FE2FE19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5F296" w14:textId="7BDA3D63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6257248C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7E421713" w14:textId="37B423DA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487C2425" w14:textId="5016DD86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Мыло хозяйственное Невская косметика Солнышко с ароматом яблока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37D2D" w14:textId="123ACEF7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60A1B" w14:textId="7E720695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6410EC8D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442209AB" w14:textId="14D023FC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68D9B3CB" w14:textId="183D3D5E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Крем-мыло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Жемчужное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36850" w14:textId="752290F3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57851" w14:textId="777379A3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156FA5D6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784FBFFE" w14:textId="10014075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26855894" w14:textId="0067F0E8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Мыло жидкое </w:t>
            </w:r>
            <w:r w:rsidRPr="00A9482E">
              <w:rPr>
                <w:color w:val="000000"/>
                <w:sz w:val="20"/>
                <w:szCs w:val="20"/>
                <w:lang w:val="en-US"/>
              </w:rPr>
              <w:t>Grass</w:t>
            </w:r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  <w:lang w:val="en-US"/>
              </w:rPr>
              <w:t>Milana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r w:rsidRPr="00A9482E">
              <w:rPr>
                <w:color w:val="000000"/>
                <w:sz w:val="20"/>
                <w:szCs w:val="20"/>
                <w:lang w:val="en-US"/>
              </w:rPr>
              <w:t>Perfume</w:t>
            </w:r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r w:rsidRPr="00A9482E">
              <w:rPr>
                <w:color w:val="000000"/>
                <w:sz w:val="20"/>
                <w:szCs w:val="20"/>
                <w:lang w:val="en-US"/>
              </w:rPr>
              <w:t>Professional</w:t>
            </w:r>
            <w:r w:rsidRPr="00A9482E">
              <w:rPr>
                <w:color w:val="000000"/>
                <w:sz w:val="20"/>
                <w:szCs w:val="20"/>
              </w:rPr>
              <w:t xml:space="preserve"> с маслом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макадамии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3EF6B" w14:textId="4A1FB576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4CAEB" w14:textId="240E57A1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64FBDD27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7739AFEC" w14:textId="1B128E0A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7B1EDEE0" w14:textId="2E9198C6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Крем-мыло </w:t>
            </w:r>
            <w:r w:rsidRPr="00A9482E">
              <w:rPr>
                <w:color w:val="000000"/>
                <w:sz w:val="20"/>
                <w:szCs w:val="20"/>
                <w:lang w:val="en-US"/>
              </w:rPr>
              <w:t>Grass</w:t>
            </w:r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  <w:lang w:val="en-US"/>
              </w:rPr>
              <w:t>Milana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Бабл-гам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9382D" w14:textId="3D813B05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 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CF979" w14:textId="5544873D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3E8FD94F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2D60056D" w14:textId="31DFDEB0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57BCE6E3" w14:textId="229EA904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Крем-мыло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Grass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Milana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Манго и лайм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26677" w14:textId="21C20FC7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 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18818" w14:textId="41052180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6C79BF7D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2F907DBF" w14:textId="746EE398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5534DE41" w14:textId="3BC6D273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Крем-мыло Адажио Белая акация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F4398" w14:textId="2CE3FA6B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 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11235" w14:textId="7CE30C61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33808CAC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15B422A9" w14:textId="5D1E405E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3AA277CD" w14:textId="55845101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Крем-мыло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Алоэ вера антибактериальное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AB51D" w14:textId="410AAC65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 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2D182" w14:textId="2D5EE01F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3085EAF7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65A160D3" w14:textId="6C98439E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7B0C5D49" w14:textId="50247B4A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Мыло жидкое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Synergetic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Сандал и ягоды можжевельника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3A32C" w14:textId="51846A25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786F5" w14:textId="2BC8DAE8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03A0274B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1C93C413" w14:textId="2866ECB3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6BD5C52C" w14:textId="229A9D40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Мыло жидкое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Synergetic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Лемонграсс и мята антибактериальное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A12A3" w14:textId="5FE8E3E8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9AF30" w14:textId="5382C15C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24F5C108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32101D85" w14:textId="0F9362E0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2F4956C7" w14:textId="208F7226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Мыло жидкое </w:t>
            </w:r>
            <w:r w:rsidRPr="00A9482E">
              <w:rPr>
                <w:color w:val="000000"/>
                <w:sz w:val="20"/>
                <w:szCs w:val="20"/>
                <w:lang w:val="en-US"/>
              </w:rPr>
              <w:t>Grass</w:t>
            </w:r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  <w:lang w:val="en-US"/>
              </w:rPr>
              <w:t>Milana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r w:rsidRPr="00A9482E">
              <w:rPr>
                <w:color w:val="000000"/>
                <w:sz w:val="20"/>
                <w:szCs w:val="20"/>
                <w:lang w:val="en-US"/>
              </w:rPr>
              <w:t>Perfume</w:t>
            </w:r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r w:rsidRPr="00A9482E">
              <w:rPr>
                <w:color w:val="000000"/>
                <w:sz w:val="20"/>
                <w:szCs w:val="20"/>
                <w:lang w:val="en-US"/>
              </w:rPr>
              <w:t>Amber</w:t>
            </w:r>
            <w:r w:rsidRPr="00A9482E">
              <w:rPr>
                <w:color w:val="000000"/>
                <w:sz w:val="20"/>
                <w:szCs w:val="20"/>
              </w:rPr>
              <w:t>&amp;</w:t>
            </w:r>
            <w:r w:rsidRPr="00A9482E">
              <w:rPr>
                <w:color w:val="000000"/>
                <w:sz w:val="20"/>
                <w:szCs w:val="20"/>
                <w:lang w:val="en-US"/>
              </w:rPr>
              <w:t>Black</w:t>
            </w:r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r w:rsidRPr="00A9482E">
              <w:rPr>
                <w:color w:val="000000"/>
                <w:sz w:val="20"/>
                <w:szCs w:val="20"/>
                <w:lang w:val="en-US"/>
              </w:rPr>
              <w:t>vetiver</w:t>
            </w:r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r w:rsidRPr="00A9482E">
              <w:rPr>
                <w:color w:val="000000"/>
                <w:sz w:val="20"/>
                <w:szCs w:val="20"/>
                <w:lang w:val="en-US"/>
              </w:rPr>
              <w:t>c</w:t>
            </w:r>
            <w:r w:rsidRPr="00A9482E">
              <w:rPr>
                <w:color w:val="000000"/>
                <w:sz w:val="20"/>
                <w:szCs w:val="20"/>
              </w:rPr>
              <w:t xml:space="preserve"> маслом кедра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2D381" w14:textId="047C2CA7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 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8D315" w14:textId="5A40C069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5BFA9C23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02FB1106" w14:textId="2444E8AB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74C8C0BC" w14:textId="3A1AE3BD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Мыло жидкое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Grass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Milana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Perfume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Patchouli&amp;Grapefruit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с маслом лемонграсса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6D6EC" w14:textId="2AC9AF54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 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FF86C" w14:textId="01225BC2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01DD5A32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3844C72D" w14:textId="029EB1EE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4199E8BB" w14:textId="349F8B86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Картридж с жидким мылом для рук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Tellus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Торк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) Комфорт 420820/420821 для дозаторов S1/SC1</w:t>
            </w:r>
            <w:r w:rsidRPr="00A9482E">
              <w:rPr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2308A" w14:textId="1657E6E3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CF978" w14:textId="1E26CC43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438A5C1E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23D9DF85" w14:textId="1D1CA7B8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7860C35D" w14:textId="67B8608E" w:rsidR="009F17BC" w:rsidRPr="00A9482E" w:rsidRDefault="009F17BC" w:rsidP="009F17BC">
            <w:pPr>
              <w:widowControl w:val="0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Картридж с жидким мылом для рук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Tellus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420511 для дозаторов S1 </w:t>
            </w:r>
            <w:r w:rsidRPr="00A9482E">
              <w:rPr>
                <w:sz w:val="20"/>
                <w:szCs w:val="20"/>
              </w:rPr>
              <w:t xml:space="preserve">или </w:t>
            </w:r>
            <w:r w:rsidRPr="00A9482E">
              <w:rPr>
                <w:sz w:val="20"/>
                <w:szCs w:val="20"/>
              </w:rPr>
              <w:lastRenderedPageBreak/>
              <w:t>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3B3A8" w14:textId="45413CE0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lastRenderedPageBreak/>
              <w:t> 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00B05" w14:textId="5176F551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0107693A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2DFCD140" w14:textId="6F5AF06C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56F462BC" w14:textId="275D0F5D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Картридж с жидким мылом для рук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Tork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420512 для дозаторов S2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CA202" w14:textId="72C92FDE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00D27" w14:textId="5BADF4A3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05BA3EB9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145C9264" w14:textId="0EC64105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3E68C246" w14:textId="38232C37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Картридж с жидким мылом-пеной для рук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Tellus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520511 для дозаторов S4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1C265" w14:textId="2B3E5754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B7F72" w14:textId="3B8EE908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077EA20E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5504F441" w14:textId="66B911F0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3A1B5288" w14:textId="3864141F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Картридж с жидким мылом для рук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Kimberly-Clark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Kleenex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Everyday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Use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6331</w:t>
            </w:r>
            <w:r w:rsidRPr="00A9482E">
              <w:rPr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9FAFB" w14:textId="11A8F8C7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упак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E4546" w14:textId="748EAD3F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50</w:t>
            </w:r>
          </w:p>
        </w:tc>
      </w:tr>
      <w:tr w:rsidR="009F17BC" w:rsidRPr="00A9482E" w14:paraId="6DE4DF74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201BAE95" w14:textId="64F21C12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61054625" w14:textId="7264B071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Картридж с жидким мылом-пеной для рук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Kimberly-Clark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Kleenex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Joy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Luxury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6387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0E63D" w14:textId="1A5C93CE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упак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D821B" w14:textId="209945D2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13D25E2E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005D5C95" w14:textId="372BD05B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32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18B561ED" w14:textId="1BD1CE52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Картридж с жидким мылом для рук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Kimberly-Clark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Scott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Everyday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Use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6340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A7182" w14:textId="6C9F1170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упак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130BE" w14:textId="33184D8D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373EF071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0873B8A5" w14:textId="26E50987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5A7F52AE" w14:textId="5AE4EF96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Мыло-пена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Антибактериальное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3B4A7" w14:textId="2D6CDA18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64388" w14:textId="4663DFE8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13D89EF8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049AEF61" w14:textId="3BAB4B0C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46DE04ED" w14:textId="1BC8387E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Мыло жидкое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Synergetic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Миндальное молочко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FC3C6" w14:textId="43F78D7B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 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66E4E" w14:textId="00919E47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52B4B136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785742E4" w14:textId="356ADE62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46AE2AE0" w14:textId="6B2BFBEF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Мыло жидкое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Synergetic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Фруктовый микс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FAB91" w14:textId="0AFB7B75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5AB7F" w14:textId="6D71B8D8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5FBE67F6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78FF577B" w14:textId="5FE212F7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76CBF4FA" w14:textId="116CE894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Мыло жидкое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Grass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Milana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Эконом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21F39" w14:textId="6CBBEDD3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47FAF" w14:textId="3ECD395F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23718ACF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26A73577" w14:textId="7EFE84DD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77BADBB0" w14:textId="1A2326D9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Мыло жидкое Зодиак Алоэ вера антибактериальное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AD763" w14:textId="009FABF2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5D2E6" w14:textId="621EBD1D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2572550E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55E6F799" w14:textId="053C0B26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18B57E9A" w14:textId="51960555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Мыло жидкое Зодиак Персик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6A181" w14:textId="089412CC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E9740" w14:textId="5049E5F0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1EC791D3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2E35AEC3" w14:textId="6B8463D4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5C7E3CEA" w14:textId="0357780E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Крем-мыло </w:t>
            </w:r>
            <w:r w:rsidRPr="00A9482E">
              <w:rPr>
                <w:color w:val="000000"/>
                <w:sz w:val="20"/>
                <w:szCs w:val="20"/>
                <w:lang w:val="en-US"/>
              </w:rPr>
              <w:t>Grass</w:t>
            </w:r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  <w:lang w:val="en-US"/>
              </w:rPr>
              <w:t>Milana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Алоэ вера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3C12F" w14:textId="33A1D236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2A9" w14:textId="3E071150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2A3EAE3E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6931FDC7" w14:textId="50F6B09A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3DE1A8FD" w14:textId="4DA57352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Крем-мыло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Grass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Milana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Черника в йогурте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CC8C1" w14:textId="620A2623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E5B99" w14:textId="302FFDD5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3B56484D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41AF3FB0" w14:textId="22E1F610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7B2B217E" w14:textId="5F460081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Мыло жидкое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Modus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Персик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0E7D1" w14:textId="3A65FDF8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A1F4E" w14:textId="3C29B111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66171AD8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7820848A" w14:textId="51A98FCA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  <w:highlight w:val="red"/>
              </w:rPr>
            </w:pPr>
            <w:r w:rsidRPr="00A9482E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1289A8C8" w14:textId="1B8E4E66" w:rsidR="009F17BC" w:rsidRPr="00A9482E" w:rsidRDefault="009F17BC" w:rsidP="009F17BC">
            <w:pPr>
              <w:pStyle w:val="affff6"/>
              <w:rPr>
                <w:sz w:val="20"/>
                <w:szCs w:val="20"/>
                <w:highlight w:val="red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Мыло жидкое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Modus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Яблоко и лайм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CC3DE" w14:textId="75CCEECE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  <w:highlight w:val="red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2F2DD" w14:textId="267AA71A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  <w:highlight w:val="red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485FF4DB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1F6DB7F2" w14:textId="70FE1943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4F3692D5" w14:textId="3D626A5C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Мыло жидкое хозяйственное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Grass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Антибактериальное с маслом кедра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BE000" w14:textId="51F23B43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 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D4C0D" w14:textId="4A6966B0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52F8F70F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24414A01" w14:textId="5F1C1A38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44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77C0D709" w14:textId="039713F5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Мыло-пена </w:t>
            </w:r>
            <w:r w:rsidRPr="00A9482E">
              <w:rPr>
                <w:color w:val="000000"/>
                <w:sz w:val="20"/>
                <w:szCs w:val="20"/>
                <w:lang w:val="en-US"/>
              </w:rPr>
              <w:t>Grass</w:t>
            </w:r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  <w:lang w:val="en-US"/>
              </w:rPr>
              <w:t>Milana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669D5" w14:textId="54D85EDE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 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6EA11" w14:textId="48954A66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53D1860C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342AEE4A" w14:textId="5426D259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6E045FAD" w14:textId="55E54AE3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Полотенца бумажные листовые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Tellus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Стандарт H3 V-сложение (ZZ)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76509" w14:textId="0BBC4936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упак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BE768" w14:textId="22540A71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01F05925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28105912" w14:textId="706091C5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1635D1CC" w14:textId="5876B8BC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Полотенца бумажные листовые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Protissue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H3 V-сложения (ZZ)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E32D0" w14:textId="515158EF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упак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015C8" w14:textId="0D214D4C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340B33C8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645A177E" w14:textId="43C532EB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6F442811" w14:textId="5D99EF11" w:rsidR="009F17BC" w:rsidRPr="00A9482E" w:rsidRDefault="009F17BC" w:rsidP="009F17BC">
            <w:pPr>
              <w:pStyle w:val="affff6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Полотенца бумажные листовые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Professional H3 V-сложение (ZZ)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21893" w14:textId="38CDAB22" w:rsidR="009F17BC" w:rsidRPr="00A9482E" w:rsidRDefault="009F17BC" w:rsidP="009F17B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упак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597BE" w14:textId="519F1195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3DB8F698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7C9886E0" w14:textId="7F3F410D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027B468D" w14:textId="75755928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Полотенца бумажные листовые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Professional H3 V-сложение (ZZ)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E4D7D" w14:textId="452AF6D1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 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F8C15" w14:textId="5E726B13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539BE235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7BD8E966" w14:textId="38AF8E34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4B7EF97F" w14:textId="31EA48A5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Полотенца бумажные листовые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Protissue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H3 V-сложения (ZZ)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65853" w14:textId="1C4B83FF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упак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74429" w14:textId="6682B1F5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0C125D9C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1E41EB50" w14:textId="41EF2BBF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61ED30A8" w14:textId="03F1B830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Полотенца бумажные листовые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Tellus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Комфорт H3 V-сложение (ZZ)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079A4" w14:textId="18139FD6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упак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775E5" w14:textId="3EF20016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59C6185E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379DF43A" w14:textId="0F6E0379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41AF24A5" w14:textId="6B33BF89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Полотенца бумажные листовые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Professional H3 V-сложение (ZZ)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DA408" w14:textId="43E7922F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 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ABBCB" w14:textId="64FA1E09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70</w:t>
            </w:r>
          </w:p>
        </w:tc>
      </w:tr>
      <w:tr w:rsidR="009F17BC" w:rsidRPr="00A9482E" w14:paraId="05E21191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1FA1B088" w14:textId="0A87FE92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18FE17D7" w14:textId="3B47CA27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Полотенца бумажные листовые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Veiro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Professional H3 V-сложение (ZZ)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5630D" w14:textId="25DFECD1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 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5E2A9" w14:textId="6A5F3B80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6D64C815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4CC8918F" w14:textId="1E3DD0B4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45850965" w14:textId="4C231CD9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Полотенца бумажные листовые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Professional H2 Z-сложение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6377E" w14:textId="1A8CDC4E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 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BA169" w14:textId="627A7D7B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7543C3B0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4E5CCB48" w14:textId="447C3C91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58EF7A86" w14:textId="7A169322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Полотенца бумажные листовые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PROtissue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H2 Z-сложение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C39B2" w14:textId="28EC4FAA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 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E6BC1" w14:textId="102CCBAD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0A971A0B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43B73976" w14:textId="6D2C62D6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67244DE3" w14:textId="4F178B8B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Полотенца бумажные листовые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Professional H2 Z-сложение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CFE7D" w14:textId="0CB8F07F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упак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BF95F" w14:textId="218E6638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75EE2F52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61CEDF40" w14:textId="5AD8959D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lastRenderedPageBreak/>
              <w:t>56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5857907C" w14:textId="555127A4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Полотенца бумажные листовые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Professional H2 Z-сложение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ED704" w14:textId="2DEEF368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 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B727F" w14:textId="6EF438EC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0A0439EB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4D9A5FD7" w14:textId="41F09B33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365B891B" w14:textId="256A97BF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Полотенца бумажные листовые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Tellus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Комфорт H2 Z-сложение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7AE04" w14:textId="42FCAA42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 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BCE28" w14:textId="2A38B9FC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18B89634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5F2E8F96" w14:textId="467ED456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18475592" w14:textId="054C33B6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Полотенца бумажные листовые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Veiro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Professional Comfort H2 Z-сложение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A80FC" w14:textId="721C78C5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упак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2E6D7" w14:textId="5D43C2F3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33759B12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7C6712EB" w14:textId="0AA4B4CC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194DACE5" w14:textId="57687EDE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Бумага туалетная Островская Новинка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E99D8" w14:textId="495212C1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упак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C658" w14:textId="0B9ACC48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710E0FE8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41CAD349" w14:textId="6BB8A982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1D1877E1" w14:textId="5ED7FBDD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Бумага туалетная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Plushe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Уют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BBCD7" w14:textId="6CA6533F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упак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87699" w14:textId="4C9B9E21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6AF83479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43853409" w14:textId="264BD14C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682A27BE" w14:textId="1EE638BC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Бумага туалетная Добрый моток Maxima</w:t>
            </w:r>
            <w:r w:rsidRPr="00A9482E">
              <w:rPr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38222" w14:textId="43D48F9F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упак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43196" w14:textId="090E25C4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140782E9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4F01EF3B" w14:textId="45A907D5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18438C38" w14:textId="011B49E9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Бумага туалетная Мягкий знак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6F564" w14:textId="4C96AACA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упак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0EE3E" w14:textId="7ECB9881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7F26957A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7F35CFA6" w14:textId="009E4B34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4E6C1D8C" w14:textId="0EEF194F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Бумага туалетная Островская Ромашка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662A5" w14:textId="4B22F407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упак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3252B" w14:textId="63A697EE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500BCBC5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06415931" w14:textId="53B7AEAE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1407679F" w14:textId="05AA9EE1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Бумага туалетная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Lasla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F08CA" w14:textId="16F898EC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упак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118E7" w14:textId="091F6419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16064FC5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6F952166" w14:textId="48B52A2B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472F4848" w14:textId="7D9DDF09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Бумага туалетная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Professional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4C04E" w14:textId="5A0F4A2F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упак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25B7B" w14:textId="144FD65F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4F40B7E5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0B2EE8F9" w14:textId="691F9A92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21AC58F9" w14:textId="2C8254CB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Бумага туалетная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Tellus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TР4 Премиум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E0AFE" w14:textId="179DCC9C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упак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89780" w14:textId="55DFB255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2F94BE77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00DBA8E2" w14:textId="7C79C2E7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05EA8DAB" w14:textId="1EFBBD00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Бумага туалетная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Veiro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Classic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98901" w14:textId="1BBF46DA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упак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9ACF6" w14:textId="01C94D16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33D6689C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785BB597" w14:textId="66371F63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7152644E" w14:textId="3A8E66E4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Бумага туалетная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Veiro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Classic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EE752" w14:textId="140DEC4B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упак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CE652" w14:textId="229EEF2E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6F28FD54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4377E4D7" w14:textId="6BBC0263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6992E079" w14:textId="040E1405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Бумага туалетная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Papia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A7007" w14:textId="752EBD94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упак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88FDE" w14:textId="464A754E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78D4C703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128B79E0" w14:textId="26B47F9C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0BCF51AE" w14:textId="2B22B977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Бумага туалетная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Papia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D48BE" w14:textId="1D2BC9C8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упак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C7446" w14:textId="318307A8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6580AB62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15E3C68A" w14:textId="75905005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5E4446C4" w14:textId="6E31E62A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Бумага туалетная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Veiro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Delicate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BB49A" w14:textId="33E8D09A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упак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C6B42" w14:textId="0AC9751A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710A31E8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143BCB83" w14:textId="3C5AD38A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54FB0C32" w14:textId="0B57D498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Бумага туалетная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FCF6D" w14:textId="059780B6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упак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56CB3" w14:textId="6D9E1B58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1109960F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2F297370" w14:textId="03723B90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643E67BA" w14:textId="43837E18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Бумага туалетная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Soffione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Imperial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Peony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E34D2" w14:textId="203174A6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упак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D257F" w14:textId="658BE1F2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34BF6010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37CE853B" w14:textId="5063C267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08DA02BA" w14:textId="2689455F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Бумага туалетная рулонная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Tellus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Advanced T2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74854" w14:textId="2454D66E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упак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E7F2D" w14:textId="4267FF2B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3CFDA175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2CD50940" w14:textId="1E25C103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03D0A203" w14:textId="7B372181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Бумага туалетная рулонная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Professional T2/T10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404AF" w14:textId="65B2F06F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упак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4A53C" w14:textId="2AB4F0EF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5A0C4E8C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6927CB43" w14:textId="296A5088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6943" w:type="dxa"/>
            <w:vAlign w:val="center"/>
          </w:tcPr>
          <w:p w14:paraId="36ADA74D" w14:textId="0D0D4375" w:rsidR="009F17BC" w:rsidRPr="00A9482E" w:rsidRDefault="009F17BC" w:rsidP="009F17BC">
            <w:pPr>
              <w:pStyle w:val="affff6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Бумага туалетная рулонная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Professional T2/T10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80645" w14:textId="1CBEAE30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упак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561FA" w14:textId="7A8BD245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4C2AF1BF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252E2E99" w14:textId="6EA02CF9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6943" w:type="dxa"/>
            <w:vAlign w:val="center"/>
          </w:tcPr>
          <w:p w14:paraId="77BE5FF9" w14:textId="50E1A111" w:rsidR="009F17BC" w:rsidRPr="00A9482E" w:rsidRDefault="009F17BC" w:rsidP="009F17BC">
            <w:pPr>
              <w:pStyle w:val="affff6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Бумага туалетная рулонная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Tellus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Premium T2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4BCBB" w14:textId="5A2D3570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упак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933B7" w14:textId="610E8BEA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617B8284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2688FBF6" w14:textId="11EA35CF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6943" w:type="dxa"/>
            <w:vAlign w:val="center"/>
          </w:tcPr>
          <w:p w14:paraId="7036E275" w14:textId="7AECE08A" w:rsidR="009F17BC" w:rsidRPr="00A9482E" w:rsidRDefault="009F17BC" w:rsidP="009F17BC">
            <w:pPr>
              <w:pStyle w:val="affff6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Бумага туалетная рулонная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Professional T2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A9765" w14:textId="1367E6E7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упак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EBEF4" w14:textId="061A6AC0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50</w:t>
            </w:r>
          </w:p>
        </w:tc>
      </w:tr>
      <w:tr w:rsidR="009F17BC" w:rsidRPr="00A9482E" w14:paraId="3282E62D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5A4AEED3" w14:textId="611F08A9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6943" w:type="dxa"/>
            <w:vAlign w:val="center"/>
          </w:tcPr>
          <w:p w14:paraId="07B8EB93" w14:textId="6C6F0664" w:rsidR="009F17BC" w:rsidRPr="00A9482E" w:rsidRDefault="009F17BC" w:rsidP="009F17BC">
            <w:pPr>
              <w:pStyle w:val="affff6"/>
              <w:rPr>
                <w:color w:val="000000"/>
                <w:sz w:val="20"/>
                <w:szCs w:val="20"/>
                <w:lang w:val="x-none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Бумага туалетная рулонная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Professional T2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20E7D" w14:textId="1411DDE6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упак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2B212" w14:textId="3E7DF9F4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45DC2747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62C5164D" w14:textId="7E9C19A7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6943" w:type="dxa"/>
            <w:vAlign w:val="center"/>
          </w:tcPr>
          <w:p w14:paraId="3DF56C87" w14:textId="7A5518B2" w:rsidR="009F17BC" w:rsidRPr="00A9482E" w:rsidRDefault="009F17BC" w:rsidP="009F17BC">
            <w:pPr>
              <w:pStyle w:val="affff6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Бумага туалетная рулонная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Tellus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Universal T2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147BF" w14:textId="0C7A79F4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упак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A0F8D" w14:textId="01EAD3F2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6C1C16D6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29DBA257" w14:textId="459108D7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6943" w:type="dxa"/>
            <w:vAlign w:val="center"/>
          </w:tcPr>
          <w:p w14:paraId="69EFAB62" w14:textId="2DA153EF" w:rsidR="009F17BC" w:rsidRPr="00A9482E" w:rsidRDefault="009F17BC" w:rsidP="009F17BC">
            <w:pPr>
              <w:pStyle w:val="affff6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Бумага туалетная рулонная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Protissue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T2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ECF41" w14:textId="51A53E5C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упак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1C5BB" w14:textId="28D19746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79C541A1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0CA51318" w14:textId="680CEC9B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33DA433B" w14:textId="211DC7A0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Бумага туалетная рулонная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Professional T2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1FB29" w14:textId="4B563C84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упак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D2DBB" w14:textId="0BA5204B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2BC256B5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1F73C004" w14:textId="52DDE19B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369A1D1D" w14:textId="0E8009C3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Бумага туалетная рулонная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Protissue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T2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BBC33" w14:textId="465C7FC6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упак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FC220" w14:textId="58D488C7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5EBB9BC7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59852921" w14:textId="2524D558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6487CCD9" w14:textId="61034000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Одноразовые покрытия на унитаз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Professional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Etalon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A9652" w14:textId="659EB761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упак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59A70" w14:textId="6C902896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340AF5F5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5E541847" w14:textId="1119693D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5B3446B7" w14:textId="54BB28C0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Одноразовые покрытия на унитаз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Professional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Optima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9BC09" w14:textId="14EDE606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упак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F9223" w14:textId="7171EAB7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2EF1029B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238A948B" w14:textId="16E6FB97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1671587D" w14:textId="2B17250B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Антисептик кожный спрей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Clinical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Program спиртовой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C6B89" w14:textId="059E293C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 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61C1F" w14:textId="3A4661CC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49959EBB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6EFDCBE6" w14:textId="364E8CB3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19841D5C" w14:textId="31F4E1ED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Антисептик кожный спрей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Clinical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Program спиртовой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70DFD" w14:textId="1FA086FD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 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08C43" w14:textId="39229791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42F4E8FC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0BF75942" w14:textId="7E787562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lastRenderedPageBreak/>
              <w:t>88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2B27ECFA" w14:textId="1A8C0D27" w:rsidR="009F17BC" w:rsidRPr="00A9482E" w:rsidRDefault="009F17BC" w:rsidP="009F17BC">
            <w:pPr>
              <w:widowControl w:val="0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Антисептик кожный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Clinical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Program спиртовой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B0EE8" w14:textId="6C67677B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7BD2F" w14:textId="7F1D61F3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47033B59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489AE0BD" w14:textId="6E3C1FF1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78ACA0A7" w14:textId="09E152A9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Антисептик кожный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Clinical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Program спиртовой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C1963" w14:textId="55F9D623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6A20A" w14:textId="2543A409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50</w:t>
            </w:r>
          </w:p>
        </w:tc>
      </w:tr>
      <w:tr w:rsidR="009F17BC" w:rsidRPr="00A9482E" w14:paraId="5BCFA400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6208A58A" w14:textId="13A25DC2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00C381AB" w14:textId="242CC76E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Дезинфицирующее средство (антисептик)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Professional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NovelGuard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Dez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на спиртовой основе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22B20" w14:textId="6C98F1AD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D58B2" w14:textId="2EF8B161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2B1EF1EA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47D369F1" w14:textId="56F3A308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14942981" w14:textId="64EB9CFA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Дезинфицирующее средство (антисептик)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Professional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NovelGuard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Dez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на спиртовой основе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9035F" w14:textId="427C6871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 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30E41" w14:textId="15B9B45A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07CFB401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5D336A35" w14:textId="5BC255A7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187E690B" w14:textId="3DF210BE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Салфетки бумажные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09327" w14:textId="39BF94C9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 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A15EF" w14:textId="10489992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1B2A6409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46395045" w14:textId="495CC926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1FC952F7" w14:textId="0A790E69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Освежитель воздуха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Glade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Пион и сочные ягоды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096CA" w14:textId="05BBC5C7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 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57AAF" w14:textId="4C382458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37E1EC79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444C683D" w14:textId="079D9CB6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4247C420" w14:textId="612A8D43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Освежитель воздуха </w:t>
            </w:r>
            <w:proofErr w:type="spellStart"/>
            <w:proofErr w:type="gramStart"/>
            <w:r w:rsidRPr="00A9482E">
              <w:rPr>
                <w:color w:val="000000"/>
                <w:sz w:val="20"/>
                <w:szCs w:val="20"/>
              </w:rPr>
              <w:t>Glade</w:t>
            </w:r>
            <w:proofErr w:type="spellEnd"/>
            <w:proofErr w:type="gramEnd"/>
            <w:r w:rsidRPr="00A9482E">
              <w:rPr>
                <w:color w:val="000000"/>
                <w:sz w:val="20"/>
                <w:szCs w:val="20"/>
              </w:rPr>
              <w:t xml:space="preserve"> После дождя</w:t>
            </w:r>
            <w:r w:rsidRPr="00A9482E">
              <w:rPr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BE2E7" w14:textId="0F9F2635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 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CAB9B" w14:textId="20D7278D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6901CFAE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7139BA57" w14:textId="4491A6CB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4EAE9A62" w14:textId="387A293E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Освежитель воздуха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Glade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Свежесть утра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58855" w14:textId="67897A98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BD97B" w14:textId="79150F0E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61857E83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0589406C" w14:textId="22B887D3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7D792C86" w14:textId="418D0A90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Освежитель воздуха Air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Wick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Мальдивские мечты Тропические цветы и пачули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E00D9" w14:textId="20311407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35B87" w14:textId="37EF8D30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2CF8BB17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59534C71" w14:textId="1C3F6778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6BA8779F" w14:textId="5ADB0463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Освежитель воздуха Air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Wick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Японская весна Цветущая сакура и бергамот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1F02B" w14:textId="15DA1F38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7808F" w14:textId="7C084313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07FE03E4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5D2E22B1" w14:textId="47713AD0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4DF5C920" w14:textId="1F442E25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Освежитель воздуха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Цитрусовое настроение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1AEE2" w14:textId="6BEC768A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F0146" w14:textId="64022B88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779A58D4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36E7FD9F" w14:textId="5DEA1DB2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7CF994A6" w14:textId="15AB15AA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Освежитель воздуха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Антитабак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8A6FC" w14:textId="698C8C1C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 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ABCA1" w14:textId="424CF585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128143CA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774EAE01" w14:textId="79821139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20765945" w14:textId="5F6AD487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Освежитель воздуха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Арабская ночь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B7E1C" w14:textId="4FE7F14D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1F468" w14:textId="1D73C57D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214CBF5D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04124E84" w14:textId="0DDBB690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4D5ABEEC" w14:textId="20681A9C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Освежитель воздуха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Ароматы цветения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B3A94" w14:textId="1020FCBB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 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30740" w14:textId="7D6BFB89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7473BA6F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185611F4" w14:textId="40F779B8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38FB75D6" w14:textId="54D184CC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Освежитель воздуха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Дыхание моря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4756D" w14:textId="5C8C38AC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9928A" w14:textId="329DC0A4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303AC8C5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16C42CE3" w14:textId="710565A7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103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7EFABDFA" w14:textId="04E073CF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Освежитель воздуха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Сирень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724E4" w14:textId="0A66F4CE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 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F2F72" w14:textId="68F40F72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4B2F65B6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5A34F679" w14:textId="7719A164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  <w:highlight w:val="red"/>
              </w:rPr>
            </w:pPr>
            <w:r w:rsidRPr="00A9482E">
              <w:rPr>
                <w:color w:val="000000"/>
                <w:sz w:val="20"/>
                <w:szCs w:val="20"/>
              </w:rPr>
              <w:t>104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3CE066AF" w14:textId="31C77CAE" w:rsidR="009F17BC" w:rsidRPr="00A9482E" w:rsidRDefault="009F17BC" w:rsidP="009F17BC">
            <w:pPr>
              <w:pStyle w:val="affff6"/>
              <w:rPr>
                <w:sz w:val="20"/>
                <w:szCs w:val="20"/>
                <w:highlight w:val="red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Освежитель воздуха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Энергия востока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0228A" w14:textId="2ACA3FE7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  <w:highlight w:val="red"/>
              </w:rPr>
            </w:pPr>
            <w:r w:rsidRPr="00A9482E">
              <w:rPr>
                <w:color w:val="000000"/>
                <w:sz w:val="20"/>
                <w:szCs w:val="20"/>
              </w:rPr>
              <w:t> 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9CF3D" w14:textId="76016745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  <w:highlight w:val="red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48D0E0C4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745DDAC5" w14:textId="2D515E8F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4F9EA7BC" w14:textId="4D06E6B1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Баллон сменный для автоматического освежителя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Цитрусовое настроение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5ADFE" w14:textId="2C025C2F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 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0A2D1" w14:textId="2EE3C09F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7C140ECC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104BABC7" w14:textId="25A556B6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106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4209AC56" w14:textId="1CCCF915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Баллон сменный для автоматического освежителя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Экзотическое наслаждение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53E2E" w14:textId="719733B0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 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F2382" w14:textId="726165A8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3C9B6274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288890F0" w14:textId="52FC57E3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1A2D0AB3" w14:textId="7E7C59DD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Баллон сменный для автоматического освежителя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Яблоко и корица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041C1" w14:textId="50A6E51E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762F4" w14:textId="1D85CC54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6AE1DFE0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301CCA5E" w14:textId="35C47C27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5B8C43E6" w14:textId="03907F2E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Картридж сменный для автоматического освежителя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Kimberly-Clark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Радость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5C0E6" w14:textId="2DB0853E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упак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5F212" w14:textId="30FC7461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50</w:t>
            </w:r>
          </w:p>
        </w:tc>
      </w:tr>
      <w:tr w:rsidR="009F17BC" w:rsidRPr="00A9482E" w14:paraId="595B1E49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765685D0" w14:textId="4DDBB218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70587D10" w14:textId="596BBFFB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Картридж сменный для автоматического освежителя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Diversey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Room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Care R5.1-plus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2BC70" w14:textId="67F47117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 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3BE47" w14:textId="60097A1D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50</w:t>
            </w:r>
          </w:p>
        </w:tc>
      </w:tr>
      <w:tr w:rsidR="009F17BC" w:rsidRPr="00A9482E" w14:paraId="4B64D5E0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17A5B0A9" w14:textId="004C18F7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4A770A93" w14:textId="15B0E9D6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Баллон сменный для автоматического освежителя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Amber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Air Цветочный мир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D98AC" w14:textId="27A369D5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 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CE34" w14:textId="669E924F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0397040A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766DE1B7" w14:textId="026671D5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70792688" w14:textId="3F076E90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Баллон сменный для автоматического освежителя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Торк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Стандарт A1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835C0" w14:textId="431FC820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2FAD1" w14:textId="6C5FD07D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72AA458D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5382A768" w14:textId="2F29B167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565D2E53" w14:textId="1B297084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Баллон сменный для автоматического освежителя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Amber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Air Цитрусовый фреш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7156C" w14:textId="354D52DC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D9FF6" w14:textId="32CE4BEA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6CE16B09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093B1A9A" w14:textId="6D878708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3B783A78" w14:textId="1FCE4881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Баллон сменный для автоматического освежителя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Tellus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Торк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) Стандарт A1</w:t>
            </w:r>
            <w:r w:rsidRPr="00A9482E">
              <w:rPr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7F419" w14:textId="72709697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C2924" w14:textId="2F431744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1F6A547F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1ED416C2" w14:textId="03543AEE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114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4979C5E6" w14:textId="47C03A74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Баллон сменный для автоматического освежителя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Amber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Air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9F5F3" w14:textId="644E026F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D4C9D" w14:textId="3BE05B94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54AC5013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4D385976" w14:textId="51655F74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115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05CCEF18" w14:textId="348F59D2" w:rsidR="009F17BC" w:rsidRPr="00A9482E" w:rsidRDefault="009F17BC" w:rsidP="009F17BC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Баллон сменный для автоматического освежителя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Amber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Air Тропический остров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D1C6D" w14:textId="1FC0459A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837A0" w14:textId="2926085F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100</w:t>
            </w:r>
          </w:p>
        </w:tc>
      </w:tr>
      <w:tr w:rsidR="009F17BC" w:rsidRPr="00A9482E" w14:paraId="72938B26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03C1D187" w14:textId="390BB850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116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3D8FD4DA" w14:textId="7A75936B" w:rsidR="009F17BC" w:rsidRPr="00A9482E" w:rsidRDefault="009F17BC" w:rsidP="009F17BC">
            <w:pPr>
              <w:pStyle w:val="affff6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Гель для душа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black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vanilla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57A7F" w14:textId="2E3AE04A" w:rsidR="009F17BC" w:rsidRPr="00A9482E" w:rsidRDefault="009F17BC" w:rsidP="009F17B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94907" w14:textId="331BE28E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95</w:t>
            </w:r>
          </w:p>
        </w:tc>
      </w:tr>
      <w:tr w:rsidR="009F17BC" w:rsidRPr="00A9482E" w14:paraId="34257F43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19750CBE" w14:textId="11AAB75F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lastRenderedPageBreak/>
              <w:t>117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3A7697B6" w14:textId="0BA570AD" w:rsidR="009F17BC" w:rsidRPr="00A9482E" w:rsidRDefault="009F17BC" w:rsidP="009F17BC">
            <w:pPr>
              <w:pStyle w:val="affff6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Шампунь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black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vanilla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6EDEA" w14:textId="23BB4B54" w:rsidR="009F17BC" w:rsidRPr="00A9482E" w:rsidRDefault="009F17BC" w:rsidP="009F17B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2312F" w14:textId="4FCF2459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95</w:t>
            </w:r>
          </w:p>
        </w:tc>
      </w:tr>
      <w:tr w:rsidR="009F17BC" w:rsidRPr="00A9482E" w14:paraId="7BECD5E1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1D90071B" w14:textId="5D4976F9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396D6183" w14:textId="64E0599D" w:rsidR="009F17BC" w:rsidRPr="00A9482E" w:rsidRDefault="009F17BC" w:rsidP="009F17BC">
            <w:pPr>
              <w:pStyle w:val="affff6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Шампунь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black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vanilla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2BC1A" w14:textId="6345A430" w:rsidR="009F17BC" w:rsidRPr="00A9482E" w:rsidRDefault="009F17BC" w:rsidP="009F17B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6FF4B" w14:textId="58B23E1A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95</w:t>
            </w:r>
          </w:p>
        </w:tc>
      </w:tr>
      <w:tr w:rsidR="009F17BC" w:rsidRPr="00A9482E" w14:paraId="7DE71857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47D61FD5" w14:textId="666628E3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7C901B65" w14:textId="0DDAC1CB" w:rsidR="009F17BC" w:rsidRPr="00A9482E" w:rsidRDefault="009F17BC" w:rsidP="009F17BC">
            <w:pPr>
              <w:pStyle w:val="affff6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Жидкое мыло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black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vanilla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7FCE9" w14:textId="01B8BB01" w:rsidR="009F17BC" w:rsidRPr="00A9482E" w:rsidRDefault="009F17BC" w:rsidP="009F17B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E3D00" w14:textId="49054822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95</w:t>
            </w:r>
          </w:p>
        </w:tc>
      </w:tr>
      <w:tr w:rsidR="009F17BC" w:rsidRPr="00A9482E" w14:paraId="52A47B23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259DBED0" w14:textId="783B8505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2FADF91F" w14:textId="1C492F7D" w:rsidR="009F17BC" w:rsidRPr="00A9482E" w:rsidRDefault="009F17BC" w:rsidP="009F17BC">
            <w:pPr>
              <w:pStyle w:val="affff6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Крем для рук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black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vanilla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ADFA5" w14:textId="26EAC89E" w:rsidR="009F17BC" w:rsidRPr="00A9482E" w:rsidRDefault="009F17BC" w:rsidP="009F17B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29E6D" w14:textId="6AAD0E46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95</w:t>
            </w:r>
          </w:p>
        </w:tc>
      </w:tr>
      <w:tr w:rsidR="009F17BC" w:rsidRPr="00A9482E" w14:paraId="7B62D187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0B14C8C2" w14:textId="1E6B1AFD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37666230" w14:textId="3EAF7E5D" w:rsidR="009F17BC" w:rsidRPr="00A9482E" w:rsidRDefault="009F17BC" w:rsidP="009F17BC">
            <w:pPr>
              <w:pStyle w:val="affff6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Гель для душа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black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pepper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vetiver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neroli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amber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1AF9D" w14:textId="181F122C" w:rsidR="009F17BC" w:rsidRPr="00A9482E" w:rsidRDefault="009F17BC" w:rsidP="009F17B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B149F" w14:textId="0C09900A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95</w:t>
            </w:r>
          </w:p>
        </w:tc>
      </w:tr>
      <w:tr w:rsidR="009F17BC" w:rsidRPr="00A9482E" w14:paraId="0DAF7D07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190D29F9" w14:textId="0DF70D4B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290FE7BC" w14:textId="6D8F9936" w:rsidR="009F17BC" w:rsidRPr="00A9482E" w:rsidRDefault="009F17BC" w:rsidP="009F17BC">
            <w:pPr>
              <w:pStyle w:val="affff6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Шампунь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black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pepper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vetiver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neroli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amber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9EC90" w14:textId="7B08D203" w:rsidR="009F17BC" w:rsidRPr="00A9482E" w:rsidRDefault="009F17BC" w:rsidP="009F17B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54546" w14:textId="65E785BB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95</w:t>
            </w:r>
          </w:p>
        </w:tc>
      </w:tr>
      <w:tr w:rsidR="009F17BC" w:rsidRPr="00A9482E" w14:paraId="13DE8DF8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205C2CEB" w14:textId="59C59E42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0B33EFC4" w14:textId="38F5AE3E" w:rsidR="009F17BC" w:rsidRPr="00A9482E" w:rsidRDefault="009F17BC" w:rsidP="009F17BC">
            <w:pPr>
              <w:pStyle w:val="affff6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Шампунь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black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pepper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vetiver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neroli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amber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1F51D" w14:textId="1C6DA77E" w:rsidR="009F17BC" w:rsidRPr="00A9482E" w:rsidRDefault="009F17BC" w:rsidP="009F17B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53B3E" w14:textId="7E023650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95</w:t>
            </w:r>
          </w:p>
        </w:tc>
      </w:tr>
      <w:tr w:rsidR="009F17BC" w:rsidRPr="00A9482E" w14:paraId="2015F3D7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5BF931C4" w14:textId="0D5523AB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01F721C5" w14:textId="442A63A7" w:rsidR="009F17BC" w:rsidRPr="00A9482E" w:rsidRDefault="009F17BC" w:rsidP="009F17BC">
            <w:pPr>
              <w:pStyle w:val="affff6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Жидкое мыло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black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pepper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vetiver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neroli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amber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735D2" w14:textId="35BF3D8D" w:rsidR="009F17BC" w:rsidRPr="00A9482E" w:rsidRDefault="009F17BC" w:rsidP="009F17B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8760F" w14:textId="35EAA408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95</w:t>
            </w:r>
          </w:p>
        </w:tc>
      </w:tr>
      <w:tr w:rsidR="009F17BC" w:rsidRPr="00A9482E" w14:paraId="3352F2F3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0538300A" w14:textId="16461ADC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125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57979432" w14:textId="293DE36C" w:rsidR="009F17BC" w:rsidRPr="00A9482E" w:rsidRDefault="009F17BC" w:rsidP="009F17BC">
            <w:pPr>
              <w:pStyle w:val="affff6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Крем для рук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black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pepper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vetiver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neroli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amber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D3494" w14:textId="04A92D95" w:rsidR="009F17BC" w:rsidRPr="00A9482E" w:rsidRDefault="009F17BC" w:rsidP="009F17B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6F99F" w14:textId="05A3A23F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95</w:t>
            </w:r>
          </w:p>
        </w:tc>
      </w:tr>
      <w:tr w:rsidR="009F17BC" w:rsidRPr="00A9482E" w14:paraId="2F59DD14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103F11DF" w14:textId="1A812531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5E9D5753" w14:textId="464A7356" w:rsidR="009F17BC" w:rsidRPr="00A9482E" w:rsidRDefault="009F17BC" w:rsidP="009F17BC">
            <w:pPr>
              <w:pStyle w:val="affff6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Гель для душа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oakmoss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&amp;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amber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BF7A6" w14:textId="69465B0F" w:rsidR="009F17BC" w:rsidRPr="00A9482E" w:rsidRDefault="009F17BC" w:rsidP="009F17B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875BF" w14:textId="71940E78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95</w:t>
            </w:r>
          </w:p>
        </w:tc>
      </w:tr>
      <w:tr w:rsidR="009F17BC" w:rsidRPr="00A9482E" w14:paraId="11738A19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2583270D" w14:textId="677C9646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127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337DEEF2" w14:textId="31378090" w:rsidR="009F17BC" w:rsidRPr="00A9482E" w:rsidRDefault="009F17BC" w:rsidP="009F17BC">
            <w:pPr>
              <w:pStyle w:val="affff6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Жидкое мыло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oakmoss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&amp;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amber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48FDC" w14:textId="4B20358D" w:rsidR="009F17BC" w:rsidRPr="00A9482E" w:rsidRDefault="009F17BC" w:rsidP="009F17B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FAB83" w14:textId="57FC0BA7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95</w:t>
            </w:r>
          </w:p>
        </w:tc>
      </w:tr>
      <w:tr w:rsidR="009F17BC" w:rsidRPr="00A9482E" w14:paraId="1E9A72B2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1885A74B" w14:textId="319DF497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5A6FA34A" w14:textId="394BD161" w:rsidR="009F17BC" w:rsidRPr="00A9482E" w:rsidRDefault="009F17BC" w:rsidP="009F17BC">
            <w:pPr>
              <w:pStyle w:val="affff6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Крем для рук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oakmoss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&amp;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amber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82CD2" w14:textId="2DB339AA" w:rsidR="009F17BC" w:rsidRPr="00A9482E" w:rsidRDefault="009F17BC" w:rsidP="009F17B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C2D17" w14:textId="7B57DB75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95</w:t>
            </w:r>
          </w:p>
        </w:tc>
      </w:tr>
      <w:tr w:rsidR="009F17BC" w:rsidRPr="00A9482E" w14:paraId="209D3519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262ED801" w14:textId="13BD13AF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6E2160D2" w14:textId="2CAC5181" w:rsidR="009F17BC" w:rsidRPr="00A9482E" w:rsidRDefault="009F17BC" w:rsidP="009F17BC">
            <w:pPr>
              <w:pStyle w:val="affff6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Гель для душа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amberwood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vanilla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davana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C5CEA" w14:textId="4FB8079F" w:rsidR="009F17BC" w:rsidRPr="00A9482E" w:rsidRDefault="009F17BC" w:rsidP="009F17B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543F7" w14:textId="748B16E1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95</w:t>
            </w:r>
          </w:p>
        </w:tc>
      </w:tr>
      <w:tr w:rsidR="009F17BC" w:rsidRPr="00A9482E" w14:paraId="4988AC83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4A0AB5CE" w14:textId="57A8D758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130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17ED82BE" w14:textId="69BF7E7A" w:rsidR="009F17BC" w:rsidRPr="00A9482E" w:rsidRDefault="009F17BC" w:rsidP="009F17BC">
            <w:pPr>
              <w:pStyle w:val="affff6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Жидкое мыло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amberwood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vanilla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davana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D83E0" w14:textId="620948EF" w:rsidR="009F17BC" w:rsidRPr="00A9482E" w:rsidRDefault="009F17BC" w:rsidP="009F17B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8DB7A" w14:textId="16F9ADDA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95</w:t>
            </w:r>
          </w:p>
        </w:tc>
      </w:tr>
      <w:tr w:rsidR="009F17BC" w:rsidRPr="00A9482E" w14:paraId="1D1BDFC4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1B4F0B96" w14:textId="035A42B5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131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427C45D8" w14:textId="72640C7F" w:rsidR="009F17BC" w:rsidRPr="00A9482E" w:rsidRDefault="009F17BC" w:rsidP="009F17BC">
            <w:pPr>
              <w:pStyle w:val="affff6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Крем для рук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amberwood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vanilla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davana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04CD5" w14:textId="193FE16D" w:rsidR="009F17BC" w:rsidRPr="00A9482E" w:rsidRDefault="009F17BC" w:rsidP="009F17B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0474C" w14:textId="038F3E45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95</w:t>
            </w:r>
          </w:p>
        </w:tc>
      </w:tr>
      <w:tr w:rsidR="009F17BC" w:rsidRPr="00A9482E" w14:paraId="46C65146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51641BAC" w14:textId="38BDD745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132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08867B8A" w14:textId="03405FD9" w:rsidR="009F17BC" w:rsidRPr="00A9482E" w:rsidRDefault="009F17BC" w:rsidP="009F17BC">
            <w:pPr>
              <w:pStyle w:val="affff6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Гель для душа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tobacco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cedarwood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pepper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E1FBF" w14:textId="42B7DBF4" w:rsidR="009F17BC" w:rsidRPr="00A9482E" w:rsidRDefault="009F17BC" w:rsidP="009F17B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4A839" w14:textId="295487C7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95</w:t>
            </w:r>
          </w:p>
        </w:tc>
      </w:tr>
      <w:tr w:rsidR="009F17BC" w:rsidRPr="00A9482E" w14:paraId="7C8620AB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4128B79B" w14:textId="65F850C6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133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52189298" w14:textId="57A9B71C" w:rsidR="009F17BC" w:rsidRPr="00A9482E" w:rsidRDefault="009F17BC" w:rsidP="009F17BC">
            <w:pPr>
              <w:pStyle w:val="affff6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Жидкое мыло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tobacco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cedarwood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pepper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CB088" w14:textId="227DF2D0" w:rsidR="009F17BC" w:rsidRPr="00A9482E" w:rsidRDefault="009F17BC" w:rsidP="009F17B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D06AE" w14:textId="2AE9A54D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95</w:t>
            </w:r>
          </w:p>
        </w:tc>
      </w:tr>
      <w:tr w:rsidR="009F17BC" w:rsidRPr="00A9482E" w14:paraId="0A78763B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40A029B2" w14:textId="023FAC8D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134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5B6C68F4" w14:textId="24E29E9E" w:rsidR="009F17BC" w:rsidRPr="00A9482E" w:rsidRDefault="009F17BC" w:rsidP="009F17BC">
            <w:pPr>
              <w:pStyle w:val="affff6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Крем для рук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tobacco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cedarwood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pepper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349EE" w14:textId="54D8E0DD" w:rsidR="009F17BC" w:rsidRPr="00A9482E" w:rsidRDefault="009F17BC" w:rsidP="009F17B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821E0" w14:textId="607743CD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95</w:t>
            </w:r>
          </w:p>
        </w:tc>
      </w:tr>
      <w:tr w:rsidR="009F17BC" w:rsidRPr="00A9482E" w14:paraId="2A71B394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4A5C5F78" w14:textId="5FCB50EC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135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54C7549C" w14:textId="24EBDE07" w:rsidR="009F17BC" w:rsidRPr="00A9482E" w:rsidRDefault="009F17BC" w:rsidP="009F17BC">
            <w:pPr>
              <w:pStyle w:val="affff6"/>
              <w:rPr>
                <w:color w:val="000000"/>
                <w:sz w:val="20"/>
                <w:szCs w:val="20"/>
                <w:lang w:val="en-US"/>
              </w:rPr>
            </w:pPr>
            <w:r w:rsidRPr="00A9482E">
              <w:rPr>
                <w:color w:val="000000"/>
                <w:sz w:val="20"/>
                <w:szCs w:val="20"/>
              </w:rPr>
              <w:t>Гель</w:t>
            </w:r>
            <w:r w:rsidRPr="00A9482E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A9482E">
              <w:rPr>
                <w:color w:val="000000"/>
                <w:sz w:val="20"/>
                <w:szCs w:val="20"/>
              </w:rPr>
              <w:t>для</w:t>
            </w:r>
            <w:r w:rsidRPr="00A9482E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A9482E">
              <w:rPr>
                <w:color w:val="000000"/>
                <w:sz w:val="20"/>
                <w:szCs w:val="20"/>
              </w:rPr>
              <w:t>душа</w:t>
            </w:r>
            <w:r w:rsidRPr="00A9482E">
              <w:rPr>
                <w:color w:val="000000"/>
                <w:sz w:val="20"/>
                <w:szCs w:val="20"/>
                <w:lang w:val="en-US"/>
              </w:rPr>
              <w:t xml:space="preserve"> ZIELINSKI &amp; ROZEN peach, passion fruit, musk </w:t>
            </w:r>
            <w:r w:rsidRPr="00A9482E">
              <w:rPr>
                <w:color w:val="000000"/>
                <w:sz w:val="20"/>
                <w:szCs w:val="20"/>
              </w:rPr>
              <w:t>или</w:t>
            </w:r>
            <w:r w:rsidRPr="00A9482E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A9482E">
              <w:rPr>
                <w:color w:val="000000"/>
                <w:sz w:val="20"/>
                <w:szCs w:val="20"/>
              </w:rPr>
              <w:t>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5D297" w14:textId="1F376D2E" w:rsidR="009F17BC" w:rsidRPr="00A9482E" w:rsidRDefault="009F17BC" w:rsidP="009F17B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CD69A" w14:textId="5A70FE97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  <w:lang w:val="en-US"/>
              </w:rPr>
            </w:pPr>
            <w:r>
              <w:rPr>
                <w:color w:val="333333"/>
                <w:sz w:val="22"/>
                <w:szCs w:val="22"/>
              </w:rPr>
              <w:t>95</w:t>
            </w:r>
          </w:p>
        </w:tc>
      </w:tr>
      <w:tr w:rsidR="009F17BC" w:rsidRPr="00A9482E" w14:paraId="57E8C85B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6703023D" w14:textId="15EC5451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136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7979D751" w14:textId="07B18917" w:rsidR="009F17BC" w:rsidRPr="00A9482E" w:rsidRDefault="009F17BC" w:rsidP="009F17BC">
            <w:pPr>
              <w:pStyle w:val="affff6"/>
              <w:rPr>
                <w:color w:val="000000"/>
                <w:sz w:val="20"/>
                <w:szCs w:val="20"/>
                <w:lang w:val="en-US"/>
              </w:rPr>
            </w:pPr>
            <w:r w:rsidRPr="00A9482E">
              <w:rPr>
                <w:color w:val="000000"/>
                <w:sz w:val="20"/>
                <w:szCs w:val="20"/>
              </w:rPr>
              <w:t>Жидкое</w:t>
            </w:r>
            <w:r w:rsidRPr="00A9482E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A9482E">
              <w:rPr>
                <w:color w:val="000000"/>
                <w:sz w:val="20"/>
                <w:szCs w:val="20"/>
              </w:rPr>
              <w:t>мыло</w:t>
            </w:r>
            <w:r w:rsidRPr="00A9482E">
              <w:rPr>
                <w:color w:val="000000"/>
                <w:sz w:val="20"/>
                <w:szCs w:val="20"/>
                <w:lang w:val="en-US"/>
              </w:rPr>
              <w:t xml:space="preserve"> ZIELINSKI &amp; ROZEN peach, passion fruit, musk </w:t>
            </w:r>
            <w:r w:rsidRPr="00A9482E">
              <w:rPr>
                <w:color w:val="000000"/>
                <w:sz w:val="20"/>
                <w:szCs w:val="20"/>
              </w:rPr>
              <w:t>или</w:t>
            </w:r>
            <w:r w:rsidRPr="00A9482E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A9482E">
              <w:rPr>
                <w:color w:val="000000"/>
                <w:sz w:val="20"/>
                <w:szCs w:val="20"/>
              </w:rPr>
              <w:t>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6339D" w14:textId="2C6450F5" w:rsidR="009F17BC" w:rsidRPr="00A9482E" w:rsidRDefault="009F17BC" w:rsidP="009F17B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6EB2B" w14:textId="3BE3CF02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  <w:lang w:val="en-US"/>
              </w:rPr>
            </w:pPr>
            <w:r>
              <w:rPr>
                <w:color w:val="333333"/>
                <w:sz w:val="22"/>
                <w:szCs w:val="22"/>
              </w:rPr>
              <w:t>95</w:t>
            </w:r>
          </w:p>
        </w:tc>
      </w:tr>
      <w:tr w:rsidR="009F17BC" w:rsidRPr="00A9482E" w14:paraId="468993DD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185B2EF1" w14:textId="266B6518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137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7D248BE5" w14:textId="40E4E2F7" w:rsidR="009F17BC" w:rsidRPr="00A9482E" w:rsidRDefault="009F17BC" w:rsidP="009F17BC">
            <w:pPr>
              <w:pStyle w:val="affff6"/>
              <w:rPr>
                <w:color w:val="000000"/>
                <w:sz w:val="20"/>
                <w:szCs w:val="20"/>
                <w:lang w:val="en-US"/>
              </w:rPr>
            </w:pPr>
            <w:r w:rsidRPr="00A9482E">
              <w:rPr>
                <w:color w:val="000000"/>
                <w:sz w:val="20"/>
                <w:szCs w:val="20"/>
              </w:rPr>
              <w:t>Крем</w:t>
            </w:r>
            <w:r w:rsidRPr="00A9482E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A9482E">
              <w:rPr>
                <w:color w:val="000000"/>
                <w:sz w:val="20"/>
                <w:szCs w:val="20"/>
              </w:rPr>
              <w:t>для</w:t>
            </w:r>
            <w:r w:rsidRPr="00A9482E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A9482E">
              <w:rPr>
                <w:color w:val="000000"/>
                <w:sz w:val="20"/>
                <w:szCs w:val="20"/>
              </w:rPr>
              <w:t>рук</w:t>
            </w:r>
            <w:r w:rsidRPr="00A9482E">
              <w:rPr>
                <w:color w:val="000000"/>
                <w:sz w:val="20"/>
                <w:szCs w:val="20"/>
                <w:lang w:val="en-US"/>
              </w:rPr>
              <w:t xml:space="preserve"> ZIELINSKI &amp; ROZEN peach, passion fruit, musk </w:t>
            </w:r>
            <w:r w:rsidRPr="00A9482E">
              <w:rPr>
                <w:color w:val="000000"/>
                <w:sz w:val="20"/>
                <w:szCs w:val="20"/>
              </w:rPr>
              <w:t>или</w:t>
            </w:r>
            <w:r w:rsidRPr="00A9482E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A9482E">
              <w:rPr>
                <w:color w:val="000000"/>
                <w:sz w:val="20"/>
                <w:szCs w:val="20"/>
              </w:rPr>
              <w:t>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7C0CE" w14:textId="1F829947" w:rsidR="009F17BC" w:rsidRPr="00A9482E" w:rsidRDefault="009F17BC" w:rsidP="009F17B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C9F56" w14:textId="2D8945A3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  <w:lang w:val="en-US"/>
              </w:rPr>
            </w:pPr>
            <w:r>
              <w:rPr>
                <w:color w:val="333333"/>
                <w:sz w:val="22"/>
                <w:szCs w:val="22"/>
              </w:rPr>
              <w:t>95</w:t>
            </w:r>
          </w:p>
        </w:tc>
      </w:tr>
      <w:tr w:rsidR="009F17BC" w:rsidRPr="00A9482E" w14:paraId="3815AAFD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26FA553C" w14:textId="01121001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138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6CA4B15E" w14:textId="27E3ECA2" w:rsidR="009F17BC" w:rsidRPr="00A9482E" w:rsidRDefault="009F17BC" w:rsidP="009F17BC">
            <w:pPr>
              <w:pStyle w:val="affff6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Гель для душа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vetiver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lemon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5436F" w14:textId="703EFD33" w:rsidR="009F17BC" w:rsidRPr="00A9482E" w:rsidRDefault="009F17BC" w:rsidP="009F17B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8BC88" w14:textId="064143C1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95</w:t>
            </w:r>
          </w:p>
        </w:tc>
      </w:tr>
      <w:tr w:rsidR="009F17BC" w:rsidRPr="00A9482E" w14:paraId="6AF918B3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324D6FDF" w14:textId="2CFCB860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139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5FC98E2F" w14:textId="6DF9C097" w:rsidR="009F17BC" w:rsidRPr="00A9482E" w:rsidRDefault="009F17BC" w:rsidP="009F17BC">
            <w:pPr>
              <w:pStyle w:val="affff6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Шампунь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vetiver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lemon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0888D" w14:textId="3B848783" w:rsidR="009F17BC" w:rsidRPr="00A9482E" w:rsidRDefault="009F17BC" w:rsidP="009F17B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35D24" w14:textId="10D0E5CF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95</w:t>
            </w:r>
          </w:p>
        </w:tc>
      </w:tr>
      <w:tr w:rsidR="009F17BC" w:rsidRPr="00A9482E" w14:paraId="22CC72E7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71357712" w14:textId="763A15B0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2B25EB0C" w14:textId="215E5479" w:rsidR="009F17BC" w:rsidRPr="00A9482E" w:rsidRDefault="009F17BC" w:rsidP="009F17BC">
            <w:pPr>
              <w:pStyle w:val="affff6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Шампунь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vetiver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lemon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6E86C" w14:textId="664F7B56" w:rsidR="009F17BC" w:rsidRPr="00A9482E" w:rsidRDefault="009F17BC" w:rsidP="009F17B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F78DC" w14:textId="390CED7F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95</w:t>
            </w:r>
          </w:p>
        </w:tc>
      </w:tr>
      <w:tr w:rsidR="009F17BC" w:rsidRPr="00A9482E" w14:paraId="188AF51F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1860DFBD" w14:textId="2D5EEBF9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141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577404A4" w14:textId="3ADB63EC" w:rsidR="009F17BC" w:rsidRPr="00A9482E" w:rsidRDefault="009F17BC" w:rsidP="009F17BC">
            <w:pPr>
              <w:pStyle w:val="affff6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Жидкое мыло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vetiver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lemon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2DD26" w14:textId="123B8EC7" w:rsidR="009F17BC" w:rsidRPr="00A9482E" w:rsidRDefault="009F17BC" w:rsidP="009F17B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ABEEA" w14:textId="3FFFFCED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95</w:t>
            </w:r>
          </w:p>
        </w:tc>
      </w:tr>
      <w:tr w:rsidR="009F17BC" w:rsidRPr="00A9482E" w14:paraId="0A1F2F92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25EA5F22" w14:textId="2D8F8866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142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2B507006" w14:textId="0D9536E5" w:rsidR="009F17BC" w:rsidRPr="00A9482E" w:rsidRDefault="009F17BC" w:rsidP="009F17BC">
            <w:pPr>
              <w:pStyle w:val="affff6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Крем для рук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vetiver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lemon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65365" w14:textId="11E1176D" w:rsidR="009F17BC" w:rsidRPr="00A9482E" w:rsidRDefault="009F17BC" w:rsidP="009F17B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A32E3" w14:textId="5A96D721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95</w:t>
            </w:r>
          </w:p>
        </w:tc>
      </w:tr>
      <w:tr w:rsidR="009F17BC" w:rsidRPr="00A9482E" w14:paraId="2A84E031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6970A63D" w14:textId="76707BD5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143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21A666D3" w14:textId="3067A0B8" w:rsidR="009F17BC" w:rsidRPr="00A9482E" w:rsidRDefault="009F17BC" w:rsidP="009F17BC">
            <w:pPr>
              <w:pStyle w:val="affff6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Гель для душа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apple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lotus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37F60" w14:textId="034C6DBE" w:rsidR="009F17BC" w:rsidRPr="00A9482E" w:rsidRDefault="009F17BC" w:rsidP="009F17B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A4DBA" w14:textId="67C7EE51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95</w:t>
            </w:r>
          </w:p>
        </w:tc>
      </w:tr>
      <w:tr w:rsidR="009F17BC" w:rsidRPr="00A9482E" w14:paraId="72EB9AC8" w14:textId="77777777" w:rsidTr="00A9482E">
        <w:trPr>
          <w:trHeight w:val="340"/>
        </w:trPr>
        <w:tc>
          <w:tcPr>
            <w:tcW w:w="882" w:type="dxa"/>
            <w:vAlign w:val="center"/>
          </w:tcPr>
          <w:p w14:paraId="469988F3" w14:textId="544B7EDB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6943" w:type="dxa"/>
            <w:shd w:val="clear" w:color="auto" w:fill="auto"/>
            <w:vAlign w:val="center"/>
          </w:tcPr>
          <w:p w14:paraId="0B27A141" w14:textId="128D8F29" w:rsidR="009F17BC" w:rsidRPr="00A9482E" w:rsidRDefault="009F17BC" w:rsidP="009F17BC">
            <w:pPr>
              <w:pStyle w:val="affff6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Жидкое мыло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apple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lotus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1FF53" w14:textId="261ACDE5" w:rsidR="009F17BC" w:rsidRPr="00A9482E" w:rsidRDefault="009F17BC" w:rsidP="009F17B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CDC48" w14:textId="7C0E97C0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95</w:t>
            </w:r>
          </w:p>
        </w:tc>
      </w:tr>
      <w:tr w:rsidR="009F17BC" w:rsidRPr="00A9482E" w14:paraId="20FA11EC" w14:textId="77777777" w:rsidTr="00A9482E">
        <w:trPr>
          <w:trHeight w:val="340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14:paraId="539DE8C2" w14:textId="6F4E87B9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69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F74F4A" w14:textId="5BB9C2FA" w:rsidR="009F17BC" w:rsidRPr="00A9482E" w:rsidRDefault="009F17BC" w:rsidP="009F17BC">
            <w:pPr>
              <w:pStyle w:val="affff6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Крем для рук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apple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lotus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9AA8B" w14:textId="6D5982B0" w:rsidR="009F17BC" w:rsidRPr="00A9482E" w:rsidRDefault="009F17BC" w:rsidP="009F17B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05642" w14:textId="56E0AA64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95</w:t>
            </w:r>
          </w:p>
        </w:tc>
      </w:tr>
      <w:tr w:rsidR="009F17BC" w:rsidRPr="00A9482E" w14:paraId="209CAB0C" w14:textId="77777777" w:rsidTr="007C49C9">
        <w:trPr>
          <w:trHeight w:val="340"/>
        </w:trPr>
        <w:tc>
          <w:tcPr>
            <w:tcW w:w="882" w:type="dxa"/>
            <w:tcBorders>
              <w:top w:val="single" w:sz="4" w:space="0" w:color="auto"/>
            </w:tcBorders>
            <w:vAlign w:val="center"/>
          </w:tcPr>
          <w:p w14:paraId="348E4C73" w14:textId="32B9C130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146</w:t>
            </w:r>
          </w:p>
        </w:tc>
        <w:tc>
          <w:tcPr>
            <w:tcW w:w="69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1796B7" w14:textId="0079DBAC" w:rsidR="009F17BC" w:rsidRPr="00A9482E" w:rsidRDefault="009F17BC" w:rsidP="009F17BC">
            <w:pPr>
              <w:pStyle w:val="affff6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Гель для душа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orange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&amp;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jasmine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DDA7F" w14:textId="1DF78922" w:rsidR="009F17BC" w:rsidRPr="00A9482E" w:rsidRDefault="009F17BC" w:rsidP="009F17B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4292E" w14:textId="03F5B219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95</w:t>
            </w:r>
          </w:p>
        </w:tc>
      </w:tr>
      <w:tr w:rsidR="009F17BC" w:rsidRPr="00A9482E" w14:paraId="55430D2F" w14:textId="77777777" w:rsidTr="007C49C9">
        <w:trPr>
          <w:trHeight w:val="340"/>
        </w:trPr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5A9CF6" w14:textId="1B352761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lastRenderedPageBreak/>
              <w:t>147</w:t>
            </w:r>
          </w:p>
        </w:tc>
        <w:tc>
          <w:tcPr>
            <w:tcW w:w="6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446CA5" w14:textId="5DED09B5" w:rsidR="009F17BC" w:rsidRPr="00A9482E" w:rsidRDefault="009F17BC" w:rsidP="009F17BC">
            <w:pPr>
              <w:pStyle w:val="affff6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Жидкое мыло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orange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&amp;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jasmine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8E9A2" w14:textId="3C54A61C" w:rsidR="009F17BC" w:rsidRPr="00A9482E" w:rsidRDefault="009F17BC" w:rsidP="009F17B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7B0B6" w14:textId="03BE0E8D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95</w:t>
            </w:r>
          </w:p>
        </w:tc>
      </w:tr>
      <w:tr w:rsidR="009F17BC" w:rsidRPr="00A9482E" w14:paraId="51D7B899" w14:textId="77777777" w:rsidTr="007C49C9">
        <w:trPr>
          <w:trHeight w:val="340"/>
        </w:trPr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47A73C" w14:textId="3668EC46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148</w:t>
            </w:r>
          </w:p>
        </w:tc>
        <w:tc>
          <w:tcPr>
            <w:tcW w:w="6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E79165" w14:textId="699A55BF" w:rsidR="009F17BC" w:rsidRPr="00A9482E" w:rsidRDefault="009F17BC" w:rsidP="009F17BC">
            <w:pPr>
              <w:pStyle w:val="affff6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Крем для рук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orange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&amp;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jasmine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1BF6A" w14:textId="167541F6" w:rsidR="009F17BC" w:rsidRPr="00A9482E" w:rsidRDefault="009F17BC" w:rsidP="009F17B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8F264" w14:textId="2D40E3CE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95</w:t>
            </w:r>
          </w:p>
        </w:tc>
      </w:tr>
      <w:tr w:rsidR="009F17BC" w:rsidRPr="00A9482E" w14:paraId="0B1A0B44" w14:textId="77777777" w:rsidTr="007C49C9">
        <w:trPr>
          <w:trHeight w:val="340"/>
        </w:trPr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D1B05A" w14:textId="36F156E5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149</w:t>
            </w:r>
          </w:p>
        </w:tc>
        <w:tc>
          <w:tcPr>
            <w:tcW w:w="6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6766AE" w14:textId="60D86264" w:rsidR="009F17BC" w:rsidRPr="00A9482E" w:rsidRDefault="009F17BC" w:rsidP="009F17BC">
            <w:pPr>
              <w:pStyle w:val="affff6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Гель для душа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rosemary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&amp;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lemon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AEFF7" w14:textId="2B704047" w:rsidR="009F17BC" w:rsidRPr="00A9482E" w:rsidRDefault="009F17BC" w:rsidP="009F17B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48689" w14:textId="2D703299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95</w:t>
            </w:r>
          </w:p>
        </w:tc>
      </w:tr>
      <w:tr w:rsidR="009F17BC" w:rsidRPr="00A9482E" w14:paraId="1A88F7E3" w14:textId="77777777" w:rsidTr="007C49C9">
        <w:trPr>
          <w:trHeight w:val="340"/>
        </w:trPr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2EECD9" w14:textId="6665FD61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6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40FCB4" w14:textId="684386A5" w:rsidR="009F17BC" w:rsidRPr="00A9482E" w:rsidRDefault="009F17BC" w:rsidP="009F17BC">
            <w:pPr>
              <w:pStyle w:val="affff6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Шампунь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rosemary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&amp;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lemon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B3DE3" w14:textId="0C5EA954" w:rsidR="009F17BC" w:rsidRPr="00A9482E" w:rsidRDefault="009F17BC" w:rsidP="009F17B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21129" w14:textId="4451EC7A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95</w:t>
            </w:r>
          </w:p>
        </w:tc>
      </w:tr>
      <w:tr w:rsidR="009F17BC" w:rsidRPr="00A9482E" w14:paraId="6BD2A6DE" w14:textId="77777777" w:rsidTr="007C49C9">
        <w:trPr>
          <w:trHeight w:val="340"/>
        </w:trPr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9A7677" w14:textId="2D9AF79D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151</w:t>
            </w:r>
          </w:p>
        </w:tc>
        <w:tc>
          <w:tcPr>
            <w:tcW w:w="6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BF7325" w14:textId="01914C80" w:rsidR="009F17BC" w:rsidRPr="00A9482E" w:rsidRDefault="009F17BC" w:rsidP="009F17BC">
            <w:pPr>
              <w:pStyle w:val="affff6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Шампунь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rosemary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&amp;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lemon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129F4" w14:textId="2692C493" w:rsidR="009F17BC" w:rsidRPr="00A9482E" w:rsidRDefault="009F17BC" w:rsidP="009F17B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37BD7" w14:textId="15E9D672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95</w:t>
            </w:r>
          </w:p>
        </w:tc>
      </w:tr>
      <w:tr w:rsidR="009F17BC" w:rsidRPr="00A9482E" w14:paraId="273BFA16" w14:textId="77777777" w:rsidTr="007C49C9">
        <w:trPr>
          <w:trHeight w:val="340"/>
        </w:trPr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588298" w14:textId="6B9EEBBD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152</w:t>
            </w:r>
          </w:p>
        </w:tc>
        <w:tc>
          <w:tcPr>
            <w:tcW w:w="6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96C314" w14:textId="3E3074D6" w:rsidR="009F17BC" w:rsidRPr="00A9482E" w:rsidRDefault="009F17BC" w:rsidP="009F17BC">
            <w:pPr>
              <w:pStyle w:val="affff6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Шампунь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rosemary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&amp;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lemon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6C981" w14:textId="678BF2B3" w:rsidR="009F17BC" w:rsidRPr="00A9482E" w:rsidRDefault="009F17BC" w:rsidP="009F17B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D41A4" w14:textId="46D489E3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95</w:t>
            </w:r>
          </w:p>
        </w:tc>
      </w:tr>
      <w:tr w:rsidR="009F17BC" w:rsidRPr="00A9482E" w14:paraId="6042F433" w14:textId="77777777" w:rsidTr="007C49C9">
        <w:trPr>
          <w:trHeight w:val="340"/>
        </w:trPr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F5D8BC" w14:textId="36FD5B55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153</w:t>
            </w:r>
          </w:p>
        </w:tc>
        <w:tc>
          <w:tcPr>
            <w:tcW w:w="6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888DB8" w14:textId="63FF0145" w:rsidR="009F17BC" w:rsidRPr="00A9482E" w:rsidRDefault="009F17BC" w:rsidP="009F17BC">
            <w:pPr>
              <w:pStyle w:val="affff6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Жидкое мыло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rosemary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&amp;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lemon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1BB7D" w14:textId="7EEA98D0" w:rsidR="009F17BC" w:rsidRPr="00A9482E" w:rsidRDefault="009F17BC" w:rsidP="009F17B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276C3" w14:textId="62BAA553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95</w:t>
            </w:r>
          </w:p>
        </w:tc>
      </w:tr>
      <w:tr w:rsidR="009F17BC" w:rsidRPr="00A9482E" w14:paraId="331ED6B2" w14:textId="77777777" w:rsidTr="007C49C9">
        <w:trPr>
          <w:trHeight w:val="340"/>
        </w:trPr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9F2ECF" w14:textId="46F5800E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154</w:t>
            </w:r>
          </w:p>
        </w:tc>
        <w:tc>
          <w:tcPr>
            <w:tcW w:w="6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D36C5B" w14:textId="48E09CF7" w:rsidR="009F17BC" w:rsidRPr="00A9482E" w:rsidRDefault="009F17BC" w:rsidP="009F17BC">
            <w:pPr>
              <w:pStyle w:val="affff6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Крем для рук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rosemary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&amp;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lemon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09888" w14:textId="08F550F6" w:rsidR="009F17BC" w:rsidRPr="00A9482E" w:rsidRDefault="009F17BC" w:rsidP="009F17B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85919" w14:textId="2D655584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95</w:t>
            </w:r>
          </w:p>
        </w:tc>
      </w:tr>
      <w:tr w:rsidR="009F17BC" w:rsidRPr="00A9482E" w14:paraId="2D7DC051" w14:textId="77777777" w:rsidTr="007C49C9">
        <w:trPr>
          <w:trHeight w:val="340"/>
        </w:trPr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048874" w14:textId="2396F2C4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155</w:t>
            </w:r>
          </w:p>
        </w:tc>
        <w:tc>
          <w:tcPr>
            <w:tcW w:w="6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F3C4CC" w14:textId="6BF294F5" w:rsidR="009F17BC" w:rsidRPr="00A9482E" w:rsidRDefault="009F17BC" w:rsidP="009F17BC">
            <w:pPr>
              <w:pStyle w:val="affff6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Гель для душа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grapefruit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patchouli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white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roseили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эквивалент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1AD36" w14:textId="462FA856" w:rsidR="009F17BC" w:rsidRPr="00A9482E" w:rsidRDefault="009F17BC" w:rsidP="009F17B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EC80F" w14:textId="238E862A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95</w:t>
            </w:r>
          </w:p>
        </w:tc>
      </w:tr>
      <w:tr w:rsidR="009F17BC" w:rsidRPr="00A9482E" w14:paraId="3E362B6E" w14:textId="77777777" w:rsidTr="007C49C9">
        <w:trPr>
          <w:trHeight w:val="340"/>
        </w:trPr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732A52" w14:textId="25A89CEA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156</w:t>
            </w:r>
          </w:p>
        </w:tc>
        <w:tc>
          <w:tcPr>
            <w:tcW w:w="6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2B524B" w14:textId="5449640D" w:rsidR="009F17BC" w:rsidRPr="00A9482E" w:rsidRDefault="009F17BC" w:rsidP="009F17BC">
            <w:pPr>
              <w:pStyle w:val="affff6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Жидкое мыло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grapefruit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patchouli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white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rose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10488" w14:textId="2D59C336" w:rsidR="009F17BC" w:rsidRPr="00A9482E" w:rsidRDefault="009F17BC" w:rsidP="009F17B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77D7E" w14:textId="2DBDD19A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95</w:t>
            </w:r>
          </w:p>
        </w:tc>
      </w:tr>
      <w:tr w:rsidR="009F17BC" w:rsidRPr="00A9482E" w14:paraId="346EEED7" w14:textId="77777777" w:rsidTr="007C49C9">
        <w:trPr>
          <w:trHeight w:val="340"/>
        </w:trPr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2D00F0" w14:textId="1BD4003D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157</w:t>
            </w:r>
          </w:p>
        </w:tc>
        <w:tc>
          <w:tcPr>
            <w:tcW w:w="6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89D932" w14:textId="1E903A0A" w:rsidR="009F17BC" w:rsidRPr="00A9482E" w:rsidRDefault="009F17BC" w:rsidP="009F17BC">
            <w:pPr>
              <w:pStyle w:val="affff6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Крем для рук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grapefruit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patchouli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white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rose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E1D1F" w14:textId="67A2AB88" w:rsidR="009F17BC" w:rsidRPr="00A9482E" w:rsidRDefault="009F17BC" w:rsidP="009F17B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FEC74" w14:textId="661EBA57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95</w:t>
            </w:r>
          </w:p>
        </w:tc>
      </w:tr>
      <w:tr w:rsidR="009F17BC" w:rsidRPr="00A9482E" w14:paraId="3E16F99F" w14:textId="77777777" w:rsidTr="007C49C9">
        <w:trPr>
          <w:trHeight w:val="340"/>
        </w:trPr>
        <w:tc>
          <w:tcPr>
            <w:tcW w:w="882" w:type="dxa"/>
            <w:tcBorders>
              <w:top w:val="single" w:sz="4" w:space="0" w:color="auto"/>
            </w:tcBorders>
            <w:vAlign w:val="center"/>
          </w:tcPr>
          <w:p w14:paraId="49BF1FF5" w14:textId="04BBE3BC" w:rsidR="009F17BC" w:rsidRPr="00A9482E" w:rsidRDefault="009F17BC" w:rsidP="009F17BC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158</w:t>
            </w:r>
          </w:p>
        </w:tc>
        <w:tc>
          <w:tcPr>
            <w:tcW w:w="69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39D1E5" w14:textId="1E0F5A04" w:rsidR="009F17BC" w:rsidRPr="00A9482E" w:rsidRDefault="009F17BC" w:rsidP="009F17BC">
            <w:pPr>
              <w:pStyle w:val="affff6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Туалетная бумага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Zemma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Only1 или эквивалент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61A80" w14:textId="669B7418" w:rsidR="009F17BC" w:rsidRPr="00A9482E" w:rsidRDefault="009F17BC" w:rsidP="009F17B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39850" w14:textId="43DF7AB1" w:rsidR="009F17BC" w:rsidRPr="00A9482E" w:rsidRDefault="009F17BC" w:rsidP="009F17BC">
            <w:pPr>
              <w:pStyle w:val="affff6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2"/>
                <w:szCs w:val="22"/>
              </w:rPr>
              <w:t>70</w:t>
            </w:r>
          </w:p>
        </w:tc>
      </w:tr>
    </w:tbl>
    <w:p w14:paraId="5382ECD7" w14:textId="6D6AB90B" w:rsidR="000110B8" w:rsidRPr="00C91F32" w:rsidRDefault="00B62FC0">
      <w:pPr>
        <w:ind w:firstLine="709"/>
        <w:jc w:val="both"/>
        <w:rPr>
          <w:b/>
          <w:bCs/>
          <w:lang w:val="x-none"/>
        </w:rPr>
      </w:pPr>
      <w:bookmarkStart w:id="18" w:name="_Hlk202804940"/>
      <w:r>
        <w:rPr>
          <w:b/>
          <w:bCs/>
          <w:i/>
          <w:iCs/>
          <w:sz w:val="22"/>
          <w:szCs w:val="22"/>
        </w:rPr>
        <w:t xml:space="preserve">* </w:t>
      </w:r>
      <w:r w:rsidR="00C91F32" w:rsidRPr="00C91F32">
        <w:rPr>
          <w:b/>
          <w:bCs/>
          <w:i/>
          <w:iCs/>
          <w:sz w:val="22"/>
          <w:szCs w:val="22"/>
        </w:rPr>
        <w:t>Информация</w:t>
      </w:r>
      <w:r w:rsidR="00C91F32">
        <w:rPr>
          <w:b/>
          <w:bCs/>
          <w:i/>
          <w:iCs/>
          <w:sz w:val="22"/>
          <w:szCs w:val="22"/>
        </w:rPr>
        <w:t xml:space="preserve"> о </w:t>
      </w:r>
      <w:r w:rsidR="00C91F32" w:rsidRPr="00C91F32">
        <w:rPr>
          <w:b/>
          <w:bCs/>
          <w:i/>
          <w:iCs/>
          <w:sz w:val="22"/>
          <w:szCs w:val="22"/>
        </w:rPr>
        <w:t xml:space="preserve">количестве </w:t>
      </w:r>
      <w:r>
        <w:rPr>
          <w:b/>
          <w:bCs/>
          <w:i/>
          <w:iCs/>
          <w:sz w:val="22"/>
          <w:szCs w:val="22"/>
        </w:rPr>
        <w:t>и объеме продукции, который указан в Таблице № 1 настоящих ТТ, имеет информационно-справочный характер и приведен исходя из планируемого к приобретению Заказчиком объёма товара. Указание количества товара не налагает на Заказчика обязательств по приобретению Товара в полном объеме, указанном в настоящей Спецификации.</w:t>
      </w:r>
      <w:r w:rsidR="00C91F32" w:rsidRPr="00C91F32">
        <w:t xml:space="preserve"> </w:t>
      </w:r>
      <w:r w:rsidR="00C91F32" w:rsidRPr="00C91F32">
        <w:rPr>
          <w:b/>
          <w:bCs/>
          <w:i/>
          <w:iCs/>
          <w:sz w:val="22"/>
          <w:szCs w:val="22"/>
        </w:rPr>
        <w:t>Сумма поставленного товара не может превышать предельную стоимость настоящего Договора. Заказчик вправе, по согласованию с Поставщиком, заказать Товар, не вошедший в Спецификацию, аналогичной номенклатурной группы.</w:t>
      </w:r>
    </w:p>
    <w:bookmarkEnd w:id="18"/>
    <w:p w14:paraId="4DA419C9" w14:textId="77777777" w:rsidR="000110B8" w:rsidRDefault="000110B8" w:rsidP="00624BC2">
      <w:pPr>
        <w:jc w:val="both"/>
        <w:rPr>
          <w:sz w:val="20"/>
          <w:szCs w:val="20"/>
          <w:lang w:eastAsia="x-none"/>
        </w:rPr>
      </w:pPr>
    </w:p>
    <w:p w14:paraId="6527BF37" w14:textId="77777777" w:rsidR="00624BC2" w:rsidRDefault="00624BC2" w:rsidP="00624BC2">
      <w:pPr>
        <w:ind w:firstLine="284"/>
        <w:jc w:val="both"/>
        <w:rPr>
          <w:sz w:val="24"/>
          <w:szCs w:val="24"/>
        </w:rPr>
      </w:pPr>
      <w:bookmarkStart w:id="19" w:name="_Toc138766590_Копия_1"/>
      <w:bookmarkStart w:id="20" w:name="_Toc51339695_Копия_1"/>
      <w:bookmarkEnd w:id="19"/>
      <w:bookmarkEnd w:id="20"/>
      <w:r>
        <w:rPr>
          <w:sz w:val="24"/>
          <w:szCs w:val="24"/>
        </w:rPr>
        <w:t xml:space="preserve">Участник закупки должен принять во внимание, что ссылка на торговую марку (лицензию, патент и иные указания на конкретного производителя или конкретную модель) продукции носит описательный, а не обязательный характер. В случае, если Участником предлагаются эквиваленты требуемой заказчику продукции, в составе своего предложения он должен в обязательном порядке предоставить подробное техническое описание предлагаемого к поставке эквивалента в объеме, не менее указанному в Таблице 1 настоящих Технических требований. </w:t>
      </w:r>
    </w:p>
    <w:p w14:paraId="40DF8D67" w14:textId="77777777" w:rsidR="00624BC2" w:rsidRDefault="00624BC2" w:rsidP="00624BC2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документации, в том числе по гарантийным срокам.</w:t>
      </w:r>
    </w:p>
    <w:p w14:paraId="5B407BE3" w14:textId="77777777" w:rsidR="00624BC2" w:rsidRPr="00192E86" w:rsidRDefault="00624BC2" w:rsidP="00624BC2">
      <w:pPr>
        <w:ind w:firstLine="709"/>
        <w:jc w:val="both"/>
      </w:pPr>
      <w:r>
        <w:rPr>
          <w:sz w:val="24"/>
          <w:szCs w:val="24"/>
        </w:rPr>
        <w:t>Коммерческое предложение в обязательном порядке должно содержать подробное описание технических характеристик предлагаемой продукции, её товарную марку, которая идентифицирует продукцию производителя или продавца, страну происхождения и изготовителя.</w:t>
      </w:r>
    </w:p>
    <w:p w14:paraId="7D1B61FD" w14:textId="77777777" w:rsidR="000110B8" w:rsidRDefault="000110B8">
      <w:pPr>
        <w:ind w:firstLine="284"/>
        <w:jc w:val="both"/>
        <w:rPr>
          <w:sz w:val="24"/>
          <w:szCs w:val="24"/>
        </w:rPr>
      </w:pPr>
    </w:p>
    <w:p w14:paraId="1E8B2C0F" w14:textId="77777777" w:rsidR="000110B8" w:rsidRDefault="00B62FC0">
      <w:pPr>
        <w:pStyle w:val="aff0"/>
        <w:numPr>
          <w:ilvl w:val="2"/>
          <w:numId w:val="8"/>
        </w:numPr>
        <w:ind w:left="0" w:firstLine="425"/>
        <w:rPr>
          <w:b/>
          <w:bCs/>
        </w:rPr>
      </w:pPr>
      <w:bookmarkStart w:id="21" w:name="_Toc51339696"/>
      <w:bookmarkStart w:id="22" w:name="_Toc75446578"/>
      <w:r>
        <w:rPr>
          <w:b/>
          <w:bCs/>
        </w:rPr>
        <w:t xml:space="preserve">Требования </w:t>
      </w:r>
      <w:bookmarkEnd w:id="21"/>
      <w:r>
        <w:rPr>
          <w:b/>
          <w:bCs/>
        </w:rPr>
        <w:t xml:space="preserve">к срокам поставки продукции </w:t>
      </w:r>
      <w:bookmarkEnd w:id="22"/>
    </w:p>
    <w:p w14:paraId="5C260CBF" w14:textId="77777777" w:rsidR="000110B8" w:rsidRDefault="000110B8">
      <w:pPr>
        <w:pStyle w:val="aff0"/>
        <w:ind w:left="425"/>
        <w:rPr>
          <w:b/>
          <w:bCs/>
        </w:rPr>
      </w:pPr>
    </w:p>
    <w:p w14:paraId="3AC3D84C" w14:textId="3FEDCFB1" w:rsidR="000110B8" w:rsidRDefault="00B62FC0">
      <w:pPr>
        <w:rPr>
          <w:b/>
          <w:bCs/>
          <w:sz w:val="24"/>
          <w:szCs w:val="24"/>
        </w:rPr>
      </w:pPr>
      <w:bookmarkStart w:id="23" w:name="_Toc50125126_Копия_1"/>
      <w:bookmarkStart w:id="24" w:name="_Toc51339697"/>
      <w:bookmarkStart w:id="25" w:name="_Toc50125127"/>
      <w:bookmarkStart w:id="26" w:name="_Toc75446579"/>
      <w:bookmarkEnd w:id="23"/>
      <w:r>
        <w:rPr>
          <w:b/>
          <w:bCs/>
          <w:sz w:val="24"/>
          <w:szCs w:val="24"/>
        </w:rPr>
        <w:t>Таблица 2</w:t>
      </w:r>
      <w:bookmarkStart w:id="27" w:name="_Hlk50465284"/>
      <w:r>
        <w:rPr>
          <w:b/>
          <w:bCs/>
          <w:sz w:val="24"/>
          <w:szCs w:val="24"/>
        </w:rPr>
        <w:t xml:space="preserve"> Требования </w:t>
      </w:r>
      <w:r w:rsidR="00C16DF7">
        <w:rPr>
          <w:b/>
          <w:bCs/>
          <w:sz w:val="24"/>
          <w:szCs w:val="24"/>
        </w:rPr>
        <w:t>к</w:t>
      </w:r>
      <w:r>
        <w:rPr>
          <w:b/>
          <w:bCs/>
          <w:sz w:val="24"/>
          <w:szCs w:val="24"/>
        </w:rPr>
        <w:t xml:space="preserve"> срокам </w:t>
      </w:r>
      <w:bookmarkEnd w:id="24"/>
      <w:bookmarkEnd w:id="25"/>
      <w:bookmarkEnd w:id="27"/>
      <w:r>
        <w:rPr>
          <w:b/>
          <w:bCs/>
          <w:sz w:val="24"/>
          <w:szCs w:val="24"/>
        </w:rPr>
        <w:t>поставки продукции</w:t>
      </w:r>
      <w:bookmarkEnd w:id="26"/>
      <w:r>
        <w:rPr>
          <w:b/>
          <w:bCs/>
          <w:sz w:val="24"/>
          <w:szCs w:val="24"/>
        </w:rPr>
        <w:t xml:space="preserve"> </w:t>
      </w:r>
    </w:p>
    <w:tbl>
      <w:tblPr>
        <w:tblW w:w="977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63"/>
        <w:gridCol w:w="4536"/>
        <w:gridCol w:w="2338"/>
        <w:gridCol w:w="2339"/>
      </w:tblGrid>
      <w:tr w:rsidR="000110B8" w:rsidRPr="00A9482E" w14:paraId="550E8ACF" w14:textId="77777777" w:rsidTr="00A9482E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DBE72" w14:textId="77777777" w:rsidR="000110B8" w:rsidRPr="00A9482E" w:rsidRDefault="00B62FC0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FBEED" w14:textId="77777777" w:rsidR="000110B8" w:rsidRPr="00A9482E" w:rsidRDefault="00B62FC0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b/>
                <w:bCs/>
                <w:sz w:val="20"/>
                <w:szCs w:val="20"/>
              </w:rPr>
              <w:t>Наименование продукции / партии продукции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C8E0B" w14:textId="77777777" w:rsidR="000110B8" w:rsidRPr="00A9482E" w:rsidRDefault="00B62FC0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b/>
                <w:bCs/>
                <w:sz w:val="20"/>
                <w:szCs w:val="20"/>
              </w:rPr>
              <w:t>Требования к началу срока поставки продукции*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23741" w14:textId="77777777" w:rsidR="000110B8" w:rsidRPr="00A9482E" w:rsidRDefault="00B62FC0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b/>
                <w:bCs/>
                <w:sz w:val="20"/>
                <w:szCs w:val="20"/>
              </w:rPr>
              <w:t>Требования к окончанию срока поставки продукции*</w:t>
            </w:r>
          </w:p>
        </w:tc>
      </w:tr>
      <w:tr w:rsidR="000110B8" w:rsidRPr="00A9482E" w14:paraId="7585D1AD" w14:textId="77777777" w:rsidTr="00A9482E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00B01" w14:textId="77777777" w:rsidR="000110B8" w:rsidRPr="00A9482E" w:rsidRDefault="00B62FC0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2FD1A" w14:textId="77777777" w:rsidR="000110B8" w:rsidRPr="00A9482E" w:rsidRDefault="00B62FC0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4C32F" w14:textId="77777777" w:rsidR="000110B8" w:rsidRPr="00A9482E" w:rsidRDefault="00B62FC0">
            <w:pPr>
              <w:pStyle w:val="affff2"/>
              <w:keepNext w:val="0"/>
              <w:widowControl w:val="0"/>
              <w:spacing w:before="0" w:after="0"/>
              <w:ind w:left="0" w:right="0"/>
              <w:jc w:val="center"/>
              <w:rPr>
                <w:sz w:val="20"/>
                <w:szCs w:val="20"/>
              </w:rPr>
            </w:pPr>
            <w:r w:rsidRPr="00A9482E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0BBEA" w14:textId="77777777" w:rsidR="000110B8" w:rsidRPr="00A9482E" w:rsidRDefault="00B62FC0">
            <w:pPr>
              <w:pStyle w:val="affff2"/>
              <w:keepNext w:val="0"/>
              <w:widowControl w:val="0"/>
              <w:spacing w:before="0" w:after="0"/>
              <w:ind w:left="0" w:right="0"/>
              <w:jc w:val="center"/>
              <w:rPr>
                <w:sz w:val="20"/>
                <w:szCs w:val="20"/>
              </w:rPr>
            </w:pPr>
            <w:r w:rsidRPr="00A9482E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A9482E" w:rsidRPr="00A9482E" w14:paraId="5081D24D" w14:textId="77777777" w:rsidTr="00A9482E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9D99A" w14:textId="77777777" w:rsidR="00A9482E" w:rsidRPr="00A9482E" w:rsidRDefault="00A9482E" w:rsidP="00A9482E">
            <w:pPr>
              <w:pStyle w:val="aff0"/>
              <w:widowControl w:val="0"/>
              <w:numPr>
                <w:ilvl w:val="0"/>
                <w:numId w:val="7"/>
              </w:numPr>
              <w:ind w:left="0" w:firstLine="0"/>
              <w:jc w:val="center"/>
              <w:rPr>
                <w:sz w:val="20"/>
                <w:szCs w:val="20"/>
              </w:rPr>
            </w:pPr>
            <w:bookmarkStart w:id="28" w:name="_Hlk238463523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DB73F" w14:textId="44BF3462" w:rsidR="00A9482E" w:rsidRPr="00A9482E" w:rsidRDefault="00A9482E" w:rsidP="00A9482E">
            <w:pPr>
              <w:widowControl w:val="0"/>
              <w:tabs>
                <w:tab w:val="left" w:pos="426"/>
              </w:tabs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ОКПД2 20.42.19.190 Поставка средств личной гигиены для обслуживания СП и филиалов ПАО «РусГидро» в Центральном, Северо-Западном, Южном, Северо-Кавказском, Приволжском, Уральском, Сибирском и Дальневосточном федеральных округах Российской Федерации в 2027 году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BBE9D" w14:textId="3E8BDA59" w:rsidR="00A9482E" w:rsidRPr="00A9482E" w:rsidRDefault="00A9482E" w:rsidP="00A9482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01.01.2027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C2E88" w14:textId="5955C6C0" w:rsidR="00A9482E" w:rsidRPr="00A9482E" w:rsidRDefault="00A9482E" w:rsidP="00A9482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31.12.2027</w:t>
            </w:r>
          </w:p>
        </w:tc>
      </w:tr>
    </w:tbl>
    <w:bookmarkEnd w:id="28"/>
    <w:p w14:paraId="1F6DA4F9" w14:textId="77777777" w:rsidR="000110B8" w:rsidRPr="00A71DFD" w:rsidRDefault="00B62FC0">
      <w:pPr>
        <w:ind w:firstLine="284"/>
        <w:jc w:val="both"/>
        <w:rPr>
          <w:b/>
          <w:bCs/>
          <w:i/>
          <w:iCs/>
          <w:sz w:val="24"/>
          <w:szCs w:val="24"/>
        </w:rPr>
      </w:pPr>
      <w:r w:rsidRPr="00A71DFD">
        <w:rPr>
          <w:b/>
          <w:bCs/>
          <w:i/>
          <w:iCs/>
          <w:sz w:val="24"/>
          <w:szCs w:val="24"/>
        </w:rPr>
        <w:lastRenderedPageBreak/>
        <w:t>*Поставка осуществляется партиями в соответствии с заявкой Заказчика в течение всего срока действия договора.</w:t>
      </w:r>
    </w:p>
    <w:p w14:paraId="26A364F5" w14:textId="577CF29D" w:rsidR="000110B8" w:rsidRPr="00A71DFD" w:rsidRDefault="00B62FC0" w:rsidP="00DE7CD9">
      <w:pPr>
        <w:ind w:firstLine="284"/>
        <w:jc w:val="both"/>
        <w:rPr>
          <w:b/>
          <w:bCs/>
          <w:i/>
          <w:iCs/>
          <w:sz w:val="24"/>
          <w:szCs w:val="24"/>
        </w:rPr>
      </w:pPr>
      <w:r w:rsidRPr="00A71DFD">
        <w:rPr>
          <w:b/>
          <w:bCs/>
          <w:i/>
          <w:iCs/>
          <w:sz w:val="24"/>
          <w:szCs w:val="24"/>
        </w:rPr>
        <w:t xml:space="preserve">**Срок поставки товара определяется в Заявках, но не может превышать </w:t>
      </w:r>
      <w:r w:rsidR="00033950" w:rsidRPr="00A71DFD">
        <w:rPr>
          <w:b/>
          <w:bCs/>
          <w:i/>
          <w:iCs/>
          <w:sz w:val="24"/>
          <w:szCs w:val="24"/>
        </w:rPr>
        <w:t>7</w:t>
      </w:r>
      <w:r w:rsidRPr="00A71DFD">
        <w:rPr>
          <w:b/>
          <w:bCs/>
          <w:i/>
          <w:iCs/>
          <w:sz w:val="24"/>
          <w:szCs w:val="24"/>
        </w:rPr>
        <w:t xml:space="preserve"> (</w:t>
      </w:r>
      <w:r w:rsidR="00033950" w:rsidRPr="00A71DFD">
        <w:rPr>
          <w:b/>
          <w:bCs/>
          <w:i/>
          <w:iCs/>
          <w:sz w:val="24"/>
          <w:szCs w:val="24"/>
        </w:rPr>
        <w:t>семь</w:t>
      </w:r>
      <w:r w:rsidRPr="00A71DFD">
        <w:rPr>
          <w:b/>
          <w:bCs/>
          <w:i/>
          <w:iCs/>
          <w:sz w:val="24"/>
          <w:szCs w:val="24"/>
        </w:rPr>
        <w:t xml:space="preserve">) календарных дней с момента предоставленной письменной заявки Заказчика, которая подается </w:t>
      </w:r>
      <w:r w:rsidRPr="00A71DFD">
        <w:rPr>
          <w:b/>
          <w:bCs/>
          <w:i/>
          <w:iCs/>
          <w:sz w:val="24"/>
          <w:szCs w:val="24"/>
          <w:u w:val="single"/>
        </w:rPr>
        <w:t>на каждый адрес отдельно</w:t>
      </w:r>
      <w:r w:rsidRPr="00A71DFD">
        <w:rPr>
          <w:b/>
          <w:bCs/>
          <w:i/>
          <w:iCs/>
          <w:sz w:val="24"/>
          <w:szCs w:val="24"/>
        </w:rPr>
        <w:t>. В Заявке указываются данные по наименованию количеству необходимого Товара.</w:t>
      </w:r>
      <w:r w:rsidR="00DE7CD9" w:rsidRPr="00A71DFD">
        <w:rPr>
          <w:b/>
          <w:bCs/>
          <w:i/>
          <w:iCs/>
          <w:sz w:val="24"/>
          <w:szCs w:val="24"/>
        </w:rPr>
        <w:t xml:space="preserve"> </w:t>
      </w:r>
    </w:p>
    <w:p w14:paraId="1E9C068E" w14:textId="77777777" w:rsidR="00CE34AB" w:rsidRDefault="00CE34AB" w:rsidP="00CE34AB">
      <w:pPr>
        <w:jc w:val="both"/>
        <w:rPr>
          <w:b/>
          <w:bCs/>
          <w:sz w:val="24"/>
          <w:szCs w:val="24"/>
        </w:rPr>
      </w:pPr>
    </w:p>
    <w:p w14:paraId="79955ECE" w14:textId="601EF1D0" w:rsidR="00CE34AB" w:rsidRDefault="00CE34AB" w:rsidP="00CE34AB">
      <w:pPr>
        <w:pStyle w:val="aff0"/>
        <w:numPr>
          <w:ilvl w:val="1"/>
          <w:numId w:val="8"/>
        </w:numPr>
        <w:jc w:val="both"/>
        <w:rPr>
          <w:b/>
          <w:bCs/>
        </w:rPr>
      </w:pPr>
      <w:r>
        <w:rPr>
          <w:b/>
          <w:bCs/>
        </w:rPr>
        <w:t>Требования к поставкам на удаленные объекты</w:t>
      </w:r>
    </w:p>
    <w:p w14:paraId="1E2FB446" w14:textId="4162E275" w:rsidR="00CE34AB" w:rsidRPr="00CE34AB" w:rsidRDefault="00CE34AB" w:rsidP="00CE34AB">
      <w:pPr>
        <w:pStyle w:val="aff0"/>
        <w:numPr>
          <w:ilvl w:val="2"/>
          <w:numId w:val="8"/>
        </w:numPr>
        <w:jc w:val="both"/>
        <w:rPr>
          <w:b/>
          <w:bCs/>
        </w:rPr>
      </w:pPr>
      <w:r>
        <w:rPr>
          <w:b/>
          <w:bCs/>
        </w:rPr>
        <w:t>Требования к перечню, объему и срокам поставки на удаленные объекты</w:t>
      </w:r>
      <w:r w:rsidR="003E33CF">
        <w:rPr>
          <w:b/>
          <w:bCs/>
        </w:rPr>
        <w:t>*</w:t>
      </w:r>
      <w:r>
        <w:rPr>
          <w:b/>
          <w:bCs/>
        </w:rPr>
        <w:t>.</w:t>
      </w:r>
    </w:p>
    <w:p w14:paraId="035A6613" w14:textId="77777777" w:rsidR="00CE34AB" w:rsidRDefault="00CE34AB" w:rsidP="00CE34AB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34FA0DA1" w14:textId="6AC2D5FA" w:rsidR="00B07F74" w:rsidRPr="006F6DAC" w:rsidRDefault="00B87DAB" w:rsidP="00CE34AB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Таблица </w:t>
      </w:r>
      <w:r w:rsidR="003E33CF">
        <w:rPr>
          <w:b/>
          <w:bCs/>
          <w:sz w:val="24"/>
          <w:szCs w:val="24"/>
        </w:rPr>
        <w:t>3</w:t>
      </w:r>
      <w:r w:rsidR="006F6DAC" w:rsidRPr="006F6DAC">
        <w:rPr>
          <w:b/>
          <w:bCs/>
          <w:sz w:val="24"/>
          <w:szCs w:val="24"/>
        </w:rPr>
        <w:t xml:space="preserve"> </w:t>
      </w:r>
      <w:r w:rsidR="006F6DAC">
        <w:rPr>
          <w:b/>
          <w:bCs/>
          <w:sz w:val="24"/>
          <w:szCs w:val="24"/>
        </w:rPr>
        <w:t>Требования к перечню, объему и срокам поставки на удаленные объекты</w:t>
      </w:r>
    </w:p>
    <w:tbl>
      <w:tblPr>
        <w:tblW w:w="1018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78"/>
        <w:gridCol w:w="2767"/>
        <w:gridCol w:w="3204"/>
        <w:gridCol w:w="1746"/>
        <w:gridCol w:w="1893"/>
      </w:tblGrid>
      <w:tr w:rsidR="00B07F74" w:rsidRPr="006515EE" w14:paraId="566D34B4" w14:textId="77777777" w:rsidTr="004D5EBC">
        <w:trPr>
          <w:trHeight w:val="434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E1083" w14:textId="77777777" w:rsidR="00B07F74" w:rsidRPr="00A9482E" w:rsidRDefault="00B07F74" w:rsidP="006F6DAC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016B5" w14:textId="7D6F632E" w:rsidR="00B07F74" w:rsidRPr="00A9482E" w:rsidRDefault="00B07F74" w:rsidP="006F6DA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482E">
              <w:rPr>
                <w:b/>
                <w:bCs/>
                <w:sz w:val="20"/>
                <w:szCs w:val="20"/>
              </w:rPr>
              <w:t>Адрес удаленного объекта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C237D" w14:textId="524404FC" w:rsidR="00B07F74" w:rsidRPr="00A9482E" w:rsidRDefault="00B07F74" w:rsidP="006F6DAC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b/>
                <w:bCs/>
                <w:sz w:val="20"/>
                <w:szCs w:val="20"/>
              </w:rPr>
              <w:t>Наименование продукции / партии продукции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A7190" w14:textId="6B27D284" w:rsidR="00B07F74" w:rsidRPr="00A9482E" w:rsidRDefault="00B07F74" w:rsidP="006F6DAC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b/>
                <w:bCs/>
                <w:sz w:val="20"/>
                <w:szCs w:val="20"/>
              </w:rPr>
              <w:t>Требования к</w:t>
            </w:r>
            <w:r w:rsidR="00EB6B93" w:rsidRPr="00A9482E">
              <w:rPr>
                <w:b/>
                <w:bCs/>
                <w:sz w:val="20"/>
                <w:szCs w:val="20"/>
              </w:rPr>
              <w:t xml:space="preserve"> срокам</w:t>
            </w:r>
            <w:r w:rsidRPr="00A9482E">
              <w:rPr>
                <w:b/>
                <w:bCs/>
                <w:sz w:val="20"/>
                <w:szCs w:val="20"/>
              </w:rPr>
              <w:t xml:space="preserve"> поставк</w:t>
            </w:r>
            <w:r w:rsidR="00EB6B93" w:rsidRPr="00A9482E">
              <w:rPr>
                <w:b/>
                <w:bCs/>
                <w:sz w:val="20"/>
                <w:szCs w:val="20"/>
              </w:rPr>
              <w:t>и</w:t>
            </w:r>
            <w:r w:rsidRPr="00A9482E">
              <w:rPr>
                <w:b/>
                <w:bCs/>
                <w:sz w:val="20"/>
                <w:szCs w:val="20"/>
              </w:rPr>
              <w:t xml:space="preserve"> продукции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39021" w14:textId="070B56B5" w:rsidR="00B07F74" w:rsidRPr="00A9482E" w:rsidRDefault="00B07F74" w:rsidP="006F6DAC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b/>
                <w:bCs/>
                <w:sz w:val="20"/>
                <w:szCs w:val="20"/>
              </w:rPr>
              <w:t>Минимальная ежемесячная сумма поставки</w:t>
            </w:r>
            <w:r w:rsidR="00EB6B93" w:rsidRPr="00A9482E">
              <w:rPr>
                <w:b/>
                <w:bCs/>
                <w:sz w:val="20"/>
                <w:szCs w:val="20"/>
              </w:rPr>
              <w:t xml:space="preserve"> продукции</w:t>
            </w:r>
            <w:r w:rsidRPr="00A9482E">
              <w:rPr>
                <w:b/>
                <w:bCs/>
                <w:sz w:val="20"/>
                <w:szCs w:val="20"/>
              </w:rPr>
              <w:t>, без НДС</w:t>
            </w:r>
          </w:p>
        </w:tc>
      </w:tr>
      <w:tr w:rsidR="00B07F74" w:rsidRPr="006515EE" w14:paraId="2A260494" w14:textId="77777777" w:rsidTr="002C493F">
        <w:trPr>
          <w:trHeight w:val="1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8BBAD4" w14:textId="77777777" w:rsidR="00B07F74" w:rsidRPr="00A9482E" w:rsidRDefault="00B07F74" w:rsidP="0028432F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9CA8D8" w14:textId="4BC1B9E3" w:rsidR="00B07F74" w:rsidRPr="00A9482E" w:rsidRDefault="00B07F74" w:rsidP="0028432F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482E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8B1DE6" w14:textId="777D6C1C" w:rsidR="00B07F74" w:rsidRPr="00A9482E" w:rsidRDefault="00B07F74" w:rsidP="0028432F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06D3F3" w14:textId="67F04059" w:rsidR="00B07F74" w:rsidRPr="00A9482E" w:rsidRDefault="00B07F74" w:rsidP="0028432F">
            <w:pPr>
              <w:pStyle w:val="affff2"/>
              <w:keepNext w:val="0"/>
              <w:widowControl w:val="0"/>
              <w:spacing w:before="0" w:after="0"/>
              <w:ind w:left="0" w:right="0"/>
              <w:jc w:val="center"/>
              <w:rPr>
                <w:sz w:val="20"/>
                <w:szCs w:val="20"/>
              </w:rPr>
            </w:pPr>
            <w:r w:rsidRPr="00A9482E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FDF17B" w14:textId="177B55E4" w:rsidR="00B07F74" w:rsidRPr="00A9482E" w:rsidRDefault="00B07F74" w:rsidP="0028432F">
            <w:pPr>
              <w:pStyle w:val="affff2"/>
              <w:keepNext w:val="0"/>
              <w:widowControl w:val="0"/>
              <w:spacing w:before="0" w:after="0"/>
              <w:ind w:left="0" w:right="0"/>
              <w:jc w:val="center"/>
              <w:rPr>
                <w:sz w:val="20"/>
                <w:szCs w:val="20"/>
              </w:rPr>
            </w:pPr>
            <w:r w:rsidRPr="00A9482E"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9F17BC" w:rsidRPr="006515EE" w14:paraId="73C202AC" w14:textId="77777777" w:rsidTr="002C493F">
        <w:trPr>
          <w:trHeight w:val="973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A7637" w14:textId="77777777" w:rsidR="009F17BC" w:rsidRPr="00A9482E" w:rsidRDefault="009F17BC" w:rsidP="009F17BC">
            <w:pPr>
              <w:pStyle w:val="aff0"/>
              <w:widowControl w:val="0"/>
              <w:numPr>
                <w:ilvl w:val="0"/>
                <w:numId w:val="1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D10BA" w14:textId="0D53855C" w:rsidR="009F17BC" w:rsidRPr="00A9482E" w:rsidRDefault="009F17BC" w:rsidP="009F17BC">
            <w:pPr>
              <w:widowControl w:val="0"/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 xml:space="preserve">ПАО «РусГидро» - «Башенная ГЭС» Чеченская Республика, м р-н Итум-Калинский, </w:t>
            </w:r>
            <w:proofErr w:type="spellStart"/>
            <w:r w:rsidRPr="00A9482E">
              <w:rPr>
                <w:sz w:val="20"/>
                <w:szCs w:val="20"/>
              </w:rPr>
              <w:t>с.п</w:t>
            </w:r>
            <w:proofErr w:type="spellEnd"/>
            <w:r w:rsidRPr="00A9482E">
              <w:rPr>
                <w:sz w:val="20"/>
                <w:szCs w:val="20"/>
              </w:rPr>
              <w:t xml:space="preserve">. </w:t>
            </w:r>
            <w:proofErr w:type="spellStart"/>
            <w:r w:rsidRPr="00A9482E">
              <w:rPr>
                <w:sz w:val="20"/>
                <w:szCs w:val="20"/>
              </w:rPr>
              <w:t>Гучум-Калинское</w:t>
            </w:r>
            <w:proofErr w:type="spellEnd"/>
            <w:r w:rsidRPr="00A9482E">
              <w:rPr>
                <w:sz w:val="20"/>
                <w:szCs w:val="20"/>
              </w:rPr>
              <w:t xml:space="preserve">, село </w:t>
            </w:r>
            <w:proofErr w:type="spellStart"/>
            <w:r w:rsidRPr="00A9482E">
              <w:rPr>
                <w:sz w:val="20"/>
                <w:szCs w:val="20"/>
              </w:rPr>
              <w:t>Гучум</w:t>
            </w:r>
            <w:proofErr w:type="spellEnd"/>
            <w:r w:rsidRPr="00A9482E">
              <w:rPr>
                <w:sz w:val="20"/>
                <w:szCs w:val="20"/>
              </w:rPr>
              <w:t xml:space="preserve">-Кали, ул. им. М.Х. </w:t>
            </w:r>
            <w:proofErr w:type="spellStart"/>
            <w:r w:rsidRPr="00A9482E">
              <w:rPr>
                <w:sz w:val="20"/>
                <w:szCs w:val="20"/>
              </w:rPr>
              <w:t>Гучиева</w:t>
            </w:r>
            <w:proofErr w:type="spellEnd"/>
            <w:r w:rsidRPr="00A9482E">
              <w:rPr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sz w:val="20"/>
                <w:szCs w:val="20"/>
              </w:rPr>
              <w:t>зд</w:t>
            </w:r>
            <w:proofErr w:type="spellEnd"/>
            <w:r w:rsidRPr="00A9482E">
              <w:rPr>
                <w:sz w:val="20"/>
                <w:szCs w:val="20"/>
              </w:rPr>
              <w:t>. 72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5C44B" w14:textId="075A9675" w:rsidR="009F17BC" w:rsidRPr="00A9482E" w:rsidRDefault="009F17BC" w:rsidP="009F17BC">
            <w:pPr>
              <w:widowControl w:val="0"/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ОКПД2 20.42.19.190 Поставка средств личной гигиены для обслуживания СП и филиалов ПАО «РусГидро» в Центральном, Северо-Западном, Южном, Северо-Кавказском, Приволжском, Уральском, Сибирском и Дальневосточном федеральных округах Российской Федерации в 2027 году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84073" w14:textId="07433A20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с 01.01.2027 по 31.12.2027 – не реже 1 раза в месяц.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D2F08" w14:textId="408AF0CE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 xml:space="preserve">Не более </w:t>
            </w:r>
            <w:r>
              <w:rPr>
                <w:sz w:val="20"/>
                <w:szCs w:val="20"/>
                <w:lang w:val="en-US"/>
              </w:rPr>
              <w:t>50</w:t>
            </w:r>
            <w:r w:rsidRPr="00A9482E">
              <w:rPr>
                <w:sz w:val="20"/>
                <w:szCs w:val="20"/>
              </w:rPr>
              <w:t xml:space="preserve"> 000,00 рублей.</w:t>
            </w:r>
          </w:p>
        </w:tc>
      </w:tr>
      <w:tr w:rsidR="009F17BC" w:rsidRPr="006515EE" w14:paraId="0EF37F90" w14:textId="77777777" w:rsidTr="00321379">
        <w:trPr>
          <w:trHeight w:val="973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BB766" w14:textId="77777777" w:rsidR="009F17BC" w:rsidRPr="00A9482E" w:rsidRDefault="009F17BC" w:rsidP="009F17BC">
            <w:pPr>
              <w:pStyle w:val="aff0"/>
              <w:widowControl w:val="0"/>
              <w:numPr>
                <w:ilvl w:val="0"/>
                <w:numId w:val="1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7B02D" w14:textId="4AC3D90C" w:rsidR="009F17BC" w:rsidRPr="00A9482E" w:rsidRDefault="009F17BC" w:rsidP="009F17BC">
            <w:pPr>
              <w:widowControl w:val="0"/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 xml:space="preserve">Сахалинская ГРЭС-2, Сахалинская </w:t>
            </w:r>
            <w:proofErr w:type="spellStart"/>
            <w:r w:rsidRPr="00A9482E">
              <w:rPr>
                <w:sz w:val="20"/>
                <w:szCs w:val="20"/>
              </w:rPr>
              <w:t>обл</w:t>
            </w:r>
            <w:proofErr w:type="spellEnd"/>
            <w:r w:rsidRPr="00A9482E">
              <w:rPr>
                <w:sz w:val="20"/>
                <w:szCs w:val="20"/>
              </w:rPr>
              <w:t>, с. Ильинское;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E8C4E" w14:textId="7C992DF0" w:rsidR="009F17BC" w:rsidRPr="00A9482E" w:rsidRDefault="009F17BC" w:rsidP="009F17BC">
            <w:pPr>
              <w:widowControl w:val="0"/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ОКПД2 20.42.19.190 Поставка средств личной гигиены для обслуживания СП и филиалов ПАО «РусГидро» в Центральном, Северо-Западном, Южном, Северо-Кавказском, Приволжском, Уральском, Сибирском и Дальневосточном федеральных округах Российской Федерации в 2027 году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983FF" w14:textId="682943AC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с 01.01.2027 по 31.12.2027 – не реже 1 раза в месяц.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9AA9F" w14:textId="47C744B5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 xml:space="preserve">Не более </w:t>
            </w:r>
            <w:r>
              <w:rPr>
                <w:sz w:val="20"/>
                <w:szCs w:val="20"/>
                <w:lang w:val="en-US"/>
              </w:rPr>
              <w:t>50</w:t>
            </w:r>
            <w:r w:rsidRPr="00A9482E">
              <w:rPr>
                <w:sz w:val="20"/>
                <w:szCs w:val="20"/>
              </w:rPr>
              <w:t xml:space="preserve"> 000,00 рублей.</w:t>
            </w:r>
          </w:p>
        </w:tc>
      </w:tr>
      <w:tr w:rsidR="009F17BC" w:rsidRPr="006515EE" w14:paraId="554A0B34" w14:textId="77777777" w:rsidTr="00321379">
        <w:trPr>
          <w:trHeight w:val="973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740E4" w14:textId="77777777" w:rsidR="009F17BC" w:rsidRPr="00A9482E" w:rsidRDefault="009F17BC" w:rsidP="009F17BC">
            <w:pPr>
              <w:pStyle w:val="aff0"/>
              <w:widowControl w:val="0"/>
              <w:numPr>
                <w:ilvl w:val="0"/>
                <w:numId w:val="1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13F32" w14:textId="566A82FD" w:rsidR="009F17BC" w:rsidRPr="00A9482E" w:rsidRDefault="009F17BC" w:rsidP="009F17BC">
            <w:pPr>
              <w:widowControl w:val="0"/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 xml:space="preserve">Сахалинская </w:t>
            </w:r>
            <w:proofErr w:type="spellStart"/>
            <w:r w:rsidRPr="00A9482E">
              <w:rPr>
                <w:sz w:val="20"/>
                <w:szCs w:val="20"/>
              </w:rPr>
              <w:t>обл</w:t>
            </w:r>
            <w:proofErr w:type="spellEnd"/>
            <w:r w:rsidRPr="00A9482E">
              <w:rPr>
                <w:sz w:val="20"/>
                <w:szCs w:val="20"/>
              </w:rPr>
              <w:t>, г. Южно-Сахалинск, пр-</w:t>
            </w:r>
            <w:proofErr w:type="spellStart"/>
            <w:r w:rsidRPr="00A9482E">
              <w:rPr>
                <w:sz w:val="20"/>
                <w:szCs w:val="20"/>
              </w:rPr>
              <w:t>кт</w:t>
            </w:r>
            <w:proofErr w:type="spellEnd"/>
            <w:r w:rsidRPr="00A9482E">
              <w:rPr>
                <w:sz w:val="20"/>
                <w:szCs w:val="20"/>
              </w:rPr>
              <w:t xml:space="preserve"> Коммунистический 43;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24F3B" w14:textId="63C2106A" w:rsidR="009F17BC" w:rsidRPr="00A9482E" w:rsidRDefault="009F17BC" w:rsidP="009F17BC">
            <w:pPr>
              <w:widowControl w:val="0"/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ОКПД2 20.42.19.190 Поставка средств личной гигиены для обслуживания СП и филиалов ПАО «РусГидро» в Центральном, Северо-Западном, Южном, Северо-Кавказском, Приволжском, Уральском, Сибирском и Дальневосточном федеральных округах Российской Федерации в 2027 году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68430" w14:textId="121604E3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с 01.01.2027 по 31.12.2027 – не реже 1 раза в месяц.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A2C15" w14:textId="1F1051D2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 xml:space="preserve">Не более </w:t>
            </w:r>
            <w:r>
              <w:rPr>
                <w:sz w:val="20"/>
                <w:szCs w:val="20"/>
                <w:lang w:val="en-US"/>
              </w:rPr>
              <w:t>50</w:t>
            </w:r>
            <w:r w:rsidRPr="00A9482E">
              <w:rPr>
                <w:sz w:val="20"/>
                <w:szCs w:val="20"/>
              </w:rPr>
              <w:t xml:space="preserve"> 000,00 рублей.</w:t>
            </w:r>
          </w:p>
        </w:tc>
      </w:tr>
      <w:tr w:rsidR="009F17BC" w:rsidRPr="006515EE" w14:paraId="28EDC8FF" w14:textId="77777777" w:rsidTr="00321379">
        <w:trPr>
          <w:trHeight w:val="973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52778" w14:textId="77777777" w:rsidR="009F17BC" w:rsidRPr="00A9482E" w:rsidRDefault="009F17BC" w:rsidP="009F17BC">
            <w:pPr>
              <w:pStyle w:val="aff0"/>
              <w:widowControl w:val="0"/>
              <w:numPr>
                <w:ilvl w:val="0"/>
                <w:numId w:val="1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8091F" w14:textId="4F3017C0" w:rsidR="009F17BC" w:rsidRPr="00A9482E" w:rsidRDefault="009F17BC" w:rsidP="009F17BC">
            <w:pPr>
              <w:widowControl w:val="0"/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 xml:space="preserve">Сахалинская ГРЭС, Сахалинская </w:t>
            </w:r>
            <w:proofErr w:type="spellStart"/>
            <w:r w:rsidRPr="00A9482E">
              <w:rPr>
                <w:sz w:val="20"/>
                <w:szCs w:val="20"/>
              </w:rPr>
              <w:t>обл</w:t>
            </w:r>
            <w:proofErr w:type="spellEnd"/>
            <w:r w:rsidRPr="00A9482E">
              <w:rPr>
                <w:sz w:val="20"/>
                <w:szCs w:val="20"/>
              </w:rPr>
              <w:t>, с. Лермонтовка;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2E4FE" w14:textId="51F230BC" w:rsidR="009F17BC" w:rsidRPr="00A9482E" w:rsidRDefault="009F17BC" w:rsidP="009F17BC">
            <w:pPr>
              <w:widowControl w:val="0"/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ОКПД2 20.42.19.190 Поставка средств личной гигиены для обслуживания СП и филиалов ПАО «РусГидро» в Центральном, Северо-Западном, Южном, Северо-Кавказском, Приволжском, Уральском, Сибирском и Дальневосточном федеральных округах Российской Федерации в 2027 году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7D258" w14:textId="71C6456A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с 01.01.2027 по 31.12.2027 – не реже 1 раза в месяц.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D4D5D" w14:textId="693411DA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 xml:space="preserve">Не более </w:t>
            </w:r>
            <w:r>
              <w:rPr>
                <w:sz w:val="20"/>
                <w:szCs w:val="20"/>
                <w:lang w:val="en-US"/>
              </w:rPr>
              <w:t>50</w:t>
            </w:r>
            <w:r w:rsidRPr="00A9482E">
              <w:rPr>
                <w:sz w:val="20"/>
                <w:szCs w:val="20"/>
              </w:rPr>
              <w:t xml:space="preserve"> 000,00 рублей.</w:t>
            </w:r>
          </w:p>
        </w:tc>
      </w:tr>
      <w:tr w:rsidR="009F17BC" w:rsidRPr="006515EE" w14:paraId="5D71D7DB" w14:textId="77777777" w:rsidTr="00321379">
        <w:trPr>
          <w:trHeight w:val="973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8FAD0" w14:textId="77777777" w:rsidR="009F17BC" w:rsidRPr="00A9482E" w:rsidRDefault="009F17BC" w:rsidP="009F17BC">
            <w:pPr>
              <w:pStyle w:val="aff0"/>
              <w:widowControl w:val="0"/>
              <w:numPr>
                <w:ilvl w:val="0"/>
                <w:numId w:val="1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D9A6" w14:textId="030BF38D" w:rsidR="009F17BC" w:rsidRPr="00A9482E" w:rsidRDefault="009F17BC" w:rsidP="009F17BC">
            <w:pPr>
              <w:widowControl w:val="0"/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Сахалинская обл., г. Южно-Сахалинск пер. Энергетиков, 1;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C9836" w14:textId="6BFBD572" w:rsidR="009F17BC" w:rsidRPr="00A9482E" w:rsidRDefault="009F17BC" w:rsidP="009F17BC">
            <w:pPr>
              <w:widowControl w:val="0"/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 xml:space="preserve">ОКПД2 20.42.19.190 Поставка средств личной гигиены для обслуживания СП и филиалов ПАО «РусГидро» в Центральном, Северо-Западном, Южном, Северо-Кавказском, </w:t>
            </w:r>
            <w:r w:rsidRPr="00A9482E">
              <w:rPr>
                <w:sz w:val="20"/>
                <w:szCs w:val="20"/>
              </w:rPr>
              <w:lastRenderedPageBreak/>
              <w:t>Приволжском, Уральском, Сибирском и Дальневосточном федеральных округах Российской Федерации в 2027 году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82077" w14:textId="5E61E240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lastRenderedPageBreak/>
              <w:t>с 01.01.2027 по 31.12.2027 – не реже 1 раза в месяц.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24EB2" w14:textId="7AC01B84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 xml:space="preserve">Не более </w:t>
            </w:r>
            <w:r>
              <w:rPr>
                <w:sz w:val="20"/>
                <w:szCs w:val="20"/>
                <w:lang w:val="en-US"/>
              </w:rPr>
              <w:t>50</w:t>
            </w:r>
            <w:r w:rsidRPr="00A9482E">
              <w:rPr>
                <w:sz w:val="20"/>
                <w:szCs w:val="20"/>
              </w:rPr>
              <w:t xml:space="preserve"> 000,00 рублей.</w:t>
            </w:r>
          </w:p>
        </w:tc>
      </w:tr>
      <w:tr w:rsidR="009F17BC" w:rsidRPr="006515EE" w14:paraId="03E07AE0" w14:textId="77777777" w:rsidTr="00321379">
        <w:trPr>
          <w:trHeight w:val="973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B8450" w14:textId="77777777" w:rsidR="009F17BC" w:rsidRPr="00A9482E" w:rsidRDefault="009F17BC" w:rsidP="009F17BC">
            <w:pPr>
              <w:pStyle w:val="aff0"/>
              <w:widowControl w:val="0"/>
              <w:numPr>
                <w:ilvl w:val="0"/>
                <w:numId w:val="1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FA91B" w14:textId="7C8B10AE" w:rsidR="009F17BC" w:rsidRPr="00A9482E" w:rsidRDefault="009F17BC" w:rsidP="009F17BC">
            <w:pPr>
              <w:widowControl w:val="0"/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Колымская ГЭС, Магаданская область, Ягоднинский городской округ;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76BEB" w14:textId="58BEFEED" w:rsidR="009F17BC" w:rsidRPr="00A9482E" w:rsidRDefault="009F17BC" w:rsidP="009F17BC">
            <w:pPr>
              <w:widowControl w:val="0"/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ОКПД2 20.42.19.190 Поставка средств личной гигиены для обслуживания СП и филиалов ПАО «РусГидро» в Центральном, Северо-Западном, Южном, Северо-Кавказском, Приволжском, Уральском, Сибирском и Дальневосточном федеральных округах Российской Федерации в 2027 году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3DA8E" w14:textId="6C319D12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с 01.01.2027 по 31.12.2027 – не реже 1 раза в месяц.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45EAA" w14:textId="2F1ED7E1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 xml:space="preserve">Не более </w:t>
            </w:r>
            <w:r>
              <w:rPr>
                <w:sz w:val="20"/>
                <w:szCs w:val="20"/>
                <w:lang w:val="en-US"/>
              </w:rPr>
              <w:t>50</w:t>
            </w:r>
            <w:r w:rsidRPr="00A9482E">
              <w:rPr>
                <w:sz w:val="20"/>
                <w:szCs w:val="20"/>
              </w:rPr>
              <w:t xml:space="preserve"> 000,00 рублей.</w:t>
            </w:r>
          </w:p>
        </w:tc>
      </w:tr>
      <w:tr w:rsidR="009F17BC" w:rsidRPr="006515EE" w14:paraId="725048ED" w14:textId="77777777" w:rsidTr="00321379">
        <w:trPr>
          <w:trHeight w:val="973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0C7F1" w14:textId="77777777" w:rsidR="009F17BC" w:rsidRPr="00A9482E" w:rsidRDefault="009F17BC" w:rsidP="009F17BC">
            <w:pPr>
              <w:pStyle w:val="aff0"/>
              <w:widowControl w:val="0"/>
              <w:numPr>
                <w:ilvl w:val="0"/>
                <w:numId w:val="1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34AA2" w14:textId="7E0BE6B5" w:rsidR="009F17BC" w:rsidRPr="00A9482E" w:rsidRDefault="009F17BC" w:rsidP="009F17BC">
            <w:pPr>
              <w:widowControl w:val="0"/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 xml:space="preserve">689000, Чукотский АО, г. Анадырь, ул. </w:t>
            </w:r>
            <w:proofErr w:type="spellStart"/>
            <w:r w:rsidRPr="00A9482E">
              <w:rPr>
                <w:sz w:val="20"/>
                <w:szCs w:val="20"/>
              </w:rPr>
              <w:t>Куркутского</w:t>
            </w:r>
            <w:proofErr w:type="spellEnd"/>
            <w:r w:rsidRPr="00A9482E">
              <w:rPr>
                <w:sz w:val="20"/>
                <w:szCs w:val="20"/>
              </w:rPr>
              <w:t>, д. 34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2F9C6" w14:textId="070807E3" w:rsidR="009F17BC" w:rsidRPr="00A9482E" w:rsidRDefault="009F17BC" w:rsidP="009F17BC">
            <w:pPr>
              <w:widowControl w:val="0"/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ОКПД2 20.42.19.190 Поставка средств личной гигиены для обслуживания СП и филиалов ПАО «РусГидро» в Центральном, Северо-Западном, Южном, Северо-Кавказском, Приволжском, Уральском, Сибирском и Дальневосточном федеральных округах Российской Федерации в 2027 году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5015D" w14:textId="4663A3FD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с 01.01.2027 по 31.12.2027 – не реже 1 раза в месяц.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21DDC" w14:textId="11D8D7B1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 xml:space="preserve">Не более </w:t>
            </w:r>
            <w:r>
              <w:rPr>
                <w:sz w:val="20"/>
                <w:szCs w:val="20"/>
                <w:lang w:val="en-US"/>
              </w:rPr>
              <w:t>50</w:t>
            </w:r>
            <w:r w:rsidRPr="00A9482E">
              <w:rPr>
                <w:sz w:val="20"/>
                <w:szCs w:val="20"/>
              </w:rPr>
              <w:t xml:space="preserve"> 000,00 рублей.</w:t>
            </w:r>
          </w:p>
        </w:tc>
      </w:tr>
      <w:tr w:rsidR="009F17BC" w:rsidRPr="006515EE" w14:paraId="214C43E6" w14:textId="77777777" w:rsidTr="00321379">
        <w:trPr>
          <w:trHeight w:val="973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70882" w14:textId="77777777" w:rsidR="009F17BC" w:rsidRPr="00A9482E" w:rsidRDefault="009F17BC" w:rsidP="009F17BC">
            <w:pPr>
              <w:pStyle w:val="aff0"/>
              <w:widowControl w:val="0"/>
              <w:numPr>
                <w:ilvl w:val="0"/>
                <w:numId w:val="1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E1B6C" w14:textId="299EBC7E" w:rsidR="009F17BC" w:rsidRPr="00A9482E" w:rsidRDefault="009F17BC" w:rsidP="009F17BC">
            <w:pPr>
              <w:widowControl w:val="0"/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A9482E">
              <w:rPr>
                <w:sz w:val="20"/>
                <w:szCs w:val="20"/>
              </w:rPr>
              <w:t>Усть</w:t>
            </w:r>
            <w:proofErr w:type="spellEnd"/>
            <w:r w:rsidRPr="00A9482E">
              <w:rPr>
                <w:sz w:val="20"/>
                <w:szCs w:val="20"/>
              </w:rPr>
              <w:t xml:space="preserve">-Среднеканская ГЭС, 686222, Магаданская обл., </w:t>
            </w:r>
            <w:proofErr w:type="spellStart"/>
            <w:r w:rsidRPr="00A9482E">
              <w:rPr>
                <w:sz w:val="20"/>
                <w:szCs w:val="20"/>
              </w:rPr>
              <w:t>Синегорье</w:t>
            </w:r>
            <w:proofErr w:type="spellEnd"/>
            <w:r w:rsidRPr="00A9482E">
              <w:rPr>
                <w:sz w:val="20"/>
                <w:szCs w:val="20"/>
              </w:rPr>
              <w:t xml:space="preserve">, ул. </w:t>
            </w:r>
            <w:proofErr w:type="spellStart"/>
            <w:r w:rsidRPr="00A9482E">
              <w:rPr>
                <w:sz w:val="20"/>
                <w:szCs w:val="20"/>
              </w:rPr>
              <w:t>Когодовского</w:t>
            </w:r>
            <w:proofErr w:type="spellEnd"/>
            <w:r w:rsidRPr="00A9482E">
              <w:rPr>
                <w:sz w:val="20"/>
                <w:szCs w:val="20"/>
              </w:rPr>
              <w:t>, 7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EE0EB" w14:textId="1FE88FCB" w:rsidR="009F17BC" w:rsidRPr="00A9482E" w:rsidRDefault="009F17BC" w:rsidP="009F17BC">
            <w:pPr>
              <w:widowControl w:val="0"/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ОКПД2 20.42.19.190 Поставка средств личной гигиены для обслуживания СП и филиалов ПАО «РусГидро» в Центральном, Северо-Западном, Южном, Северо-Кавказском, Приволжском, Уральском, Сибирском и Дальневосточном федеральных округах Российской Федерации в 2027 году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75350" w14:textId="779702D7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с 01.01.2027 по 31.12.2027 – не реже 1 раза в месяц.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409E4" w14:textId="4D21505F" w:rsidR="009F17BC" w:rsidRPr="00A9482E" w:rsidRDefault="009F17BC" w:rsidP="009F17BC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 xml:space="preserve">Не более </w:t>
            </w:r>
            <w:r>
              <w:rPr>
                <w:sz w:val="20"/>
                <w:szCs w:val="20"/>
                <w:lang w:val="en-US"/>
              </w:rPr>
              <w:t>50</w:t>
            </w:r>
            <w:r w:rsidRPr="00A9482E">
              <w:rPr>
                <w:sz w:val="20"/>
                <w:szCs w:val="20"/>
              </w:rPr>
              <w:t xml:space="preserve"> 000,00 рублей.</w:t>
            </w:r>
          </w:p>
        </w:tc>
      </w:tr>
      <w:tr w:rsidR="006515EE" w:rsidRPr="006515EE" w14:paraId="25C1A017" w14:textId="77777777" w:rsidTr="002C493F">
        <w:trPr>
          <w:trHeight w:val="973"/>
        </w:trPr>
        <w:tc>
          <w:tcPr>
            <w:tcW w:w="10188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40B90D94" w14:textId="0850C676" w:rsidR="006515EE" w:rsidRPr="006515EE" w:rsidRDefault="006515EE" w:rsidP="006515EE">
            <w:pPr>
              <w:widowControl w:val="0"/>
              <w:ind w:firstLine="284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bookmarkStart w:id="29" w:name="_Hlk202965210"/>
            <w:r w:rsidRPr="006515EE">
              <w:rPr>
                <w:b/>
                <w:bCs/>
                <w:i/>
                <w:iCs/>
                <w:sz w:val="24"/>
                <w:szCs w:val="24"/>
              </w:rPr>
              <w:t>Поставка продукции на удалённый объект производится регулярно, не реже одного раза в месяц, согласно заявке Заказчика.</w:t>
            </w:r>
          </w:p>
          <w:p w14:paraId="6C4717FC" w14:textId="65FA3EB4" w:rsidR="006515EE" w:rsidRPr="006515EE" w:rsidRDefault="006515EE" w:rsidP="006515EE">
            <w:pPr>
              <w:widowControl w:val="0"/>
              <w:ind w:firstLine="284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6515EE">
              <w:rPr>
                <w:b/>
                <w:bCs/>
                <w:i/>
                <w:iCs/>
                <w:sz w:val="24"/>
                <w:szCs w:val="24"/>
              </w:rPr>
              <w:t>Минимальная ежемесячная сумма поставки продукции на удалённый объект установлена на основании анализа объемов поставок продукции на аналогичные удаленные объекты.</w:t>
            </w:r>
          </w:p>
          <w:p w14:paraId="411A3720" w14:textId="47B0D5F7" w:rsidR="006515EE" w:rsidRPr="006515EE" w:rsidRDefault="006515EE" w:rsidP="006515EE">
            <w:pPr>
              <w:widowControl w:val="0"/>
              <w:ind w:firstLine="284"/>
              <w:jc w:val="both"/>
              <w:rPr>
                <w:b/>
                <w:bCs/>
                <w:sz w:val="24"/>
                <w:szCs w:val="24"/>
              </w:rPr>
            </w:pPr>
            <w:r w:rsidRPr="006515EE">
              <w:rPr>
                <w:b/>
                <w:bCs/>
                <w:i/>
                <w:iCs/>
                <w:sz w:val="24"/>
                <w:szCs w:val="24"/>
              </w:rPr>
              <w:t>* Удаленный объект – населённый пункт, находящийся вдали от центральных магистралей и федеральных трасс, районных и региональных центров, со сложной транспортной доступностью ввиду географических особенностей (гравийная дорога / отсутствие ж/д и авто путей / отсутствие постоянной речной переправы и т.п.)</w:t>
            </w:r>
            <w:bookmarkEnd w:id="29"/>
          </w:p>
        </w:tc>
      </w:tr>
    </w:tbl>
    <w:p w14:paraId="4C5EA57F" w14:textId="3E0A876C" w:rsidR="00B07F74" w:rsidRPr="00CE34AB" w:rsidRDefault="00B07F74" w:rsidP="00CE34AB">
      <w:pPr>
        <w:jc w:val="both"/>
        <w:rPr>
          <w:b/>
          <w:bCs/>
        </w:rPr>
        <w:sectPr w:rsidR="00B07F74" w:rsidRPr="00CE34AB">
          <w:headerReference w:type="even" r:id="rId9"/>
          <w:headerReference w:type="default" r:id="rId10"/>
          <w:headerReference w:type="first" r:id="rId11"/>
          <w:pgSz w:w="11906" w:h="16838"/>
          <w:pgMar w:top="680" w:right="851" w:bottom="992" w:left="1134" w:header="0" w:footer="0" w:gutter="0"/>
          <w:cols w:space="720"/>
          <w:formProt w:val="0"/>
          <w:docGrid w:linePitch="360"/>
        </w:sectPr>
      </w:pPr>
    </w:p>
    <w:p w14:paraId="65FFC616" w14:textId="77777777" w:rsidR="000110B8" w:rsidRDefault="00B62FC0">
      <w:pPr>
        <w:pStyle w:val="aff0"/>
        <w:numPr>
          <w:ilvl w:val="1"/>
          <w:numId w:val="8"/>
        </w:numPr>
        <w:ind w:left="0" w:firstLine="709"/>
        <w:rPr>
          <w:b/>
          <w:bCs/>
        </w:rPr>
      </w:pPr>
      <w:bookmarkStart w:id="30" w:name="_Toc46743511"/>
      <w:bookmarkStart w:id="31" w:name="_Toc75446581"/>
      <w:bookmarkStart w:id="32" w:name="_Toc51339698"/>
      <w:r>
        <w:rPr>
          <w:b/>
          <w:bCs/>
        </w:rPr>
        <w:lastRenderedPageBreak/>
        <w:t xml:space="preserve">Требования к </w:t>
      </w:r>
      <w:bookmarkEnd w:id="30"/>
      <w:r>
        <w:rPr>
          <w:b/>
          <w:bCs/>
        </w:rPr>
        <w:t>качеству продукции</w:t>
      </w:r>
      <w:bookmarkEnd w:id="31"/>
    </w:p>
    <w:p w14:paraId="205F28BD" w14:textId="53355962" w:rsidR="000110B8" w:rsidRDefault="00B62FC0">
      <w:pPr>
        <w:ind w:left="720"/>
        <w:rPr>
          <w:b/>
          <w:bCs/>
          <w:sz w:val="24"/>
          <w:szCs w:val="24"/>
        </w:rPr>
      </w:pPr>
      <w:bookmarkStart w:id="33" w:name="_Toc75446582"/>
      <w:r>
        <w:rPr>
          <w:b/>
          <w:bCs/>
          <w:sz w:val="24"/>
          <w:szCs w:val="24"/>
        </w:rPr>
        <w:t>Таблица </w:t>
      </w:r>
      <w:r w:rsidR="003E33CF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 xml:space="preserve"> Требования к продукции</w:t>
      </w:r>
      <w:bookmarkEnd w:id="33"/>
      <w:r>
        <w:rPr>
          <w:b/>
          <w:bCs/>
          <w:sz w:val="24"/>
          <w:szCs w:val="24"/>
        </w:rPr>
        <w:t xml:space="preserve"> </w:t>
      </w:r>
      <w:bookmarkEnd w:id="32"/>
    </w:p>
    <w:p w14:paraId="7DAA9FF7" w14:textId="236DFEAD" w:rsidR="000110B8" w:rsidRDefault="00B62FC0">
      <w:pPr>
        <w:keepNext/>
        <w:keepLines/>
        <w:jc w:val="both"/>
        <w:rPr>
          <w:rFonts w:eastAsia="Calibri"/>
          <w:b/>
          <w:sz w:val="24"/>
          <w:szCs w:val="24"/>
        </w:rPr>
      </w:pPr>
      <w:r w:rsidRPr="00993668">
        <w:rPr>
          <w:b/>
          <w:bCs/>
          <w:sz w:val="24"/>
          <w:szCs w:val="24"/>
        </w:rPr>
        <w:t>Наименование продукции (</w:t>
      </w:r>
      <w:r w:rsidRPr="002061A9">
        <w:rPr>
          <w:b/>
          <w:bCs/>
          <w:sz w:val="24"/>
          <w:szCs w:val="24"/>
        </w:rPr>
        <w:t xml:space="preserve">позиция № 1 </w:t>
      </w:r>
      <w:r w:rsidR="006515EE">
        <w:rPr>
          <w:b/>
          <w:bCs/>
          <w:sz w:val="24"/>
          <w:szCs w:val="24"/>
        </w:rPr>
        <w:t>–</w:t>
      </w:r>
      <w:r w:rsidRPr="002061A9">
        <w:rPr>
          <w:b/>
          <w:bCs/>
          <w:sz w:val="24"/>
          <w:szCs w:val="24"/>
        </w:rPr>
        <w:t xml:space="preserve"> </w:t>
      </w:r>
      <w:r w:rsidR="006515EE">
        <w:rPr>
          <w:b/>
          <w:bCs/>
          <w:sz w:val="24"/>
          <w:szCs w:val="24"/>
        </w:rPr>
        <w:t xml:space="preserve">158 </w:t>
      </w:r>
      <w:hyperlink w:anchor="_Таблица_1.1_Перечень">
        <w:r w:rsidRPr="002061A9">
          <w:rPr>
            <w:rStyle w:val="aa"/>
            <w:b/>
            <w:bCs/>
            <w:color w:val="auto"/>
            <w:sz w:val="24"/>
            <w:szCs w:val="24"/>
            <w:u w:val="none"/>
          </w:rPr>
          <w:t>Таблицы 1</w:t>
        </w:r>
      </w:hyperlink>
      <w:r w:rsidRPr="002061A9">
        <w:rPr>
          <w:b/>
          <w:bCs/>
          <w:sz w:val="24"/>
          <w:szCs w:val="24"/>
        </w:rPr>
        <w:t>):</w:t>
      </w:r>
      <w:r w:rsidRPr="00993668">
        <w:rPr>
          <w:b/>
          <w:bCs/>
          <w:sz w:val="24"/>
          <w:szCs w:val="24"/>
        </w:rPr>
        <w:t xml:space="preserve"> </w:t>
      </w:r>
      <w:r w:rsidR="005C4F05" w:rsidRPr="005C4F05">
        <w:rPr>
          <w:sz w:val="24"/>
          <w:szCs w:val="24"/>
        </w:rPr>
        <w:t>ОКПД2 20.42.19.190 Поставка средств личной гигиены для обслуживания СП и филиалов ПАО «РусГидро» в Центральном, Северо-Западном, Южном, Северо-Кавказском, Приволжском, Уральском, Сибирском и Дальневосточном федеральных округах Российской Федерации в 2027 году</w:t>
      </w:r>
    </w:p>
    <w:tbl>
      <w:tblPr>
        <w:tblStyle w:val="affff8"/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2039"/>
        <w:gridCol w:w="1444"/>
        <w:gridCol w:w="3483"/>
        <w:gridCol w:w="2107"/>
        <w:gridCol w:w="2692"/>
        <w:gridCol w:w="2410"/>
      </w:tblGrid>
      <w:tr w:rsidR="000110B8" w:rsidRPr="00A9482E" w14:paraId="2E70FE6D" w14:textId="77777777" w:rsidTr="00343B5D">
        <w:tc>
          <w:tcPr>
            <w:tcW w:w="851" w:type="dxa"/>
            <w:vMerge w:val="restart"/>
            <w:vAlign w:val="center"/>
          </w:tcPr>
          <w:p w14:paraId="15C7C79C" w14:textId="77777777" w:rsidR="000110B8" w:rsidRPr="00A9482E" w:rsidRDefault="00B62FC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482E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039" w:type="dxa"/>
            <w:vMerge w:val="restart"/>
            <w:vAlign w:val="center"/>
          </w:tcPr>
          <w:p w14:paraId="2C416F55" w14:textId="77777777" w:rsidR="000110B8" w:rsidRPr="00A9482E" w:rsidRDefault="00B62FC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482E">
              <w:rPr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4927" w:type="dxa"/>
            <w:gridSpan w:val="2"/>
            <w:vMerge w:val="restart"/>
            <w:vAlign w:val="center"/>
          </w:tcPr>
          <w:p w14:paraId="6558EA8A" w14:textId="77777777" w:rsidR="000110B8" w:rsidRPr="00A9482E" w:rsidRDefault="00B62FC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482E">
              <w:rPr>
                <w:b/>
                <w:bCs/>
                <w:sz w:val="20"/>
                <w:szCs w:val="20"/>
              </w:rPr>
              <w:t>Требование заказчика</w:t>
            </w:r>
          </w:p>
        </w:tc>
        <w:tc>
          <w:tcPr>
            <w:tcW w:w="4799" w:type="dxa"/>
            <w:gridSpan w:val="2"/>
            <w:vAlign w:val="center"/>
          </w:tcPr>
          <w:p w14:paraId="1F2AA818" w14:textId="77777777" w:rsidR="000110B8" w:rsidRPr="00A9482E" w:rsidRDefault="00B62FC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482E">
              <w:rPr>
                <w:b/>
                <w:bCs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  <w:tc>
          <w:tcPr>
            <w:tcW w:w="2410" w:type="dxa"/>
            <w:vMerge w:val="restart"/>
            <w:vAlign w:val="center"/>
          </w:tcPr>
          <w:p w14:paraId="427F7324" w14:textId="77777777" w:rsidR="000110B8" w:rsidRPr="00A9482E" w:rsidRDefault="00B62FC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482E">
              <w:rPr>
                <w:b/>
                <w:bCs/>
                <w:sz w:val="20"/>
                <w:szCs w:val="20"/>
              </w:rPr>
              <w:t>Предложение участника по характеристикам и параметрам</w:t>
            </w:r>
          </w:p>
        </w:tc>
      </w:tr>
      <w:tr w:rsidR="000110B8" w:rsidRPr="00A9482E" w14:paraId="5069A25F" w14:textId="77777777" w:rsidTr="00343B5D">
        <w:tc>
          <w:tcPr>
            <w:tcW w:w="851" w:type="dxa"/>
            <w:vMerge/>
            <w:vAlign w:val="center"/>
          </w:tcPr>
          <w:p w14:paraId="3FDD66FA" w14:textId="77777777" w:rsidR="000110B8" w:rsidRPr="00A9482E" w:rsidRDefault="000110B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9" w:type="dxa"/>
            <w:vMerge/>
            <w:vAlign w:val="center"/>
          </w:tcPr>
          <w:p w14:paraId="2BC45452" w14:textId="77777777" w:rsidR="000110B8" w:rsidRPr="00A9482E" w:rsidRDefault="000110B8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27" w:type="dxa"/>
            <w:gridSpan w:val="2"/>
            <w:vMerge/>
            <w:vAlign w:val="center"/>
          </w:tcPr>
          <w:p w14:paraId="25E39CEA" w14:textId="77777777" w:rsidR="000110B8" w:rsidRPr="00A9482E" w:rsidRDefault="000110B8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7" w:type="dxa"/>
            <w:vAlign w:val="center"/>
          </w:tcPr>
          <w:p w14:paraId="28078FA8" w14:textId="77777777" w:rsidR="000110B8" w:rsidRPr="00A9482E" w:rsidRDefault="00B62FC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482E">
              <w:rPr>
                <w:b/>
                <w:bCs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2692" w:type="dxa"/>
            <w:vAlign w:val="center"/>
          </w:tcPr>
          <w:p w14:paraId="451EE0EB" w14:textId="77777777" w:rsidR="000110B8" w:rsidRPr="00A9482E" w:rsidRDefault="00B62FC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482E">
              <w:rPr>
                <w:b/>
                <w:bCs/>
                <w:sz w:val="20"/>
                <w:szCs w:val="20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410" w:type="dxa"/>
            <w:vMerge/>
            <w:vAlign w:val="center"/>
          </w:tcPr>
          <w:p w14:paraId="4CA77CC0" w14:textId="77777777" w:rsidR="000110B8" w:rsidRPr="00A9482E" w:rsidRDefault="000110B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110B8" w:rsidRPr="00A9482E" w14:paraId="0914DA33" w14:textId="77777777" w:rsidTr="00343B5D">
        <w:tc>
          <w:tcPr>
            <w:tcW w:w="851" w:type="dxa"/>
            <w:vAlign w:val="center"/>
          </w:tcPr>
          <w:p w14:paraId="7F87016E" w14:textId="77777777" w:rsidR="000110B8" w:rsidRPr="00A9482E" w:rsidRDefault="00B62FC0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039" w:type="dxa"/>
            <w:vAlign w:val="center"/>
          </w:tcPr>
          <w:p w14:paraId="794EE0E1" w14:textId="77777777" w:rsidR="000110B8" w:rsidRPr="00A9482E" w:rsidRDefault="00B62FC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A9482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27" w:type="dxa"/>
            <w:gridSpan w:val="2"/>
            <w:vAlign w:val="center"/>
          </w:tcPr>
          <w:p w14:paraId="621604C2" w14:textId="77777777" w:rsidR="000110B8" w:rsidRPr="00A9482E" w:rsidRDefault="00B62FC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A9482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107" w:type="dxa"/>
            <w:vAlign w:val="center"/>
          </w:tcPr>
          <w:p w14:paraId="01C16B69" w14:textId="77777777" w:rsidR="000110B8" w:rsidRPr="00A9482E" w:rsidRDefault="00B62FC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A9482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692" w:type="dxa"/>
            <w:vAlign w:val="center"/>
          </w:tcPr>
          <w:p w14:paraId="744241F4" w14:textId="77777777" w:rsidR="000110B8" w:rsidRPr="00A9482E" w:rsidRDefault="00B62FC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A9482E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410" w:type="dxa"/>
            <w:vAlign w:val="center"/>
          </w:tcPr>
          <w:p w14:paraId="2CE9314B" w14:textId="77777777" w:rsidR="000110B8" w:rsidRPr="00A9482E" w:rsidRDefault="00B62FC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A9482E">
              <w:rPr>
                <w:b/>
                <w:sz w:val="20"/>
                <w:szCs w:val="20"/>
              </w:rPr>
              <w:t>6</w:t>
            </w:r>
          </w:p>
        </w:tc>
      </w:tr>
      <w:tr w:rsidR="000110B8" w:rsidRPr="00A9482E" w14:paraId="12A96AD6" w14:textId="77777777" w:rsidTr="00343B5D">
        <w:tc>
          <w:tcPr>
            <w:tcW w:w="851" w:type="dxa"/>
            <w:vAlign w:val="center"/>
          </w:tcPr>
          <w:p w14:paraId="000382BD" w14:textId="77777777" w:rsidR="000110B8" w:rsidRPr="00A9482E" w:rsidRDefault="000110B8">
            <w:pPr>
              <w:pStyle w:val="aff0"/>
              <w:widowControl w:val="0"/>
              <w:numPr>
                <w:ilvl w:val="0"/>
                <w:numId w:val="6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966" w:type="dxa"/>
            <w:gridSpan w:val="3"/>
            <w:vAlign w:val="center"/>
          </w:tcPr>
          <w:p w14:paraId="21BB4695" w14:textId="77777777" w:rsidR="000110B8" w:rsidRPr="00A9482E" w:rsidRDefault="00B62FC0">
            <w:pPr>
              <w:widowControl w:val="0"/>
              <w:rPr>
                <w:b/>
                <w:sz w:val="20"/>
                <w:szCs w:val="20"/>
              </w:rPr>
            </w:pPr>
            <w:r w:rsidRPr="00A9482E">
              <w:rPr>
                <w:b/>
                <w:sz w:val="20"/>
                <w:szCs w:val="20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107" w:type="dxa"/>
            <w:vAlign w:val="center"/>
          </w:tcPr>
          <w:p w14:paraId="288F8545" w14:textId="77777777" w:rsidR="000110B8" w:rsidRPr="00A9482E" w:rsidRDefault="00B62FC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A9482E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692" w:type="dxa"/>
            <w:vAlign w:val="center"/>
          </w:tcPr>
          <w:p w14:paraId="24F85FC7" w14:textId="77777777" w:rsidR="000110B8" w:rsidRPr="00A9482E" w:rsidRDefault="00B62FC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A9482E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410" w:type="dxa"/>
            <w:vAlign w:val="center"/>
          </w:tcPr>
          <w:p w14:paraId="677F1DDC" w14:textId="77777777" w:rsidR="000110B8" w:rsidRPr="00A9482E" w:rsidRDefault="00B62FC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A9482E">
              <w:rPr>
                <w:b/>
                <w:sz w:val="20"/>
                <w:szCs w:val="20"/>
              </w:rPr>
              <w:t>-//-</w:t>
            </w:r>
          </w:p>
        </w:tc>
      </w:tr>
      <w:tr w:rsidR="006515EE" w:rsidRPr="00A9482E" w14:paraId="3E3B163C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087450BD" w14:textId="53E4B0AF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039" w:type="dxa"/>
            <w:tcBorders>
              <w:top w:val="nil"/>
              <w:right w:val="nil"/>
            </w:tcBorders>
            <w:vAlign w:val="center"/>
          </w:tcPr>
          <w:p w14:paraId="714A1097" w14:textId="7F991EC3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Туалетная бумага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Zemma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Only1 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vAlign w:val="center"/>
          </w:tcPr>
          <w:p w14:paraId="4E1A2972" w14:textId="303E0C29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333333"/>
                <w:sz w:val="20"/>
                <w:szCs w:val="20"/>
              </w:rPr>
              <w:t xml:space="preserve">Количество слоев: не менее 4. </w:t>
            </w:r>
            <w:r w:rsidRPr="00A9482E">
              <w:rPr>
                <w:color w:val="333333"/>
                <w:sz w:val="20"/>
                <w:szCs w:val="20"/>
              </w:rPr>
              <w:br/>
              <w:t xml:space="preserve">Наличие втулки: Да. </w:t>
            </w:r>
            <w:r w:rsidRPr="00A9482E">
              <w:rPr>
                <w:color w:val="333333"/>
                <w:sz w:val="20"/>
                <w:szCs w:val="20"/>
              </w:rPr>
              <w:br/>
              <w:t xml:space="preserve">Цвет: белый. </w:t>
            </w:r>
            <w:r w:rsidRPr="00A9482E">
              <w:rPr>
                <w:color w:val="333333"/>
                <w:sz w:val="20"/>
                <w:szCs w:val="20"/>
              </w:rPr>
              <w:br/>
              <w:t xml:space="preserve">Ароматизатор: нет. </w:t>
            </w:r>
            <w:r w:rsidRPr="00A9482E">
              <w:rPr>
                <w:color w:val="333333"/>
                <w:sz w:val="20"/>
                <w:szCs w:val="20"/>
              </w:rPr>
              <w:br/>
              <w:t xml:space="preserve">Тиснение: Да. </w:t>
            </w:r>
            <w:r w:rsidRPr="00A9482E">
              <w:rPr>
                <w:color w:val="333333"/>
                <w:sz w:val="20"/>
                <w:szCs w:val="20"/>
              </w:rPr>
              <w:br/>
              <w:t xml:space="preserve">Перфорация: Да. </w:t>
            </w:r>
            <w:r w:rsidRPr="00A9482E">
              <w:rPr>
                <w:color w:val="333333"/>
                <w:sz w:val="20"/>
                <w:szCs w:val="20"/>
              </w:rPr>
              <w:br/>
              <w:t xml:space="preserve">Сырье: первичная целлюлоза. </w:t>
            </w:r>
            <w:r w:rsidRPr="00A9482E">
              <w:rPr>
                <w:color w:val="333333"/>
                <w:sz w:val="20"/>
                <w:szCs w:val="20"/>
              </w:rPr>
              <w:br/>
              <w:t xml:space="preserve">Размер листа: не менее 12x13.6 см </w:t>
            </w:r>
            <w:r w:rsidRPr="00A9482E">
              <w:rPr>
                <w:color w:val="333333"/>
                <w:sz w:val="20"/>
                <w:szCs w:val="20"/>
              </w:rPr>
              <w:br/>
              <w:t xml:space="preserve">Диаметр рулона: не более 12 см. </w:t>
            </w:r>
            <w:r w:rsidRPr="00A9482E">
              <w:rPr>
                <w:color w:val="333333"/>
                <w:sz w:val="20"/>
                <w:szCs w:val="20"/>
              </w:rPr>
              <w:br/>
              <w:t>Длина рулона туалетной бумаги: не менее 12.3 метр.</w:t>
            </w:r>
            <w:r w:rsidRPr="00A9482E">
              <w:rPr>
                <w:color w:val="333333"/>
                <w:sz w:val="20"/>
                <w:szCs w:val="20"/>
              </w:rPr>
              <w:br/>
              <w:t xml:space="preserve">Диаметр втулки, см: не более 4.5. </w:t>
            </w:r>
            <w:r w:rsidRPr="00A9482E">
              <w:rPr>
                <w:color w:val="333333"/>
                <w:sz w:val="20"/>
                <w:szCs w:val="20"/>
              </w:rPr>
              <w:br/>
              <w:t>Количество штук в упаковке: не более 4.</w:t>
            </w:r>
            <w:r w:rsidRPr="00A9482E">
              <w:rPr>
                <w:color w:val="333333"/>
                <w:sz w:val="20"/>
                <w:szCs w:val="20"/>
              </w:rPr>
              <w:br/>
              <w:t>Количество листов в пачке/рулоне: не менее 90 лист.</w:t>
            </w:r>
            <w:r w:rsidRPr="00A9482E">
              <w:rPr>
                <w:color w:val="333333"/>
                <w:sz w:val="20"/>
                <w:szCs w:val="20"/>
              </w:rPr>
              <w:br/>
              <w:t>Состав: не менее 100% целлюлоза.</w:t>
            </w:r>
          </w:p>
        </w:tc>
        <w:tc>
          <w:tcPr>
            <w:tcW w:w="2107" w:type="dxa"/>
            <w:tcBorders>
              <w:top w:val="nil"/>
            </w:tcBorders>
            <w:vAlign w:val="center"/>
          </w:tcPr>
          <w:p w14:paraId="5CB4D347" w14:textId="4CEB21CD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vAlign w:val="center"/>
          </w:tcPr>
          <w:p w14:paraId="201A34F8" w14:textId="00921041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286ED055" w14:textId="77777777" w:rsidR="006515EE" w:rsidRPr="00A9482E" w:rsidRDefault="006515EE" w:rsidP="006515E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6515EE" w:rsidRPr="00A9482E" w14:paraId="0EE83EA9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7BD0CEF7" w14:textId="78FD6C65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39" w:type="dxa"/>
            <w:tcBorders>
              <w:top w:val="nil"/>
              <w:right w:val="nil"/>
            </w:tcBorders>
            <w:vAlign w:val="center"/>
          </w:tcPr>
          <w:p w14:paraId="14A0CB66" w14:textId="57655B55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333333"/>
                <w:sz w:val="20"/>
                <w:szCs w:val="20"/>
              </w:rPr>
              <w:t xml:space="preserve">Бумага </w:t>
            </w:r>
            <w:proofErr w:type="gramStart"/>
            <w:r w:rsidRPr="00A9482E">
              <w:rPr>
                <w:color w:val="333333"/>
                <w:sz w:val="20"/>
                <w:szCs w:val="20"/>
              </w:rPr>
              <w:t>туалетная</w:t>
            </w:r>
            <w:proofErr w:type="gramEnd"/>
            <w:r w:rsidRPr="00A9482E">
              <w:rPr>
                <w:color w:val="333333"/>
                <w:sz w:val="20"/>
                <w:szCs w:val="20"/>
              </w:rPr>
              <w:t xml:space="preserve"> Из Набережных Челнов 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vAlign w:val="center"/>
          </w:tcPr>
          <w:p w14:paraId="77A7D0A8" w14:textId="666DAEEF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333333"/>
                <w:sz w:val="20"/>
                <w:szCs w:val="20"/>
              </w:rPr>
              <w:t xml:space="preserve">Количество штук в упаковке: не менее 48. </w:t>
            </w:r>
            <w:r w:rsidRPr="00A9482E">
              <w:rPr>
                <w:color w:val="333333"/>
                <w:sz w:val="20"/>
                <w:szCs w:val="20"/>
              </w:rPr>
              <w:br/>
              <w:t>Количество слоев: не менее 1.</w:t>
            </w:r>
            <w:r w:rsidRPr="00A9482E">
              <w:rPr>
                <w:color w:val="333333"/>
                <w:sz w:val="20"/>
                <w:szCs w:val="20"/>
              </w:rPr>
              <w:br/>
              <w:t>Наличие втулки: нет.</w:t>
            </w:r>
            <w:r w:rsidRPr="00A9482E">
              <w:rPr>
                <w:color w:val="333333"/>
                <w:sz w:val="20"/>
                <w:szCs w:val="20"/>
              </w:rPr>
              <w:br/>
              <w:t xml:space="preserve">Длина рулона туалетной бумаги: не менее 53 м. </w:t>
            </w:r>
            <w:r w:rsidRPr="00A9482E">
              <w:rPr>
                <w:color w:val="333333"/>
                <w:sz w:val="20"/>
                <w:szCs w:val="20"/>
              </w:rPr>
              <w:br/>
              <w:t>Диаметр рулона: не менее 9.2 см.</w:t>
            </w:r>
            <w:r w:rsidRPr="00A9482E">
              <w:rPr>
                <w:color w:val="333333"/>
                <w:sz w:val="20"/>
                <w:szCs w:val="20"/>
              </w:rPr>
              <w:br/>
              <w:t xml:space="preserve">Сырье: Вторичная целлюлоза. </w:t>
            </w:r>
            <w:r w:rsidRPr="00A9482E">
              <w:rPr>
                <w:color w:val="333333"/>
                <w:sz w:val="20"/>
                <w:szCs w:val="20"/>
              </w:rPr>
              <w:br/>
              <w:t xml:space="preserve">Цвет: серый. </w:t>
            </w:r>
            <w:r w:rsidRPr="00A9482E">
              <w:rPr>
                <w:color w:val="333333"/>
                <w:sz w:val="20"/>
                <w:szCs w:val="20"/>
              </w:rPr>
              <w:br/>
              <w:t>Тиснение: Нет.</w:t>
            </w:r>
            <w:r w:rsidRPr="00A9482E">
              <w:rPr>
                <w:color w:val="333333"/>
                <w:sz w:val="20"/>
                <w:szCs w:val="20"/>
              </w:rPr>
              <w:br/>
              <w:t xml:space="preserve">Перфорация: Нет. </w:t>
            </w:r>
            <w:r w:rsidRPr="00A9482E">
              <w:rPr>
                <w:color w:val="333333"/>
                <w:sz w:val="20"/>
                <w:szCs w:val="20"/>
              </w:rPr>
              <w:br/>
              <w:t xml:space="preserve">Размер листа: неприменимо. </w:t>
            </w:r>
            <w:r w:rsidRPr="00A9482E">
              <w:rPr>
                <w:color w:val="333333"/>
                <w:sz w:val="20"/>
                <w:szCs w:val="20"/>
              </w:rPr>
              <w:br/>
              <w:t>Ароматизатор: Нет.</w:t>
            </w:r>
          </w:p>
        </w:tc>
        <w:tc>
          <w:tcPr>
            <w:tcW w:w="2107" w:type="dxa"/>
            <w:tcBorders>
              <w:top w:val="nil"/>
            </w:tcBorders>
            <w:vAlign w:val="center"/>
          </w:tcPr>
          <w:p w14:paraId="7BFCBD9B" w14:textId="76AE0D85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vAlign w:val="center"/>
          </w:tcPr>
          <w:p w14:paraId="2A02D7D3" w14:textId="0E499AEF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4A1E7E83" w14:textId="77777777" w:rsidR="006515EE" w:rsidRPr="00A9482E" w:rsidRDefault="006515EE" w:rsidP="006515E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6515EE" w:rsidRPr="00A9482E" w14:paraId="3F67EDFA" w14:textId="77777777" w:rsidTr="00343B5D">
        <w:tc>
          <w:tcPr>
            <w:tcW w:w="851" w:type="dxa"/>
            <w:vAlign w:val="center"/>
          </w:tcPr>
          <w:p w14:paraId="7EB88F6A" w14:textId="49665430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39" w:type="dxa"/>
            <w:tcBorders>
              <w:right w:val="nil"/>
            </w:tcBorders>
            <w:shd w:val="clear" w:color="auto" w:fill="auto"/>
            <w:vAlign w:val="center"/>
          </w:tcPr>
          <w:p w14:paraId="0962D44A" w14:textId="18DCE59C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 xml:space="preserve">Двухслойные листовые полотенца </w:t>
            </w:r>
            <w:proofErr w:type="spellStart"/>
            <w:r w:rsidRPr="00A9482E">
              <w:rPr>
                <w:sz w:val="20"/>
                <w:szCs w:val="20"/>
              </w:rPr>
              <w:t>PaperTorg</w:t>
            </w:r>
            <w:proofErr w:type="spellEnd"/>
            <w:r w:rsidRPr="00A9482E">
              <w:rPr>
                <w:sz w:val="20"/>
                <w:szCs w:val="20"/>
              </w:rPr>
              <w:t xml:space="preserve"> или </w:t>
            </w:r>
            <w:r w:rsidRPr="00A9482E">
              <w:rPr>
                <w:sz w:val="20"/>
                <w:szCs w:val="20"/>
              </w:rPr>
              <w:lastRenderedPageBreak/>
              <w:t>эквивалент</w:t>
            </w:r>
          </w:p>
        </w:tc>
        <w:tc>
          <w:tcPr>
            <w:tcW w:w="4927" w:type="dxa"/>
            <w:gridSpan w:val="2"/>
            <w:shd w:val="clear" w:color="auto" w:fill="auto"/>
            <w:vAlign w:val="center"/>
          </w:tcPr>
          <w:p w14:paraId="7DC5DAD9" w14:textId="6D6162E4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lastRenderedPageBreak/>
              <w:t>Сырьё: не менее 100% целлюлоза</w:t>
            </w:r>
            <w:r w:rsidRPr="00A9482E">
              <w:rPr>
                <w:sz w:val="20"/>
                <w:szCs w:val="20"/>
              </w:rPr>
              <w:br/>
              <w:t>Тип сложения: Z</w:t>
            </w:r>
            <w:r w:rsidRPr="00A9482E">
              <w:rPr>
                <w:sz w:val="20"/>
                <w:szCs w:val="20"/>
              </w:rPr>
              <w:br/>
              <w:t>Количество слоёв: не менее 2</w:t>
            </w:r>
            <w:r w:rsidRPr="00A9482E">
              <w:rPr>
                <w:sz w:val="20"/>
                <w:szCs w:val="20"/>
              </w:rPr>
              <w:br/>
            </w:r>
            <w:r w:rsidRPr="00A9482E">
              <w:rPr>
                <w:sz w:val="20"/>
                <w:szCs w:val="20"/>
              </w:rPr>
              <w:lastRenderedPageBreak/>
              <w:t>Цвет: белый</w:t>
            </w:r>
            <w:r w:rsidRPr="00A9482E">
              <w:rPr>
                <w:sz w:val="20"/>
                <w:szCs w:val="20"/>
              </w:rPr>
              <w:br/>
              <w:t>Белизна, %: не менее 90</w:t>
            </w:r>
            <w:r w:rsidRPr="00A9482E">
              <w:rPr>
                <w:sz w:val="20"/>
                <w:szCs w:val="20"/>
              </w:rPr>
              <w:br/>
              <w:t>Плотность, г/</w:t>
            </w:r>
            <w:proofErr w:type="spellStart"/>
            <w:proofErr w:type="gramStart"/>
            <w:r w:rsidRPr="00A9482E">
              <w:rPr>
                <w:sz w:val="20"/>
                <w:szCs w:val="20"/>
              </w:rPr>
              <w:t>кв.м</w:t>
            </w:r>
            <w:proofErr w:type="spellEnd"/>
            <w:proofErr w:type="gramEnd"/>
            <w:r w:rsidRPr="00A9482E">
              <w:rPr>
                <w:sz w:val="20"/>
                <w:szCs w:val="20"/>
              </w:rPr>
              <w:t>: не менее 34</w:t>
            </w:r>
            <w:r w:rsidRPr="00A9482E">
              <w:rPr>
                <w:sz w:val="20"/>
                <w:szCs w:val="20"/>
              </w:rPr>
              <w:br/>
              <w:t>Количество листов: не менее 150</w:t>
            </w:r>
            <w:r w:rsidRPr="00A9482E">
              <w:rPr>
                <w:sz w:val="20"/>
                <w:szCs w:val="20"/>
              </w:rPr>
              <w:br/>
              <w:t>Размер листа (Д х Ш), мм: не менее 220 x 225</w:t>
            </w:r>
            <w:r w:rsidRPr="00A9482E">
              <w:rPr>
                <w:sz w:val="20"/>
                <w:szCs w:val="20"/>
              </w:rPr>
              <w:br/>
              <w:t>Кол-во в упаковке: не менее 20</w:t>
            </w:r>
          </w:p>
        </w:tc>
        <w:tc>
          <w:tcPr>
            <w:tcW w:w="2107" w:type="dxa"/>
            <w:shd w:val="clear" w:color="auto" w:fill="auto"/>
            <w:vAlign w:val="center"/>
          </w:tcPr>
          <w:p w14:paraId="2A69A44E" w14:textId="38C980CA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lastRenderedPageBreak/>
              <w:t>Указание характеристик</w:t>
            </w:r>
          </w:p>
        </w:tc>
        <w:tc>
          <w:tcPr>
            <w:tcW w:w="2692" w:type="dxa"/>
            <w:shd w:val="clear" w:color="auto" w:fill="auto"/>
            <w:vAlign w:val="center"/>
          </w:tcPr>
          <w:p w14:paraId="31D10659" w14:textId="255EA78A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AED5F25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2EFCD258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11215A01" w14:textId="44380A25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7868518" w14:textId="4C1BC122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 xml:space="preserve">Двухслойные листовые полотенца </w:t>
            </w:r>
            <w:proofErr w:type="spellStart"/>
            <w:r w:rsidRPr="00A9482E">
              <w:rPr>
                <w:sz w:val="20"/>
                <w:szCs w:val="20"/>
              </w:rPr>
              <w:t>PaperTorg</w:t>
            </w:r>
            <w:proofErr w:type="spellEnd"/>
            <w:r w:rsidRPr="00A9482E">
              <w:rPr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75DD987" w14:textId="5FCD1C60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Сырьё: не менее 100% целлюлоза</w:t>
            </w:r>
            <w:r w:rsidRPr="00A9482E">
              <w:rPr>
                <w:sz w:val="20"/>
                <w:szCs w:val="20"/>
              </w:rPr>
              <w:br/>
              <w:t>Тип сложения: V (ZZ)</w:t>
            </w:r>
            <w:r w:rsidRPr="00A9482E">
              <w:rPr>
                <w:sz w:val="20"/>
                <w:szCs w:val="20"/>
              </w:rPr>
              <w:br/>
              <w:t>Количество слоёв: не менее 2</w:t>
            </w:r>
            <w:r w:rsidRPr="00A9482E">
              <w:rPr>
                <w:sz w:val="20"/>
                <w:szCs w:val="20"/>
              </w:rPr>
              <w:br/>
              <w:t>Цвет: белый</w:t>
            </w:r>
            <w:r w:rsidRPr="00A9482E">
              <w:rPr>
                <w:sz w:val="20"/>
                <w:szCs w:val="20"/>
              </w:rPr>
              <w:br/>
              <w:t>Белизна, %: не менее 90</w:t>
            </w:r>
            <w:r w:rsidRPr="00A9482E">
              <w:rPr>
                <w:sz w:val="20"/>
                <w:szCs w:val="20"/>
              </w:rPr>
              <w:br/>
              <w:t>Плотность, г/</w:t>
            </w:r>
            <w:proofErr w:type="spellStart"/>
            <w:proofErr w:type="gramStart"/>
            <w:r w:rsidRPr="00A9482E">
              <w:rPr>
                <w:sz w:val="20"/>
                <w:szCs w:val="20"/>
              </w:rPr>
              <w:t>кв.м</w:t>
            </w:r>
            <w:proofErr w:type="spellEnd"/>
            <w:proofErr w:type="gramEnd"/>
            <w:r w:rsidRPr="00A9482E">
              <w:rPr>
                <w:sz w:val="20"/>
                <w:szCs w:val="20"/>
              </w:rPr>
              <w:t>: не менее 38</w:t>
            </w:r>
            <w:r w:rsidRPr="00A9482E">
              <w:rPr>
                <w:sz w:val="20"/>
                <w:szCs w:val="20"/>
              </w:rPr>
              <w:br/>
              <w:t>Количество листов: не менее 200</w:t>
            </w:r>
            <w:r w:rsidRPr="00A9482E">
              <w:rPr>
                <w:sz w:val="20"/>
                <w:szCs w:val="20"/>
              </w:rPr>
              <w:br/>
              <w:t>Размер листа (Д х Ш), мм: не менее 225x230</w:t>
            </w:r>
            <w:r w:rsidRPr="00A9482E">
              <w:rPr>
                <w:sz w:val="20"/>
                <w:szCs w:val="20"/>
              </w:rPr>
              <w:br/>
              <w:t>Кол-во в упаковке: не менее 20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066EBC8E" w14:textId="3B4E3106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61444304" w14:textId="41BB8F7E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12CBC979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6DC3DA11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341E33F7" w14:textId="135F4D3A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5BC54D7" w14:textId="5AC685B6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Мыло туалетное Рецепты чистоты Банное</w:t>
            </w:r>
            <w:r w:rsidRPr="00A9482E">
              <w:rPr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A2A7077" w14:textId="0D04741B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туалетное мыло</w:t>
            </w:r>
            <w:r w:rsidRPr="00A9482E">
              <w:rPr>
                <w:color w:val="000000"/>
                <w:sz w:val="20"/>
                <w:szCs w:val="20"/>
              </w:rPr>
              <w:br/>
              <w:t>Вес, г: не менее 180</w:t>
            </w:r>
            <w:r w:rsidRPr="00A9482E">
              <w:rPr>
                <w:color w:val="000000"/>
                <w:sz w:val="20"/>
                <w:szCs w:val="20"/>
              </w:rPr>
              <w:br/>
              <w:t>Антибактериальное: нет</w:t>
            </w:r>
            <w:r w:rsidRPr="00A9482E">
              <w:rPr>
                <w:color w:val="000000"/>
                <w:sz w:val="20"/>
                <w:szCs w:val="20"/>
              </w:rPr>
              <w:br/>
              <w:t>Особенности: банное</w:t>
            </w:r>
            <w:r w:rsidRPr="00A9482E">
              <w:rPr>
                <w:color w:val="000000"/>
                <w:sz w:val="20"/>
                <w:szCs w:val="20"/>
              </w:rPr>
              <w:br/>
              <w:t>Отдушка: отсутствует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штук в упаковке: не более 1</w:t>
            </w:r>
            <w:r w:rsidRPr="00A9482E">
              <w:rPr>
                <w:color w:val="000000"/>
                <w:sz w:val="20"/>
                <w:szCs w:val="20"/>
              </w:rPr>
              <w:br/>
              <w:t>Вид упаковки: бумажная обёртка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292977DF" w14:textId="537CA638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36E87C68" w14:textId="70019D30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0FF965D2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14B9FA25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0D91A189" w14:textId="21CDA828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6EEB2DA" w14:textId="7EE6F33E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Мыло туалетное детское Ушастый нянь с оливковым маслом и ромашкой</w:t>
            </w:r>
            <w:r w:rsidRPr="00A9482E">
              <w:rPr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E5023DF" w14:textId="7D0E7DA4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туалетное мыло</w:t>
            </w:r>
            <w:r w:rsidRPr="00A9482E">
              <w:rPr>
                <w:color w:val="000000"/>
                <w:sz w:val="20"/>
                <w:szCs w:val="20"/>
              </w:rPr>
              <w:br/>
              <w:t>Вес, г: не более 90</w:t>
            </w:r>
            <w:r w:rsidRPr="00A9482E">
              <w:rPr>
                <w:color w:val="000000"/>
                <w:sz w:val="20"/>
                <w:szCs w:val="20"/>
              </w:rPr>
              <w:br/>
              <w:t>Антибактериальное: нет</w:t>
            </w:r>
            <w:r w:rsidRPr="00A9482E">
              <w:rPr>
                <w:color w:val="000000"/>
                <w:sz w:val="20"/>
                <w:szCs w:val="20"/>
              </w:rPr>
              <w:br/>
              <w:t>Особенности: гипоаллергенное, увлажняющее</w:t>
            </w:r>
            <w:r w:rsidRPr="00A9482E">
              <w:rPr>
                <w:color w:val="000000"/>
                <w:sz w:val="20"/>
                <w:szCs w:val="20"/>
              </w:rPr>
              <w:br/>
              <w:t>Марка/группа мыла: Детское</w:t>
            </w:r>
            <w:r w:rsidRPr="00A9482E">
              <w:rPr>
                <w:color w:val="000000"/>
                <w:sz w:val="20"/>
                <w:szCs w:val="20"/>
              </w:rPr>
              <w:br/>
              <w:t>Отдушка: цветочная</w:t>
            </w:r>
            <w:r w:rsidRPr="00A9482E">
              <w:rPr>
                <w:color w:val="000000"/>
                <w:sz w:val="20"/>
                <w:szCs w:val="20"/>
              </w:rPr>
              <w:br/>
              <w:t>Разрешено для детских учреждений: да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штук в упаковке: не более 1</w:t>
            </w:r>
            <w:r w:rsidRPr="00A9482E">
              <w:rPr>
                <w:color w:val="000000"/>
                <w:sz w:val="20"/>
                <w:szCs w:val="20"/>
              </w:rPr>
              <w:br/>
              <w:t>Вид упаковки: бумажная обёртка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537CF136" w14:textId="08F83B65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7B3E7E3A" w14:textId="360B3608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277D8091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7315E688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3DBE0B26" w14:textId="71655222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EBE8300" w14:textId="2FF700FA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Крем-мыло туалетное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Absolut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Pro серебро +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гиалурон</w:t>
            </w:r>
            <w:proofErr w:type="spellEnd"/>
            <w:r w:rsidRPr="00A9482E">
              <w:rPr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FD80893" w14:textId="31ED4F29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туалетное мыло</w:t>
            </w:r>
            <w:r w:rsidRPr="00A9482E">
              <w:rPr>
                <w:color w:val="000000"/>
                <w:sz w:val="20"/>
                <w:szCs w:val="20"/>
              </w:rPr>
              <w:br/>
              <w:t>Вес, г: не более 90</w:t>
            </w:r>
            <w:r w:rsidRPr="00A9482E">
              <w:rPr>
                <w:color w:val="000000"/>
                <w:sz w:val="20"/>
                <w:szCs w:val="20"/>
              </w:rPr>
              <w:br/>
              <w:t>Антибактериальное: да</w:t>
            </w:r>
            <w:r w:rsidRPr="00A9482E">
              <w:rPr>
                <w:color w:val="000000"/>
                <w:sz w:val="20"/>
                <w:szCs w:val="20"/>
              </w:rPr>
              <w:br/>
              <w:t>Содержание жирных кислот: не более 72%</w:t>
            </w:r>
            <w:r w:rsidRPr="00A9482E">
              <w:rPr>
                <w:color w:val="000000"/>
                <w:sz w:val="20"/>
                <w:szCs w:val="20"/>
              </w:rPr>
              <w:br/>
              <w:t>Отдушка: свежесть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штук в упаковке: не более 1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1DCDE425" w14:textId="6724AE6A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7EB612EA" w14:textId="05440CBA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2A00930B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7A442438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2A39F1EF" w14:textId="2381BD2A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C03217D" w14:textId="7802B7A6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Мыло туалетное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Absolut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2 в 1 Нежное антибактериальное</w:t>
            </w:r>
            <w:r w:rsidRPr="00A9482E">
              <w:rPr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CDF53B6" w14:textId="1B4C60C1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туалетное мыло</w:t>
            </w:r>
            <w:r w:rsidRPr="00A9482E">
              <w:rPr>
                <w:color w:val="000000"/>
                <w:sz w:val="20"/>
                <w:szCs w:val="20"/>
              </w:rPr>
              <w:br/>
              <w:t>Вес, г: не более 90</w:t>
            </w:r>
            <w:r w:rsidRPr="00A9482E">
              <w:rPr>
                <w:color w:val="000000"/>
                <w:sz w:val="20"/>
                <w:szCs w:val="20"/>
              </w:rPr>
              <w:br/>
              <w:t>Антибактериальное: да</w:t>
            </w:r>
            <w:r w:rsidRPr="00A9482E">
              <w:rPr>
                <w:color w:val="000000"/>
                <w:sz w:val="20"/>
                <w:szCs w:val="20"/>
              </w:rPr>
              <w:br/>
              <w:t>Отдушка: в ассортименте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штук в упаковке: не более 1</w:t>
            </w:r>
            <w:r w:rsidRPr="00A9482E">
              <w:rPr>
                <w:color w:val="000000"/>
                <w:sz w:val="20"/>
                <w:szCs w:val="20"/>
              </w:rPr>
              <w:br/>
              <w:t>Вид упаковки: бумажная обёртка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1E9B65FB" w14:textId="1EA8E47C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4AA40136" w14:textId="50522344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10CF42D8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2CD83728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232E6AB0" w14:textId="711532DA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6BF9C9B" w14:textId="5C2892EB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Мыло туалетное РМЗ Банное</w:t>
            </w:r>
            <w:r w:rsidRPr="00A9482E">
              <w:rPr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3FE7C8C4" w14:textId="1B99342A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туалетное мыло</w:t>
            </w:r>
            <w:r w:rsidRPr="00A9482E">
              <w:rPr>
                <w:color w:val="000000"/>
                <w:sz w:val="20"/>
                <w:szCs w:val="20"/>
              </w:rPr>
              <w:br/>
              <w:t>Вес, г: не более 90</w:t>
            </w:r>
            <w:r w:rsidRPr="00A9482E">
              <w:rPr>
                <w:color w:val="000000"/>
                <w:sz w:val="20"/>
                <w:szCs w:val="20"/>
              </w:rPr>
              <w:br/>
              <w:t>Антибактериальное: нет</w:t>
            </w:r>
            <w:r w:rsidRPr="00A9482E">
              <w:rPr>
                <w:color w:val="000000"/>
                <w:sz w:val="20"/>
                <w:szCs w:val="20"/>
              </w:rPr>
              <w:br/>
              <w:t>Детские: нет</w:t>
            </w:r>
            <w:r w:rsidRPr="00A9482E">
              <w:rPr>
                <w:color w:val="000000"/>
                <w:sz w:val="20"/>
                <w:szCs w:val="20"/>
              </w:rPr>
              <w:br/>
              <w:t>Особенности: банное</w:t>
            </w:r>
            <w:r w:rsidRPr="00A9482E">
              <w:rPr>
                <w:color w:val="000000"/>
                <w:sz w:val="20"/>
                <w:szCs w:val="20"/>
              </w:rPr>
              <w:br/>
              <w:t>Содержание жирных кислот: не более 74%</w:t>
            </w:r>
            <w:r w:rsidRPr="00A9482E">
              <w:rPr>
                <w:color w:val="000000"/>
                <w:sz w:val="20"/>
                <w:szCs w:val="20"/>
              </w:rPr>
              <w:br/>
              <w:t>Отдушка: отсутствует</w:t>
            </w:r>
            <w:r w:rsidRPr="00A9482E">
              <w:rPr>
                <w:color w:val="000000"/>
                <w:sz w:val="20"/>
                <w:szCs w:val="20"/>
              </w:rPr>
              <w:br/>
              <w:t>Разрешено для детских учреждений: да</w:t>
            </w:r>
            <w:r w:rsidRPr="00A9482E">
              <w:rPr>
                <w:color w:val="000000"/>
                <w:sz w:val="20"/>
                <w:szCs w:val="20"/>
              </w:rPr>
              <w:br/>
              <w:t xml:space="preserve">Количество штук в упаковке: не более 1 </w:t>
            </w:r>
            <w:r w:rsidRPr="00A9482E">
              <w:rPr>
                <w:color w:val="000000"/>
                <w:sz w:val="20"/>
                <w:szCs w:val="20"/>
              </w:rPr>
              <w:br/>
              <w:t>Вид упаковки: плёнка ПЭ/ПП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3A0DD49B" w14:textId="7A1FC6B5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3FA20A23" w14:textId="30171A3F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466BB3A9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45BB3D30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7DC8CE6C" w14:textId="7D72F4F1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BA3FDB9" w14:textId="5F72ED39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Мыло туалетное РМЗ Банное</w:t>
            </w:r>
            <w:r w:rsidRPr="00A9482E">
              <w:rPr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D4958AD" w14:textId="570385DD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туалетное мыло</w:t>
            </w:r>
            <w:r w:rsidRPr="00A9482E">
              <w:rPr>
                <w:color w:val="000000"/>
                <w:sz w:val="20"/>
                <w:szCs w:val="20"/>
              </w:rPr>
              <w:br/>
              <w:t>Вес, г: не менее 100</w:t>
            </w:r>
            <w:r w:rsidRPr="00A9482E">
              <w:rPr>
                <w:color w:val="000000"/>
                <w:sz w:val="20"/>
                <w:szCs w:val="20"/>
              </w:rPr>
              <w:br/>
              <w:t>Антибактериальное: нет</w:t>
            </w:r>
            <w:r w:rsidRPr="00A9482E">
              <w:rPr>
                <w:color w:val="000000"/>
                <w:sz w:val="20"/>
                <w:szCs w:val="20"/>
              </w:rPr>
              <w:br/>
              <w:t>Детские: нет</w:t>
            </w:r>
            <w:r w:rsidRPr="00A9482E">
              <w:rPr>
                <w:color w:val="000000"/>
                <w:sz w:val="20"/>
                <w:szCs w:val="20"/>
              </w:rPr>
              <w:br/>
              <w:t>Особенности: банное</w:t>
            </w:r>
            <w:r w:rsidRPr="00A9482E">
              <w:rPr>
                <w:color w:val="000000"/>
                <w:sz w:val="20"/>
                <w:szCs w:val="20"/>
              </w:rPr>
              <w:br/>
              <w:t>Содержание жирных кислот: не более 74%</w:t>
            </w:r>
            <w:r w:rsidRPr="00A9482E">
              <w:rPr>
                <w:color w:val="000000"/>
                <w:sz w:val="20"/>
                <w:szCs w:val="20"/>
              </w:rPr>
              <w:br/>
              <w:t>Отдушка: отсутствует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штук в упаковке: не более 1</w:t>
            </w:r>
            <w:r w:rsidRPr="00A9482E">
              <w:rPr>
                <w:color w:val="000000"/>
                <w:sz w:val="20"/>
                <w:szCs w:val="20"/>
              </w:rPr>
              <w:br/>
              <w:t>Вид упаковки: плёнка ПЭ/ПП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01DBE714" w14:textId="0156AC8C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6C3C920D" w14:textId="7526192C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6ABBE7DF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5DF59C99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3B2738D9" w14:textId="2F55FF34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ABCB193" w14:textId="3D33472D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Мыло туалетное РМЗ Банное</w:t>
            </w:r>
            <w:r w:rsidRPr="00A9482E">
              <w:rPr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3F53EF3" w14:textId="733E65A8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туалетное мыло</w:t>
            </w:r>
            <w:r w:rsidRPr="00A9482E">
              <w:rPr>
                <w:color w:val="000000"/>
                <w:sz w:val="20"/>
                <w:szCs w:val="20"/>
              </w:rPr>
              <w:br/>
              <w:t>Вес, г: не менее 200</w:t>
            </w:r>
            <w:r w:rsidRPr="00A9482E">
              <w:rPr>
                <w:color w:val="000000"/>
                <w:sz w:val="20"/>
                <w:szCs w:val="20"/>
              </w:rPr>
              <w:br/>
              <w:t>Антибактериальное: нет</w:t>
            </w:r>
            <w:r w:rsidRPr="00A9482E">
              <w:rPr>
                <w:color w:val="000000"/>
                <w:sz w:val="20"/>
                <w:szCs w:val="20"/>
              </w:rPr>
              <w:br/>
              <w:t>Особенности: банное</w:t>
            </w:r>
            <w:r w:rsidRPr="00A9482E">
              <w:rPr>
                <w:color w:val="000000"/>
                <w:sz w:val="20"/>
                <w:szCs w:val="20"/>
              </w:rPr>
              <w:br/>
              <w:t>Содержание жирных кислот: не менее 74%</w:t>
            </w:r>
            <w:r w:rsidRPr="00A9482E">
              <w:rPr>
                <w:color w:val="000000"/>
                <w:sz w:val="20"/>
                <w:szCs w:val="20"/>
              </w:rPr>
              <w:br/>
              <w:t>Отдушка: отсутствует</w:t>
            </w:r>
            <w:r w:rsidRPr="00A9482E">
              <w:rPr>
                <w:color w:val="000000"/>
                <w:sz w:val="20"/>
                <w:szCs w:val="20"/>
              </w:rPr>
              <w:br/>
              <w:t>Разрешено для детских учреждений: да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штук в упаковке: не более 1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527CD55B" w14:textId="51A0B488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1A11DF2D" w14:textId="1D3A9B0D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3AAB7007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36D7F32B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3285948A" w14:textId="6A304975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9A04EBE" w14:textId="3BCED5D8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Мыло хозяйственное Солнышко Лимон</w:t>
            </w:r>
            <w:r w:rsidRPr="00A9482E">
              <w:rPr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8BB5654" w14:textId="08EE8408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хозяйственное мыло</w:t>
            </w:r>
            <w:r w:rsidRPr="00A9482E">
              <w:rPr>
                <w:color w:val="000000"/>
                <w:sz w:val="20"/>
                <w:szCs w:val="20"/>
              </w:rPr>
              <w:br/>
              <w:t>Вес, г: не менее 140</w:t>
            </w:r>
            <w:r w:rsidRPr="00A9482E">
              <w:rPr>
                <w:color w:val="000000"/>
                <w:sz w:val="20"/>
                <w:szCs w:val="20"/>
              </w:rPr>
              <w:br/>
              <w:t>Антибактериальное: да</w:t>
            </w:r>
            <w:r w:rsidRPr="00A9482E">
              <w:rPr>
                <w:color w:val="000000"/>
                <w:sz w:val="20"/>
                <w:szCs w:val="20"/>
              </w:rPr>
              <w:br/>
              <w:t>Содержание жирных кислот: не менее 72%</w:t>
            </w:r>
            <w:r w:rsidRPr="00A9482E">
              <w:rPr>
                <w:color w:val="000000"/>
                <w:sz w:val="20"/>
                <w:szCs w:val="20"/>
              </w:rPr>
              <w:br/>
              <w:t>Марка/группа мыла: группа I</w:t>
            </w:r>
            <w:r w:rsidRPr="00A9482E">
              <w:rPr>
                <w:color w:val="000000"/>
                <w:sz w:val="20"/>
                <w:szCs w:val="20"/>
              </w:rPr>
              <w:br/>
              <w:t>Отдушка: цитрусовая, фруктовая</w:t>
            </w:r>
            <w:r w:rsidRPr="00A9482E">
              <w:rPr>
                <w:color w:val="000000"/>
                <w:sz w:val="20"/>
                <w:szCs w:val="20"/>
              </w:rPr>
              <w:br/>
              <w:t>Название аромата: Лимон</w:t>
            </w:r>
            <w:r w:rsidRPr="00A9482E">
              <w:rPr>
                <w:color w:val="000000"/>
                <w:sz w:val="20"/>
                <w:szCs w:val="20"/>
              </w:rPr>
              <w:br/>
              <w:t>Разрешено для детских учреждений: да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штук в упаковке: не более 1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45EBD6F7" w14:textId="6C5B0CCC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03A2A4B7" w14:textId="7C06EE75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1195B1F0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64B1B6B9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15988E31" w14:textId="78691F81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893B1EA" w14:textId="414BE21A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Мыло хозяйственное Меридиан Традиционное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51D15C0" w14:textId="172DC5F5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хозяйственное мыло</w:t>
            </w:r>
            <w:r w:rsidRPr="00A9482E">
              <w:rPr>
                <w:color w:val="000000"/>
                <w:sz w:val="20"/>
                <w:szCs w:val="20"/>
              </w:rPr>
              <w:br/>
              <w:t>Вес, г: не менее 200</w:t>
            </w:r>
            <w:r w:rsidRPr="00A9482E">
              <w:rPr>
                <w:color w:val="000000"/>
                <w:sz w:val="20"/>
                <w:szCs w:val="20"/>
              </w:rPr>
              <w:br/>
              <w:t>Антибактериальное: да</w:t>
            </w:r>
            <w:r w:rsidRPr="00A9482E">
              <w:rPr>
                <w:color w:val="000000"/>
                <w:sz w:val="20"/>
                <w:szCs w:val="20"/>
              </w:rPr>
              <w:br/>
              <w:t>Детские: нет</w:t>
            </w:r>
            <w:r w:rsidRPr="00A9482E">
              <w:rPr>
                <w:color w:val="000000"/>
                <w:sz w:val="20"/>
                <w:szCs w:val="20"/>
              </w:rPr>
              <w:br/>
              <w:t>Содержание жирных кислот: не менее 72%</w:t>
            </w:r>
            <w:r w:rsidRPr="00A9482E">
              <w:rPr>
                <w:color w:val="000000"/>
                <w:sz w:val="20"/>
                <w:szCs w:val="20"/>
              </w:rPr>
              <w:br/>
              <w:t>Марка/группа мыла: группа I</w:t>
            </w:r>
            <w:r w:rsidRPr="00A9482E">
              <w:rPr>
                <w:color w:val="000000"/>
                <w:sz w:val="20"/>
                <w:szCs w:val="20"/>
              </w:rPr>
              <w:br/>
              <w:t>Отдушка: отсутствует</w:t>
            </w:r>
            <w:r w:rsidRPr="00A9482E">
              <w:rPr>
                <w:color w:val="000000"/>
                <w:sz w:val="20"/>
                <w:szCs w:val="20"/>
              </w:rPr>
              <w:br/>
            </w:r>
            <w:r w:rsidRPr="00A9482E">
              <w:rPr>
                <w:color w:val="000000"/>
                <w:sz w:val="20"/>
                <w:szCs w:val="20"/>
              </w:rPr>
              <w:lastRenderedPageBreak/>
              <w:t>Количество штук в упаковке: не более 1</w:t>
            </w:r>
            <w:r w:rsidRPr="00A9482E">
              <w:rPr>
                <w:color w:val="000000"/>
                <w:sz w:val="20"/>
                <w:szCs w:val="20"/>
              </w:rPr>
              <w:br/>
              <w:t>Вид упаковки: плёнка ПЭ/ПП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77D86C58" w14:textId="30F7048D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lastRenderedPageBreak/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44C16713" w14:textId="0F766D6B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4A9C2E86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3DA8DBA1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10BBD491" w14:textId="06F5D73D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0D66DBC" w14:textId="520FF88F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Мыло хозяйственное 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D3C7B79" w14:textId="49BF5466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хозяйственное мыло</w:t>
            </w:r>
            <w:r w:rsidRPr="00A9482E">
              <w:rPr>
                <w:color w:val="000000"/>
                <w:sz w:val="20"/>
                <w:szCs w:val="20"/>
              </w:rPr>
              <w:br/>
              <w:t>Вес, г: не менее 200</w:t>
            </w:r>
            <w:r w:rsidRPr="00A9482E">
              <w:rPr>
                <w:color w:val="000000"/>
                <w:sz w:val="20"/>
                <w:szCs w:val="20"/>
              </w:rPr>
              <w:br/>
              <w:t>Антибактериальное: да</w:t>
            </w:r>
            <w:r w:rsidRPr="00A9482E">
              <w:rPr>
                <w:color w:val="000000"/>
                <w:sz w:val="20"/>
                <w:szCs w:val="20"/>
              </w:rPr>
              <w:br/>
              <w:t>Содержание жирных кислот: не менее 72%</w:t>
            </w:r>
            <w:r w:rsidRPr="00A9482E">
              <w:rPr>
                <w:color w:val="000000"/>
                <w:sz w:val="20"/>
                <w:szCs w:val="20"/>
              </w:rPr>
              <w:br/>
              <w:t>Марка/группа мыла: группа I</w:t>
            </w:r>
            <w:r w:rsidRPr="00A9482E">
              <w:rPr>
                <w:color w:val="000000"/>
                <w:sz w:val="20"/>
                <w:szCs w:val="20"/>
              </w:rPr>
              <w:br/>
              <w:t>Отдушка: отсутствует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штук в упаковке: не более 1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645990F2" w14:textId="4D504D54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5B1A7266" w14:textId="1CB376D8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20A38EC5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0B770978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11FE94F2" w14:textId="0F85AB7A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EA4B924" w14:textId="4C15ADB6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Мыло хозяйственное Невская косметика Солнышко с ароматом яблока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05F80E1" w14:textId="76B60517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хозяйственное мыло</w:t>
            </w:r>
            <w:r w:rsidRPr="00A9482E">
              <w:rPr>
                <w:color w:val="000000"/>
                <w:sz w:val="20"/>
                <w:szCs w:val="20"/>
              </w:rPr>
              <w:br/>
              <w:t>Вес, г: не менее 140</w:t>
            </w:r>
            <w:r w:rsidRPr="00A9482E">
              <w:rPr>
                <w:color w:val="000000"/>
                <w:sz w:val="20"/>
                <w:szCs w:val="20"/>
              </w:rPr>
              <w:br/>
              <w:t>Антибактериальное: да</w:t>
            </w:r>
            <w:r w:rsidRPr="00A9482E">
              <w:rPr>
                <w:color w:val="000000"/>
                <w:sz w:val="20"/>
                <w:szCs w:val="20"/>
              </w:rPr>
              <w:br/>
              <w:t>Содержание жирных кислот: не менее 70.5%</w:t>
            </w:r>
            <w:r w:rsidRPr="00A9482E">
              <w:rPr>
                <w:color w:val="000000"/>
                <w:sz w:val="20"/>
                <w:szCs w:val="20"/>
              </w:rPr>
              <w:br/>
              <w:t>Марка/группа мыла: группа I</w:t>
            </w:r>
            <w:r w:rsidRPr="00A9482E">
              <w:rPr>
                <w:color w:val="000000"/>
                <w:sz w:val="20"/>
                <w:szCs w:val="20"/>
              </w:rPr>
              <w:br/>
              <w:t>Отдушка: фруктовая</w:t>
            </w:r>
            <w:r w:rsidRPr="00A9482E">
              <w:rPr>
                <w:color w:val="000000"/>
                <w:sz w:val="20"/>
                <w:szCs w:val="20"/>
              </w:rPr>
              <w:br/>
              <w:t>Название аромата: Яблоко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штук в упаковке: не более 1</w:t>
            </w:r>
            <w:r w:rsidRPr="00A9482E">
              <w:rPr>
                <w:color w:val="000000"/>
                <w:sz w:val="20"/>
                <w:szCs w:val="20"/>
              </w:rPr>
              <w:br/>
              <w:t>Вид упаковки: плёнка ПЭ/ПП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2AE019AC" w14:textId="2BE30274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72459E78" w14:textId="3EE1E8A5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73DD4A44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12A571BA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70B2F052" w14:textId="03AA0CBB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BBA6EAE" w14:textId="3FEE4BBA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Крем-мыло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Жемчужное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276BEF2" w14:textId="33DBE887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мыло туалетное</w:t>
            </w:r>
            <w:r w:rsidRPr="00A9482E">
              <w:rPr>
                <w:color w:val="000000"/>
                <w:sz w:val="20"/>
                <w:szCs w:val="20"/>
              </w:rPr>
              <w:br/>
              <w:t>Объём, мл: не менее 1000</w:t>
            </w:r>
            <w:r w:rsidRPr="00A9482E">
              <w:rPr>
                <w:color w:val="000000"/>
                <w:sz w:val="20"/>
                <w:szCs w:val="20"/>
              </w:rPr>
              <w:br/>
              <w:t>Вид: крем-мыло</w:t>
            </w:r>
            <w:r w:rsidRPr="00A9482E">
              <w:rPr>
                <w:color w:val="000000"/>
                <w:sz w:val="20"/>
                <w:szCs w:val="20"/>
              </w:rPr>
              <w:br/>
              <w:t xml:space="preserve">Антибактериальное: нет </w:t>
            </w:r>
            <w:r w:rsidRPr="00A9482E">
              <w:rPr>
                <w:color w:val="000000"/>
                <w:sz w:val="20"/>
                <w:szCs w:val="20"/>
              </w:rPr>
              <w:br/>
              <w:t>Особенности: с глицерином, косметическое</w:t>
            </w:r>
            <w:r w:rsidRPr="00A9482E">
              <w:rPr>
                <w:color w:val="000000"/>
                <w:sz w:val="20"/>
                <w:szCs w:val="20"/>
              </w:rPr>
              <w:br/>
              <w:t>Тип кожи: для всех типов</w:t>
            </w:r>
            <w:r w:rsidRPr="00A9482E">
              <w:rPr>
                <w:color w:val="000000"/>
                <w:sz w:val="20"/>
                <w:szCs w:val="20"/>
              </w:rPr>
              <w:br/>
              <w:t>Область применения: для рук</w:t>
            </w:r>
            <w:r w:rsidRPr="00A9482E">
              <w:rPr>
                <w:color w:val="000000"/>
                <w:sz w:val="20"/>
                <w:szCs w:val="20"/>
              </w:rPr>
              <w:br/>
              <w:t>Эффект от использования: очищение</w:t>
            </w:r>
            <w:r w:rsidRPr="00A9482E">
              <w:rPr>
                <w:color w:val="000000"/>
                <w:sz w:val="20"/>
                <w:szCs w:val="20"/>
              </w:rPr>
              <w:br/>
              <w:t>Отдушка: свежесть</w:t>
            </w:r>
            <w:r w:rsidRPr="00A9482E">
              <w:rPr>
                <w:color w:val="000000"/>
                <w:sz w:val="20"/>
                <w:szCs w:val="20"/>
              </w:rPr>
              <w:br/>
              <w:t>Вид упаковки: флакон</w:t>
            </w:r>
            <w:r w:rsidRPr="00A9482E">
              <w:rPr>
                <w:color w:val="000000"/>
                <w:sz w:val="20"/>
                <w:szCs w:val="20"/>
              </w:rPr>
              <w:br/>
              <w:t>Способ дозирования мыла: помповый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70881058" w14:textId="7BA6C6DF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2EE7F648" w14:textId="48285D69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13DFFACE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5F6C0134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7008AB95" w14:textId="666F0FC7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7AB6A1E" w14:textId="1674413C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Мыло жидкое </w:t>
            </w:r>
            <w:r w:rsidRPr="00A9482E">
              <w:rPr>
                <w:color w:val="000000"/>
                <w:sz w:val="20"/>
                <w:szCs w:val="20"/>
                <w:lang w:val="en-US"/>
              </w:rPr>
              <w:t>Grass</w:t>
            </w:r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  <w:lang w:val="en-US"/>
              </w:rPr>
              <w:t>Milana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r w:rsidRPr="00A9482E">
              <w:rPr>
                <w:color w:val="000000"/>
                <w:sz w:val="20"/>
                <w:szCs w:val="20"/>
                <w:lang w:val="en-US"/>
              </w:rPr>
              <w:t>Perfume</w:t>
            </w:r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r w:rsidRPr="00A9482E">
              <w:rPr>
                <w:color w:val="000000"/>
                <w:sz w:val="20"/>
                <w:szCs w:val="20"/>
                <w:lang w:val="en-US"/>
              </w:rPr>
              <w:t>Professional</w:t>
            </w:r>
            <w:r w:rsidRPr="00A9482E">
              <w:rPr>
                <w:color w:val="000000"/>
                <w:sz w:val="20"/>
                <w:szCs w:val="20"/>
              </w:rPr>
              <w:t xml:space="preserve"> с маслом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макадамии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612C576" w14:textId="04F76B80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мыло туалетное</w:t>
            </w:r>
            <w:r w:rsidRPr="00A9482E">
              <w:rPr>
                <w:color w:val="000000"/>
                <w:sz w:val="20"/>
                <w:szCs w:val="20"/>
              </w:rPr>
              <w:br/>
              <w:t>Объём, мл: не менее 1000</w:t>
            </w:r>
            <w:r w:rsidRPr="00A9482E">
              <w:rPr>
                <w:color w:val="000000"/>
                <w:sz w:val="20"/>
                <w:szCs w:val="20"/>
              </w:rPr>
              <w:br/>
              <w:t>Вид: мыло жидкое</w:t>
            </w:r>
            <w:r w:rsidRPr="00A9482E">
              <w:rPr>
                <w:color w:val="000000"/>
                <w:sz w:val="20"/>
                <w:szCs w:val="20"/>
              </w:rPr>
              <w:br/>
              <w:t xml:space="preserve">Антибактериальное: нет </w:t>
            </w:r>
            <w:r w:rsidRPr="00A9482E">
              <w:rPr>
                <w:color w:val="000000"/>
                <w:sz w:val="20"/>
                <w:szCs w:val="20"/>
              </w:rPr>
              <w:br/>
              <w:t xml:space="preserve">Особенности: нейтральный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pH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, косметическое</w:t>
            </w:r>
            <w:r w:rsidRPr="00A9482E">
              <w:rPr>
                <w:color w:val="000000"/>
                <w:sz w:val="20"/>
                <w:szCs w:val="20"/>
              </w:rPr>
              <w:br/>
              <w:t>Тип кожи: для всех типов</w:t>
            </w:r>
            <w:r w:rsidRPr="00A9482E">
              <w:rPr>
                <w:color w:val="000000"/>
                <w:sz w:val="20"/>
                <w:szCs w:val="20"/>
              </w:rPr>
              <w:br/>
              <w:t>Область применения: для рук, для тела</w:t>
            </w:r>
            <w:r w:rsidRPr="00A9482E">
              <w:rPr>
                <w:color w:val="000000"/>
                <w:sz w:val="20"/>
                <w:szCs w:val="20"/>
              </w:rPr>
              <w:br/>
              <w:t>Эффект от использования: увлажнение, очищение, ароматизация</w:t>
            </w:r>
            <w:r w:rsidRPr="00A9482E">
              <w:rPr>
                <w:color w:val="000000"/>
                <w:sz w:val="20"/>
                <w:szCs w:val="20"/>
              </w:rPr>
              <w:br/>
              <w:t>Отдушка: ореховая</w:t>
            </w:r>
            <w:r w:rsidRPr="00A9482E">
              <w:rPr>
                <w:color w:val="000000"/>
                <w:sz w:val="20"/>
                <w:szCs w:val="20"/>
              </w:rPr>
              <w:br/>
              <w:t>Вид упаковки: флакон</w:t>
            </w:r>
            <w:r w:rsidRPr="00A9482E">
              <w:rPr>
                <w:color w:val="000000"/>
                <w:sz w:val="20"/>
                <w:szCs w:val="20"/>
              </w:rPr>
              <w:br/>
              <w:t>Способ дозирования мыла: помповый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392DFB10" w14:textId="4F945D7C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34055B52" w14:textId="09D33DCF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4C8D2FB5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18617191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4D77088C" w14:textId="6C90DF50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A8FC8D6" w14:textId="22E3B2AB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Крем-мыло </w:t>
            </w:r>
            <w:r w:rsidRPr="00A9482E">
              <w:rPr>
                <w:color w:val="000000"/>
                <w:sz w:val="20"/>
                <w:szCs w:val="20"/>
                <w:lang w:val="en-US"/>
              </w:rPr>
              <w:t>Grass</w:t>
            </w:r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  <w:lang w:val="en-US"/>
              </w:rPr>
              <w:t>Milana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Бабл-гам </w:t>
            </w:r>
            <w:r w:rsidRPr="00A9482E">
              <w:rPr>
                <w:sz w:val="20"/>
                <w:szCs w:val="20"/>
              </w:rPr>
              <w:t xml:space="preserve">или </w:t>
            </w:r>
            <w:r w:rsidRPr="00A9482E">
              <w:rPr>
                <w:sz w:val="20"/>
                <w:szCs w:val="20"/>
              </w:rPr>
              <w:lastRenderedPageBreak/>
              <w:t>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9189BC0" w14:textId="144A0132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lastRenderedPageBreak/>
              <w:t>Тип: мыло туалетное</w:t>
            </w:r>
            <w:r w:rsidRPr="00A9482E">
              <w:rPr>
                <w:color w:val="000000"/>
                <w:sz w:val="20"/>
                <w:szCs w:val="20"/>
              </w:rPr>
              <w:br/>
              <w:t>Объём, мл: не менее 1000</w:t>
            </w:r>
            <w:r w:rsidRPr="00A9482E">
              <w:rPr>
                <w:color w:val="000000"/>
                <w:sz w:val="20"/>
                <w:szCs w:val="20"/>
              </w:rPr>
              <w:br/>
            </w:r>
            <w:r w:rsidRPr="00A9482E">
              <w:rPr>
                <w:color w:val="000000"/>
                <w:sz w:val="20"/>
                <w:szCs w:val="20"/>
              </w:rPr>
              <w:lastRenderedPageBreak/>
              <w:t>Вид: крем-мыло</w:t>
            </w:r>
            <w:r w:rsidRPr="00A9482E">
              <w:rPr>
                <w:color w:val="000000"/>
                <w:sz w:val="20"/>
                <w:szCs w:val="20"/>
              </w:rPr>
              <w:br/>
              <w:t>Антибактериальное: нет</w:t>
            </w:r>
            <w:r w:rsidRPr="00A9482E">
              <w:rPr>
                <w:color w:val="000000"/>
                <w:sz w:val="20"/>
                <w:szCs w:val="20"/>
              </w:rPr>
              <w:br/>
              <w:t>Тип кожи: для всех типов</w:t>
            </w:r>
            <w:r w:rsidRPr="00A9482E">
              <w:rPr>
                <w:color w:val="000000"/>
                <w:sz w:val="20"/>
                <w:szCs w:val="20"/>
              </w:rPr>
              <w:br/>
              <w:t>Область применения: для рук</w:t>
            </w:r>
            <w:r w:rsidRPr="00A9482E">
              <w:rPr>
                <w:color w:val="000000"/>
                <w:sz w:val="20"/>
                <w:szCs w:val="20"/>
              </w:rPr>
              <w:br/>
              <w:t>Эффект от использования: увлажнение, очищение, смягчение</w:t>
            </w:r>
            <w:r w:rsidRPr="00A9482E">
              <w:rPr>
                <w:color w:val="000000"/>
                <w:sz w:val="20"/>
                <w:szCs w:val="20"/>
              </w:rPr>
              <w:br/>
              <w:t>Отдушка: фруктовая</w:t>
            </w:r>
            <w:r w:rsidRPr="00A9482E">
              <w:rPr>
                <w:color w:val="000000"/>
                <w:sz w:val="20"/>
                <w:szCs w:val="20"/>
              </w:rPr>
              <w:br/>
              <w:t>Название аромата: Бабл-гам</w:t>
            </w:r>
            <w:r w:rsidRPr="00A9482E">
              <w:rPr>
                <w:color w:val="000000"/>
                <w:sz w:val="20"/>
                <w:szCs w:val="20"/>
              </w:rPr>
              <w:br/>
              <w:t>Вид упаковки: флакон</w:t>
            </w:r>
            <w:r w:rsidRPr="00A9482E">
              <w:rPr>
                <w:color w:val="000000"/>
                <w:sz w:val="20"/>
                <w:szCs w:val="20"/>
              </w:rPr>
              <w:br/>
              <w:t>Способ дозирования мыла: помповый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301BDEB5" w14:textId="07F6E6EC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lastRenderedPageBreak/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383B83F2" w14:textId="2605B278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 xml:space="preserve">Приложение №1 к Коммерческому </w:t>
            </w:r>
            <w:r w:rsidRPr="00A9482E">
              <w:rPr>
                <w:sz w:val="20"/>
                <w:szCs w:val="20"/>
              </w:rPr>
              <w:lastRenderedPageBreak/>
              <w:t>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5E41AB9C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3E882F4D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6D4E7EBF" w14:textId="39D09CD5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76152A1" w14:textId="761CA20B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Крем-мыло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Grass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Milana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Манго и лайм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38179C1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мыло туалетное</w:t>
            </w:r>
            <w:r w:rsidRPr="00A9482E">
              <w:rPr>
                <w:color w:val="000000"/>
                <w:sz w:val="20"/>
                <w:szCs w:val="20"/>
              </w:rPr>
              <w:br/>
              <w:t>Объём, мл: не менее 1000</w:t>
            </w:r>
            <w:r w:rsidRPr="00A9482E">
              <w:rPr>
                <w:color w:val="000000"/>
                <w:sz w:val="20"/>
                <w:szCs w:val="20"/>
              </w:rPr>
              <w:br/>
              <w:t>Вид: крем-мыло</w:t>
            </w:r>
          </w:p>
          <w:p w14:paraId="5928C165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 кожи: для всех типов</w:t>
            </w:r>
            <w:r w:rsidRPr="00A9482E">
              <w:rPr>
                <w:color w:val="000000"/>
                <w:sz w:val="20"/>
                <w:szCs w:val="20"/>
              </w:rPr>
              <w:br/>
              <w:t>Область применения: для рук</w:t>
            </w:r>
            <w:r w:rsidRPr="00A9482E">
              <w:rPr>
                <w:color w:val="000000"/>
                <w:sz w:val="20"/>
                <w:szCs w:val="20"/>
              </w:rPr>
              <w:br/>
              <w:t>Эффект от использования: увлажнение,</w:t>
            </w:r>
            <w:r w:rsidRPr="00A9482E">
              <w:rPr>
                <w:color w:val="000000"/>
                <w:sz w:val="20"/>
                <w:szCs w:val="20"/>
              </w:rPr>
              <w:br/>
              <w:t>очищение, смягчение</w:t>
            </w:r>
          </w:p>
          <w:p w14:paraId="6BABE465" w14:textId="0B902932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Отдушка: фруктовая</w:t>
            </w:r>
            <w:r w:rsidRPr="00A9482E">
              <w:rPr>
                <w:color w:val="000000"/>
                <w:sz w:val="20"/>
                <w:szCs w:val="20"/>
              </w:rPr>
              <w:br/>
              <w:t>Название аромата: Манго и лайм</w:t>
            </w:r>
            <w:r w:rsidRPr="00A9482E">
              <w:rPr>
                <w:color w:val="000000"/>
                <w:sz w:val="20"/>
                <w:szCs w:val="20"/>
              </w:rPr>
              <w:br/>
              <w:t>Вид упаковки: флакон</w:t>
            </w:r>
            <w:r w:rsidRPr="00A9482E">
              <w:rPr>
                <w:color w:val="000000"/>
                <w:sz w:val="20"/>
                <w:szCs w:val="20"/>
              </w:rPr>
              <w:br/>
              <w:t>Способ дозирования мыла: помповый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3C65E4E9" w14:textId="439C6B0D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2C0B9FFA" w14:textId="62C3BA2C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550511C9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1A815461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098B6A4D" w14:textId="6C08DD74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479D0D5" w14:textId="34890D0D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Крем-мыло Адажио Белая акация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8C673CF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мыло туалетное</w:t>
            </w:r>
            <w:r w:rsidRPr="00A9482E">
              <w:rPr>
                <w:color w:val="000000"/>
                <w:sz w:val="20"/>
                <w:szCs w:val="20"/>
              </w:rPr>
              <w:br/>
              <w:t>Объём, мл: не менее 500</w:t>
            </w:r>
            <w:r w:rsidRPr="00A9482E">
              <w:rPr>
                <w:color w:val="000000"/>
                <w:sz w:val="20"/>
                <w:szCs w:val="20"/>
              </w:rPr>
              <w:br/>
              <w:t>Вид: крем-мыло</w:t>
            </w:r>
            <w:r w:rsidRPr="00A9482E">
              <w:rPr>
                <w:color w:val="000000"/>
                <w:sz w:val="20"/>
                <w:szCs w:val="20"/>
              </w:rPr>
              <w:br/>
              <w:t>Антибактериальное: нет</w:t>
            </w:r>
            <w:r w:rsidRPr="00A9482E">
              <w:rPr>
                <w:color w:val="000000"/>
                <w:sz w:val="20"/>
                <w:szCs w:val="20"/>
              </w:rPr>
              <w:br/>
              <w:t>Особенности: с глицерином, косметическое</w:t>
            </w:r>
          </w:p>
          <w:p w14:paraId="104D5273" w14:textId="405575A3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 кожи: для всех типов</w:t>
            </w:r>
            <w:r w:rsidRPr="00A9482E">
              <w:rPr>
                <w:color w:val="000000"/>
                <w:sz w:val="20"/>
                <w:szCs w:val="20"/>
              </w:rPr>
              <w:br/>
              <w:t>Область применения: для рук</w:t>
            </w:r>
            <w:r w:rsidRPr="00A9482E">
              <w:rPr>
                <w:color w:val="000000"/>
                <w:sz w:val="20"/>
                <w:szCs w:val="20"/>
              </w:rPr>
              <w:br/>
              <w:t>Эффект от использования: очищение, смягчение</w:t>
            </w:r>
            <w:r w:rsidRPr="00A9482E">
              <w:rPr>
                <w:color w:val="000000"/>
                <w:sz w:val="20"/>
                <w:szCs w:val="20"/>
              </w:rPr>
              <w:br/>
              <w:t>Отдушка: цветочная</w:t>
            </w:r>
            <w:r w:rsidRPr="00A9482E">
              <w:rPr>
                <w:color w:val="000000"/>
                <w:sz w:val="20"/>
                <w:szCs w:val="20"/>
              </w:rPr>
              <w:br/>
              <w:t>Название аромата: Белая акация</w:t>
            </w:r>
            <w:r w:rsidRPr="00A9482E">
              <w:rPr>
                <w:color w:val="000000"/>
                <w:sz w:val="20"/>
                <w:szCs w:val="20"/>
              </w:rPr>
              <w:br/>
              <w:t>Вид упаковки: флакон</w:t>
            </w:r>
            <w:r w:rsidRPr="00A9482E">
              <w:rPr>
                <w:color w:val="000000"/>
                <w:sz w:val="20"/>
                <w:szCs w:val="20"/>
              </w:rPr>
              <w:br/>
              <w:t>Способ дозирования мыла: помповый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0160BBCE" w14:textId="09CA0BC5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77117FE3" w14:textId="2732399E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75640E31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58708F25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6E8EDA56" w14:textId="352DAA6A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95B11EB" w14:textId="298EB2DA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Крем-мыло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Алоэ вера антибактериальное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35CB6E2A" w14:textId="6270175B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мыло туалетное</w:t>
            </w:r>
            <w:r w:rsidRPr="00A9482E">
              <w:rPr>
                <w:color w:val="000000"/>
                <w:sz w:val="20"/>
                <w:szCs w:val="20"/>
              </w:rPr>
              <w:br/>
              <w:t>Объём, мл: не менее 500</w:t>
            </w:r>
            <w:r w:rsidRPr="00A9482E">
              <w:rPr>
                <w:color w:val="000000"/>
                <w:sz w:val="20"/>
                <w:szCs w:val="20"/>
              </w:rPr>
              <w:br/>
              <w:t>Вид: крем-мыло</w:t>
            </w:r>
            <w:r w:rsidRPr="00A9482E">
              <w:rPr>
                <w:color w:val="000000"/>
                <w:sz w:val="20"/>
                <w:szCs w:val="20"/>
              </w:rPr>
              <w:br/>
              <w:t>Антибактериальное: да</w:t>
            </w:r>
            <w:r w:rsidRPr="00A9482E">
              <w:rPr>
                <w:color w:val="000000"/>
                <w:sz w:val="20"/>
                <w:szCs w:val="20"/>
              </w:rPr>
              <w:br/>
              <w:t>Тип кожи: для всех типов</w:t>
            </w:r>
            <w:r w:rsidRPr="00A9482E">
              <w:rPr>
                <w:color w:val="000000"/>
                <w:sz w:val="20"/>
                <w:szCs w:val="20"/>
              </w:rPr>
              <w:br/>
              <w:t>Область применения: для рук, для тела</w:t>
            </w:r>
            <w:r w:rsidRPr="00A9482E">
              <w:rPr>
                <w:color w:val="000000"/>
                <w:sz w:val="20"/>
                <w:szCs w:val="20"/>
              </w:rPr>
              <w:br/>
              <w:t>Эффект от использования: восстановление, очищение</w:t>
            </w:r>
            <w:r w:rsidRPr="00A9482E">
              <w:rPr>
                <w:color w:val="000000"/>
                <w:sz w:val="20"/>
                <w:szCs w:val="20"/>
              </w:rPr>
              <w:br/>
              <w:t>Отдушка: свежесть</w:t>
            </w:r>
            <w:r w:rsidRPr="00A9482E">
              <w:rPr>
                <w:color w:val="000000"/>
                <w:sz w:val="20"/>
                <w:szCs w:val="20"/>
              </w:rPr>
              <w:br/>
              <w:t>Название аромата: Алоэ вера</w:t>
            </w:r>
            <w:r w:rsidRPr="00A9482E">
              <w:rPr>
                <w:color w:val="000000"/>
                <w:sz w:val="20"/>
                <w:szCs w:val="20"/>
              </w:rPr>
              <w:br/>
              <w:t>Вид упаковки: флакон</w:t>
            </w:r>
            <w:r w:rsidRPr="00A9482E">
              <w:rPr>
                <w:color w:val="000000"/>
                <w:sz w:val="20"/>
                <w:szCs w:val="20"/>
              </w:rPr>
              <w:br/>
            </w:r>
            <w:r w:rsidRPr="00A9482E">
              <w:rPr>
                <w:color w:val="000000"/>
                <w:sz w:val="20"/>
                <w:szCs w:val="20"/>
              </w:rPr>
              <w:lastRenderedPageBreak/>
              <w:t>Способ дозирования мыла: помповый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584E1C98" w14:textId="4CD92CF4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lastRenderedPageBreak/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47ABDD2B" w14:textId="429E5C3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27508E51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4C93E91F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7130507C" w14:textId="040022D4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58CA147" w14:textId="013CE6D0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Мыло жидкое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Synergetic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Сандал и ягоды можжевельника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D745FAA" w14:textId="186F6A7E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мыло туалетное</w:t>
            </w:r>
            <w:r w:rsidRPr="00A9482E">
              <w:rPr>
                <w:color w:val="000000"/>
                <w:sz w:val="20"/>
                <w:szCs w:val="20"/>
              </w:rPr>
              <w:br/>
              <w:t>Объём, мл: не менее 380</w:t>
            </w:r>
            <w:r w:rsidRPr="00A9482E">
              <w:rPr>
                <w:color w:val="000000"/>
                <w:sz w:val="20"/>
                <w:szCs w:val="20"/>
              </w:rPr>
              <w:br/>
              <w:t>Вид: мыло жидкое</w:t>
            </w:r>
            <w:r w:rsidRPr="00A9482E">
              <w:rPr>
                <w:color w:val="000000"/>
                <w:sz w:val="20"/>
                <w:szCs w:val="20"/>
              </w:rPr>
              <w:br/>
              <w:t>Антибактериальное: нет</w:t>
            </w:r>
            <w:r w:rsidRPr="00A9482E">
              <w:rPr>
                <w:color w:val="000000"/>
                <w:sz w:val="20"/>
                <w:szCs w:val="20"/>
              </w:rPr>
              <w:br/>
              <w:t xml:space="preserve">Особенности: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парфюмированное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,</w:t>
            </w:r>
            <w:r w:rsidRPr="00A9482E">
              <w:rPr>
                <w:color w:val="000000"/>
                <w:sz w:val="20"/>
                <w:szCs w:val="20"/>
              </w:rPr>
              <w:br/>
              <w:t>косметическое</w:t>
            </w:r>
            <w:r w:rsidRPr="00A9482E">
              <w:rPr>
                <w:color w:val="000000"/>
                <w:sz w:val="20"/>
                <w:szCs w:val="20"/>
              </w:rPr>
              <w:br/>
              <w:t>Тип кожи: для всех типов</w:t>
            </w:r>
            <w:r w:rsidRPr="00A9482E">
              <w:rPr>
                <w:color w:val="000000"/>
                <w:sz w:val="20"/>
                <w:szCs w:val="20"/>
              </w:rPr>
              <w:br/>
              <w:t>Область применения: для рук, для тела</w:t>
            </w:r>
            <w:r w:rsidRPr="00A9482E">
              <w:rPr>
                <w:color w:val="000000"/>
                <w:sz w:val="20"/>
                <w:szCs w:val="20"/>
              </w:rPr>
              <w:br/>
              <w:t xml:space="preserve">Эффект от использования: увлажнение, </w:t>
            </w:r>
            <w:r w:rsidRPr="00A9482E">
              <w:rPr>
                <w:color w:val="000000"/>
                <w:sz w:val="20"/>
                <w:szCs w:val="20"/>
              </w:rPr>
              <w:br/>
              <w:t>очищение</w:t>
            </w:r>
            <w:r w:rsidRPr="00A9482E">
              <w:rPr>
                <w:color w:val="000000"/>
                <w:sz w:val="20"/>
                <w:szCs w:val="20"/>
              </w:rPr>
              <w:br/>
              <w:t>Отдушка: фруктовая</w:t>
            </w:r>
            <w:r w:rsidRPr="00A9482E">
              <w:rPr>
                <w:color w:val="000000"/>
                <w:sz w:val="20"/>
                <w:szCs w:val="20"/>
              </w:rPr>
              <w:br/>
              <w:t>Название аромата: Сандал и ягоды можжевельника</w:t>
            </w:r>
            <w:r w:rsidRPr="00A9482E">
              <w:rPr>
                <w:color w:val="000000"/>
                <w:sz w:val="20"/>
                <w:szCs w:val="20"/>
              </w:rPr>
              <w:br/>
              <w:t>Вид упаковки: флакон</w:t>
            </w:r>
            <w:r w:rsidRPr="00A9482E">
              <w:rPr>
                <w:color w:val="000000"/>
                <w:sz w:val="20"/>
                <w:szCs w:val="20"/>
              </w:rPr>
              <w:br/>
              <w:t>Способ дозирования мыла: помповый</w:t>
            </w:r>
            <w:r w:rsidRPr="00A9482E">
              <w:rPr>
                <w:color w:val="000000"/>
                <w:sz w:val="20"/>
                <w:szCs w:val="20"/>
              </w:rPr>
              <w:br/>
              <w:t>Разрешено для детских учреждений: да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1486AEE3" w14:textId="50448013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0DF001CD" w14:textId="6EF2276D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4B81C5F3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672E4555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61632F0A" w14:textId="30ECCAB2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510783D" w14:textId="05552EB5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Мыло жидкое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Synergetic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Лемонграсс и мята антибактериальное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FED86F2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мыло туалетное</w:t>
            </w:r>
            <w:r w:rsidRPr="00A9482E">
              <w:rPr>
                <w:color w:val="000000"/>
                <w:sz w:val="20"/>
                <w:szCs w:val="20"/>
              </w:rPr>
              <w:br/>
              <w:t>Объём, мл: не менее 500</w:t>
            </w:r>
            <w:r w:rsidRPr="00A9482E">
              <w:rPr>
                <w:color w:val="000000"/>
                <w:sz w:val="20"/>
                <w:szCs w:val="20"/>
              </w:rPr>
              <w:br/>
              <w:t>Вид: мыло жидкое</w:t>
            </w:r>
            <w:r w:rsidRPr="00A9482E">
              <w:rPr>
                <w:color w:val="000000"/>
                <w:sz w:val="20"/>
                <w:szCs w:val="20"/>
              </w:rPr>
              <w:br/>
              <w:t>Антибактериальное: да</w:t>
            </w:r>
            <w:r w:rsidRPr="00A9482E">
              <w:rPr>
                <w:color w:val="000000"/>
                <w:sz w:val="20"/>
                <w:szCs w:val="20"/>
              </w:rPr>
              <w:br/>
              <w:t>Особенности: косметическое</w:t>
            </w:r>
            <w:r w:rsidRPr="00A9482E">
              <w:rPr>
                <w:color w:val="000000"/>
                <w:sz w:val="20"/>
                <w:szCs w:val="20"/>
              </w:rPr>
              <w:br/>
              <w:t>Тип кожи: для всех типов</w:t>
            </w:r>
            <w:r w:rsidRPr="00A9482E">
              <w:rPr>
                <w:color w:val="000000"/>
                <w:sz w:val="20"/>
                <w:szCs w:val="20"/>
              </w:rPr>
              <w:br/>
              <w:t>Область применения: для рук</w:t>
            </w:r>
            <w:r w:rsidRPr="00A9482E">
              <w:rPr>
                <w:color w:val="000000"/>
                <w:sz w:val="20"/>
                <w:szCs w:val="20"/>
              </w:rPr>
              <w:br/>
              <w:t xml:space="preserve">Эффект от использования: увлажнение, </w:t>
            </w:r>
            <w:r w:rsidRPr="00A9482E">
              <w:rPr>
                <w:color w:val="000000"/>
                <w:sz w:val="20"/>
                <w:szCs w:val="20"/>
              </w:rPr>
              <w:br/>
              <w:t>очищение</w:t>
            </w:r>
          </w:p>
          <w:p w14:paraId="53E17B53" w14:textId="465EC20D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Отдушка: цитрусовая</w:t>
            </w:r>
            <w:r w:rsidRPr="00A9482E">
              <w:rPr>
                <w:color w:val="000000"/>
                <w:sz w:val="20"/>
                <w:szCs w:val="20"/>
              </w:rPr>
              <w:br/>
              <w:t>Название аромата: Лемонграсс и мята</w:t>
            </w:r>
            <w:r w:rsidRPr="00A9482E">
              <w:rPr>
                <w:color w:val="000000"/>
                <w:sz w:val="20"/>
                <w:szCs w:val="20"/>
              </w:rPr>
              <w:br/>
              <w:t>Вид упаковки: флакон</w:t>
            </w:r>
            <w:r w:rsidRPr="00A9482E">
              <w:rPr>
                <w:color w:val="000000"/>
                <w:sz w:val="20"/>
                <w:szCs w:val="20"/>
              </w:rPr>
              <w:br/>
              <w:t>Способ дозирования мыла: помповый</w:t>
            </w:r>
            <w:r w:rsidRPr="00A9482E">
              <w:rPr>
                <w:color w:val="000000"/>
                <w:sz w:val="20"/>
                <w:szCs w:val="20"/>
              </w:rPr>
              <w:br/>
              <w:t>Разрешено для детских учреждений: да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0C44FDB7" w14:textId="5ADF6839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4DC611CC" w14:textId="47AE34A3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42A5A16A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63ECFDDD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7526C84F" w14:textId="440B3576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BDF7742" w14:textId="3C473D89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Мыло жидкое </w:t>
            </w:r>
            <w:r w:rsidRPr="00A9482E">
              <w:rPr>
                <w:color w:val="000000"/>
                <w:sz w:val="20"/>
                <w:szCs w:val="20"/>
                <w:lang w:val="en-US"/>
              </w:rPr>
              <w:t>Grass</w:t>
            </w:r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  <w:lang w:val="en-US"/>
              </w:rPr>
              <w:t>Milana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r w:rsidRPr="00A9482E">
              <w:rPr>
                <w:color w:val="000000"/>
                <w:sz w:val="20"/>
                <w:szCs w:val="20"/>
                <w:lang w:val="en-US"/>
              </w:rPr>
              <w:t>Perfume</w:t>
            </w:r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r w:rsidRPr="00A9482E">
              <w:rPr>
                <w:color w:val="000000"/>
                <w:sz w:val="20"/>
                <w:szCs w:val="20"/>
                <w:lang w:val="en-US"/>
              </w:rPr>
              <w:t>Amber</w:t>
            </w:r>
            <w:r w:rsidRPr="00A9482E">
              <w:rPr>
                <w:color w:val="000000"/>
                <w:sz w:val="20"/>
                <w:szCs w:val="20"/>
              </w:rPr>
              <w:t>&amp;</w:t>
            </w:r>
            <w:r w:rsidRPr="00A9482E">
              <w:rPr>
                <w:color w:val="000000"/>
                <w:sz w:val="20"/>
                <w:szCs w:val="20"/>
                <w:lang w:val="en-US"/>
              </w:rPr>
              <w:t>Black</w:t>
            </w:r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r w:rsidRPr="00A9482E">
              <w:rPr>
                <w:color w:val="000000"/>
                <w:sz w:val="20"/>
                <w:szCs w:val="20"/>
                <w:lang w:val="en-US"/>
              </w:rPr>
              <w:t>vetiver</w:t>
            </w:r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r w:rsidRPr="00A9482E">
              <w:rPr>
                <w:color w:val="000000"/>
                <w:sz w:val="20"/>
                <w:szCs w:val="20"/>
                <w:lang w:val="en-US"/>
              </w:rPr>
              <w:t>c</w:t>
            </w:r>
            <w:r w:rsidRPr="00A9482E">
              <w:rPr>
                <w:color w:val="000000"/>
                <w:sz w:val="20"/>
                <w:szCs w:val="20"/>
              </w:rPr>
              <w:t xml:space="preserve"> маслом кедра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6EF02DA" w14:textId="1410739C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мыло туалетное</w:t>
            </w:r>
            <w:r w:rsidRPr="00A9482E">
              <w:rPr>
                <w:color w:val="000000"/>
                <w:sz w:val="20"/>
                <w:szCs w:val="20"/>
              </w:rPr>
              <w:br/>
              <w:t>Объём, мл: не менее 300</w:t>
            </w:r>
            <w:r w:rsidRPr="00A9482E">
              <w:rPr>
                <w:color w:val="000000"/>
                <w:sz w:val="20"/>
                <w:szCs w:val="20"/>
              </w:rPr>
              <w:br/>
              <w:t>Вид: мыло жидкое</w:t>
            </w:r>
            <w:r w:rsidRPr="00A9482E">
              <w:rPr>
                <w:color w:val="000000"/>
                <w:sz w:val="20"/>
                <w:szCs w:val="20"/>
              </w:rPr>
              <w:br/>
              <w:t>Антибактериальное: нет</w:t>
            </w:r>
            <w:r w:rsidRPr="00A9482E">
              <w:rPr>
                <w:color w:val="000000"/>
                <w:sz w:val="20"/>
                <w:szCs w:val="20"/>
              </w:rPr>
              <w:br/>
            </w:r>
            <w:r w:rsidRPr="00A9482E">
              <w:rPr>
                <w:sz w:val="20"/>
                <w:szCs w:val="20"/>
              </w:rPr>
              <w:t xml:space="preserve">Особенности: </w:t>
            </w:r>
            <w:proofErr w:type="spellStart"/>
            <w:r w:rsidRPr="00A9482E">
              <w:rPr>
                <w:sz w:val="20"/>
                <w:szCs w:val="20"/>
              </w:rPr>
              <w:t>парфюмированное</w:t>
            </w:r>
            <w:proofErr w:type="spellEnd"/>
            <w:r w:rsidRPr="00A9482E">
              <w:rPr>
                <w:sz w:val="20"/>
                <w:szCs w:val="20"/>
              </w:rPr>
              <w:t xml:space="preserve">, </w:t>
            </w:r>
            <w:r w:rsidRPr="00A9482E">
              <w:rPr>
                <w:color w:val="000000"/>
                <w:sz w:val="20"/>
                <w:szCs w:val="20"/>
              </w:rPr>
              <w:t>косметическое</w:t>
            </w:r>
            <w:r w:rsidRPr="00A9482E">
              <w:rPr>
                <w:color w:val="000000"/>
                <w:sz w:val="20"/>
                <w:szCs w:val="20"/>
              </w:rPr>
              <w:br/>
              <w:t>Тип кожи: для всех типов</w:t>
            </w:r>
            <w:r w:rsidRPr="00A9482E">
              <w:rPr>
                <w:color w:val="000000"/>
                <w:sz w:val="20"/>
                <w:szCs w:val="20"/>
              </w:rPr>
              <w:br/>
              <w:t xml:space="preserve">Область применения: для рук, для тела, </w:t>
            </w:r>
            <w:r w:rsidRPr="00A9482E">
              <w:rPr>
                <w:color w:val="000000"/>
                <w:sz w:val="20"/>
                <w:szCs w:val="20"/>
              </w:rPr>
              <w:br/>
              <w:t>для лица</w:t>
            </w:r>
            <w:r w:rsidRPr="00A9482E">
              <w:rPr>
                <w:color w:val="000000"/>
                <w:sz w:val="20"/>
                <w:szCs w:val="20"/>
              </w:rPr>
              <w:br/>
              <w:t xml:space="preserve">Эффект от использования: питание, </w:t>
            </w:r>
            <w:r w:rsidRPr="00A9482E">
              <w:rPr>
                <w:color w:val="000000"/>
                <w:sz w:val="20"/>
                <w:szCs w:val="20"/>
              </w:rPr>
              <w:br/>
              <w:t>увлажнение, смягчение, ароматизация</w:t>
            </w:r>
            <w:r w:rsidRPr="00A9482E">
              <w:rPr>
                <w:color w:val="000000"/>
                <w:sz w:val="20"/>
                <w:szCs w:val="20"/>
              </w:rPr>
              <w:br/>
              <w:t>Отдушка: ореховая</w:t>
            </w:r>
            <w:r w:rsidRPr="00A9482E">
              <w:rPr>
                <w:color w:val="000000"/>
                <w:sz w:val="20"/>
                <w:szCs w:val="20"/>
              </w:rPr>
              <w:br/>
              <w:t xml:space="preserve">Название аромата: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Amber&amp;Black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Vetiver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br/>
              <w:t>Вид упаковки: флакон</w:t>
            </w:r>
            <w:r w:rsidRPr="00A9482E">
              <w:rPr>
                <w:color w:val="000000"/>
                <w:sz w:val="20"/>
                <w:szCs w:val="20"/>
              </w:rPr>
              <w:br/>
            </w:r>
            <w:r w:rsidRPr="00A9482E">
              <w:rPr>
                <w:color w:val="000000"/>
                <w:sz w:val="20"/>
                <w:szCs w:val="20"/>
              </w:rPr>
              <w:lastRenderedPageBreak/>
              <w:t>Способ дозирования мыла: помповый</w:t>
            </w:r>
            <w:r w:rsidRPr="00A9482E">
              <w:rPr>
                <w:color w:val="000000"/>
                <w:sz w:val="20"/>
                <w:szCs w:val="20"/>
              </w:rPr>
              <w:br/>
              <w:t>Разрешено для детских учреждений: да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4A4D6A58" w14:textId="01263A91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lastRenderedPageBreak/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16F58345" w14:textId="32A18EFD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63B9A49D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2B4A728E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15D3F788" w14:textId="3D374116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FCBD3A0" w14:textId="562FDC0C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Мыло жидкое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Grass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Milana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Perfume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Patchouli&amp;Grapefruit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с маслом лемонграсса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9829C4F" w14:textId="051990EE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мыло туалетное</w:t>
            </w:r>
            <w:r w:rsidRPr="00A9482E">
              <w:rPr>
                <w:color w:val="000000"/>
                <w:sz w:val="20"/>
                <w:szCs w:val="20"/>
              </w:rPr>
              <w:br/>
              <w:t>Объём, мл: не менее 300</w:t>
            </w:r>
            <w:r w:rsidRPr="00A9482E">
              <w:rPr>
                <w:color w:val="000000"/>
                <w:sz w:val="20"/>
                <w:szCs w:val="20"/>
              </w:rPr>
              <w:br/>
              <w:t>Вид: мыло жидкое</w:t>
            </w:r>
            <w:r w:rsidRPr="00A9482E">
              <w:rPr>
                <w:color w:val="000000"/>
                <w:sz w:val="20"/>
                <w:szCs w:val="20"/>
              </w:rPr>
              <w:br/>
              <w:t>Антибактериальное: нет</w:t>
            </w:r>
            <w:r w:rsidRPr="00A9482E">
              <w:rPr>
                <w:color w:val="000000"/>
                <w:sz w:val="20"/>
                <w:szCs w:val="20"/>
              </w:rPr>
              <w:br/>
              <w:t xml:space="preserve">Особенности: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парфюмированное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r w:rsidRPr="00A9482E">
              <w:rPr>
                <w:color w:val="000000"/>
                <w:sz w:val="20"/>
                <w:szCs w:val="20"/>
              </w:rPr>
              <w:br/>
              <w:t>косметическое</w:t>
            </w:r>
            <w:r w:rsidRPr="00A9482E">
              <w:rPr>
                <w:color w:val="000000"/>
                <w:sz w:val="20"/>
                <w:szCs w:val="20"/>
              </w:rPr>
              <w:br/>
              <w:t>Тип кожи: для всех типов</w:t>
            </w:r>
            <w:r w:rsidRPr="00A9482E">
              <w:rPr>
                <w:color w:val="000000"/>
                <w:sz w:val="20"/>
                <w:szCs w:val="20"/>
              </w:rPr>
              <w:br/>
              <w:t xml:space="preserve">Область применения: для лица, для рук, </w:t>
            </w:r>
            <w:r w:rsidRPr="00A9482E">
              <w:rPr>
                <w:color w:val="000000"/>
                <w:sz w:val="20"/>
                <w:szCs w:val="20"/>
              </w:rPr>
              <w:br/>
              <w:t>для тела</w:t>
            </w:r>
            <w:r w:rsidRPr="00A9482E">
              <w:rPr>
                <w:color w:val="000000"/>
                <w:sz w:val="20"/>
                <w:szCs w:val="20"/>
              </w:rPr>
              <w:br/>
              <w:t>Эффект от использования: питание, увлажнение, смягчение, ароматизация</w:t>
            </w:r>
            <w:r w:rsidRPr="00A9482E">
              <w:rPr>
                <w:color w:val="000000"/>
                <w:sz w:val="20"/>
                <w:szCs w:val="20"/>
              </w:rPr>
              <w:br/>
              <w:t>Отдушка: травяная</w:t>
            </w:r>
            <w:r w:rsidRPr="00A9482E">
              <w:rPr>
                <w:color w:val="000000"/>
                <w:sz w:val="20"/>
                <w:szCs w:val="20"/>
              </w:rPr>
              <w:br/>
              <w:t xml:space="preserve">Название аромата: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Patchouli&amp;Grapefruit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br/>
              <w:t>Вид упаковки: флакон</w:t>
            </w:r>
            <w:r w:rsidRPr="00A9482E">
              <w:rPr>
                <w:color w:val="000000"/>
                <w:sz w:val="20"/>
                <w:szCs w:val="20"/>
              </w:rPr>
              <w:br/>
              <w:t>Способ дозирования мыла: помповый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32B34DDA" w14:textId="7AF7503B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23BE8528" w14:textId="7CCDE858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5F0704A7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13F812CC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62197D09" w14:textId="316E2577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6DEBF1B" w14:textId="40D9A266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Картридж с жидким мылом для рук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Tellus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Торк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) Комфорт 420820/420821 для дозаторов S1/SC1</w:t>
            </w:r>
            <w:r w:rsidRPr="00A9482E">
              <w:rPr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1C676D6" w14:textId="7837F5C6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Диспенсерная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система: S1, SC2</w:t>
            </w:r>
            <w:r w:rsidRPr="00A9482E">
              <w:rPr>
                <w:color w:val="000000"/>
                <w:sz w:val="20"/>
                <w:szCs w:val="20"/>
              </w:rPr>
              <w:br/>
              <w:t>Тип: картридж с жидким мылом</w:t>
            </w:r>
            <w:r w:rsidRPr="00A9482E">
              <w:rPr>
                <w:color w:val="000000"/>
                <w:sz w:val="20"/>
                <w:szCs w:val="20"/>
              </w:rPr>
              <w:br/>
              <w:t>Объём, мл: не менее 1000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порций: не менее 1000</w:t>
            </w:r>
            <w:r w:rsidRPr="00A9482E">
              <w:rPr>
                <w:color w:val="000000"/>
                <w:sz w:val="20"/>
                <w:szCs w:val="20"/>
              </w:rPr>
              <w:br/>
              <w:t xml:space="preserve">Особенности: гипоаллергенное, нейтральный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pH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экотовар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, без отдушек</w:t>
            </w:r>
            <w:r w:rsidRPr="00A9482E">
              <w:rPr>
                <w:color w:val="000000"/>
                <w:sz w:val="20"/>
                <w:szCs w:val="20"/>
              </w:rPr>
              <w:br/>
              <w:t>Область применения: для рук</w:t>
            </w:r>
            <w:r w:rsidRPr="00A9482E">
              <w:rPr>
                <w:color w:val="000000"/>
                <w:sz w:val="20"/>
                <w:szCs w:val="20"/>
              </w:rPr>
              <w:br/>
              <w:t>Отдушка: без запаха</w:t>
            </w:r>
            <w:r w:rsidRPr="00A9482E">
              <w:rPr>
                <w:color w:val="000000"/>
                <w:sz w:val="20"/>
                <w:szCs w:val="20"/>
              </w:rPr>
              <w:br/>
              <w:t>Цвет мыла: бежевый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штук в упаковке: не более 1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15C9E6E2" w14:textId="025778C6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7DAB183B" w14:textId="70C100B2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27CD8F1D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702685B0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2EF5C59F" w14:textId="3B690D56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5AB305E" w14:textId="15DC9B27" w:rsidR="006515EE" w:rsidRPr="00A9482E" w:rsidRDefault="006515EE" w:rsidP="006515EE">
            <w:pPr>
              <w:widowControl w:val="0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Картридж с жидким мылом для рук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Tellus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420511 для дозаторов S1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C328850" w14:textId="4B38E223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Диспенсерная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система: S1</w:t>
            </w:r>
            <w:r w:rsidRPr="00A9482E">
              <w:rPr>
                <w:color w:val="000000"/>
                <w:sz w:val="20"/>
                <w:szCs w:val="20"/>
              </w:rPr>
              <w:br/>
              <w:t>Тип: картридж с жидким мылом</w:t>
            </w:r>
            <w:r w:rsidRPr="00A9482E">
              <w:rPr>
                <w:color w:val="000000"/>
                <w:sz w:val="20"/>
                <w:szCs w:val="20"/>
              </w:rPr>
              <w:br/>
              <w:t>Объём, мл: не менее 1000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порций: не менее 1000</w:t>
            </w:r>
            <w:r w:rsidRPr="00A9482E">
              <w:rPr>
                <w:color w:val="000000"/>
                <w:sz w:val="20"/>
                <w:szCs w:val="20"/>
              </w:rPr>
              <w:br/>
              <w:t xml:space="preserve">Особенности: гипоаллергенное, нейтральный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pH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, с глицерином</w:t>
            </w:r>
            <w:r w:rsidRPr="00A9482E">
              <w:rPr>
                <w:color w:val="000000"/>
                <w:sz w:val="20"/>
                <w:szCs w:val="20"/>
              </w:rPr>
              <w:br/>
              <w:t>Область применения: для рук</w:t>
            </w:r>
            <w:r w:rsidRPr="00A9482E">
              <w:rPr>
                <w:color w:val="000000"/>
                <w:sz w:val="20"/>
                <w:szCs w:val="20"/>
              </w:rPr>
              <w:br/>
              <w:t>Отдушка: цветочная</w:t>
            </w:r>
            <w:r w:rsidRPr="00A9482E">
              <w:rPr>
                <w:color w:val="000000"/>
                <w:sz w:val="20"/>
                <w:szCs w:val="20"/>
              </w:rPr>
              <w:br/>
              <w:t>Цвет мыла: бежевый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штук в упаковке: не более 1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69A45959" w14:textId="3744926B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6104A7F0" w14:textId="5CB1F70C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0AAB7EA7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051800BD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10E3938C" w14:textId="2D664B79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5A016D6" w14:textId="604830AE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Картридж с жидким мылом для рук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Tork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420512 для дозаторов S2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6F01136" w14:textId="4C80667E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Диспенсерная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система: S2, SC2</w:t>
            </w:r>
            <w:r w:rsidRPr="00A9482E">
              <w:rPr>
                <w:color w:val="000000"/>
                <w:sz w:val="20"/>
                <w:szCs w:val="20"/>
              </w:rPr>
              <w:br/>
              <w:t>Тип: картридж с жидким мылом</w:t>
            </w:r>
            <w:r w:rsidRPr="00A9482E">
              <w:rPr>
                <w:color w:val="000000"/>
                <w:sz w:val="20"/>
                <w:szCs w:val="20"/>
              </w:rPr>
              <w:br/>
              <w:t>Объём, мл: не менее 475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порций: не менее 475</w:t>
            </w:r>
            <w:r w:rsidRPr="00A9482E">
              <w:rPr>
                <w:color w:val="000000"/>
                <w:sz w:val="20"/>
                <w:szCs w:val="20"/>
              </w:rPr>
              <w:br/>
              <w:t xml:space="preserve">Особенности: гипоаллергенное, </w:t>
            </w:r>
            <w:r w:rsidRPr="00A9482E">
              <w:rPr>
                <w:color w:val="000000"/>
                <w:sz w:val="20"/>
                <w:szCs w:val="20"/>
              </w:rPr>
              <w:br/>
              <w:t xml:space="preserve">нейтральный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pH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, с глицерином</w:t>
            </w:r>
            <w:r w:rsidRPr="00A9482E">
              <w:rPr>
                <w:color w:val="000000"/>
                <w:sz w:val="20"/>
                <w:szCs w:val="20"/>
              </w:rPr>
              <w:br/>
            </w:r>
            <w:r w:rsidRPr="00A9482E">
              <w:rPr>
                <w:color w:val="000000"/>
                <w:sz w:val="20"/>
                <w:szCs w:val="20"/>
              </w:rPr>
              <w:lastRenderedPageBreak/>
              <w:t>Область применения: для рук</w:t>
            </w:r>
            <w:r w:rsidRPr="00A9482E">
              <w:rPr>
                <w:color w:val="000000"/>
                <w:sz w:val="20"/>
                <w:szCs w:val="20"/>
              </w:rPr>
              <w:br/>
              <w:t>Отдушка: цветочная</w:t>
            </w:r>
            <w:r w:rsidRPr="00A9482E">
              <w:rPr>
                <w:color w:val="000000"/>
                <w:sz w:val="20"/>
                <w:szCs w:val="20"/>
              </w:rPr>
              <w:br/>
              <w:t>Цвет мыла: бежевый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штук в упаковке: не более 1</w:t>
            </w:r>
            <w:r w:rsidRPr="00A9482E">
              <w:rPr>
                <w:color w:val="000000"/>
                <w:sz w:val="20"/>
                <w:szCs w:val="20"/>
              </w:rPr>
              <w:br/>
              <w:t>Разрешено для детских учреждений: нет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62D11A55" w14:textId="325F81F1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lastRenderedPageBreak/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0AEC274B" w14:textId="1508DAB0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20AC17C1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30C1B87D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04E0F9ED" w14:textId="2D5BC16C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5E0B377" w14:textId="74E8BD19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Картридж с жидким мылом-пеной для рук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Tellus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520511 для дозаторов S4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851C92D" w14:textId="1FAB534F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Диспенсерная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система: S4</w:t>
            </w:r>
            <w:r w:rsidRPr="00A9482E">
              <w:rPr>
                <w:color w:val="000000"/>
                <w:sz w:val="20"/>
                <w:szCs w:val="20"/>
              </w:rPr>
              <w:br/>
              <w:t>Тип: картридж с мылом-пеной</w:t>
            </w:r>
            <w:r w:rsidRPr="00A9482E">
              <w:rPr>
                <w:color w:val="000000"/>
                <w:sz w:val="20"/>
                <w:szCs w:val="20"/>
              </w:rPr>
              <w:br/>
              <w:t>Объём, мл: не менее 1000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порций: не менее 2500</w:t>
            </w:r>
            <w:r w:rsidRPr="00A9482E">
              <w:rPr>
                <w:color w:val="000000"/>
                <w:sz w:val="20"/>
                <w:szCs w:val="20"/>
              </w:rPr>
              <w:br/>
              <w:t>Особенности: с глицерином</w:t>
            </w:r>
            <w:r w:rsidRPr="00A9482E">
              <w:rPr>
                <w:color w:val="000000"/>
                <w:sz w:val="20"/>
                <w:szCs w:val="20"/>
              </w:rPr>
              <w:br/>
              <w:t>Область применения: для рук</w:t>
            </w:r>
            <w:r w:rsidRPr="00A9482E">
              <w:rPr>
                <w:color w:val="000000"/>
                <w:sz w:val="20"/>
                <w:szCs w:val="20"/>
              </w:rPr>
              <w:br/>
              <w:t>Отдушка: свежесть</w:t>
            </w:r>
            <w:r w:rsidRPr="00A9482E">
              <w:rPr>
                <w:color w:val="000000"/>
                <w:sz w:val="20"/>
                <w:szCs w:val="20"/>
              </w:rPr>
              <w:br/>
              <w:t>Цвет мыла: бесцветный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штук в упаковке: не более 1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549FA13B" w14:textId="0FBA4724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0AF94521" w14:textId="7847E234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17DDBDA9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5A30EDC9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12CF60D0" w14:textId="1B7F8F57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8C1D764" w14:textId="0AA7AE7B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Картридж с жидким мылом для рук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Kimberly-Clark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Kleenex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Everyday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Use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6331</w:t>
            </w:r>
            <w:r w:rsidRPr="00A9482E">
              <w:rPr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F70EA45" w14:textId="5DDD61AC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Диспенсерная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система: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Kimberly-Clark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br/>
              <w:t>Тип: картридж с жидким мылом</w:t>
            </w:r>
            <w:r w:rsidRPr="00A9482E">
              <w:rPr>
                <w:color w:val="000000"/>
                <w:sz w:val="20"/>
                <w:szCs w:val="20"/>
              </w:rPr>
              <w:br/>
              <w:t>Объём, мл: не менее 1000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порций: не менее 1000</w:t>
            </w:r>
            <w:r w:rsidRPr="00A9482E">
              <w:rPr>
                <w:color w:val="000000"/>
                <w:sz w:val="20"/>
                <w:szCs w:val="20"/>
              </w:rPr>
              <w:br/>
              <w:t>Особенности: нет</w:t>
            </w:r>
            <w:r w:rsidRPr="00A9482E">
              <w:rPr>
                <w:color w:val="000000"/>
                <w:sz w:val="20"/>
                <w:szCs w:val="20"/>
              </w:rPr>
              <w:br/>
              <w:t>Область применения: для рук</w:t>
            </w:r>
            <w:r w:rsidRPr="00A9482E">
              <w:rPr>
                <w:color w:val="000000"/>
                <w:sz w:val="20"/>
                <w:szCs w:val="20"/>
              </w:rPr>
              <w:br/>
              <w:t>Отдушка: цветочная</w:t>
            </w:r>
            <w:r w:rsidRPr="00A9482E">
              <w:rPr>
                <w:color w:val="000000"/>
                <w:sz w:val="20"/>
                <w:szCs w:val="20"/>
              </w:rPr>
              <w:br/>
              <w:t>Цвет мыла: розовый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штук в упаковке: не менее 6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29D85C31" w14:textId="78BDD295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6C5598D8" w14:textId="25449B56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2AD57687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0DBDE92D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221F2292" w14:textId="3996AE49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F7DF9C2" w14:textId="10F8FE25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Картридж с жидким мылом-пеной для рук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Kimberly-Clark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Kleenex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Joy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Luxury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6387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3EE33C3A" w14:textId="3B3A922E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proofErr w:type="spellStart"/>
            <w:r w:rsidRPr="00A9482E">
              <w:rPr>
                <w:color w:val="000000"/>
                <w:sz w:val="20"/>
                <w:szCs w:val="20"/>
              </w:rPr>
              <w:t>Диспенсерная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система: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Kimberly-Clark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br/>
              <w:t>Тип: картридж с мылом-пеной</w:t>
            </w:r>
            <w:r w:rsidRPr="00A9482E">
              <w:rPr>
                <w:color w:val="000000"/>
                <w:sz w:val="20"/>
                <w:szCs w:val="20"/>
              </w:rPr>
              <w:br/>
              <w:t>Объём, мл: не менее 1000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порций: не менее 2500</w:t>
            </w:r>
            <w:r w:rsidRPr="00A9482E">
              <w:rPr>
                <w:color w:val="000000"/>
                <w:sz w:val="20"/>
                <w:szCs w:val="20"/>
              </w:rPr>
              <w:br/>
              <w:t>Особенности: нет</w:t>
            </w:r>
            <w:r w:rsidRPr="00A9482E">
              <w:rPr>
                <w:color w:val="000000"/>
                <w:sz w:val="20"/>
                <w:szCs w:val="20"/>
              </w:rPr>
              <w:br/>
              <w:t>Область применения: для рук</w:t>
            </w:r>
            <w:r w:rsidRPr="00A9482E">
              <w:rPr>
                <w:color w:val="000000"/>
                <w:sz w:val="20"/>
                <w:szCs w:val="20"/>
              </w:rPr>
              <w:br/>
              <w:t>Отдушка: цветочная</w:t>
            </w:r>
            <w:r w:rsidRPr="00A9482E">
              <w:rPr>
                <w:color w:val="000000"/>
                <w:sz w:val="20"/>
                <w:szCs w:val="20"/>
              </w:rPr>
              <w:br/>
              <w:t>Цвет мыла: розовый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штук в упаковке: не менее 6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2E8A521E" w14:textId="5407F9CC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0B7D0299" w14:textId="5106F2DB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55D955D0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2061DB03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49A72A4E" w14:textId="41492910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32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D0ECCB3" w14:textId="5106C627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Картридж с жидким мылом для рук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Kimberly-Clark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Scott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Everyday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Use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6340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BCFCB1E" w14:textId="0BEC9F09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картридж с жидким мылом</w:t>
            </w:r>
            <w:r w:rsidRPr="00A9482E">
              <w:rPr>
                <w:color w:val="000000"/>
                <w:sz w:val="20"/>
                <w:szCs w:val="20"/>
              </w:rPr>
              <w:br/>
              <w:t>Объём, мл: не менее 1000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порций: не менее 2500</w:t>
            </w:r>
            <w:r w:rsidRPr="00A9482E">
              <w:rPr>
                <w:color w:val="000000"/>
                <w:sz w:val="20"/>
                <w:szCs w:val="20"/>
              </w:rPr>
              <w:br/>
              <w:t xml:space="preserve">Особенности: нейтральный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pH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br/>
              <w:t>Область применения: для рук</w:t>
            </w:r>
            <w:r w:rsidRPr="00A9482E">
              <w:rPr>
                <w:color w:val="000000"/>
                <w:sz w:val="20"/>
                <w:szCs w:val="20"/>
              </w:rPr>
              <w:br/>
              <w:t>Отдушка: цветочная</w:t>
            </w:r>
            <w:r w:rsidRPr="00A9482E">
              <w:rPr>
                <w:color w:val="000000"/>
                <w:sz w:val="20"/>
                <w:szCs w:val="20"/>
              </w:rPr>
              <w:br/>
              <w:t>Цвет мыла: розовый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штук в упаковке: не менее 6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5DAFFA70" w14:textId="129F9D0B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432791E6" w14:textId="10586E8A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6014FE04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4AC91D5C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651BC9B8" w14:textId="0D644780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6168A8E" w14:textId="0F9DE015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Мыло-пена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Антибактериальное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9CE6D4F" w14:textId="36AA47DE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мыло туалетное</w:t>
            </w:r>
            <w:r w:rsidRPr="00A9482E">
              <w:rPr>
                <w:color w:val="000000"/>
                <w:sz w:val="20"/>
                <w:szCs w:val="20"/>
              </w:rPr>
              <w:br/>
              <w:t>Объём, мл: не менее 5000</w:t>
            </w:r>
            <w:r w:rsidRPr="00A9482E">
              <w:rPr>
                <w:color w:val="000000"/>
                <w:sz w:val="20"/>
                <w:szCs w:val="20"/>
              </w:rPr>
              <w:br/>
              <w:t>Вид: мыло-пена</w:t>
            </w:r>
            <w:r w:rsidRPr="00A9482E">
              <w:rPr>
                <w:color w:val="000000"/>
                <w:sz w:val="20"/>
                <w:szCs w:val="20"/>
              </w:rPr>
              <w:br/>
            </w:r>
            <w:r w:rsidRPr="00A9482E">
              <w:rPr>
                <w:color w:val="000000"/>
                <w:sz w:val="20"/>
                <w:szCs w:val="20"/>
              </w:rPr>
              <w:lastRenderedPageBreak/>
              <w:t>Антибактериальное: да</w:t>
            </w:r>
            <w:r w:rsidRPr="00A9482E">
              <w:rPr>
                <w:color w:val="000000"/>
                <w:sz w:val="20"/>
                <w:szCs w:val="20"/>
              </w:rPr>
              <w:br/>
              <w:t>Особенности: косметическое</w:t>
            </w:r>
            <w:r w:rsidRPr="00A9482E">
              <w:rPr>
                <w:color w:val="000000"/>
                <w:sz w:val="20"/>
                <w:szCs w:val="20"/>
              </w:rPr>
              <w:br/>
              <w:t>Тип кожи: для всех типов</w:t>
            </w:r>
            <w:r w:rsidRPr="00A9482E">
              <w:rPr>
                <w:color w:val="000000"/>
                <w:sz w:val="20"/>
                <w:szCs w:val="20"/>
              </w:rPr>
              <w:br/>
              <w:t>Область применения: для рук</w:t>
            </w:r>
            <w:r w:rsidRPr="00A9482E">
              <w:rPr>
                <w:color w:val="000000"/>
                <w:sz w:val="20"/>
                <w:szCs w:val="20"/>
              </w:rPr>
              <w:br/>
              <w:t>Эффект от использования: увлажнение, очищение</w:t>
            </w:r>
            <w:r w:rsidRPr="00A9482E">
              <w:rPr>
                <w:color w:val="000000"/>
                <w:sz w:val="20"/>
                <w:szCs w:val="20"/>
              </w:rPr>
              <w:br/>
              <w:t>Отдушка: цветочная</w:t>
            </w:r>
            <w:r w:rsidRPr="00A9482E">
              <w:rPr>
                <w:color w:val="000000"/>
                <w:sz w:val="20"/>
                <w:szCs w:val="20"/>
              </w:rPr>
              <w:br/>
              <w:t>Название аромата: отсутствует</w:t>
            </w:r>
            <w:r w:rsidRPr="00A9482E">
              <w:rPr>
                <w:color w:val="000000"/>
                <w:sz w:val="20"/>
                <w:szCs w:val="20"/>
              </w:rPr>
              <w:br/>
              <w:t>Вид упаковки: канистра</w:t>
            </w:r>
            <w:r w:rsidRPr="00A9482E">
              <w:rPr>
                <w:color w:val="000000"/>
                <w:sz w:val="20"/>
                <w:szCs w:val="20"/>
              </w:rPr>
              <w:br/>
              <w:t>Способ дозирования мыла: крышка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5F445620" w14:textId="2B9558CF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lastRenderedPageBreak/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5BA8EF14" w14:textId="1B7CCB4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7AE8A9DB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4B15DB78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2078345B" w14:textId="3978A048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E7D4A0B" w14:textId="3D93D901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Мыло жидкое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Synergetic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Миндальное молочко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78E70AB" w14:textId="6BF8CE88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мыло туалетное</w:t>
            </w:r>
            <w:r w:rsidRPr="00A9482E">
              <w:rPr>
                <w:color w:val="000000"/>
                <w:sz w:val="20"/>
                <w:szCs w:val="20"/>
              </w:rPr>
              <w:br/>
              <w:t>Объём, мл: не менее 5000</w:t>
            </w:r>
            <w:r w:rsidRPr="00A9482E">
              <w:rPr>
                <w:color w:val="000000"/>
                <w:sz w:val="20"/>
                <w:szCs w:val="20"/>
              </w:rPr>
              <w:br/>
              <w:t>Вид: мыло жидкое</w:t>
            </w:r>
            <w:r w:rsidRPr="00A9482E">
              <w:rPr>
                <w:color w:val="000000"/>
                <w:sz w:val="20"/>
                <w:szCs w:val="20"/>
              </w:rPr>
              <w:br/>
              <w:t>Антибактериальное: нет</w:t>
            </w:r>
            <w:r w:rsidRPr="00A9482E">
              <w:rPr>
                <w:color w:val="000000"/>
                <w:sz w:val="20"/>
                <w:szCs w:val="20"/>
              </w:rPr>
              <w:br/>
              <w:t xml:space="preserve">Особенности: гипоаллергенное,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экотовар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, косметическое</w:t>
            </w:r>
            <w:r w:rsidRPr="00A9482E">
              <w:rPr>
                <w:color w:val="000000"/>
                <w:sz w:val="20"/>
                <w:szCs w:val="20"/>
              </w:rPr>
              <w:br/>
              <w:t>Тип кожи: для всех типов</w:t>
            </w:r>
            <w:r w:rsidRPr="00A9482E">
              <w:rPr>
                <w:color w:val="000000"/>
                <w:sz w:val="20"/>
                <w:szCs w:val="20"/>
              </w:rPr>
              <w:br/>
              <w:t>Область применения: для рук, для тела</w:t>
            </w:r>
            <w:r w:rsidRPr="00A9482E">
              <w:rPr>
                <w:color w:val="000000"/>
                <w:sz w:val="20"/>
                <w:szCs w:val="20"/>
              </w:rPr>
              <w:br/>
              <w:t>Эффект от использования: очищение</w:t>
            </w:r>
            <w:r w:rsidRPr="00A9482E">
              <w:rPr>
                <w:color w:val="000000"/>
                <w:sz w:val="20"/>
                <w:szCs w:val="20"/>
              </w:rPr>
              <w:br/>
              <w:t>Отдушка: ореховая</w:t>
            </w:r>
            <w:r w:rsidRPr="00A9482E">
              <w:rPr>
                <w:color w:val="000000"/>
                <w:sz w:val="20"/>
                <w:szCs w:val="20"/>
              </w:rPr>
              <w:br/>
              <w:t>Название аромата: Миндальное молочко</w:t>
            </w:r>
            <w:r w:rsidRPr="00A9482E">
              <w:rPr>
                <w:color w:val="000000"/>
                <w:sz w:val="20"/>
                <w:szCs w:val="20"/>
              </w:rPr>
              <w:br/>
              <w:t>Вид упаковки: канистра</w:t>
            </w:r>
            <w:r w:rsidRPr="00A9482E">
              <w:rPr>
                <w:color w:val="000000"/>
                <w:sz w:val="20"/>
                <w:szCs w:val="20"/>
              </w:rPr>
              <w:br/>
              <w:t>Способ дозирования мыла: крышка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5E8546CE" w14:textId="1D8F209C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39FA4240" w14:textId="16E2D4E5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50CC5CED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405EDE1A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20916F99" w14:textId="024CA543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67314BB" w14:textId="43182913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Мыло жидкое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Synergetic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Фруктовый микс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7EEFCBD" w14:textId="10EC8683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мыло туалетное</w:t>
            </w:r>
            <w:r w:rsidRPr="00A9482E">
              <w:rPr>
                <w:color w:val="000000"/>
                <w:sz w:val="20"/>
                <w:szCs w:val="20"/>
              </w:rPr>
              <w:br/>
              <w:t>Объём, мл: не менее 5000</w:t>
            </w:r>
            <w:r w:rsidRPr="00A9482E">
              <w:rPr>
                <w:color w:val="000000"/>
                <w:sz w:val="20"/>
                <w:szCs w:val="20"/>
              </w:rPr>
              <w:br/>
              <w:t>Вид: мыло жидкое</w:t>
            </w:r>
            <w:r w:rsidRPr="00A9482E">
              <w:rPr>
                <w:color w:val="000000"/>
                <w:sz w:val="20"/>
                <w:szCs w:val="20"/>
              </w:rPr>
              <w:br/>
              <w:t>Антибактериальное: нет</w:t>
            </w:r>
            <w:r w:rsidRPr="00A9482E">
              <w:rPr>
                <w:color w:val="000000"/>
                <w:sz w:val="20"/>
                <w:szCs w:val="20"/>
              </w:rPr>
              <w:br/>
              <w:t>Особенности: гипоаллергенное, косметическое</w:t>
            </w:r>
            <w:r w:rsidRPr="00A9482E">
              <w:rPr>
                <w:color w:val="000000"/>
                <w:sz w:val="20"/>
                <w:szCs w:val="20"/>
              </w:rPr>
              <w:br/>
              <w:t>Тип кожи: для всех типов</w:t>
            </w:r>
            <w:r w:rsidRPr="00A9482E">
              <w:rPr>
                <w:color w:val="000000"/>
                <w:sz w:val="20"/>
                <w:szCs w:val="20"/>
              </w:rPr>
              <w:br/>
              <w:t>Область применения: для рук, для тела</w:t>
            </w:r>
            <w:r w:rsidRPr="00A9482E">
              <w:rPr>
                <w:color w:val="000000"/>
                <w:sz w:val="20"/>
                <w:szCs w:val="20"/>
              </w:rPr>
              <w:br/>
              <w:t>Эффект от использования: очищение</w:t>
            </w:r>
            <w:r w:rsidRPr="00A9482E">
              <w:rPr>
                <w:color w:val="000000"/>
                <w:sz w:val="20"/>
                <w:szCs w:val="20"/>
              </w:rPr>
              <w:br/>
              <w:t>Отдушка: цитрусовая</w:t>
            </w:r>
            <w:r w:rsidRPr="00A9482E">
              <w:rPr>
                <w:color w:val="000000"/>
                <w:sz w:val="20"/>
                <w:szCs w:val="20"/>
              </w:rPr>
              <w:br/>
              <w:t>Название аромата: Фруктовый микс</w:t>
            </w:r>
            <w:r w:rsidRPr="00A9482E">
              <w:rPr>
                <w:color w:val="000000"/>
                <w:sz w:val="20"/>
                <w:szCs w:val="20"/>
              </w:rPr>
              <w:br/>
              <w:t>Вид упаковки: канистра</w:t>
            </w:r>
            <w:r w:rsidRPr="00A9482E">
              <w:rPr>
                <w:color w:val="000000"/>
                <w:sz w:val="20"/>
                <w:szCs w:val="20"/>
              </w:rPr>
              <w:br/>
              <w:t>Способ дозирования мыла: крышка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766297FA" w14:textId="170E0EF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3F6D504D" w14:textId="1160CEEF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5FAE64D3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373592AC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127B510F" w14:textId="5113DE41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FE1561D" w14:textId="5CF10370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Мыло жидкое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Grass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Milana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Эконом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2B149B7" w14:textId="251DD434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мыло туалетное</w:t>
            </w:r>
            <w:r w:rsidRPr="00A9482E">
              <w:rPr>
                <w:color w:val="000000"/>
                <w:sz w:val="20"/>
                <w:szCs w:val="20"/>
              </w:rPr>
              <w:br/>
              <w:t>Объём, мл: не менее 5000</w:t>
            </w:r>
            <w:r w:rsidRPr="00A9482E">
              <w:rPr>
                <w:color w:val="000000"/>
                <w:sz w:val="20"/>
                <w:szCs w:val="20"/>
              </w:rPr>
              <w:br/>
              <w:t>Вид: мыло жидкое</w:t>
            </w:r>
            <w:r w:rsidRPr="00A9482E">
              <w:rPr>
                <w:color w:val="000000"/>
                <w:sz w:val="20"/>
                <w:szCs w:val="20"/>
              </w:rPr>
              <w:br/>
              <w:t>Антибактериальное: нет</w:t>
            </w:r>
            <w:r w:rsidRPr="00A9482E">
              <w:rPr>
                <w:color w:val="000000"/>
                <w:sz w:val="20"/>
                <w:szCs w:val="20"/>
              </w:rPr>
              <w:br/>
              <w:t>Тип кожи: для всех типов</w:t>
            </w:r>
            <w:r w:rsidRPr="00A9482E">
              <w:rPr>
                <w:color w:val="000000"/>
                <w:sz w:val="20"/>
                <w:szCs w:val="20"/>
              </w:rPr>
              <w:br/>
              <w:t>Область применения: для рук</w:t>
            </w:r>
            <w:r w:rsidRPr="00A9482E">
              <w:rPr>
                <w:color w:val="000000"/>
                <w:sz w:val="20"/>
                <w:szCs w:val="20"/>
              </w:rPr>
              <w:br/>
              <w:t>Эффект от использования: очищение,</w:t>
            </w:r>
            <w:r w:rsidRPr="00A9482E">
              <w:rPr>
                <w:color w:val="000000"/>
                <w:sz w:val="20"/>
                <w:szCs w:val="20"/>
              </w:rPr>
              <w:br/>
              <w:t>смягчение</w:t>
            </w:r>
            <w:r w:rsidRPr="00A9482E">
              <w:rPr>
                <w:color w:val="000000"/>
                <w:sz w:val="20"/>
                <w:szCs w:val="20"/>
              </w:rPr>
              <w:br/>
              <w:t>Отдушка: отсутствует</w:t>
            </w:r>
            <w:r w:rsidRPr="00A9482E">
              <w:rPr>
                <w:color w:val="000000"/>
                <w:sz w:val="20"/>
                <w:szCs w:val="20"/>
              </w:rPr>
              <w:br/>
            </w:r>
            <w:r w:rsidRPr="00A9482E">
              <w:rPr>
                <w:color w:val="000000"/>
                <w:sz w:val="20"/>
                <w:szCs w:val="20"/>
              </w:rPr>
              <w:lastRenderedPageBreak/>
              <w:t>Название аромата: отсутствует</w:t>
            </w:r>
            <w:r w:rsidRPr="00A9482E">
              <w:rPr>
                <w:color w:val="000000"/>
                <w:sz w:val="20"/>
                <w:szCs w:val="20"/>
              </w:rPr>
              <w:br/>
              <w:t>Вид упаковки: бутыль ПЭТ</w:t>
            </w:r>
            <w:r w:rsidRPr="00A9482E">
              <w:rPr>
                <w:color w:val="000000"/>
                <w:sz w:val="20"/>
                <w:szCs w:val="20"/>
              </w:rPr>
              <w:br/>
              <w:t>Способ дозирования мыла: крышка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0665A748" w14:textId="49EF58F3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lastRenderedPageBreak/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04CF38AC" w14:textId="7E344FF8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1CBDC4DA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4B984984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1D48A229" w14:textId="44DA1EAE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681B1ED" w14:textId="046293AE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Мыло жидкое Зодиак Алоэ вера антибактериальное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389378F6" w14:textId="54C823F2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мыло туалетное</w:t>
            </w:r>
            <w:r w:rsidRPr="00A9482E">
              <w:rPr>
                <w:color w:val="000000"/>
                <w:sz w:val="20"/>
                <w:szCs w:val="20"/>
              </w:rPr>
              <w:br/>
              <w:t>Объём, мл: не менее 5000</w:t>
            </w:r>
            <w:r w:rsidRPr="00A9482E">
              <w:rPr>
                <w:color w:val="000000"/>
                <w:sz w:val="20"/>
                <w:szCs w:val="20"/>
              </w:rPr>
              <w:br/>
              <w:t>Вид: мыло жидкое</w:t>
            </w:r>
            <w:r w:rsidRPr="00A9482E">
              <w:rPr>
                <w:color w:val="000000"/>
                <w:sz w:val="20"/>
                <w:szCs w:val="20"/>
              </w:rPr>
              <w:br/>
              <w:t>Антибактериальное: да</w:t>
            </w:r>
            <w:r w:rsidRPr="00A9482E">
              <w:rPr>
                <w:color w:val="000000"/>
                <w:sz w:val="20"/>
                <w:szCs w:val="20"/>
              </w:rPr>
              <w:br/>
              <w:t>Особенности: косметическое</w:t>
            </w:r>
            <w:r w:rsidRPr="00A9482E">
              <w:rPr>
                <w:color w:val="000000"/>
                <w:sz w:val="20"/>
                <w:szCs w:val="20"/>
              </w:rPr>
              <w:br/>
              <w:t>Тип кожи: для всех типов</w:t>
            </w:r>
            <w:r w:rsidRPr="00A9482E">
              <w:rPr>
                <w:color w:val="000000"/>
                <w:sz w:val="20"/>
                <w:szCs w:val="20"/>
              </w:rPr>
              <w:br/>
              <w:t>Область применения: для рук</w:t>
            </w:r>
            <w:r w:rsidRPr="00A9482E">
              <w:rPr>
                <w:color w:val="000000"/>
                <w:sz w:val="20"/>
                <w:szCs w:val="20"/>
              </w:rPr>
              <w:br/>
              <w:t>Эффект от использования: очищение</w:t>
            </w:r>
            <w:r w:rsidRPr="00A9482E">
              <w:rPr>
                <w:color w:val="000000"/>
                <w:sz w:val="20"/>
                <w:szCs w:val="20"/>
              </w:rPr>
              <w:br/>
              <w:t>Отдушка: свежесть</w:t>
            </w:r>
            <w:r w:rsidRPr="00A9482E">
              <w:rPr>
                <w:color w:val="000000"/>
                <w:sz w:val="20"/>
                <w:szCs w:val="20"/>
              </w:rPr>
              <w:br/>
              <w:t>Название аромата: Алоэ вера</w:t>
            </w:r>
            <w:r w:rsidRPr="00A9482E">
              <w:rPr>
                <w:color w:val="000000"/>
                <w:sz w:val="20"/>
                <w:szCs w:val="20"/>
              </w:rPr>
              <w:br/>
              <w:t>Вид упаковки: канистра</w:t>
            </w:r>
            <w:r w:rsidRPr="00A9482E">
              <w:rPr>
                <w:color w:val="000000"/>
                <w:sz w:val="20"/>
                <w:szCs w:val="20"/>
              </w:rPr>
              <w:br/>
              <w:t>Способ дозирования мыла: крышка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0C944120" w14:textId="37ECDA4D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2E930E3E" w14:textId="147F8388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5A961B0B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6D69B96B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2C492299" w14:textId="388C251D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CC112AA" w14:textId="1D17DB6D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Мыло жидкое Зодиак Персик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5F5B762" w14:textId="37499647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мыло туалетное</w:t>
            </w:r>
            <w:r w:rsidRPr="00A9482E">
              <w:rPr>
                <w:color w:val="000000"/>
                <w:sz w:val="20"/>
                <w:szCs w:val="20"/>
              </w:rPr>
              <w:br/>
              <w:t>Объём, мл: не менее 5000</w:t>
            </w:r>
            <w:r w:rsidRPr="00A9482E">
              <w:rPr>
                <w:color w:val="000000"/>
                <w:sz w:val="20"/>
                <w:szCs w:val="20"/>
              </w:rPr>
              <w:br/>
              <w:t>Вид: мыло жидкое</w:t>
            </w:r>
            <w:r w:rsidRPr="00A9482E">
              <w:rPr>
                <w:color w:val="000000"/>
                <w:sz w:val="20"/>
                <w:szCs w:val="20"/>
              </w:rPr>
              <w:br/>
              <w:t>Антибактериальное: нет</w:t>
            </w:r>
            <w:r w:rsidRPr="00A9482E">
              <w:rPr>
                <w:color w:val="000000"/>
                <w:sz w:val="20"/>
                <w:szCs w:val="20"/>
              </w:rPr>
              <w:br/>
              <w:t>Особенности: с глицерином, косметическое</w:t>
            </w:r>
            <w:r w:rsidRPr="00A9482E">
              <w:rPr>
                <w:color w:val="000000"/>
                <w:sz w:val="20"/>
                <w:szCs w:val="20"/>
              </w:rPr>
              <w:br/>
              <w:t>Тип кожи: для всех типов</w:t>
            </w:r>
            <w:r w:rsidRPr="00A9482E">
              <w:rPr>
                <w:color w:val="000000"/>
                <w:sz w:val="20"/>
                <w:szCs w:val="20"/>
              </w:rPr>
              <w:br/>
              <w:t>Область применения: для рук, для тела</w:t>
            </w:r>
            <w:r w:rsidRPr="00A9482E">
              <w:rPr>
                <w:color w:val="000000"/>
                <w:sz w:val="20"/>
                <w:szCs w:val="20"/>
              </w:rPr>
              <w:br/>
              <w:t>Эффект от использования: увлажнение, очищение</w:t>
            </w:r>
            <w:r w:rsidRPr="00A9482E">
              <w:rPr>
                <w:color w:val="000000"/>
                <w:sz w:val="20"/>
                <w:szCs w:val="20"/>
              </w:rPr>
              <w:br/>
              <w:t>Отдушка: фруктовая</w:t>
            </w:r>
            <w:r w:rsidRPr="00A9482E">
              <w:rPr>
                <w:color w:val="000000"/>
                <w:sz w:val="20"/>
                <w:szCs w:val="20"/>
              </w:rPr>
              <w:br/>
              <w:t>Название аромата: Персик</w:t>
            </w:r>
            <w:r w:rsidRPr="00A9482E">
              <w:rPr>
                <w:color w:val="000000"/>
                <w:sz w:val="20"/>
                <w:szCs w:val="20"/>
              </w:rPr>
              <w:br/>
              <w:t>Вид упаковки: канистра</w:t>
            </w:r>
            <w:r w:rsidRPr="00A9482E">
              <w:rPr>
                <w:color w:val="000000"/>
                <w:sz w:val="20"/>
                <w:szCs w:val="20"/>
              </w:rPr>
              <w:br/>
              <w:t>Способ дозирования мыла: крышка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1E890A36" w14:textId="7AE5BDC9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0A598AC5" w14:textId="5AAECFDD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282D502E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269725A9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0BFB2D5E" w14:textId="762BEB07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E082D6A" w14:textId="1D16E5AE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Крем-мыло </w:t>
            </w:r>
            <w:r w:rsidRPr="00A9482E">
              <w:rPr>
                <w:color w:val="000000"/>
                <w:sz w:val="20"/>
                <w:szCs w:val="20"/>
                <w:lang w:val="en-US"/>
              </w:rPr>
              <w:t>Grass</w:t>
            </w:r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  <w:lang w:val="en-US"/>
              </w:rPr>
              <w:t>Milana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Алоэ вера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AC3132C" w14:textId="12760D6B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мыло туалетное</w:t>
            </w:r>
            <w:r w:rsidRPr="00A9482E">
              <w:rPr>
                <w:color w:val="000000"/>
                <w:sz w:val="20"/>
                <w:szCs w:val="20"/>
              </w:rPr>
              <w:br/>
              <w:t>Объём, мл: не менее 5000</w:t>
            </w:r>
            <w:r w:rsidRPr="00A9482E">
              <w:rPr>
                <w:color w:val="000000"/>
                <w:sz w:val="20"/>
                <w:szCs w:val="20"/>
              </w:rPr>
              <w:br/>
              <w:t>Вид: крем-мыло</w:t>
            </w:r>
            <w:r w:rsidRPr="00A9482E">
              <w:rPr>
                <w:color w:val="000000"/>
                <w:sz w:val="20"/>
                <w:szCs w:val="20"/>
              </w:rPr>
              <w:br/>
              <w:t>Антибактериальное: нет</w:t>
            </w:r>
            <w:r w:rsidRPr="00A9482E">
              <w:rPr>
                <w:color w:val="000000"/>
                <w:sz w:val="20"/>
                <w:szCs w:val="20"/>
              </w:rPr>
              <w:br/>
              <w:t>Особенности: косметическое</w:t>
            </w:r>
            <w:r w:rsidRPr="00A9482E">
              <w:rPr>
                <w:color w:val="000000"/>
                <w:sz w:val="20"/>
                <w:szCs w:val="20"/>
              </w:rPr>
              <w:br/>
              <w:t>Тип кожи: для всех типов</w:t>
            </w:r>
            <w:r w:rsidRPr="00A9482E">
              <w:rPr>
                <w:color w:val="000000"/>
                <w:sz w:val="20"/>
                <w:szCs w:val="20"/>
              </w:rPr>
              <w:br/>
              <w:t>Область применения: для рук</w:t>
            </w:r>
            <w:r w:rsidRPr="00A9482E">
              <w:rPr>
                <w:color w:val="000000"/>
                <w:sz w:val="20"/>
                <w:szCs w:val="20"/>
              </w:rPr>
              <w:br/>
              <w:t>Эффект от использования: очищение, смягчение</w:t>
            </w:r>
            <w:r w:rsidRPr="00A9482E">
              <w:rPr>
                <w:color w:val="000000"/>
                <w:sz w:val="20"/>
                <w:szCs w:val="20"/>
              </w:rPr>
              <w:br/>
              <w:t>Отдушка: свежесть</w:t>
            </w:r>
            <w:r w:rsidRPr="00A9482E">
              <w:rPr>
                <w:color w:val="000000"/>
                <w:sz w:val="20"/>
                <w:szCs w:val="20"/>
              </w:rPr>
              <w:br/>
              <w:t>Название аромата: Алоэ вера</w:t>
            </w:r>
            <w:r w:rsidRPr="00A9482E">
              <w:rPr>
                <w:color w:val="000000"/>
                <w:sz w:val="20"/>
                <w:szCs w:val="20"/>
              </w:rPr>
              <w:br/>
              <w:t>Вид упаковки: канистра</w:t>
            </w:r>
            <w:r w:rsidRPr="00A9482E">
              <w:rPr>
                <w:color w:val="000000"/>
                <w:sz w:val="20"/>
                <w:szCs w:val="20"/>
              </w:rPr>
              <w:br/>
              <w:t>Способ дозирования мыла: крышка</w:t>
            </w:r>
            <w:r w:rsidRPr="00A9482E">
              <w:rPr>
                <w:color w:val="000000"/>
                <w:sz w:val="20"/>
                <w:szCs w:val="20"/>
              </w:rPr>
              <w:br/>
              <w:t>Разрешено для детских учреждений: да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08C36CC2" w14:textId="7F693742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4C3005EC" w14:textId="0279E75A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69601875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0C4251CD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0F8C801E" w14:textId="0C826D1B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C1BA976" w14:textId="55ED871B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Крем-мыло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Grass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Milana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Черника в йогурте </w:t>
            </w:r>
            <w:r w:rsidRPr="00A9482E">
              <w:rPr>
                <w:sz w:val="20"/>
                <w:szCs w:val="20"/>
              </w:rPr>
              <w:t xml:space="preserve">или </w:t>
            </w:r>
            <w:r w:rsidRPr="00A9482E">
              <w:rPr>
                <w:sz w:val="20"/>
                <w:szCs w:val="20"/>
              </w:rPr>
              <w:lastRenderedPageBreak/>
              <w:t>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C40CDEF" w14:textId="1464EA5B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lastRenderedPageBreak/>
              <w:t>Тип: мыло туалетное</w:t>
            </w:r>
            <w:r w:rsidRPr="00A9482E">
              <w:rPr>
                <w:color w:val="000000"/>
                <w:sz w:val="20"/>
                <w:szCs w:val="20"/>
              </w:rPr>
              <w:br/>
              <w:t>Объём, мл: не менее 5000</w:t>
            </w:r>
            <w:r w:rsidRPr="00A9482E">
              <w:rPr>
                <w:color w:val="000000"/>
                <w:sz w:val="20"/>
                <w:szCs w:val="20"/>
              </w:rPr>
              <w:br/>
              <w:t>Вид: крем-мыло</w:t>
            </w:r>
            <w:r w:rsidRPr="00A9482E">
              <w:rPr>
                <w:color w:val="000000"/>
                <w:sz w:val="20"/>
                <w:szCs w:val="20"/>
              </w:rPr>
              <w:br/>
            </w:r>
            <w:r w:rsidRPr="00A9482E">
              <w:rPr>
                <w:color w:val="000000"/>
                <w:sz w:val="20"/>
                <w:szCs w:val="20"/>
              </w:rPr>
              <w:lastRenderedPageBreak/>
              <w:t>Антибактериальное: нет</w:t>
            </w:r>
            <w:r w:rsidRPr="00A9482E">
              <w:rPr>
                <w:color w:val="000000"/>
                <w:sz w:val="20"/>
                <w:szCs w:val="20"/>
              </w:rPr>
              <w:br/>
              <w:t>Особенности: косметическое</w:t>
            </w:r>
            <w:r w:rsidRPr="00A9482E">
              <w:rPr>
                <w:color w:val="000000"/>
                <w:sz w:val="20"/>
                <w:szCs w:val="20"/>
              </w:rPr>
              <w:br/>
              <w:t>Тип кожи: для всех типов</w:t>
            </w:r>
            <w:r w:rsidRPr="00A9482E">
              <w:rPr>
                <w:color w:val="000000"/>
                <w:sz w:val="20"/>
                <w:szCs w:val="20"/>
              </w:rPr>
              <w:br/>
              <w:t>Область применения: для рук</w:t>
            </w:r>
            <w:r w:rsidRPr="00A9482E">
              <w:rPr>
                <w:color w:val="000000"/>
                <w:sz w:val="20"/>
                <w:szCs w:val="20"/>
              </w:rPr>
              <w:br/>
              <w:t>Эффект от использования: очищение, смягчение</w:t>
            </w:r>
            <w:r w:rsidRPr="00A9482E">
              <w:rPr>
                <w:color w:val="000000"/>
                <w:sz w:val="20"/>
                <w:szCs w:val="20"/>
              </w:rPr>
              <w:br/>
              <w:t>Отдушка: ягодная</w:t>
            </w:r>
            <w:r w:rsidRPr="00A9482E">
              <w:rPr>
                <w:color w:val="000000"/>
                <w:sz w:val="20"/>
                <w:szCs w:val="20"/>
              </w:rPr>
              <w:br/>
              <w:t>Название аромата: Черника в йогурте</w:t>
            </w:r>
            <w:r w:rsidRPr="00A9482E">
              <w:rPr>
                <w:color w:val="000000"/>
                <w:sz w:val="20"/>
                <w:szCs w:val="20"/>
              </w:rPr>
              <w:br/>
              <w:t>Вид упаковки: канистра</w:t>
            </w:r>
            <w:r w:rsidRPr="00A9482E">
              <w:rPr>
                <w:color w:val="000000"/>
                <w:sz w:val="20"/>
                <w:szCs w:val="20"/>
              </w:rPr>
              <w:br/>
              <w:t>Способ дозирования мыла: крышка</w:t>
            </w:r>
            <w:r w:rsidRPr="00A9482E">
              <w:rPr>
                <w:color w:val="000000"/>
                <w:sz w:val="20"/>
                <w:szCs w:val="20"/>
              </w:rPr>
              <w:br/>
              <w:t>Разрешено для детских учреждений: да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0D294143" w14:textId="19AD0B4A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lastRenderedPageBreak/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02B96F80" w14:textId="1E96D414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1EF731E8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636DF78F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6748D8A6" w14:textId="5DBDCACD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0AC3477" w14:textId="7E7F6CD6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Мыло жидкое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Modus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Персик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965A31B" w14:textId="797F4E64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мыло туалетное</w:t>
            </w:r>
            <w:r w:rsidRPr="00A9482E">
              <w:rPr>
                <w:color w:val="000000"/>
                <w:sz w:val="20"/>
                <w:szCs w:val="20"/>
              </w:rPr>
              <w:br/>
              <w:t>Объём, мл: не менее 5000</w:t>
            </w:r>
            <w:r w:rsidRPr="00A9482E">
              <w:rPr>
                <w:color w:val="000000"/>
                <w:sz w:val="20"/>
                <w:szCs w:val="20"/>
              </w:rPr>
              <w:br/>
              <w:t>Вид: мыло жидкое</w:t>
            </w:r>
            <w:r w:rsidRPr="00A9482E">
              <w:rPr>
                <w:color w:val="000000"/>
                <w:sz w:val="20"/>
                <w:szCs w:val="20"/>
              </w:rPr>
              <w:br/>
              <w:t>Антибактериальное: нет</w:t>
            </w:r>
            <w:r w:rsidRPr="00A9482E">
              <w:rPr>
                <w:color w:val="000000"/>
                <w:sz w:val="20"/>
                <w:szCs w:val="20"/>
              </w:rPr>
              <w:br/>
              <w:t>Детские: нет</w:t>
            </w:r>
            <w:r w:rsidRPr="00A9482E">
              <w:rPr>
                <w:color w:val="000000"/>
                <w:sz w:val="20"/>
                <w:szCs w:val="20"/>
              </w:rPr>
              <w:br/>
              <w:t>Тип кожи: для всех типов</w:t>
            </w:r>
            <w:r w:rsidRPr="00A9482E">
              <w:rPr>
                <w:color w:val="000000"/>
                <w:sz w:val="20"/>
                <w:szCs w:val="20"/>
              </w:rPr>
              <w:br/>
              <w:t>Область применения: для рук</w:t>
            </w:r>
            <w:r w:rsidRPr="00A9482E">
              <w:rPr>
                <w:color w:val="000000"/>
                <w:sz w:val="20"/>
                <w:szCs w:val="20"/>
              </w:rPr>
              <w:br/>
              <w:t>Эффект от использования: очищение, ароматизация</w:t>
            </w:r>
            <w:r w:rsidRPr="00A9482E">
              <w:rPr>
                <w:color w:val="000000"/>
                <w:sz w:val="20"/>
                <w:szCs w:val="20"/>
              </w:rPr>
              <w:br/>
              <w:t>Отдушка: фруктовая</w:t>
            </w:r>
            <w:r w:rsidRPr="00A9482E">
              <w:rPr>
                <w:color w:val="000000"/>
                <w:sz w:val="20"/>
                <w:szCs w:val="20"/>
              </w:rPr>
              <w:br/>
              <w:t>Название аромата: Персик</w:t>
            </w:r>
            <w:r w:rsidRPr="00A9482E">
              <w:rPr>
                <w:color w:val="000000"/>
                <w:sz w:val="20"/>
                <w:szCs w:val="20"/>
              </w:rPr>
              <w:br/>
              <w:t>Вид упаковки: канистра</w:t>
            </w:r>
            <w:r w:rsidRPr="00A9482E">
              <w:rPr>
                <w:color w:val="000000"/>
                <w:sz w:val="20"/>
                <w:szCs w:val="20"/>
              </w:rPr>
              <w:br/>
              <w:t>Способ дозирования мыла: крышка</w:t>
            </w:r>
            <w:r w:rsidRPr="00A9482E">
              <w:rPr>
                <w:color w:val="000000"/>
                <w:sz w:val="20"/>
                <w:szCs w:val="20"/>
              </w:rPr>
              <w:br/>
              <w:t>Разрешено для детских учреждений: да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6B2F0F9C" w14:textId="1B52C49B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0776B47C" w14:textId="514D30C5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6FF6A03B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08FA9E2B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0CBF1A2B" w14:textId="60EC5C28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  <w:highlight w:val="red"/>
              </w:rPr>
            </w:pPr>
            <w:r w:rsidRPr="00A9482E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A5BA8B5" w14:textId="23EF4DE3" w:rsidR="006515EE" w:rsidRPr="00A9482E" w:rsidRDefault="006515EE" w:rsidP="006515EE">
            <w:pPr>
              <w:pStyle w:val="affff6"/>
              <w:rPr>
                <w:sz w:val="20"/>
                <w:szCs w:val="20"/>
                <w:highlight w:val="red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Мыло жидкое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Modus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Яблоко и лайм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963ED5D" w14:textId="2E8BC52C" w:rsidR="006515EE" w:rsidRPr="00A9482E" w:rsidRDefault="006515EE" w:rsidP="006515EE">
            <w:pPr>
              <w:pStyle w:val="affff6"/>
              <w:rPr>
                <w:sz w:val="20"/>
                <w:szCs w:val="20"/>
                <w:highlight w:val="red"/>
              </w:rPr>
            </w:pPr>
            <w:r w:rsidRPr="00A9482E">
              <w:rPr>
                <w:color w:val="000000"/>
                <w:sz w:val="20"/>
                <w:szCs w:val="20"/>
              </w:rPr>
              <w:t>Тип: мыло туалетное</w:t>
            </w:r>
            <w:r w:rsidRPr="00A9482E">
              <w:rPr>
                <w:color w:val="000000"/>
                <w:sz w:val="20"/>
                <w:szCs w:val="20"/>
              </w:rPr>
              <w:br/>
              <w:t>Объём, мл: не менее 5000</w:t>
            </w:r>
            <w:r w:rsidRPr="00A9482E">
              <w:rPr>
                <w:color w:val="000000"/>
                <w:sz w:val="20"/>
                <w:szCs w:val="20"/>
              </w:rPr>
              <w:br/>
              <w:t>Вид: мыло жидкое</w:t>
            </w:r>
            <w:r w:rsidRPr="00A9482E">
              <w:rPr>
                <w:color w:val="000000"/>
                <w:sz w:val="20"/>
                <w:szCs w:val="20"/>
              </w:rPr>
              <w:br/>
              <w:t>Антибактериальное: нет</w:t>
            </w:r>
            <w:r w:rsidRPr="00A9482E">
              <w:rPr>
                <w:color w:val="000000"/>
                <w:sz w:val="20"/>
                <w:szCs w:val="20"/>
              </w:rPr>
              <w:br/>
              <w:t>Особенности: гипоаллергенное</w:t>
            </w:r>
            <w:r w:rsidRPr="00A9482E">
              <w:rPr>
                <w:color w:val="000000"/>
                <w:sz w:val="20"/>
                <w:szCs w:val="20"/>
              </w:rPr>
              <w:br/>
              <w:t>Тип кожи: для всех типов</w:t>
            </w:r>
            <w:r w:rsidRPr="00A9482E">
              <w:rPr>
                <w:color w:val="000000"/>
                <w:sz w:val="20"/>
                <w:szCs w:val="20"/>
              </w:rPr>
              <w:br/>
              <w:t>Область применения: для рук, для тела</w:t>
            </w:r>
            <w:r w:rsidRPr="00A9482E">
              <w:rPr>
                <w:color w:val="000000"/>
                <w:sz w:val="20"/>
                <w:szCs w:val="20"/>
              </w:rPr>
              <w:br/>
              <w:t>Эффект от использования: очищение</w:t>
            </w:r>
            <w:r w:rsidRPr="00A9482E">
              <w:rPr>
                <w:color w:val="000000"/>
                <w:sz w:val="20"/>
                <w:szCs w:val="20"/>
              </w:rPr>
              <w:br/>
              <w:t>Отдушка: фруктовая</w:t>
            </w:r>
            <w:r w:rsidRPr="00A9482E">
              <w:rPr>
                <w:color w:val="000000"/>
                <w:sz w:val="20"/>
                <w:szCs w:val="20"/>
              </w:rPr>
              <w:br/>
              <w:t>Название аромата: Яблоко и лайм</w:t>
            </w:r>
            <w:r w:rsidRPr="00A9482E">
              <w:rPr>
                <w:color w:val="000000"/>
                <w:sz w:val="20"/>
                <w:szCs w:val="20"/>
              </w:rPr>
              <w:br/>
              <w:t>Вид упаковки: канистра</w:t>
            </w:r>
            <w:r w:rsidRPr="00A9482E">
              <w:rPr>
                <w:color w:val="000000"/>
                <w:sz w:val="20"/>
                <w:szCs w:val="20"/>
              </w:rPr>
              <w:br/>
              <w:t>Способ дозирования мыла: крышка</w:t>
            </w:r>
            <w:r w:rsidRPr="00A9482E">
              <w:rPr>
                <w:color w:val="000000"/>
                <w:sz w:val="20"/>
                <w:szCs w:val="20"/>
              </w:rPr>
              <w:br/>
              <w:t>Разрешено для детских учреждений: да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1995D8D0" w14:textId="0EC56C6F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  <w:highlight w:val="red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24AB56BE" w14:textId="46DD89F9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  <w:highlight w:val="red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5C2B6CD2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00F492A9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11927DFD" w14:textId="7D3B62E2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BF80663" w14:textId="4317FC4E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Мыло жидкое хозяйственное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Grass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Антибактериальное с маслом кедра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3519D5A3" w14:textId="0A371594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хозяйственное мыло</w:t>
            </w:r>
            <w:r w:rsidRPr="00A9482E">
              <w:rPr>
                <w:color w:val="000000"/>
                <w:sz w:val="20"/>
                <w:szCs w:val="20"/>
              </w:rPr>
              <w:br/>
              <w:t>Объём, мл: не менее 5000</w:t>
            </w:r>
            <w:r w:rsidRPr="00A9482E">
              <w:rPr>
                <w:color w:val="000000"/>
                <w:sz w:val="20"/>
                <w:szCs w:val="20"/>
              </w:rPr>
              <w:br/>
              <w:t>Вид: мыло жидкое</w:t>
            </w:r>
            <w:r w:rsidRPr="00A9482E">
              <w:rPr>
                <w:color w:val="000000"/>
                <w:sz w:val="20"/>
                <w:szCs w:val="20"/>
              </w:rPr>
              <w:br/>
              <w:t>Антибактериальное: да</w:t>
            </w:r>
            <w:r w:rsidRPr="00A9482E">
              <w:rPr>
                <w:color w:val="000000"/>
                <w:sz w:val="20"/>
                <w:szCs w:val="20"/>
              </w:rPr>
              <w:br/>
              <w:t>Тип кожи: для всех типов</w:t>
            </w:r>
            <w:r w:rsidRPr="00A9482E">
              <w:rPr>
                <w:color w:val="000000"/>
                <w:sz w:val="20"/>
                <w:szCs w:val="20"/>
              </w:rPr>
              <w:br/>
              <w:t>Область применения: универсальная</w:t>
            </w:r>
            <w:r w:rsidRPr="00A9482E">
              <w:rPr>
                <w:color w:val="000000"/>
                <w:sz w:val="20"/>
                <w:szCs w:val="20"/>
              </w:rPr>
              <w:br/>
              <w:t>Эффект от использования: очищение</w:t>
            </w:r>
            <w:r w:rsidRPr="00A9482E">
              <w:rPr>
                <w:color w:val="000000"/>
                <w:sz w:val="20"/>
                <w:szCs w:val="20"/>
              </w:rPr>
              <w:br/>
            </w:r>
            <w:r w:rsidRPr="00A9482E">
              <w:rPr>
                <w:color w:val="000000"/>
                <w:sz w:val="20"/>
                <w:szCs w:val="20"/>
              </w:rPr>
              <w:lastRenderedPageBreak/>
              <w:t>Отдушка: хвойная</w:t>
            </w:r>
            <w:r w:rsidRPr="00A9482E">
              <w:rPr>
                <w:color w:val="000000"/>
                <w:sz w:val="20"/>
                <w:szCs w:val="20"/>
              </w:rPr>
              <w:br/>
              <w:t>Вид упаковки: канистра</w:t>
            </w:r>
            <w:r w:rsidRPr="00A9482E">
              <w:rPr>
                <w:color w:val="000000"/>
                <w:sz w:val="20"/>
                <w:szCs w:val="20"/>
              </w:rPr>
              <w:br/>
              <w:t>Способ дозирования мыла: крышка</w:t>
            </w:r>
            <w:r w:rsidRPr="00A9482E">
              <w:rPr>
                <w:color w:val="000000"/>
                <w:sz w:val="20"/>
                <w:szCs w:val="20"/>
              </w:rPr>
              <w:br/>
              <w:t>Разрешено для детских учреждений: да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3B25A79B" w14:textId="1AF697FC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lastRenderedPageBreak/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2E9BB389" w14:textId="0131606A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26435A86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32D72400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41AB17EA" w14:textId="39019A9A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44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BC14087" w14:textId="7E438F0D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Мыло-пена </w:t>
            </w:r>
            <w:r w:rsidRPr="00A9482E">
              <w:rPr>
                <w:color w:val="000000"/>
                <w:sz w:val="20"/>
                <w:szCs w:val="20"/>
                <w:lang w:val="en-US"/>
              </w:rPr>
              <w:t>Grass</w:t>
            </w:r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  <w:lang w:val="en-US"/>
              </w:rPr>
              <w:t>Milana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FD55C27" w14:textId="00D3E016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мыло туалетное</w:t>
            </w:r>
            <w:r w:rsidRPr="00A9482E">
              <w:rPr>
                <w:color w:val="000000"/>
                <w:sz w:val="20"/>
                <w:szCs w:val="20"/>
              </w:rPr>
              <w:br/>
              <w:t>Объём, мл: не менее 5000</w:t>
            </w:r>
            <w:r w:rsidRPr="00A9482E">
              <w:rPr>
                <w:color w:val="000000"/>
                <w:sz w:val="20"/>
                <w:szCs w:val="20"/>
              </w:rPr>
              <w:br/>
              <w:t>Вид: мыло-пена</w:t>
            </w:r>
            <w:r w:rsidRPr="00A9482E">
              <w:rPr>
                <w:color w:val="000000"/>
                <w:sz w:val="20"/>
                <w:szCs w:val="20"/>
              </w:rPr>
              <w:br/>
              <w:t>Антибактериальное: нет</w:t>
            </w:r>
            <w:r w:rsidRPr="00A9482E">
              <w:rPr>
                <w:color w:val="000000"/>
                <w:sz w:val="20"/>
                <w:szCs w:val="20"/>
              </w:rPr>
              <w:br/>
              <w:t>Тип кожи: для всех типов</w:t>
            </w:r>
            <w:r w:rsidRPr="00A9482E">
              <w:rPr>
                <w:color w:val="000000"/>
                <w:sz w:val="20"/>
                <w:szCs w:val="20"/>
              </w:rPr>
              <w:br/>
              <w:t>Область применения: для рук</w:t>
            </w:r>
            <w:r w:rsidRPr="00A9482E">
              <w:rPr>
                <w:color w:val="000000"/>
                <w:sz w:val="20"/>
                <w:szCs w:val="20"/>
              </w:rPr>
              <w:br/>
              <w:t>Эффект от использования: очищение</w:t>
            </w:r>
            <w:r w:rsidRPr="00A9482E">
              <w:rPr>
                <w:color w:val="000000"/>
                <w:sz w:val="20"/>
                <w:szCs w:val="20"/>
              </w:rPr>
              <w:br/>
              <w:t>Вид упаковки: канистра</w:t>
            </w:r>
            <w:r w:rsidRPr="00A9482E">
              <w:rPr>
                <w:color w:val="000000"/>
                <w:sz w:val="20"/>
                <w:szCs w:val="20"/>
              </w:rPr>
              <w:br/>
              <w:t>Способ дозирования мыла: крышка</w:t>
            </w:r>
            <w:r w:rsidRPr="00A9482E">
              <w:rPr>
                <w:color w:val="000000"/>
                <w:sz w:val="20"/>
                <w:szCs w:val="20"/>
              </w:rPr>
              <w:br/>
              <w:t>Разрешено для детских учреждений: да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573D073A" w14:textId="23C3D5B3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5B4B2BB6" w14:textId="2AEA0075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6DD8D7AE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4EEAFC0A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028CDC29" w14:textId="210CAE35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0E6C14C" w14:textId="5B4850EE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Полотенца бумажные листовые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Tellus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Стандарт H3 V-сложение (ZZ)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055A95C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полотенца бумажные для диспенсеров</w:t>
            </w:r>
            <w:r w:rsidRPr="00A9482E">
              <w:rPr>
                <w:color w:val="000000"/>
                <w:sz w:val="20"/>
                <w:szCs w:val="20"/>
              </w:rPr>
              <w:br/>
              <w:t>Тип сложения: V-сложение (ZZ)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слоев: не более 1</w:t>
            </w:r>
            <w:r w:rsidRPr="00A9482E">
              <w:rPr>
                <w:color w:val="000000"/>
                <w:sz w:val="20"/>
                <w:szCs w:val="20"/>
              </w:rPr>
              <w:br/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Диспенсерная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система: H3</w:t>
            </w:r>
            <w:r w:rsidRPr="00A9482E">
              <w:rPr>
                <w:color w:val="000000"/>
                <w:sz w:val="20"/>
                <w:szCs w:val="20"/>
              </w:rPr>
              <w:br/>
              <w:t>Тип полотенец: листовой</w:t>
            </w:r>
            <w:r w:rsidRPr="00A9482E">
              <w:rPr>
                <w:color w:val="000000"/>
                <w:sz w:val="20"/>
                <w:szCs w:val="20"/>
              </w:rPr>
              <w:br/>
              <w:t>Сырьё: вторичная целлюлоза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листов в пачке: не менее 250</w:t>
            </w:r>
            <w:r w:rsidRPr="00A9482E">
              <w:rPr>
                <w:color w:val="000000"/>
                <w:sz w:val="20"/>
                <w:szCs w:val="20"/>
              </w:rPr>
              <w:br/>
              <w:t>Цвет: белый</w:t>
            </w:r>
            <w:r w:rsidRPr="00A9482E">
              <w:rPr>
                <w:color w:val="000000"/>
                <w:sz w:val="20"/>
                <w:szCs w:val="20"/>
              </w:rPr>
              <w:br/>
              <w:t>Перфорация: нет</w:t>
            </w:r>
            <w:r w:rsidRPr="00A9482E">
              <w:rPr>
                <w:color w:val="000000"/>
                <w:sz w:val="20"/>
                <w:szCs w:val="20"/>
              </w:rPr>
              <w:br/>
              <w:t>Тиснение: да</w:t>
            </w:r>
            <w:r w:rsidRPr="00A9482E">
              <w:rPr>
                <w:color w:val="000000"/>
                <w:sz w:val="20"/>
                <w:szCs w:val="20"/>
              </w:rPr>
              <w:br/>
              <w:t>Белизна: не менее 70 %</w:t>
            </w:r>
          </w:p>
          <w:p w14:paraId="5F92677D" w14:textId="714EE6C4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Размер листа: не менее 23x23 см</w:t>
            </w:r>
            <w:r w:rsidRPr="00A9482E">
              <w:rPr>
                <w:color w:val="000000"/>
                <w:sz w:val="20"/>
                <w:szCs w:val="20"/>
              </w:rPr>
              <w:br/>
              <w:t>Размер пачки: не менее 12x10x23 см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штук в упаковке: не менее 20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0E98FFF4" w14:textId="0229DF10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1E9FE971" w14:textId="1B5F07AF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77CB578F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5DD6A0EE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27D3E579" w14:textId="237968F6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71724A2" w14:textId="7AF7DDD2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Полотенца бумажные листовые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Protissue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H3 V-сложения (ZZ)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DE50DE1" w14:textId="1205A9D1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полотенца бумажные для диспенсеров</w:t>
            </w:r>
            <w:r w:rsidRPr="00A9482E">
              <w:rPr>
                <w:color w:val="000000"/>
                <w:sz w:val="20"/>
                <w:szCs w:val="20"/>
              </w:rPr>
              <w:br/>
              <w:t>Тип сложения: V-сложение (ZZ)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слоев: не более 1</w:t>
            </w:r>
            <w:r w:rsidRPr="00A9482E">
              <w:rPr>
                <w:color w:val="000000"/>
                <w:sz w:val="20"/>
                <w:szCs w:val="20"/>
              </w:rPr>
              <w:br/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Диспенсерная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система: H3</w:t>
            </w:r>
            <w:r w:rsidRPr="00A9482E">
              <w:rPr>
                <w:color w:val="000000"/>
                <w:sz w:val="20"/>
                <w:szCs w:val="20"/>
              </w:rPr>
              <w:br/>
              <w:t>Тип полотенец: листовой</w:t>
            </w:r>
            <w:r w:rsidRPr="00A9482E">
              <w:rPr>
                <w:color w:val="000000"/>
                <w:sz w:val="20"/>
                <w:szCs w:val="20"/>
              </w:rPr>
              <w:br/>
              <w:t>Сырьё: первичная целлюлоза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листов в пачке: не менее 250</w:t>
            </w:r>
            <w:r w:rsidRPr="00A9482E">
              <w:rPr>
                <w:color w:val="000000"/>
                <w:sz w:val="20"/>
                <w:szCs w:val="20"/>
              </w:rPr>
              <w:br/>
              <w:t>Цвет: белый</w:t>
            </w:r>
            <w:r w:rsidRPr="00A9482E">
              <w:rPr>
                <w:color w:val="000000"/>
                <w:sz w:val="20"/>
                <w:szCs w:val="20"/>
              </w:rPr>
              <w:br/>
              <w:t>Перфорация: нет</w:t>
            </w:r>
            <w:r w:rsidRPr="00A9482E">
              <w:rPr>
                <w:color w:val="000000"/>
                <w:sz w:val="20"/>
                <w:szCs w:val="20"/>
              </w:rPr>
              <w:br/>
              <w:t>Тиснение: да</w:t>
            </w:r>
            <w:r w:rsidRPr="00A9482E">
              <w:rPr>
                <w:color w:val="000000"/>
                <w:sz w:val="20"/>
                <w:szCs w:val="20"/>
              </w:rPr>
              <w:br/>
              <w:t>Белизна: не менее 83 %</w:t>
            </w:r>
            <w:r w:rsidRPr="00A9482E">
              <w:rPr>
                <w:color w:val="000000"/>
                <w:sz w:val="20"/>
                <w:szCs w:val="20"/>
              </w:rPr>
              <w:br/>
              <w:t>Размер листа: не менее 21x22 см</w:t>
            </w:r>
            <w:r w:rsidRPr="00A9482E">
              <w:rPr>
                <w:color w:val="000000"/>
                <w:sz w:val="20"/>
                <w:szCs w:val="20"/>
              </w:rPr>
              <w:br/>
              <w:t>Размер пачки: не менее 22x10x10.5 см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штук в упаковке: не менее 20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77523EF6" w14:textId="75A5F508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2946557C" w14:textId="7AB634B4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0A4A421A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189E5E49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62D88029" w14:textId="6E440A22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6B98F5F" w14:textId="7E507962" w:rsidR="006515EE" w:rsidRPr="00A9482E" w:rsidRDefault="006515EE" w:rsidP="006515EE">
            <w:pPr>
              <w:pStyle w:val="affff6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Полотенца </w:t>
            </w:r>
            <w:r w:rsidRPr="00A9482E">
              <w:rPr>
                <w:color w:val="000000"/>
                <w:sz w:val="20"/>
                <w:szCs w:val="20"/>
              </w:rPr>
              <w:lastRenderedPageBreak/>
              <w:t xml:space="preserve">бумажные листовые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Professional H3 V-сложение (ZZ)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04DA939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lastRenderedPageBreak/>
              <w:t>Тип: полотенца бумажные для диспенсеров</w:t>
            </w:r>
            <w:r w:rsidRPr="00A9482E">
              <w:rPr>
                <w:color w:val="000000"/>
                <w:sz w:val="20"/>
                <w:szCs w:val="20"/>
              </w:rPr>
              <w:br/>
            </w:r>
            <w:r w:rsidRPr="00A9482E">
              <w:rPr>
                <w:color w:val="000000"/>
                <w:sz w:val="20"/>
                <w:szCs w:val="20"/>
              </w:rPr>
              <w:lastRenderedPageBreak/>
              <w:t>Тип сложения: V-сложение (ZZ)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слоев: не более 1</w:t>
            </w:r>
            <w:r w:rsidRPr="00A9482E">
              <w:rPr>
                <w:color w:val="000000"/>
                <w:sz w:val="20"/>
                <w:szCs w:val="20"/>
              </w:rPr>
              <w:br/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Диспенсерная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система: H3</w:t>
            </w:r>
            <w:r w:rsidRPr="00A9482E">
              <w:rPr>
                <w:color w:val="000000"/>
                <w:sz w:val="20"/>
                <w:szCs w:val="20"/>
              </w:rPr>
              <w:br/>
              <w:t>Тип полотенец: листовой</w:t>
            </w:r>
            <w:r w:rsidRPr="00A9482E">
              <w:rPr>
                <w:color w:val="000000"/>
                <w:sz w:val="20"/>
                <w:szCs w:val="20"/>
              </w:rPr>
              <w:br/>
              <w:t>Сырьё: первичная целлюлоза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листов в пачке: не менее 250</w:t>
            </w:r>
            <w:r w:rsidRPr="00A9482E">
              <w:rPr>
                <w:color w:val="000000"/>
                <w:sz w:val="20"/>
                <w:szCs w:val="20"/>
              </w:rPr>
              <w:br/>
              <w:t>Цвет: белый</w:t>
            </w:r>
            <w:r w:rsidRPr="00A9482E">
              <w:rPr>
                <w:color w:val="000000"/>
                <w:sz w:val="20"/>
                <w:szCs w:val="20"/>
              </w:rPr>
              <w:br/>
              <w:t>Перфорация: нет</w:t>
            </w:r>
            <w:r w:rsidRPr="00A9482E">
              <w:rPr>
                <w:color w:val="000000"/>
                <w:sz w:val="20"/>
                <w:szCs w:val="20"/>
              </w:rPr>
              <w:br/>
              <w:t>Тиснение: да</w:t>
            </w:r>
            <w:r w:rsidRPr="00A9482E">
              <w:rPr>
                <w:color w:val="000000"/>
                <w:sz w:val="20"/>
                <w:szCs w:val="20"/>
              </w:rPr>
              <w:br/>
              <w:t>Белизна: не менее 84 %</w:t>
            </w:r>
          </w:p>
          <w:p w14:paraId="37BDE742" w14:textId="6E61DD06" w:rsidR="006515EE" w:rsidRPr="00A9482E" w:rsidRDefault="006515EE" w:rsidP="006515EE">
            <w:pPr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Размер листа: не менее 22x23 см</w:t>
            </w:r>
            <w:r w:rsidRPr="00A9482E">
              <w:rPr>
                <w:color w:val="000000"/>
                <w:sz w:val="20"/>
                <w:szCs w:val="20"/>
              </w:rPr>
              <w:br/>
              <w:t>Размер пачки: не менее 23x11x11.5 см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штук в упаковке не менее 15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0B5DAE37" w14:textId="58855CDF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lastRenderedPageBreak/>
              <w:t xml:space="preserve">Указание </w:t>
            </w:r>
            <w:r w:rsidRPr="00A9482E">
              <w:rPr>
                <w:sz w:val="20"/>
                <w:szCs w:val="20"/>
              </w:rPr>
              <w:lastRenderedPageBreak/>
              <w:t>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23F1224A" w14:textId="0F48B8A6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lastRenderedPageBreak/>
              <w:t xml:space="preserve">Приложение №1 к </w:t>
            </w:r>
            <w:r w:rsidRPr="00A9482E">
              <w:rPr>
                <w:sz w:val="20"/>
                <w:szCs w:val="20"/>
              </w:rPr>
              <w:lastRenderedPageBreak/>
              <w:t>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74BD2E19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5A545F62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0DE8C13A" w14:textId="657466EF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5497DBA" w14:textId="3B692FFB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Полотенца бумажные листовые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Professional H3 V-сложение (ZZ)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F691020" w14:textId="4D629350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полотенца бумажные для диспенсеров</w:t>
            </w:r>
            <w:r w:rsidRPr="00A9482E">
              <w:rPr>
                <w:color w:val="000000"/>
                <w:sz w:val="20"/>
                <w:szCs w:val="20"/>
              </w:rPr>
              <w:br/>
              <w:t>Тип сложения: V-сложение (ZZ)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слоев: не более 1</w:t>
            </w:r>
            <w:r w:rsidRPr="00A9482E">
              <w:rPr>
                <w:color w:val="000000"/>
                <w:sz w:val="20"/>
                <w:szCs w:val="20"/>
              </w:rPr>
              <w:br/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Диспенсерная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система: H3</w:t>
            </w:r>
            <w:r w:rsidRPr="00A9482E">
              <w:rPr>
                <w:color w:val="000000"/>
                <w:sz w:val="20"/>
                <w:szCs w:val="20"/>
              </w:rPr>
              <w:br/>
              <w:t>Тип полотенец: листовой</w:t>
            </w:r>
            <w:r w:rsidRPr="00A9482E">
              <w:rPr>
                <w:color w:val="000000"/>
                <w:sz w:val="20"/>
                <w:szCs w:val="20"/>
              </w:rPr>
              <w:br/>
              <w:t>Сырьё: вторичная целлюлоза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листов в пачке: не менее 200</w:t>
            </w:r>
            <w:r w:rsidRPr="00A9482E">
              <w:rPr>
                <w:color w:val="000000"/>
                <w:sz w:val="20"/>
                <w:szCs w:val="20"/>
              </w:rPr>
              <w:br/>
              <w:t>Цвет: натуральный белый</w:t>
            </w:r>
            <w:r w:rsidRPr="00A9482E">
              <w:rPr>
                <w:color w:val="000000"/>
                <w:sz w:val="20"/>
                <w:szCs w:val="20"/>
              </w:rPr>
              <w:br/>
              <w:t>Перфорация: нет</w:t>
            </w:r>
            <w:r w:rsidRPr="00A9482E">
              <w:rPr>
                <w:color w:val="000000"/>
                <w:sz w:val="20"/>
                <w:szCs w:val="20"/>
              </w:rPr>
              <w:br/>
              <w:t>Тиснение: да</w:t>
            </w:r>
            <w:r w:rsidRPr="00A9482E">
              <w:rPr>
                <w:color w:val="000000"/>
                <w:sz w:val="20"/>
                <w:szCs w:val="20"/>
              </w:rPr>
              <w:br/>
              <w:t>Белизна: не менее 60 %</w:t>
            </w:r>
            <w:r w:rsidRPr="00A9482E">
              <w:rPr>
                <w:color w:val="000000"/>
                <w:sz w:val="20"/>
                <w:szCs w:val="20"/>
              </w:rPr>
              <w:br/>
              <w:t>Размер листа: не менее 21x21.6 см</w:t>
            </w:r>
            <w:r w:rsidRPr="00A9482E">
              <w:rPr>
                <w:color w:val="000000"/>
                <w:sz w:val="20"/>
                <w:szCs w:val="20"/>
              </w:rPr>
              <w:br/>
              <w:t>Размер пачки: не менее 21.6x10.5x10.5 см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штук в упаковке: не менее 20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5C9C875F" w14:textId="0350D418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7C0228FD" w14:textId="4EE54F12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79EB7E2C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4D3DF501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71DC271D" w14:textId="69BBE128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5D56EAF" w14:textId="59BA49D0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Полотенца бумажные листовые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Protissue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H3 V-сложения (ZZ)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803FFD3" w14:textId="5AAEA407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полотенца бумажные для диспенсеров</w:t>
            </w:r>
            <w:r w:rsidRPr="00A9482E">
              <w:rPr>
                <w:color w:val="000000"/>
                <w:sz w:val="20"/>
                <w:szCs w:val="20"/>
              </w:rPr>
              <w:br/>
              <w:t>Тип сложения: V-сложение (ZZ)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слоев: не менее 2</w:t>
            </w:r>
            <w:r w:rsidRPr="00A9482E">
              <w:rPr>
                <w:color w:val="000000"/>
                <w:sz w:val="20"/>
                <w:szCs w:val="20"/>
              </w:rPr>
              <w:br/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Диспенсерная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система: H3</w:t>
            </w:r>
            <w:r w:rsidRPr="00A9482E">
              <w:rPr>
                <w:color w:val="000000"/>
                <w:sz w:val="20"/>
                <w:szCs w:val="20"/>
              </w:rPr>
              <w:br/>
              <w:t>Тип полотенец: листовой</w:t>
            </w:r>
            <w:r w:rsidRPr="00A9482E">
              <w:rPr>
                <w:color w:val="000000"/>
                <w:sz w:val="20"/>
                <w:szCs w:val="20"/>
              </w:rPr>
              <w:br/>
              <w:t>Сырьё: первичная целлюлоза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листов в пачке: не менее 200</w:t>
            </w:r>
            <w:r w:rsidRPr="00A9482E">
              <w:rPr>
                <w:color w:val="000000"/>
                <w:sz w:val="20"/>
                <w:szCs w:val="20"/>
              </w:rPr>
              <w:br/>
              <w:t>Цвет: белый</w:t>
            </w:r>
            <w:r w:rsidRPr="00A9482E">
              <w:rPr>
                <w:color w:val="000000"/>
                <w:sz w:val="20"/>
                <w:szCs w:val="20"/>
              </w:rPr>
              <w:br/>
              <w:t>Перфорация: нет</w:t>
            </w:r>
            <w:r w:rsidRPr="00A9482E">
              <w:rPr>
                <w:color w:val="000000"/>
                <w:sz w:val="20"/>
                <w:szCs w:val="20"/>
              </w:rPr>
              <w:br/>
              <w:t>Тиснение: да</w:t>
            </w:r>
            <w:r w:rsidRPr="00A9482E">
              <w:rPr>
                <w:color w:val="000000"/>
                <w:sz w:val="20"/>
                <w:szCs w:val="20"/>
              </w:rPr>
              <w:br/>
              <w:t xml:space="preserve">Белизна: не менее 90 % </w:t>
            </w:r>
            <w:r w:rsidRPr="00A9482E">
              <w:rPr>
                <w:color w:val="000000"/>
                <w:sz w:val="20"/>
                <w:szCs w:val="20"/>
              </w:rPr>
              <w:br/>
              <w:t>Размер листа: не менее 21x22 см</w:t>
            </w:r>
            <w:r w:rsidRPr="00A9482E">
              <w:rPr>
                <w:color w:val="000000"/>
                <w:sz w:val="20"/>
                <w:szCs w:val="20"/>
              </w:rPr>
              <w:br/>
              <w:t>Размер пачки: не менее 22x11x11.5 см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штук в упаковке: не менее 20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1C7A09BC" w14:textId="004C3042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10D44119" w14:textId="05E3F181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39D220B8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0D17C510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5CED101D" w14:textId="58A3ACA7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D8FFFD4" w14:textId="78D776DB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Полотенца бумажные листовые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lastRenderedPageBreak/>
              <w:t>Tellus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Комфорт H3 V-сложение (ZZ)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CF7B959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lastRenderedPageBreak/>
              <w:t>Тип: полотенца бумажные для диспенсеров</w:t>
            </w:r>
            <w:r w:rsidRPr="00A9482E">
              <w:rPr>
                <w:color w:val="000000"/>
                <w:sz w:val="20"/>
                <w:szCs w:val="20"/>
              </w:rPr>
              <w:br/>
              <w:t>Тип сложения: V-сложение (ZZ)</w:t>
            </w:r>
            <w:r w:rsidRPr="00A9482E">
              <w:rPr>
                <w:color w:val="000000"/>
                <w:sz w:val="20"/>
                <w:szCs w:val="20"/>
              </w:rPr>
              <w:br/>
            </w:r>
            <w:r w:rsidRPr="00A9482E">
              <w:rPr>
                <w:color w:val="000000"/>
                <w:sz w:val="20"/>
                <w:szCs w:val="20"/>
              </w:rPr>
              <w:lastRenderedPageBreak/>
              <w:t>Количество слоев: не менее 2</w:t>
            </w:r>
            <w:r w:rsidRPr="00A9482E">
              <w:rPr>
                <w:color w:val="000000"/>
                <w:sz w:val="20"/>
                <w:szCs w:val="20"/>
              </w:rPr>
              <w:br/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Диспенсерная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система: H3</w:t>
            </w:r>
            <w:r w:rsidRPr="00A9482E">
              <w:rPr>
                <w:color w:val="000000"/>
                <w:sz w:val="20"/>
                <w:szCs w:val="20"/>
              </w:rPr>
              <w:br/>
              <w:t>Тип полотенец: листовой</w:t>
            </w:r>
            <w:r w:rsidRPr="00A9482E">
              <w:rPr>
                <w:color w:val="000000"/>
                <w:sz w:val="20"/>
                <w:szCs w:val="20"/>
              </w:rPr>
              <w:br/>
              <w:t>Сырьё: вторичная целлюлоза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листов в пачке: не менее 200</w:t>
            </w:r>
            <w:r w:rsidRPr="00A9482E">
              <w:rPr>
                <w:color w:val="000000"/>
                <w:sz w:val="20"/>
                <w:szCs w:val="20"/>
              </w:rPr>
              <w:br/>
              <w:t>Цвет: белый</w:t>
            </w:r>
            <w:r w:rsidRPr="00A9482E">
              <w:rPr>
                <w:color w:val="000000"/>
                <w:sz w:val="20"/>
                <w:szCs w:val="20"/>
              </w:rPr>
              <w:br/>
              <w:t>Перфорация: нет</w:t>
            </w:r>
            <w:r w:rsidRPr="00A9482E">
              <w:rPr>
                <w:color w:val="000000"/>
                <w:sz w:val="20"/>
                <w:szCs w:val="20"/>
              </w:rPr>
              <w:br/>
              <w:t>Тиснение: да</w:t>
            </w:r>
            <w:r w:rsidRPr="00A9482E">
              <w:rPr>
                <w:color w:val="000000"/>
                <w:sz w:val="20"/>
                <w:szCs w:val="20"/>
              </w:rPr>
              <w:br/>
              <w:t xml:space="preserve">Белизна: не менее 85 % </w:t>
            </w:r>
            <w:r w:rsidRPr="00A9482E">
              <w:rPr>
                <w:color w:val="000000"/>
                <w:sz w:val="20"/>
                <w:szCs w:val="20"/>
              </w:rPr>
              <w:br/>
              <w:t>Размер листа: не менее 23x23 см</w:t>
            </w:r>
            <w:r w:rsidRPr="00A9482E">
              <w:rPr>
                <w:color w:val="000000"/>
                <w:sz w:val="20"/>
                <w:szCs w:val="20"/>
              </w:rPr>
              <w:br/>
              <w:t>Размер пачки: не менее 11.8x10x23</w:t>
            </w:r>
          </w:p>
          <w:p w14:paraId="685632F1" w14:textId="4046676A" w:rsidR="006515EE" w:rsidRPr="00173B48" w:rsidRDefault="006515EE" w:rsidP="00173B48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Количество штук в упаковке: не менее 20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4DED39F7" w14:textId="795BC795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lastRenderedPageBreak/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20D5A095" w14:textId="510492BE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 xml:space="preserve">Приложение №1 к Коммерческому </w:t>
            </w:r>
            <w:r w:rsidRPr="00A9482E">
              <w:rPr>
                <w:sz w:val="20"/>
                <w:szCs w:val="20"/>
              </w:rPr>
              <w:lastRenderedPageBreak/>
              <w:t>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3E7E4487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760E4324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63EFBE5E" w14:textId="5B640498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F6707E4" w14:textId="65C555EE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Полотенца бумажные листовые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Professional H3 V-сложение (ZZ)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E7E661F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полотенца бумажные для диспенсеров</w:t>
            </w:r>
            <w:r w:rsidRPr="00A9482E">
              <w:rPr>
                <w:color w:val="000000"/>
                <w:sz w:val="20"/>
                <w:szCs w:val="20"/>
              </w:rPr>
              <w:br/>
              <w:t>Тип сложения: V-сложение (ZZ)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слоев: не менее 2</w:t>
            </w:r>
            <w:r w:rsidRPr="00A9482E">
              <w:rPr>
                <w:color w:val="000000"/>
                <w:sz w:val="20"/>
                <w:szCs w:val="20"/>
              </w:rPr>
              <w:br/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Диспенсерная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система: H3</w:t>
            </w:r>
            <w:r w:rsidRPr="00A9482E">
              <w:rPr>
                <w:color w:val="000000"/>
                <w:sz w:val="20"/>
                <w:szCs w:val="20"/>
              </w:rPr>
              <w:br/>
              <w:t>Тип полотенец: листовой</w:t>
            </w:r>
            <w:r w:rsidRPr="00A9482E">
              <w:rPr>
                <w:color w:val="000000"/>
                <w:sz w:val="20"/>
                <w:szCs w:val="20"/>
              </w:rPr>
              <w:br/>
              <w:t>Сырьё: вторичная целлюлоза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листов в пачке: не менее 200</w:t>
            </w:r>
            <w:r w:rsidRPr="00A9482E">
              <w:rPr>
                <w:color w:val="000000"/>
                <w:sz w:val="20"/>
                <w:szCs w:val="20"/>
              </w:rPr>
              <w:br/>
              <w:t>Цвет: белый</w:t>
            </w:r>
            <w:r w:rsidRPr="00A9482E">
              <w:rPr>
                <w:color w:val="000000"/>
                <w:sz w:val="20"/>
                <w:szCs w:val="20"/>
              </w:rPr>
              <w:br/>
              <w:t>Перфорация: нет</w:t>
            </w:r>
            <w:r w:rsidRPr="00A9482E">
              <w:rPr>
                <w:color w:val="000000"/>
                <w:sz w:val="20"/>
                <w:szCs w:val="20"/>
              </w:rPr>
              <w:br/>
              <w:t>Тиснение: да</w:t>
            </w:r>
            <w:r w:rsidRPr="00A9482E">
              <w:rPr>
                <w:color w:val="000000"/>
                <w:sz w:val="20"/>
                <w:szCs w:val="20"/>
              </w:rPr>
              <w:br/>
              <w:t>Белизна: не менее 80 %</w:t>
            </w:r>
          </w:p>
          <w:p w14:paraId="2EA6BDAD" w14:textId="3220AB39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Размер листа: не менее 21x21.6 см</w:t>
            </w:r>
            <w:r w:rsidRPr="00A9482E">
              <w:rPr>
                <w:color w:val="000000"/>
                <w:sz w:val="20"/>
                <w:szCs w:val="20"/>
              </w:rPr>
              <w:br/>
              <w:t>Размер пачки: не менее 21.6x10.5x10 см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штук в упаковке: не менее 20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4DC75576" w14:textId="6CC7BF73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732671DF" w14:textId="46088FC5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24EB6855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769CAC9C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1C32BA1C" w14:textId="5616C9F9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11A8BBA" w14:textId="2A557C21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Полотенца бумажные листовые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Veiro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Professional H3 V-сложение (ZZ)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C87D056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полотенца бумажные для диспенсеров</w:t>
            </w:r>
            <w:r w:rsidRPr="00A9482E">
              <w:rPr>
                <w:color w:val="000000"/>
                <w:sz w:val="20"/>
                <w:szCs w:val="20"/>
              </w:rPr>
              <w:br/>
              <w:t>Тип сложения: V-сложение (ZZ)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слоев: не менее 2</w:t>
            </w:r>
            <w:r w:rsidRPr="00A9482E">
              <w:rPr>
                <w:color w:val="000000"/>
                <w:sz w:val="20"/>
                <w:szCs w:val="20"/>
              </w:rPr>
              <w:br/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Диспенсерная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система: H3</w:t>
            </w:r>
            <w:r w:rsidRPr="00A9482E">
              <w:rPr>
                <w:color w:val="000000"/>
                <w:sz w:val="20"/>
                <w:szCs w:val="20"/>
              </w:rPr>
              <w:br/>
              <w:t>Тип полотенец: листовой</w:t>
            </w:r>
            <w:r w:rsidRPr="00A9482E">
              <w:rPr>
                <w:color w:val="000000"/>
                <w:sz w:val="20"/>
                <w:szCs w:val="20"/>
              </w:rPr>
              <w:br/>
              <w:t>Сырьё: вторичная целлюлоза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листов в пачке: не менее 200</w:t>
            </w:r>
            <w:r w:rsidRPr="00A9482E">
              <w:rPr>
                <w:color w:val="000000"/>
                <w:sz w:val="20"/>
                <w:szCs w:val="20"/>
              </w:rPr>
              <w:br/>
              <w:t>Цвет: белый</w:t>
            </w:r>
            <w:r w:rsidRPr="00A9482E">
              <w:rPr>
                <w:color w:val="000000"/>
                <w:sz w:val="20"/>
                <w:szCs w:val="20"/>
              </w:rPr>
              <w:br/>
              <w:t>Перфорация: нет</w:t>
            </w:r>
            <w:r w:rsidRPr="00A9482E">
              <w:rPr>
                <w:color w:val="000000"/>
                <w:sz w:val="20"/>
                <w:szCs w:val="20"/>
              </w:rPr>
              <w:br/>
              <w:t>Тиснение: нет</w:t>
            </w:r>
            <w:r w:rsidRPr="00A9482E">
              <w:rPr>
                <w:color w:val="000000"/>
                <w:sz w:val="20"/>
                <w:szCs w:val="20"/>
              </w:rPr>
              <w:br/>
              <w:t>Белизна: не менее 80 %</w:t>
            </w:r>
          </w:p>
          <w:p w14:paraId="526F4A51" w14:textId="71503E9E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Размер листа: не менее 21x21.6 см</w:t>
            </w:r>
            <w:r w:rsidRPr="00A9482E">
              <w:rPr>
                <w:color w:val="000000"/>
                <w:sz w:val="20"/>
                <w:szCs w:val="20"/>
              </w:rPr>
              <w:br/>
              <w:t>Размер пачки: не менее 21.6x10x10.5 см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штук в упаковке: не менее 20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1282E6E9" w14:textId="68AA4EB5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42E1382F" w14:textId="689A695E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55353E1C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4B674AE8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7396C0D9" w14:textId="511B19AB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9713F7D" w14:textId="2E7F2943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Полотенца бумажные листовые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Professional </w:t>
            </w:r>
            <w:r w:rsidRPr="00A9482E">
              <w:rPr>
                <w:color w:val="000000"/>
                <w:sz w:val="20"/>
                <w:szCs w:val="20"/>
              </w:rPr>
              <w:lastRenderedPageBreak/>
              <w:t xml:space="preserve">H2 Z-сложение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89D8597" w14:textId="5F5EBE8A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lastRenderedPageBreak/>
              <w:t>Тип: полотенца бумажные для диспенсеров</w:t>
            </w:r>
            <w:r w:rsidRPr="00A9482E">
              <w:rPr>
                <w:color w:val="000000"/>
                <w:sz w:val="20"/>
                <w:szCs w:val="20"/>
              </w:rPr>
              <w:br/>
              <w:t>Тип сложения: Z-сложение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слоев: не более 1</w:t>
            </w:r>
            <w:r w:rsidRPr="00A9482E">
              <w:rPr>
                <w:color w:val="000000"/>
                <w:sz w:val="20"/>
                <w:szCs w:val="20"/>
              </w:rPr>
              <w:br/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lastRenderedPageBreak/>
              <w:t>Диспенсерная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система: H2</w:t>
            </w:r>
            <w:r w:rsidRPr="00A9482E">
              <w:rPr>
                <w:color w:val="000000"/>
                <w:sz w:val="20"/>
                <w:szCs w:val="20"/>
              </w:rPr>
              <w:br/>
              <w:t>Тип полотенец: листовой</w:t>
            </w:r>
            <w:r w:rsidRPr="00A9482E">
              <w:rPr>
                <w:color w:val="000000"/>
                <w:sz w:val="20"/>
                <w:szCs w:val="20"/>
              </w:rPr>
              <w:br/>
              <w:t>Сырьё: вторичная целлюлоза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листов в пачке: не менее 190</w:t>
            </w:r>
            <w:r w:rsidRPr="00A9482E">
              <w:rPr>
                <w:color w:val="000000"/>
                <w:sz w:val="20"/>
                <w:szCs w:val="20"/>
              </w:rPr>
              <w:br/>
              <w:t>Цвет: белый</w:t>
            </w:r>
            <w:r w:rsidRPr="00A9482E">
              <w:rPr>
                <w:color w:val="000000"/>
                <w:sz w:val="20"/>
                <w:szCs w:val="20"/>
              </w:rPr>
              <w:br/>
              <w:t>Перфорация: нет</w:t>
            </w:r>
            <w:r w:rsidRPr="00A9482E">
              <w:rPr>
                <w:color w:val="000000"/>
                <w:sz w:val="20"/>
                <w:szCs w:val="20"/>
              </w:rPr>
              <w:br/>
              <w:t>Тиснение: да</w:t>
            </w:r>
            <w:r w:rsidRPr="00A9482E">
              <w:rPr>
                <w:color w:val="000000"/>
                <w:sz w:val="20"/>
                <w:szCs w:val="20"/>
              </w:rPr>
              <w:br/>
              <w:t>Белизна: не менее 80 %</w:t>
            </w:r>
            <w:r w:rsidRPr="00A9482E">
              <w:rPr>
                <w:color w:val="000000"/>
                <w:sz w:val="20"/>
                <w:szCs w:val="20"/>
              </w:rPr>
              <w:br/>
              <w:t>Размер листа: не менее 20.5x22.5 см</w:t>
            </w:r>
            <w:r w:rsidRPr="00A9482E">
              <w:rPr>
                <w:color w:val="000000"/>
                <w:sz w:val="20"/>
                <w:szCs w:val="20"/>
              </w:rPr>
              <w:br/>
              <w:t>Размер пачки: не менее 21.6x12x8 см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штук в упаковке: не менее 21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1E1AA9FB" w14:textId="0376D8BB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lastRenderedPageBreak/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7FF7B787" w14:textId="01652C8B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5D48C2D5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37780501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54B184D7" w14:textId="03FFEF00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9420EC9" w14:textId="50C08DBF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Полотенца бумажные листовые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PROtissue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H2 Z-сложение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363E1754" w14:textId="060ABB85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полотенца бумажные для диспенсеров</w:t>
            </w:r>
            <w:r w:rsidRPr="00A9482E">
              <w:rPr>
                <w:color w:val="000000"/>
                <w:sz w:val="20"/>
                <w:szCs w:val="20"/>
              </w:rPr>
              <w:br/>
              <w:t>Тип сложения: Z-сложение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слоев: не более 1</w:t>
            </w:r>
            <w:r w:rsidRPr="00A9482E">
              <w:rPr>
                <w:color w:val="000000"/>
                <w:sz w:val="20"/>
                <w:szCs w:val="20"/>
              </w:rPr>
              <w:br/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Диспенсерная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система: H2</w:t>
            </w:r>
            <w:r w:rsidRPr="00A9482E">
              <w:rPr>
                <w:color w:val="000000"/>
                <w:sz w:val="20"/>
                <w:szCs w:val="20"/>
              </w:rPr>
              <w:br/>
              <w:t>Тип полотенец: листовой</w:t>
            </w:r>
            <w:r w:rsidRPr="00A9482E">
              <w:rPr>
                <w:color w:val="000000"/>
                <w:sz w:val="20"/>
                <w:szCs w:val="20"/>
              </w:rPr>
              <w:br/>
              <w:t>Сырьё: первичная целлюлоза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листов в пачке: не менее 200</w:t>
            </w:r>
            <w:r w:rsidRPr="00A9482E">
              <w:rPr>
                <w:color w:val="000000"/>
                <w:sz w:val="20"/>
                <w:szCs w:val="20"/>
              </w:rPr>
              <w:br/>
              <w:t>Цвет: белый</w:t>
            </w:r>
            <w:r w:rsidRPr="00A9482E">
              <w:rPr>
                <w:color w:val="000000"/>
                <w:sz w:val="20"/>
                <w:szCs w:val="20"/>
              </w:rPr>
              <w:br/>
              <w:t>Перфорация: нет</w:t>
            </w:r>
            <w:r w:rsidRPr="00A9482E">
              <w:rPr>
                <w:color w:val="000000"/>
                <w:sz w:val="20"/>
                <w:szCs w:val="20"/>
              </w:rPr>
              <w:br/>
              <w:t>Тиснение: да</w:t>
            </w:r>
            <w:r w:rsidRPr="00A9482E">
              <w:rPr>
                <w:color w:val="000000"/>
                <w:sz w:val="20"/>
                <w:szCs w:val="20"/>
              </w:rPr>
              <w:br/>
              <w:t>Белизна: не менее 90 %</w:t>
            </w:r>
            <w:r w:rsidRPr="00A9482E">
              <w:rPr>
                <w:color w:val="000000"/>
                <w:sz w:val="20"/>
                <w:szCs w:val="20"/>
              </w:rPr>
              <w:br/>
              <w:t>Размер листа: не менее 21.5x24 см</w:t>
            </w:r>
            <w:r w:rsidRPr="00A9482E">
              <w:rPr>
                <w:color w:val="000000"/>
                <w:sz w:val="20"/>
                <w:szCs w:val="20"/>
              </w:rPr>
              <w:br/>
              <w:t>Размер пачки: не менее 21.5x10x8.3 см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штук в упаковке: не менее 28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0711B0FC" w14:textId="1E3917F6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4CBF6141" w14:textId="0F58FEF4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6502CCCF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0B6791E0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1264CF1B" w14:textId="3B3216CB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06A0D2F" w14:textId="64C89CB4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Полотенца бумажные листовые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Professional H2 Z-сложение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3F889DC4" w14:textId="7F3098DA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полотенца бумажные для диспенсеров</w:t>
            </w:r>
            <w:r w:rsidRPr="00A9482E">
              <w:rPr>
                <w:color w:val="000000"/>
                <w:sz w:val="20"/>
                <w:szCs w:val="20"/>
              </w:rPr>
              <w:br/>
              <w:t>Тип сложения: Z-сложение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слоев: не менее 2</w:t>
            </w:r>
            <w:r w:rsidRPr="00A9482E">
              <w:rPr>
                <w:color w:val="000000"/>
                <w:sz w:val="20"/>
                <w:szCs w:val="20"/>
              </w:rPr>
              <w:br/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Диспенсерная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система: H2</w:t>
            </w:r>
            <w:r w:rsidRPr="00A9482E">
              <w:rPr>
                <w:color w:val="000000"/>
                <w:sz w:val="20"/>
                <w:szCs w:val="20"/>
              </w:rPr>
              <w:br/>
              <w:t>Тип полотенец: листовой</w:t>
            </w:r>
            <w:r w:rsidRPr="00A9482E">
              <w:rPr>
                <w:color w:val="000000"/>
                <w:sz w:val="20"/>
                <w:szCs w:val="20"/>
              </w:rPr>
              <w:br/>
              <w:t>Сырьё: первичная целлюлоза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листов в пачке: не менее 190</w:t>
            </w:r>
            <w:r w:rsidRPr="00A9482E">
              <w:rPr>
                <w:color w:val="000000"/>
                <w:sz w:val="20"/>
                <w:szCs w:val="20"/>
              </w:rPr>
              <w:br/>
              <w:t>Цвет: белый</w:t>
            </w:r>
            <w:r w:rsidRPr="00A9482E">
              <w:rPr>
                <w:color w:val="000000"/>
                <w:sz w:val="20"/>
                <w:szCs w:val="20"/>
              </w:rPr>
              <w:br/>
              <w:t>Перфорация: нет</w:t>
            </w:r>
            <w:r w:rsidRPr="00A9482E">
              <w:rPr>
                <w:color w:val="000000"/>
                <w:sz w:val="20"/>
                <w:szCs w:val="20"/>
              </w:rPr>
              <w:br/>
              <w:t>Тиснение: да</w:t>
            </w:r>
            <w:r w:rsidRPr="00A9482E">
              <w:rPr>
                <w:color w:val="000000"/>
                <w:sz w:val="20"/>
                <w:szCs w:val="20"/>
              </w:rPr>
              <w:br/>
              <w:t>Белизна: 82 %</w:t>
            </w:r>
            <w:r w:rsidRPr="00A9482E">
              <w:rPr>
                <w:color w:val="000000"/>
                <w:sz w:val="20"/>
                <w:szCs w:val="20"/>
              </w:rPr>
              <w:br/>
              <w:t>Размер листа: не менее 21.5x24 см</w:t>
            </w:r>
            <w:r w:rsidRPr="00A9482E">
              <w:rPr>
                <w:color w:val="000000"/>
                <w:sz w:val="20"/>
                <w:szCs w:val="20"/>
              </w:rPr>
              <w:br/>
              <w:t>Размер пачки: не менее 8x21.5x14.5 см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штук в упаковке: не менее 20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77192BEF" w14:textId="67367A86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1BB777D2" w14:textId="30074923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687C80D6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32BB3748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1F53E2B8" w14:textId="42F2D6F3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02D63FD" w14:textId="0664DFE1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Полотенца бумажные листовые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Professional H2 Z-сложение </w:t>
            </w:r>
            <w:r w:rsidRPr="00A9482E">
              <w:rPr>
                <w:sz w:val="20"/>
                <w:szCs w:val="20"/>
              </w:rPr>
              <w:t xml:space="preserve">или </w:t>
            </w:r>
            <w:r w:rsidRPr="00A9482E">
              <w:rPr>
                <w:sz w:val="20"/>
                <w:szCs w:val="20"/>
              </w:rPr>
              <w:lastRenderedPageBreak/>
              <w:t>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861D520" w14:textId="66ED77CE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lastRenderedPageBreak/>
              <w:t>Тип: полотенца бумажные для диспенсеров</w:t>
            </w:r>
            <w:r w:rsidRPr="00A9482E">
              <w:rPr>
                <w:color w:val="000000"/>
                <w:sz w:val="20"/>
                <w:szCs w:val="20"/>
              </w:rPr>
              <w:br/>
              <w:t>Тип сложения: Z-сложение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слоев: не менее 2</w:t>
            </w:r>
            <w:r w:rsidRPr="00A9482E">
              <w:rPr>
                <w:color w:val="000000"/>
                <w:sz w:val="20"/>
                <w:szCs w:val="20"/>
              </w:rPr>
              <w:br/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Диспенсерная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система: H2</w:t>
            </w:r>
            <w:r w:rsidRPr="00A9482E">
              <w:rPr>
                <w:color w:val="000000"/>
                <w:sz w:val="20"/>
                <w:szCs w:val="20"/>
              </w:rPr>
              <w:br/>
            </w:r>
            <w:r w:rsidRPr="00A9482E">
              <w:rPr>
                <w:color w:val="000000"/>
                <w:sz w:val="20"/>
                <w:szCs w:val="20"/>
              </w:rPr>
              <w:lastRenderedPageBreak/>
              <w:t>Тип полотенец: листовой</w:t>
            </w:r>
            <w:r w:rsidRPr="00A9482E">
              <w:rPr>
                <w:color w:val="000000"/>
                <w:sz w:val="20"/>
                <w:szCs w:val="20"/>
              </w:rPr>
              <w:br/>
              <w:t>Сырьё: вторичная целлюлоза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листов в пачке: не менее 200</w:t>
            </w:r>
            <w:r w:rsidRPr="00A9482E">
              <w:rPr>
                <w:color w:val="000000"/>
                <w:sz w:val="20"/>
                <w:szCs w:val="20"/>
              </w:rPr>
              <w:br/>
              <w:t>Цвет: белый</w:t>
            </w:r>
            <w:r w:rsidRPr="00A9482E">
              <w:rPr>
                <w:color w:val="000000"/>
                <w:sz w:val="20"/>
                <w:szCs w:val="20"/>
              </w:rPr>
              <w:br/>
              <w:t>Перфорация: нет</w:t>
            </w:r>
            <w:r w:rsidRPr="00A9482E">
              <w:rPr>
                <w:color w:val="000000"/>
                <w:sz w:val="20"/>
                <w:szCs w:val="20"/>
              </w:rPr>
              <w:br/>
              <w:t>Тиснение: да</w:t>
            </w:r>
            <w:r w:rsidRPr="00A9482E">
              <w:rPr>
                <w:color w:val="000000"/>
                <w:sz w:val="20"/>
                <w:szCs w:val="20"/>
              </w:rPr>
              <w:br/>
              <w:t>Белизна: не менее 80 %</w:t>
            </w:r>
            <w:r w:rsidRPr="00A9482E">
              <w:rPr>
                <w:color w:val="000000"/>
                <w:sz w:val="20"/>
                <w:szCs w:val="20"/>
              </w:rPr>
              <w:br/>
              <w:t>Размер листа: не менее 21.3x22.5 см</w:t>
            </w:r>
            <w:r w:rsidRPr="00A9482E">
              <w:rPr>
                <w:color w:val="000000"/>
                <w:sz w:val="20"/>
                <w:szCs w:val="20"/>
              </w:rPr>
              <w:br/>
              <w:t>Размер пачки: не менее 21.3x7.5x13 см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штук в упаковке: не менее 21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7C39FBF9" w14:textId="55A06D84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lastRenderedPageBreak/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57846702" w14:textId="06963DB8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0D7092C5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0CE00562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534482F9" w14:textId="5126CE81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6615EAE" w14:textId="3F19F519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Полотенца бумажные листовые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Tellus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Комфорт H2 Z-сложение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079F2FB" w14:textId="61DCA310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полотенца бумажные для диспенсеров</w:t>
            </w:r>
            <w:r w:rsidRPr="00A9482E">
              <w:rPr>
                <w:color w:val="000000"/>
                <w:sz w:val="20"/>
                <w:szCs w:val="20"/>
              </w:rPr>
              <w:br/>
              <w:t>Тип сложения: Z-сложение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слоев: не менее 2</w:t>
            </w:r>
            <w:r w:rsidRPr="00A9482E">
              <w:rPr>
                <w:color w:val="000000"/>
                <w:sz w:val="20"/>
                <w:szCs w:val="20"/>
              </w:rPr>
              <w:br/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Диспенсерная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система: H2</w:t>
            </w:r>
            <w:r w:rsidRPr="00A9482E">
              <w:rPr>
                <w:color w:val="000000"/>
                <w:sz w:val="20"/>
                <w:szCs w:val="20"/>
              </w:rPr>
              <w:br/>
              <w:t>Тип полотенец: листовой</w:t>
            </w:r>
            <w:r w:rsidRPr="00A9482E">
              <w:rPr>
                <w:color w:val="000000"/>
                <w:sz w:val="20"/>
                <w:szCs w:val="20"/>
              </w:rPr>
              <w:br/>
              <w:t>Сырьё: вторичная целлюлоза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листов в пачке: не менее 190</w:t>
            </w:r>
            <w:r w:rsidRPr="00A9482E">
              <w:rPr>
                <w:color w:val="000000"/>
                <w:sz w:val="20"/>
                <w:szCs w:val="20"/>
              </w:rPr>
              <w:br/>
              <w:t>Цвет: белый</w:t>
            </w:r>
            <w:r w:rsidRPr="00A9482E">
              <w:rPr>
                <w:color w:val="000000"/>
                <w:sz w:val="20"/>
                <w:szCs w:val="20"/>
              </w:rPr>
              <w:br/>
              <w:t>Перфорация: нет</w:t>
            </w:r>
            <w:r w:rsidRPr="00A9482E">
              <w:rPr>
                <w:color w:val="000000"/>
                <w:sz w:val="20"/>
                <w:szCs w:val="20"/>
              </w:rPr>
              <w:br/>
              <w:t>Тиснение: да</w:t>
            </w:r>
            <w:r w:rsidRPr="00A9482E">
              <w:rPr>
                <w:color w:val="000000"/>
                <w:sz w:val="20"/>
                <w:szCs w:val="20"/>
              </w:rPr>
              <w:br/>
              <w:t>Белизна: не менее 77 %</w:t>
            </w:r>
            <w:r w:rsidRPr="00A9482E">
              <w:rPr>
                <w:color w:val="000000"/>
                <w:sz w:val="20"/>
                <w:szCs w:val="20"/>
              </w:rPr>
              <w:br/>
              <w:t>Размер листа: не менее 21.3x22.5 см</w:t>
            </w:r>
            <w:r w:rsidRPr="00A9482E">
              <w:rPr>
                <w:color w:val="000000"/>
                <w:sz w:val="20"/>
                <w:szCs w:val="20"/>
              </w:rPr>
              <w:br/>
              <w:t>Размер пачки: не менее 21.3x13x7.5 см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штук в упаковке: не менее 21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416B62BF" w14:textId="209040A2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4FB811E0" w14:textId="590C540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6392AC11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09F3C771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093B4816" w14:textId="5022920E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2493268" w14:textId="686874A0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Полотенца бумажные листовые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Veiro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Professional Comfort H2 Z-сложение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D1FA563" w14:textId="0A4F19D6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полотенца бумажные для диспенсеров</w:t>
            </w:r>
            <w:r w:rsidRPr="00A9482E">
              <w:rPr>
                <w:color w:val="000000"/>
                <w:sz w:val="20"/>
                <w:szCs w:val="20"/>
              </w:rPr>
              <w:br/>
              <w:t>Тип сложения: Z-сложение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слоев: не менее 2</w:t>
            </w:r>
            <w:r w:rsidRPr="00A9482E">
              <w:rPr>
                <w:color w:val="000000"/>
                <w:sz w:val="20"/>
                <w:szCs w:val="20"/>
              </w:rPr>
              <w:br/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Диспенсерная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система: H2</w:t>
            </w:r>
            <w:r w:rsidRPr="00A9482E">
              <w:rPr>
                <w:color w:val="000000"/>
                <w:sz w:val="20"/>
                <w:szCs w:val="20"/>
              </w:rPr>
              <w:br/>
              <w:t>Тип полотенец: листовой</w:t>
            </w:r>
            <w:r w:rsidRPr="00A9482E">
              <w:rPr>
                <w:color w:val="000000"/>
                <w:sz w:val="20"/>
                <w:szCs w:val="20"/>
              </w:rPr>
              <w:br/>
              <w:t>Сырьё: вторичная целлюлоза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листов в пачке: не менее200</w:t>
            </w:r>
            <w:r w:rsidRPr="00A9482E">
              <w:rPr>
                <w:color w:val="000000"/>
                <w:sz w:val="20"/>
                <w:szCs w:val="20"/>
              </w:rPr>
              <w:br/>
              <w:t>Цвет: белый</w:t>
            </w:r>
            <w:r w:rsidRPr="00A9482E">
              <w:rPr>
                <w:color w:val="000000"/>
                <w:sz w:val="20"/>
                <w:szCs w:val="20"/>
              </w:rPr>
              <w:br/>
              <w:t>Перфорация: нет</w:t>
            </w:r>
            <w:r w:rsidRPr="00A9482E">
              <w:rPr>
                <w:color w:val="000000"/>
                <w:sz w:val="20"/>
                <w:szCs w:val="20"/>
              </w:rPr>
              <w:br/>
              <w:t>Тиснение: нет</w:t>
            </w:r>
            <w:r w:rsidRPr="00A9482E">
              <w:rPr>
                <w:color w:val="000000"/>
                <w:sz w:val="20"/>
                <w:szCs w:val="20"/>
              </w:rPr>
              <w:br/>
              <w:t>Белизна: не менее 80 %</w:t>
            </w:r>
            <w:r w:rsidRPr="00A9482E">
              <w:rPr>
                <w:color w:val="000000"/>
                <w:sz w:val="20"/>
                <w:szCs w:val="20"/>
              </w:rPr>
              <w:br/>
              <w:t>Размер листа: не менее 21.3x22.5 см</w:t>
            </w:r>
            <w:r w:rsidRPr="00A9482E">
              <w:rPr>
                <w:color w:val="000000"/>
                <w:sz w:val="20"/>
                <w:szCs w:val="20"/>
              </w:rPr>
              <w:br/>
              <w:t>Размер пачки: не менее 21.3x7.5x13 см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штук в упаковке: не менее 21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12188622" w14:textId="0F7774CB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51DE7E8C" w14:textId="74C848D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5FA9A38A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624BE303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6836F983" w14:textId="09F3F9AF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00F1106" w14:textId="179ED5F3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Бумага туалетная Островская Новинка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3828F63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бумага туалетная бытовая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слоев: не более 1</w:t>
            </w:r>
            <w:r w:rsidRPr="00A9482E">
              <w:rPr>
                <w:color w:val="000000"/>
                <w:sz w:val="20"/>
                <w:szCs w:val="20"/>
              </w:rPr>
              <w:br/>
              <w:t>Наличие втулки: нет</w:t>
            </w:r>
            <w:r w:rsidRPr="00A9482E">
              <w:rPr>
                <w:color w:val="000000"/>
                <w:sz w:val="20"/>
                <w:szCs w:val="20"/>
              </w:rPr>
              <w:br/>
              <w:t>Цвет: серый</w:t>
            </w:r>
            <w:r w:rsidRPr="00A9482E">
              <w:rPr>
                <w:color w:val="000000"/>
                <w:sz w:val="20"/>
                <w:szCs w:val="20"/>
              </w:rPr>
              <w:br/>
              <w:t>Сырьё: смешанное</w:t>
            </w:r>
            <w:r w:rsidRPr="00A9482E">
              <w:rPr>
                <w:color w:val="000000"/>
                <w:sz w:val="20"/>
                <w:szCs w:val="20"/>
              </w:rPr>
              <w:br/>
            </w:r>
            <w:r w:rsidRPr="00A9482E">
              <w:rPr>
                <w:color w:val="000000"/>
                <w:sz w:val="20"/>
                <w:szCs w:val="20"/>
              </w:rPr>
              <w:lastRenderedPageBreak/>
              <w:t>Ароматизатор: нет</w:t>
            </w:r>
            <w:r w:rsidRPr="00A9482E">
              <w:rPr>
                <w:color w:val="000000"/>
                <w:sz w:val="20"/>
                <w:szCs w:val="20"/>
              </w:rPr>
              <w:br/>
              <w:t>Тиснение: нет</w:t>
            </w:r>
            <w:r w:rsidRPr="00A9482E">
              <w:rPr>
                <w:color w:val="000000"/>
                <w:sz w:val="20"/>
                <w:szCs w:val="20"/>
              </w:rPr>
              <w:br/>
              <w:t>Перфорация: да</w:t>
            </w:r>
          </w:p>
          <w:p w14:paraId="7D0CE55F" w14:textId="02C3A714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Длина рулона, метр: не менее 30</w:t>
            </w:r>
            <w:r w:rsidRPr="00A9482E">
              <w:rPr>
                <w:color w:val="000000"/>
                <w:sz w:val="20"/>
                <w:szCs w:val="20"/>
              </w:rPr>
              <w:br/>
              <w:t>Размер листа: не менее 8.5x12.5 см</w:t>
            </w:r>
            <w:r w:rsidRPr="00A9482E">
              <w:rPr>
                <w:color w:val="000000"/>
                <w:sz w:val="20"/>
                <w:szCs w:val="20"/>
              </w:rPr>
              <w:br/>
              <w:t>Диаметр рулона: не менее 8.5 см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штук в упаковке: не менее 48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72C877AD" w14:textId="3CD51622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lastRenderedPageBreak/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0FA425F5" w14:textId="55BEFDFA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2750D018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1FFB73B7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1450D012" w14:textId="73F87315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B4AFE2E" w14:textId="26ED6323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Бумага туалетная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Plushe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Уют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7061B08" w14:textId="7C010A62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бумага туалетная бытовая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слоев: не более 1</w:t>
            </w:r>
            <w:r w:rsidRPr="00A9482E">
              <w:rPr>
                <w:color w:val="000000"/>
                <w:sz w:val="20"/>
                <w:szCs w:val="20"/>
              </w:rPr>
              <w:br/>
              <w:t>Наличие втулки: нет</w:t>
            </w:r>
            <w:r w:rsidRPr="00A9482E">
              <w:rPr>
                <w:color w:val="000000"/>
                <w:sz w:val="20"/>
                <w:szCs w:val="20"/>
              </w:rPr>
              <w:br/>
              <w:t>Цвет: серый</w:t>
            </w:r>
            <w:r w:rsidRPr="00A9482E">
              <w:rPr>
                <w:color w:val="000000"/>
                <w:sz w:val="20"/>
                <w:szCs w:val="20"/>
              </w:rPr>
              <w:br/>
              <w:t>Сырьё: вторичная целлюлоза</w:t>
            </w:r>
            <w:r w:rsidRPr="00A9482E">
              <w:rPr>
                <w:color w:val="000000"/>
                <w:sz w:val="20"/>
                <w:szCs w:val="20"/>
              </w:rPr>
              <w:br/>
              <w:t>Ароматизатор: нет</w:t>
            </w:r>
            <w:r w:rsidRPr="00A9482E">
              <w:rPr>
                <w:color w:val="000000"/>
                <w:sz w:val="20"/>
                <w:szCs w:val="20"/>
              </w:rPr>
              <w:br/>
              <w:t>Тиснение: нет</w:t>
            </w:r>
            <w:r w:rsidRPr="00A9482E">
              <w:rPr>
                <w:color w:val="000000"/>
                <w:sz w:val="20"/>
                <w:szCs w:val="20"/>
              </w:rPr>
              <w:br/>
              <w:t>Перфорация: нет</w:t>
            </w:r>
            <w:r w:rsidRPr="00A9482E">
              <w:rPr>
                <w:color w:val="000000"/>
                <w:sz w:val="20"/>
                <w:szCs w:val="20"/>
              </w:rPr>
              <w:br/>
              <w:t>Длина рулона, метр: не менее 34</w:t>
            </w:r>
            <w:r w:rsidRPr="00A9482E">
              <w:rPr>
                <w:color w:val="000000"/>
                <w:sz w:val="20"/>
                <w:szCs w:val="20"/>
              </w:rPr>
              <w:br/>
              <w:t>Диаметр рулона: не менее 9.5 см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штук в упаковке: не менее 48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1047C02D" w14:textId="452429F9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2BA42FA7" w14:textId="176B0C3A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54C4E113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6B97171E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0C92F6D8" w14:textId="1E89ED3B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D147B41" w14:textId="4EF84C2F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Бумага туалетная Добрый моток Maxima</w:t>
            </w:r>
            <w:r w:rsidRPr="00A9482E">
              <w:rPr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68F8736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бумага туалетная бытовая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слоев: не более 1</w:t>
            </w:r>
            <w:r w:rsidRPr="00A9482E">
              <w:rPr>
                <w:color w:val="000000"/>
                <w:sz w:val="20"/>
                <w:szCs w:val="20"/>
              </w:rPr>
              <w:br/>
              <w:t>Наличие втулки: нет</w:t>
            </w:r>
            <w:r w:rsidRPr="00A9482E">
              <w:rPr>
                <w:color w:val="000000"/>
                <w:sz w:val="20"/>
                <w:szCs w:val="20"/>
              </w:rPr>
              <w:br/>
              <w:t>Цвет: натуральный белый</w:t>
            </w:r>
            <w:r w:rsidRPr="00A9482E">
              <w:rPr>
                <w:color w:val="000000"/>
                <w:sz w:val="20"/>
                <w:szCs w:val="20"/>
              </w:rPr>
              <w:br/>
              <w:t>Сырьё: вторичная целлюлоза</w:t>
            </w:r>
            <w:r w:rsidRPr="00A9482E">
              <w:rPr>
                <w:color w:val="000000"/>
                <w:sz w:val="20"/>
                <w:szCs w:val="20"/>
              </w:rPr>
              <w:br/>
              <w:t>Ароматизатор: нет</w:t>
            </w:r>
            <w:r w:rsidRPr="00A9482E">
              <w:rPr>
                <w:color w:val="000000"/>
                <w:sz w:val="20"/>
                <w:szCs w:val="20"/>
              </w:rPr>
              <w:br/>
              <w:t>Тиснение: нет</w:t>
            </w:r>
            <w:r w:rsidRPr="00A9482E">
              <w:rPr>
                <w:color w:val="000000"/>
                <w:sz w:val="20"/>
                <w:szCs w:val="20"/>
              </w:rPr>
              <w:br/>
              <w:t>Перфорация: нет</w:t>
            </w:r>
          </w:p>
          <w:p w14:paraId="15C97510" w14:textId="6B42D7D0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Длина рулона, метр: не менее 54</w:t>
            </w:r>
            <w:r w:rsidRPr="00A9482E">
              <w:rPr>
                <w:color w:val="000000"/>
                <w:sz w:val="20"/>
                <w:szCs w:val="20"/>
              </w:rPr>
              <w:br/>
              <w:t>Диаметр рулона: не менее 9.2 см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штук в упаковке: не менее 32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6C9C9172" w14:textId="13A30FC6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4D84A9D1" w14:textId="71A0ED3A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757383E0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3E278DAE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1E5EC5B9" w14:textId="4769804E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4D40C5F" w14:textId="7E5E456A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Бумага туалетная Мягкий знак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199E148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бумага туалетная бытовая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слоев: не более 1</w:t>
            </w:r>
            <w:r w:rsidRPr="00A9482E">
              <w:rPr>
                <w:color w:val="000000"/>
                <w:sz w:val="20"/>
                <w:szCs w:val="20"/>
              </w:rPr>
              <w:br/>
              <w:t>Наличие втулки: да</w:t>
            </w:r>
            <w:r w:rsidRPr="00A9482E">
              <w:rPr>
                <w:color w:val="000000"/>
                <w:sz w:val="20"/>
                <w:szCs w:val="20"/>
              </w:rPr>
              <w:br/>
              <w:t>Смываемая втулка: нет</w:t>
            </w:r>
            <w:r w:rsidRPr="00A9482E">
              <w:rPr>
                <w:color w:val="000000"/>
                <w:sz w:val="20"/>
                <w:szCs w:val="20"/>
              </w:rPr>
              <w:br/>
              <w:t>Цвет: белый</w:t>
            </w:r>
            <w:r w:rsidRPr="00A9482E">
              <w:rPr>
                <w:color w:val="000000"/>
                <w:sz w:val="20"/>
                <w:szCs w:val="20"/>
              </w:rPr>
              <w:br/>
              <w:t>Сырьё: первичная целлюлоза</w:t>
            </w:r>
            <w:r w:rsidRPr="00A9482E">
              <w:rPr>
                <w:color w:val="000000"/>
                <w:sz w:val="20"/>
                <w:szCs w:val="20"/>
              </w:rPr>
              <w:br/>
              <w:t>Ароматизатор: нет</w:t>
            </w:r>
            <w:r w:rsidRPr="00A9482E">
              <w:rPr>
                <w:color w:val="000000"/>
                <w:sz w:val="20"/>
                <w:szCs w:val="20"/>
              </w:rPr>
              <w:br/>
              <w:t>Тиснение: да</w:t>
            </w:r>
            <w:r w:rsidRPr="00A9482E">
              <w:rPr>
                <w:color w:val="000000"/>
                <w:sz w:val="20"/>
                <w:szCs w:val="20"/>
              </w:rPr>
              <w:br/>
              <w:t>Перфорация: да</w:t>
            </w:r>
          </w:p>
          <w:p w14:paraId="07643EAF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Длина рулона, метр: не менее 51</w:t>
            </w:r>
            <w:r w:rsidRPr="00A9482E">
              <w:rPr>
                <w:color w:val="000000"/>
                <w:sz w:val="20"/>
                <w:szCs w:val="20"/>
              </w:rPr>
              <w:br/>
              <w:t>Диаметр втулки, см: не менее 4.5</w:t>
            </w:r>
            <w:r w:rsidRPr="00A9482E">
              <w:rPr>
                <w:color w:val="000000"/>
                <w:sz w:val="20"/>
                <w:szCs w:val="20"/>
              </w:rPr>
              <w:br/>
              <w:t>Размер листа: не менее 9x11.8 см</w:t>
            </w:r>
            <w:r w:rsidRPr="00A9482E">
              <w:rPr>
                <w:color w:val="000000"/>
                <w:sz w:val="20"/>
                <w:szCs w:val="20"/>
              </w:rPr>
              <w:br/>
              <w:t>Диаметр рулона: не менее 9 см</w:t>
            </w:r>
          </w:p>
          <w:p w14:paraId="45EB5AE6" w14:textId="2BC5638B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Количество штук в упаковке: не менее 72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710B00D8" w14:textId="5374C6CB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4E2C4FC3" w14:textId="41FB43FF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14FCB7E5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33D8CC13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0E731C9D" w14:textId="0DF184F6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lastRenderedPageBreak/>
              <w:t>63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11D62B0" w14:textId="4E8891AA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Бумага туалетная Островская Ромашка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F5FE7DC" w14:textId="684917DC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бумага туалетная бытовая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слоев: не более 1</w:t>
            </w:r>
            <w:r w:rsidRPr="00A9482E">
              <w:rPr>
                <w:color w:val="000000"/>
                <w:sz w:val="20"/>
                <w:szCs w:val="20"/>
              </w:rPr>
              <w:br/>
              <w:t>Наличие втулки: да</w:t>
            </w:r>
            <w:r w:rsidRPr="00A9482E">
              <w:rPr>
                <w:color w:val="000000"/>
                <w:sz w:val="20"/>
                <w:szCs w:val="20"/>
              </w:rPr>
              <w:br/>
              <w:t>Смываемая втулка: нет</w:t>
            </w:r>
            <w:r w:rsidRPr="00A9482E">
              <w:rPr>
                <w:color w:val="000000"/>
                <w:sz w:val="20"/>
                <w:szCs w:val="20"/>
              </w:rPr>
              <w:br/>
              <w:t>Цвет: серый</w:t>
            </w:r>
            <w:r w:rsidRPr="00A9482E">
              <w:rPr>
                <w:color w:val="000000"/>
                <w:sz w:val="20"/>
                <w:szCs w:val="20"/>
              </w:rPr>
              <w:br/>
              <w:t>Сырьё: смешанное</w:t>
            </w:r>
            <w:r w:rsidRPr="00A9482E">
              <w:rPr>
                <w:color w:val="000000"/>
                <w:sz w:val="20"/>
                <w:szCs w:val="20"/>
              </w:rPr>
              <w:br/>
              <w:t>Ароматизатор: нет</w:t>
            </w:r>
            <w:r w:rsidRPr="00A9482E">
              <w:rPr>
                <w:color w:val="000000"/>
                <w:sz w:val="20"/>
                <w:szCs w:val="20"/>
              </w:rPr>
              <w:br/>
              <w:t>Тиснение: нет</w:t>
            </w:r>
            <w:r w:rsidRPr="00A9482E">
              <w:rPr>
                <w:color w:val="000000"/>
                <w:sz w:val="20"/>
                <w:szCs w:val="20"/>
              </w:rPr>
              <w:br/>
              <w:t>Перфорация: да</w:t>
            </w:r>
            <w:r w:rsidRPr="00A9482E">
              <w:rPr>
                <w:color w:val="000000"/>
                <w:sz w:val="20"/>
                <w:szCs w:val="20"/>
              </w:rPr>
              <w:br/>
              <w:t>Длина рулона, метр: не менее 26</w:t>
            </w:r>
            <w:r w:rsidRPr="00A9482E">
              <w:rPr>
                <w:color w:val="000000"/>
                <w:sz w:val="20"/>
                <w:szCs w:val="20"/>
              </w:rPr>
              <w:br/>
              <w:t>Диаметр втулки, см: не менее 4.5</w:t>
            </w:r>
            <w:r w:rsidRPr="00A9482E">
              <w:rPr>
                <w:color w:val="000000"/>
                <w:sz w:val="20"/>
                <w:szCs w:val="20"/>
              </w:rPr>
              <w:br/>
              <w:t>Размер листа: не менее 8.5x12.5 см</w:t>
            </w:r>
            <w:r w:rsidRPr="00A9482E">
              <w:rPr>
                <w:color w:val="000000"/>
                <w:sz w:val="20"/>
                <w:szCs w:val="20"/>
              </w:rPr>
              <w:br/>
              <w:t>Диаметр рулона: не менее 8.5 см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штук в упаковке: не менее 48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6D4EA861" w14:textId="512B727D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7D9E79AF" w14:textId="0AD3F955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43AF36DE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3D1EB6AA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1F19BE2F" w14:textId="156F3AF6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9A1DD47" w14:textId="5725470F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Бумага туалетная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Lasla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C23F91E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бумага туалетная бытовая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слоев: не более 1</w:t>
            </w:r>
            <w:r w:rsidRPr="00A9482E">
              <w:rPr>
                <w:color w:val="000000"/>
                <w:sz w:val="20"/>
                <w:szCs w:val="20"/>
              </w:rPr>
              <w:br/>
              <w:t>Наличие втулки: да</w:t>
            </w:r>
            <w:r w:rsidRPr="00A9482E">
              <w:rPr>
                <w:color w:val="000000"/>
                <w:sz w:val="20"/>
                <w:szCs w:val="20"/>
              </w:rPr>
              <w:br/>
              <w:t>Смываемая втулка: нет</w:t>
            </w:r>
            <w:r w:rsidRPr="00A9482E">
              <w:rPr>
                <w:color w:val="000000"/>
                <w:sz w:val="20"/>
                <w:szCs w:val="20"/>
              </w:rPr>
              <w:br/>
              <w:t>Цвет: белый</w:t>
            </w:r>
            <w:r w:rsidRPr="00A9482E">
              <w:rPr>
                <w:color w:val="000000"/>
                <w:sz w:val="20"/>
                <w:szCs w:val="20"/>
              </w:rPr>
              <w:br/>
              <w:t>Сырьё: первичная целлюлоза</w:t>
            </w:r>
            <w:r w:rsidRPr="00A9482E">
              <w:rPr>
                <w:color w:val="000000"/>
                <w:sz w:val="20"/>
                <w:szCs w:val="20"/>
              </w:rPr>
              <w:br/>
              <w:t>Ароматизатор: нет</w:t>
            </w:r>
            <w:r w:rsidRPr="00A9482E">
              <w:rPr>
                <w:color w:val="000000"/>
                <w:sz w:val="20"/>
                <w:szCs w:val="20"/>
              </w:rPr>
              <w:br/>
              <w:t>Тиснение: да</w:t>
            </w:r>
            <w:r w:rsidRPr="00A9482E">
              <w:rPr>
                <w:color w:val="000000"/>
                <w:sz w:val="20"/>
                <w:szCs w:val="20"/>
              </w:rPr>
              <w:br/>
              <w:t>Перфорация: да</w:t>
            </w:r>
          </w:p>
          <w:p w14:paraId="11B2BC38" w14:textId="1B18D89B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Длина рулона, метр: не менее 54</w:t>
            </w:r>
            <w:r w:rsidRPr="00A9482E">
              <w:rPr>
                <w:color w:val="000000"/>
                <w:sz w:val="20"/>
                <w:szCs w:val="20"/>
              </w:rPr>
              <w:br/>
              <w:t>Диаметр втулки, см: не менее 4.5</w:t>
            </w:r>
            <w:r w:rsidRPr="00A9482E">
              <w:rPr>
                <w:color w:val="000000"/>
                <w:sz w:val="20"/>
                <w:szCs w:val="20"/>
              </w:rPr>
              <w:br/>
              <w:t>Размер листа: не менее 9x11.8 см</w:t>
            </w:r>
            <w:r w:rsidRPr="00A9482E">
              <w:rPr>
                <w:color w:val="000000"/>
                <w:sz w:val="20"/>
                <w:szCs w:val="20"/>
              </w:rPr>
              <w:br/>
              <w:t>Диаметр рулона: не менее 9 см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штук в упаковке: не менее 40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10EB7881" w14:textId="74F5461E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347A9D45" w14:textId="008FED7B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5EF02094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62FB87AA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5E527CFC" w14:textId="11C8D238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D91B899" w14:textId="233A6A95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Бумага туалетная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Professional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A639261" w14:textId="1317996B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бумага туалетная бытовая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слоев: не менее 2</w:t>
            </w:r>
            <w:r w:rsidRPr="00A9482E">
              <w:rPr>
                <w:color w:val="000000"/>
                <w:sz w:val="20"/>
                <w:szCs w:val="20"/>
              </w:rPr>
              <w:br/>
              <w:t>Наличие втулки: да</w:t>
            </w:r>
            <w:r w:rsidRPr="00A9482E">
              <w:rPr>
                <w:color w:val="000000"/>
                <w:sz w:val="20"/>
                <w:szCs w:val="20"/>
              </w:rPr>
              <w:br/>
              <w:t>Смываемая втулка: нет</w:t>
            </w:r>
            <w:r w:rsidRPr="00A9482E">
              <w:rPr>
                <w:color w:val="000000"/>
                <w:sz w:val="20"/>
                <w:szCs w:val="20"/>
              </w:rPr>
              <w:br/>
              <w:t>Цвет: белый</w:t>
            </w:r>
            <w:r w:rsidRPr="00A9482E">
              <w:rPr>
                <w:color w:val="000000"/>
                <w:sz w:val="20"/>
                <w:szCs w:val="20"/>
              </w:rPr>
              <w:br/>
              <w:t>Сырьё: вторичная целлюлоза</w:t>
            </w:r>
            <w:r w:rsidRPr="00A9482E">
              <w:rPr>
                <w:color w:val="000000"/>
                <w:sz w:val="20"/>
                <w:szCs w:val="20"/>
              </w:rPr>
              <w:br/>
              <w:t>Ароматизатор: нет</w:t>
            </w:r>
            <w:r w:rsidRPr="00A9482E">
              <w:rPr>
                <w:color w:val="000000"/>
                <w:sz w:val="20"/>
                <w:szCs w:val="20"/>
              </w:rPr>
              <w:br/>
              <w:t>Тиснение: да</w:t>
            </w:r>
            <w:r w:rsidRPr="00A9482E">
              <w:rPr>
                <w:color w:val="000000"/>
                <w:sz w:val="20"/>
                <w:szCs w:val="20"/>
              </w:rPr>
              <w:br/>
              <w:t>Перфорация: да</w:t>
            </w:r>
            <w:r w:rsidRPr="00A9482E">
              <w:rPr>
                <w:color w:val="000000"/>
                <w:sz w:val="20"/>
                <w:szCs w:val="20"/>
              </w:rPr>
              <w:br/>
              <w:t>Длина рулона, метр: не менее 20</w:t>
            </w:r>
            <w:r w:rsidRPr="00A9482E">
              <w:rPr>
                <w:color w:val="000000"/>
                <w:sz w:val="20"/>
                <w:szCs w:val="20"/>
              </w:rPr>
              <w:br/>
              <w:t>Диаметр втулки, см: не менее 4.6</w:t>
            </w:r>
            <w:r w:rsidRPr="00A9482E">
              <w:rPr>
                <w:color w:val="000000"/>
                <w:sz w:val="20"/>
                <w:szCs w:val="20"/>
              </w:rPr>
              <w:br/>
              <w:t>Размер листа: не менее 9.1x12.5 см</w:t>
            </w:r>
            <w:r w:rsidRPr="00A9482E">
              <w:rPr>
                <w:color w:val="000000"/>
                <w:sz w:val="20"/>
                <w:szCs w:val="20"/>
              </w:rPr>
              <w:br/>
              <w:t>Диаметр рулона: не менее 10.5 см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штук в упаковке: не менее 24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58F39A68" w14:textId="3A572C24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14777BB3" w14:textId="3D4546C2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46D1356E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1D3E5CC2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66906244" w14:textId="7BA01F54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C16BEEB" w14:textId="0B6555B2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Бумага туалетная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lastRenderedPageBreak/>
              <w:t>Tellus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TР4 Премиум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FA70CA6" w14:textId="49954D81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lastRenderedPageBreak/>
              <w:t>Тип: бумага туалетная бытовая</w:t>
            </w:r>
            <w:r w:rsidRPr="00A9482E">
              <w:rPr>
                <w:color w:val="000000"/>
                <w:sz w:val="20"/>
                <w:szCs w:val="20"/>
              </w:rPr>
              <w:br/>
            </w:r>
            <w:r w:rsidRPr="00A9482E">
              <w:rPr>
                <w:color w:val="000000"/>
                <w:sz w:val="20"/>
                <w:szCs w:val="20"/>
              </w:rPr>
              <w:lastRenderedPageBreak/>
              <w:t>Количество слоев: не менее 2</w:t>
            </w:r>
            <w:r w:rsidRPr="00A9482E">
              <w:rPr>
                <w:color w:val="000000"/>
                <w:sz w:val="20"/>
                <w:szCs w:val="20"/>
              </w:rPr>
              <w:br/>
              <w:t>Наличие втулки: да</w:t>
            </w:r>
            <w:r w:rsidRPr="00A9482E">
              <w:rPr>
                <w:color w:val="000000"/>
                <w:sz w:val="20"/>
                <w:szCs w:val="20"/>
              </w:rPr>
              <w:br/>
              <w:t>Смываемая втулка: нет</w:t>
            </w:r>
            <w:r w:rsidRPr="00A9482E">
              <w:rPr>
                <w:color w:val="000000"/>
                <w:sz w:val="20"/>
                <w:szCs w:val="20"/>
              </w:rPr>
              <w:br/>
              <w:t>Цвет: белый</w:t>
            </w:r>
            <w:r w:rsidRPr="00A9482E">
              <w:rPr>
                <w:color w:val="000000"/>
                <w:sz w:val="20"/>
                <w:szCs w:val="20"/>
              </w:rPr>
              <w:br/>
              <w:t>Сырьё: первичная целлюлоза</w:t>
            </w:r>
            <w:r w:rsidRPr="00A9482E">
              <w:rPr>
                <w:color w:val="000000"/>
                <w:sz w:val="20"/>
                <w:szCs w:val="20"/>
              </w:rPr>
              <w:br/>
              <w:t>Ароматизатор: нет</w:t>
            </w:r>
            <w:r w:rsidRPr="00A9482E">
              <w:rPr>
                <w:color w:val="000000"/>
                <w:sz w:val="20"/>
                <w:szCs w:val="20"/>
              </w:rPr>
              <w:br/>
              <w:t>Тиснение: да</w:t>
            </w:r>
            <w:r w:rsidRPr="00A9482E">
              <w:rPr>
                <w:color w:val="000000"/>
                <w:sz w:val="20"/>
                <w:szCs w:val="20"/>
              </w:rPr>
              <w:br/>
              <w:t>Перфорация: да</w:t>
            </w:r>
            <w:r w:rsidRPr="00A9482E">
              <w:rPr>
                <w:color w:val="000000"/>
                <w:sz w:val="20"/>
                <w:szCs w:val="20"/>
              </w:rPr>
              <w:br/>
              <w:t>Длина рулона, метр: не менее 23</w:t>
            </w:r>
            <w:r w:rsidRPr="00A9482E">
              <w:rPr>
                <w:color w:val="000000"/>
                <w:sz w:val="20"/>
                <w:szCs w:val="20"/>
              </w:rPr>
              <w:br/>
              <w:t>Диаметр втулки, см: не менее 4.5</w:t>
            </w:r>
            <w:r w:rsidRPr="00A9482E">
              <w:rPr>
                <w:color w:val="000000"/>
                <w:sz w:val="20"/>
                <w:szCs w:val="20"/>
              </w:rPr>
              <w:br/>
              <w:t>Размер листа: не менее 9.5x12.5 см</w:t>
            </w:r>
            <w:r w:rsidRPr="00A9482E">
              <w:rPr>
                <w:color w:val="000000"/>
                <w:sz w:val="20"/>
                <w:szCs w:val="20"/>
              </w:rPr>
              <w:br/>
              <w:t>Диаметр рулона: не менее 10.9 см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штук в упаковке: не менее 8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669CF686" w14:textId="5A53EE46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lastRenderedPageBreak/>
              <w:t xml:space="preserve">Указание </w:t>
            </w:r>
            <w:r w:rsidRPr="00A9482E">
              <w:rPr>
                <w:sz w:val="20"/>
                <w:szCs w:val="20"/>
              </w:rPr>
              <w:lastRenderedPageBreak/>
              <w:t>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2EAA51B1" w14:textId="60E8D489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lastRenderedPageBreak/>
              <w:t xml:space="preserve">Приложение №1 к </w:t>
            </w:r>
            <w:r w:rsidRPr="00A9482E">
              <w:rPr>
                <w:sz w:val="20"/>
                <w:szCs w:val="20"/>
              </w:rPr>
              <w:lastRenderedPageBreak/>
              <w:t>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570CB310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43F8A680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7C79402F" w14:textId="2650B0AB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2A056BD" w14:textId="7FCB1E68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Бумага туалетная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Veiro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Classic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2515BE5" w14:textId="2E5A861A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бумага туалетная бытовая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слоев: не менее 2</w:t>
            </w:r>
            <w:r w:rsidRPr="00A9482E">
              <w:rPr>
                <w:color w:val="000000"/>
                <w:sz w:val="20"/>
                <w:szCs w:val="20"/>
              </w:rPr>
              <w:br/>
              <w:t>Наличие втулки: да</w:t>
            </w:r>
            <w:r w:rsidRPr="00A9482E">
              <w:rPr>
                <w:color w:val="000000"/>
                <w:sz w:val="20"/>
                <w:szCs w:val="20"/>
              </w:rPr>
              <w:br/>
              <w:t>Смываемая втулка: нет</w:t>
            </w:r>
            <w:r w:rsidRPr="00A9482E">
              <w:rPr>
                <w:color w:val="000000"/>
                <w:sz w:val="20"/>
                <w:szCs w:val="20"/>
              </w:rPr>
              <w:br/>
              <w:t>Цвет: белый</w:t>
            </w:r>
            <w:r w:rsidRPr="00A9482E">
              <w:rPr>
                <w:color w:val="000000"/>
                <w:sz w:val="20"/>
                <w:szCs w:val="20"/>
              </w:rPr>
              <w:br/>
              <w:t>Сырьё: вторичная целлюлоза</w:t>
            </w:r>
            <w:r w:rsidRPr="00A9482E">
              <w:rPr>
                <w:color w:val="000000"/>
                <w:sz w:val="20"/>
                <w:szCs w:val="20"/>
              </w:rPr>
              <w:br/>
              <w:t>Ароматизатор: нет</w:t>
            </w:r>
            <w:r w:rsidRPr="00A9482E">
              <w:rPr>
                <w:color w:val="000000"/>
                <w:sz w:val="20"/>
                <w:szCs w:val="20"/>
              </w:rPr>
              <w:br/>
              <w:t>Тиснение: да</w:t>
            </w:r>
            <w:r w:rsidRPr="00A9482E">
              <w:rPr>
                <w:color w:val="000000"/>
                <w:sz w:val="20"/>
                <w:szCs w:val="20"/>
              </w:rPr>
              <w:br/>
              <w:t>Перфорация: да</w:t>
            </w:r>
            <w:r w:rsidRPr="00A9482E">
              <w:rPr>
                <w:color w:val="000000"/>
                <w:sz w:val="20"/>
                <w:szCs w:val="20"/>
              </w:rPr>
              <w:br/>
              <w:t>Длина рулона, метр: не менее 17.5</w:t>
            </w:r>
            <w:r w:rsidRPr="00A9482E">
              <w:rPr>
                <w:color w:val="000000"/>
                <w:sz w:val="20"/>
                <w:szCs w:val="20"/>
              </w:rPr>
              <w:br/>
              <w:t>Диаметр втулки, см: не менее 4.5</w:t>
            </w:r>
            <w:r w:rsidRPr="00A9482E">
              <w:rPr>
                <w:color w:val="000000"/>
                <w:sz w:val="20"/>
                <w:szCs w:val="20"/>
              </w:rPr>
              <w:br/>
              <w:t>Размер листа: не менее 9.5x12.5 см</w:t>
            </w:r>
            <w:r w:rsidRPr="00A9482E">
              <w:rPr>
                <w:color w:val="000000"/>
                <w:sz w:val="20"/>
                <w:szCs w:val="20"/>
              </w:rPr>
              <w:br/>
              <w:t xml:space="preserve">Диаметр рулона: не менее 10.7 см 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штук в упаковке: не менее 4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063F1B2A" w14:textId="40D62735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3E01CBDD" w14:textId="72AB017B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65F6B132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2EFA8807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35186673" w14:textId="20EB27E7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41F1D7A" w14:textId="61D752E8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Бумага туалетная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Veiro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Classic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38BA80AD" w14:textId="1C9488B7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бумага туалетная бытовая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слоев: не менее 2</w:t>
            </w:r>
            <w:r w:rsidRPr="00A9482E">
              <w:rPr>
                <w:color w:val="000000"/>
                <w:sz w:val="20"/>
                <w:szCs w:val="20"/>
              </w:rPr>
              <w:br/>
              <w:t>Наличие втулки: да</w:t>
            </w:r>
            <w:r w:rsidRPr="00A9482E">
              <w:rPr>
                <w:color w:val="000000"/>
                <w:sz w:val="20"/>
                <w:szCs w:val="20"/>
              </w:rPr>
              <w:br/>
              <w:t>Смываемая втулка: нет</w:t>
            </w:r>
            <w:r w:rsidRPr="00A9482E">
              <w:rPr>
                <w:color w:val="000000"/>
                <w:sz w:val="20"/>
                <w:szCs w:val="20"/>
              </w:rPr>
              <w:br/>
              <w:t>Цвет: белый</w:t>
            </w:r>
            <w:r w:rsidRPr="00A9482E">
              <w:rPr>
                <w:color w:val="000000"/>
                <w:sz w:val="20"/>
                <w:szCs w:val="20"/>
              </w:rPr>
              <w:br/>
              <w:t>Сырьё: вторичная целлюлоза</w:t>
            </w:r>
            <w:r w:rsidRPr="00A9482E">
              <w:rPr>
                <w:color w:val="000000"/>
                <w:sz w:val="20"/>
                <w:szCs w:val="20"/>
              </w:rPr>
              <w:br/>
              <w:t>Ароматизатор: нет</w:t>
            </w:r>
            <w:r w:rsidRPr="00A9482E">
              <w:rPr>
                <w:color w:val="000000"/>
                <w:sz w:val="20"/>
                <w:szCs w:val="20"/>
              </w:rPr>
              <w:br/>
              <w:t>Тиснение: да</w:t>
            </w:r>
            <w:r w:rsidRPr="00A9482E">
              <w:rPr>
                <w:color w:val="000000"/>
                <w:sz w:val="20"/>
                <w:szCs w:val="20"/>
              </w:rPr>
              <w:br/>
              <w:t>Перфорация: да</w:t>
            </w:r>
            <w:r w:rsidRPr="00A9482E">
              <w:rPr>
                <w:color w:val="000000"/>
                <w:sz w:val="20"/>
                <w:szCs w:val="20"/>
              </w:rPr>
              <w:br/>
              <w:t>Длина рулона, метр: не менее 15</w:t>
            </w:r>
            <w:r w:rsidRPr="00A9482E">
              <w:rPr>
                <w:color w:val="000000"/>
                <w:sz w:val="20"/>
                <w:szCs w:val="20"/>
              </w:rPr>
              <w:br/>
              <w:t>Диаметр втулки, см: не менее 4.5</w:t>
            </w:r>
            <w:r w:rsidRPr="00A9482E">
              <w:rPr>
                <w:color w:val="000000"/>
                <w:sz w:val="20"/>
                <w:szCs w:val="20"/>
              </w:rPr>
              <w:br/>
              <w:t>Размер листа: не менее 9.5x12.5 см</w:t>
            </w:r>
            <w:r w:rsidRPr="00A9482E">
              <w:rPr>
                <w:color w:val="000000"/>
                <w:sz w:val="20"/>
                <w:szCs w:val="20"/>
              </w:rPr>
              <w:br/>
              <w:t>Диаметр рулона: не менее 10.5 см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штук в упаковке: не менее 24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65E73EE4" w14:textId="79A5EA64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7364AD0E" w14:textId="6D1DF769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784FF86E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2EED7165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5C4135F4" w14:textId="0F1DE79A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CBFC16F" w14:textId="094DA6AE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Бумага туалетная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Papia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3001EA8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бумага туалетная бытовая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слоев: не менее 3</w:t>
            </w:r>
            <w:r w:rsidRPr="00A9482E">
              <w:rPr>
                <w:color w:val="000000"/>
                <w:sz w:val="20"/>
                <w:szCs w:val="20"/>
              </w:rPr>
              <w:br/>
            </w:r>
            <w:r w:rsidRPr="00A9482E">
              <w:rPr>
                <w:color w:val="000000"/>
                <w:sz w:val="20"/>
                <w:szCs w:val="20"/>
              </w:rPr>
              <w:lastRenderedPageBreak/>
              <w:t>Наличие втулки: да</w:t>
            </w:r>
            <w:r w:rsidRPr="00A9482E">
              <w:rPr>
                <w:color w:val="000000"/>
                <w:sz w:val="20"/>
                <w:szCs w:val="20"/>
              </w:rPr>
              <w:br/>
              <w:t>Смываемая втулка: нет</w:t>
            </w:r>
            <w:r w:rsidRPr="00A9482E">
              <w:rPr>
                <w:color w:val="000000"/>
                <w:sz w:val="20"/>
                <w:szCs w:val="20"/>
              </w:rPr>
              <w:br/>
              <w:t>Цвет: белый</w:t>
            </w:r>
            <w:r w:rsidRPr="00A9482E">
              <w:rPr>
                <w:color w:val="000000"/>
                <w:sz w:val="20"/>
                <w:szCs w:val="20"/>
              </w:rPr>
              <w:br/>
              <w:t>Сырьё: первичная целлюлоза</w:t>
            </w:r>
            <w:r w:rsidRPr="00A9482E">
              <w:rPr>
                <w:color w:val="000000"/>
                <w:sz w:val="20"/>
                <w:szCs w:val="20"/>
              </w:rPr>
              <w:br/>
              <w:t>Ароматизатор: нет</w:t>
            </w:r>
            <w:r w:rsidRPr="00A9482E">
              <w:rPr>
                <w:color w:val="000000"/>
                <w:sz w:val="20"/>
                <w:szCs w:val="20"/>
              </w:rPr>
              <w:br/>
              <w:t>Тиснение: да</w:t>
            </w:r>
            <w:r w:rsidRPr="00A9482E">
              <w:rPr>
                <w:color w:val="000000"/>
                <w:sz w:val="20"/>
                <w:szCs w:val="20"/>
              </w:rPr>
              <w:br/>
              <w:t>Перфорация: да</w:t>
            </w:r>
          </w:p>
          <w:p w14:paraId="736C9976" w14:textId="36A4C469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Длина рулона, метр: не менее 16.8</w:t>
            </w:r>
            <w:r w:rsidRPr="00A9482E">
              <w:rPr>
                <w:color w:val="000000"/>
                <w:sz w:val="20"/>
                <w:szCs w:val="20"/>
              </w:rPr>
              <w:br/>
              <w:t>Диаметр втулки, см: не менее 4.5</w:t>
            </w:r>
            <w:r w:rsidRPr="00A9482E">
              <w:rPr>
                <w:color w:val="000000"/>
                <w:sz w:val="20"/>
                <w:szCs w:val="20"/>
              </w:rPr>
              <w:br/>
              <w:t>Размер листа: не менее 9.5x12.5 см</w:t>
            </w:r>
            <w:r w:rsidRPr="00A9482E">
              <w:rPr>
                <w:color w:val="000000"/>
                <w:sz w:val="20"/>
                <w:szCs w:val="20"/>
              </w:rPr>
              <w:br/>
              <w:t>Диаметр рулона: не менее 9.5 см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штук в упаковке: не менее 12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2848316A" w14:textId="428E1151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lastRenderedPageBreak/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749C788F" w14:textId="5F3B28D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 xml:space="preserve">Приложение №1 к Коммерческому </w:t>
            </w:r>
            <w:r w:rsidRPr="00A9482E">
              <w:rPr>
                <w:sz w:val="20"/>
                <w:szCs w:val="20"/>
              </w:rPr>
              <w:lastRenderedPageBreak/>
              <w:t>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31CA09F9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56DB058F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662404A8" w14:textId="10AEB64A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ED3A07D" w14:textId="6A0FBE85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Бумага туалетная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Papia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10B4E13" w14:textId="790CE501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бумага туалетная бытовая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слоев: не менее 3</w:t>
            </w:r>
            <w:r w:rsidRPr="00A9482E">
              <w:rPr>
                <w:color w:val="000000"/>
                <w:sz w:val="20"/>
                <w:szCs w:val="20"/>
              </w:rPr>
              <w:br/>
              <w:t>Наличие втулки: да</w:t>
            </w:r>
            <w:r w:rsidRPr="00A9482E">
              <w:rPr>
                <w:color w:val="000000"/>
                <w:sz w:val="20"/>
                <w:szCs w:val="20"/>
              </w:rPr>
              <w:br/>
              <w:t>Смываемая втулка: нет</w:t>
            </w:r>
            <w:r w:rsidRPr="00A9482E">
              <w:rPr>
                <w:color w:val="000000"/>
                <w:sz w:val="20"/>
                <w:szCs w:val="20"/>
              </w:rPr>
              <w:br/>
              <w:t>Цвет: белый</w:t>
            </w:r>
            <w:r w:rsidRPr="00A9482E">
              <w:rPr>
                <w:color w:val="000000"/>
                <w:sz w:val="20"/>
                <w:szCs w:val="20"/>
              </w:rPr>
              <w:br/>
              <w:t>Сырьё: первичная целлюлоза</w:t>
            </w:r>
            <w:r w:rsidRPr="00A9482E">
              <w:rPr>
                <w:color w:val="000000"/>
                <w:sz w:val="20"/>
                <w:szCs w:val="20"/>
              </w:rPr>
              <w:br/>
              <w:t>Ароматизатор: нет</w:t>
            </w:r>
            <w:r w:rsidRPr="00A9482E">
              <w:rPr>
                <w:color w:val="000000"/>
                <w:sz w:val="20"/>
                <w:szCs w:val="20"/>
              </w:rPr>
              <w:br/>
              <w:t>Тиснение: да</w:t>
            </w:r>
            <w:r w:rsidRPr="00A9482E">
              <w:rPr>
                <w:color w:val="000000"/>
                <w:sz w:val="20"/>
                <w:szCs w:val="20"/>
              </w:rPr>
              <w:br/>
              <w:t>Перфорация: да</w:t>
            </w:r>
            <w:r w:rsidRPr="00A9482E">
              <w:rPr>
                <w:color w:val="000000"/>
                <w:sz w:val="20"/>
                <w:szCs w:val="20"/>
              </w:rPr>
              <w:br/>
              <w:t>Длина рулона, метр: не менее16.8</w:t>
            </w:r>
            <w:r w:rsidRPr="00A9482E">
              <w:rPr>
                <w:color w:val="000000"/>
                <w:sz w:val="20"/>
                <w:szCs w:val="20"/>
              </w:rPr>
              <w:br/>
              <w:t>Диаметр втулки, см: не менее 4.6</w:t>
            </w:r>
            <w:r w:rsidRPr="00A9482E">
              <w:rPr>
                <w:color w:val="000000"/>
                <w:sz w:val="20"/>
                <w:szCs w:val="20"/>
              </w:rPr>
              <w:br/>
              <w:t>Размер листа: не менее 9.5x12 см</w:t>
            </w:r>
            <w:r w:rsidRPr="00A9482E">
              <w:rPr>
                <w:color w:val="000000"/>
                <w:sz w:val="20"/>
                <w:szCs w:val="20"/>
              </w:rPr>
              <w:br/>
              <w:t>Диаметр рулона: не менее 9.5 см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штук в упаковке: не менее 32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09BF1FBF" w14:textId="7A38F004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0431AAFF" w14:textId="755CC262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0079AC7E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7BCBF47C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2B712A19" w14:textId="5CCF85DD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F68DCA5" w14:textId="7EBA5EC1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Бумага туалетная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Veiro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Delicate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4E57E6E" w14:textId="4ED21B02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бумага туалетная бытовая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слоев: не менее 3</w:t>
            </w:r>
            <w:r w:rsidRPr="00A9482E">
              <w:rPr>
                <w:color w:val="000000"/>
                <w:sz w:val="20"/>
                <w:szCs w:val="20"/>
              </w:rPr>
              <w:br/>
              <w:t>Наличие втулки: да</w:t>
            </w:r>
            <w:r w:rsidRPr="00A9482E">
              <w:rPr>
                <w:color w:val="000000"/>
                <w:sz w:val="20"/>
                <w:szCs w:val="20"/>
              </w:rPr>
              <w:br/>
              <w:t>Смываемая втулка: нет</w:t>
            </w:r>
            <w:r w:rsidRPr="00A9482E">
              <w:rPr>
                <w:color w:val="000000"/>
                <w:sz w:val="20"/>
                <w:szCs w:val="20"/>
              </w:rPr>
              <w:br/>
              <w:t>Цвет: белый</w:t>
            </w:r>
            <w:r w:rsidRPr="00A9482E">
              <w:rPr>
                <w:color w:val="000000"/>
                <w:sz w:val="20"/>
                <w:szCs w:val="20"/>
              </w:rPr>
              <w:br/>
              <w:t>Сырьё: первичная целлюлоза</w:t>
            </w:r>
            <w:r w:rsidRPr="00A9482E">
              <w:rPr>
                <w:color w:val="000000"/>
                <w:sz w:val="20"/>
                <w:szCs w:val="20"/>
              </w:rPr>
              <w:br/>
              <w:t>Ароматизатор: нет</w:t>
            </w:r>
            <w:r w:rsidRPr="00A9482E">
              <w:rPr>
                <w:color w:val="000000"/>
                <w:sz w:val="20"/>
                <w:szCs w:val="20"/>
              </w:rPr>
              <w:br/>
              <w:t>Тиснение: да</w:t>
            </w:r>
            <w:r w:rsidRPr="00A9482E">
              <w:rPr>
                <w:color w:val="000000"/>
                <w:sz w:val="20"/>
                <w:szCs w:val="20"/>
              </w:rPr>
              <w:br/>
              <w:t>Перфорация: да</w:t>
            </w:r>
            <w:r w:rsidRPr="00A9482E">
              <w:rPr>
                <w:color w:val="000000"/>
                <w:sz w:val="20"/>
                <w:szCs w:val="20"/>
              </w:rPr>
              <w:br/>
              <w:t>Длина рулона, метр: не менее 15</w:t>
            </w:r>
            <w:r w:rsidRPr="00A9482E">
              <w:rPr>
                <w:color w:val="000000"/>
                <w:sz w:val="20"/>
                <w:szCs w:val="20"/>
              </w:rPr>
              <w:br/>
              <w:t>Диаметр втулки, см: не менее 4.6</w:t>
            </w:r>
            <w:r w:rsidRPr="00A9482E">
              <w:rPr>
                <w:color w:val="000000"/>
                <w:sz w:val="20"/>
                <w:szCs w:val="20"/>
              </w:rPr>
              <w:br/>
              <w:t>Размер листа: не менее 12.5x9.2 см</w:t>
            </w:r>
            <w:r w:rsidRPr="00A9482E">
              <w:rPr>
                <w:color w:val="000000"/>
                <w:sz w:val="20"/>
                <w:szCs w:val="20"/>
              </w:rPr>
              <w:br/>
              <w:t>Диаметр рулона: не менее 10.5 см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штук в упаковке: не менее 8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53302FA8" w14:textId="50A5BBDE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7AA116DF" w14:textId="01250F71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10F756DC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7425EB9C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5A6F2C96" w14:textId="20CB7339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60E53ED" w14:textId="6D62F02B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Бумага туалетная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EB69858" w14:textId="07A496AA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бумага туалетная бытовая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слоев: не менее 4</w:t>
            </w:r>
            <w:r w:rsidRPr="00A9482E">
              <w:rPr>
                <w:color w:val="000000"/>
                <w:sz w:val="20"/>
                <w:szCs w:val="20"/>
              </w:rPr>
              <w:br/>
              <w:t>Наличие втулки: да</w:t>
            </w:r>
            <w:r w:rsidRPr="00A9482E">
              <w:rPr>
                <w:color w:val="000000"/>
                <w:sz w:val="20"/>
                <w:szCs w:val="20"/>
              </w:rPr>
              <w:br/>
            </w:r>
            <w:r w:rsidRPr="00A9482E">
              <w:rPr>
                <w:color w:val="000000"/>
                <w:sz w:val="20"/>
                <w:szCs w:val="20"/>
              </w:rPr>
              <w:lastRenderedPageBreak/>
              <w:t>Смываемая втулка: нет</w:t>
            </w:r>
            <w:r w:rsidRPr="00A9482E">
              <w:rPr>
                <w:color w:val="000000"/>
                <w:sz w:val="20"/>
                <w:szCs w:val="20"/>
              </w:rPr>
              <w:br/>
              <w:t>Цвет: белый</w:t>
            </w:r>
            <w:r w:rsidRPr="00A9482E">
              <w:rPr>
                <w:color w:val="000000"/>
                <w:sz w:val="20"/>
                <w:szCs w:val="20"/>
              </w:rPr>
              <w:br/>
              <w:t>Сырьё: первичная целлюлоза</w:t>
            </w:r>
            <w:r w:rsidRPr="00A9482E">
              <w:rPr>
                <w:color w:val="000000"/>
                <w:sz w:val="20"/>
                <w:szCs w:val="20"/>
              </w:rPr>
              <w:br/>
              <w:t>Ароматизатор: нет</w:t>
            </w:r>
            <w:r w:rsidRPr="00A9482E">
              <w:rPr>
                <w:color w:val="000000"/>
                <w:sz w:val="20"/>
                <w:szCs w:val="20"/>
              </w:rPr>
              <w:br/>
              <w:t>Тиснение: да</w:t>
            </w:r>
            <w:r w:rsidRPr="00A9482E">
              <w:rPr>
                <w:color w:val="000000"/>
                <w:sz w:val="20"/>
                <w:szCs w:val="20"/>
              </w:rPr>
              <w:br/>
              <w:t>Перфорация: да</w:t>
            </w:r>
            <w:r w:rsidRPr="00A9482E">
              <w:rPr>
                <w:color w:val="000000"/>
                <w:sz w:val="20"/>
                <w:szCs w:val="20"/>
              </w:rPr>
              <w:br/>
              <w:t>Длина рулона, метр: не менее 18</w:t>
            </w:r>
            <w:r w:rsidRPr="00A9482E">
              <w:rPr>
                <w:color w:val="000000"/>
                <w:sz w:val="20"/>
                <w:szCs w:val="20"/>
              </w:rPr>
              <w:br/>
              <w:t>Диаметр втулки, см: не менее 4.5</w:t>
            </w:r>
            <w:r w:rsidRPr="00A9482E">
              <w:rPr>
                <w:color w:val="000000"/>
                <w:sz w:val="20"/>
                <w:szCs w:val="20"/>
              </w:rPr>
              <w:br/>
              <w:t>Размер листа: не менее 9.4x12 см</w:t>
            </w:r>
            <w:r w:rsidRPr="00A9482E">
              <w:rPr>
                <w:color w:val="000000"/>
                <w:sz w:val="20"/>
                <w:szCs w:val="20"/>
              </w:rPr>
              <w:br/>
              <w:t>Диаметр рулона: не менее 12 см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штук в упаковке: не менее 8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5DFF3B83" w14:textId="164A5A7B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lastRenderedPageBreak/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239AFEBD" w14:textId="3D7DEBFD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0C2B4C97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359BE79C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6DCCA6B2" w14:textId="5EBCB308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F23F193" w14:textId="5034A0BE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Бумага туалетная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Soffione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Imperial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Peony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0F77870" w14:textId="0E078094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бумага туалетная бытовая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слоев: не менее 4</w:t>
            </w:r>
            <w:r w:rsidRPr="00A9482E">
              <w:rPr>
                <w:color w:val="000000"/>
                <w:sz w:val="20"/>
                <w:szCs w:val="20"/>
              </w:rPr>
              <w:br/>
              <w:t>Наличие втулки: да</w:t>
            </w:r>
            <w:r w:rsidRPr="00A9482E">
              <w:rPr>
                <w:color w:val="000000"/>
                <w:sz w:val="20"/>
                <w:szCs w:val="20"/>
              </w:rPr>
              <w:br/>
              <w:t>Смываемая втулка: да</w:t>
            </w:r>
            <w:r w:rsidRPr="00A9482E">
              <w:rPr>
                <w:color w:val="000000"/>
                <w:sz w:val="20"/>
                <w:szCs w:val="20"/>
              </w:rPr>
              <w:br/>
              <w:t>Цвет: белый</w:t>
            </w:r>
            <w:r w:rsidRPr="00A9482E">
              <w:rPr>
                <w:color w:val="000000"/>
                <w:sz w:val="20"/>
                <w:szCs w:val="20"/>
              </w:rPr>
              <w:br/>
              <w:t>Сырьё: первичная целлюлоза</w:t>
            </w:r>
            <w:r w:rsidRPr="00A9482E">
              <w:rPr>
                <w:color w:val="000000"/>
                <w:sz w:val="20"/>
                <w:szCs w:val="20"/>
              </w:rPr>
              <w:br/>
              <w:t>Ароматизатор: да</w:t>
            </w:r>
            <w:r w:rsidRPr="00A9482E">
              <w:rPr>
                <w:color w:val="000000"/>
                <w:sz w:val="20"/>
                <w:szCs w:val="20"/>
              </w:rPr>
              <w:br/>
              <w:t>Тиснение: да</w:t>
            </w:r>
            <w:r w:rsidRPr="00A9482E">
              <w:rPr>
                <w:color w:val="000000"/>
                <w:sz w:val="20"/>
                <w:szCs w:val="20"/>
              </w:rPr>
              <w:br/>
              <w:t>Перфорация: да</w:t>
            </w:r>
            <w:r w:rsidRPr="00A9482E">
              <w:rPr>
                <w:color w:val="000000"/>
                <w:sz w:val="20"/>
                <w:szCs w:val="20"/>
              </w:rPr>
              <w:br/>
              <w:t>Длина рулона, метр: не менее 15.6</w:t>
            </w:r>
            <w:r w:rsidRPr="00A9482E">
              <w:rPr>
                <w:color w:val="000000"/>
                <w:sz w:val="20"/>
                <w:szCs w:val="20"/>
              </w:rPr>
              <w:br/>
              <w:t>Диаметр втулки, см: не менее 4.5</w:t>
            </w:r>
            <w:r w:rsidRPr="00A9482E">
              <w:rPr>
                <w:color w:val="000000"/>
                <w:sz w:val="20"/>
                <w:szCs w:val="20"/>
              </w:rPr>
              <w:br/>
              <w:t>Размер листа: не менее 9.1x12 см</w:t>
            </w:r>
            <w:r w:rsidRPr="00A9482E">
              <w:rPr>
                <w:color w:val="000000"/>
                <w:sz w:val="20"/>
                <w:szCs w:val="20"/>
              </w:rPr>
              <w:br/>
              <w:t>Диаметр рулона: не менее 12 см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штук в упаковке: не менее 8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30D4009C" w14:textId="11E37B2C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502822AF" w14:textId="5EF8F8F6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2EC779E4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4D1556B1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391125F6" w14:textId="459D4993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1EA237C" w14:textId="50DC624A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Бумага туалетная рулонная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Tellus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Advanced T2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E603312" w14:textId="31B39763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бумага туалетная для диспенсеров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слоев: не менее 2</w:t>
            </w:r>
            <w:r w:rsidRPr="00A9482E">
              <w:rPr>
                <w:color w:val="000000"/>
                <w:sz w:val="20"/>
                <w:szCs w:val="20"/>
              </w:rPr>
              <w:br/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Диспенсерная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система: T2</w:t>
            </w:r>
            <w:r w:rsidRPr="00A9482E">
              <w:rPr>
                <w:color w:val="000000"/>
                <w:sz w:val="20"/>
                <w:szCs w:val="20"/>
              </w:rPr>
              <w:br/>
              <w:t>Тип туалетной бумаги: рулонная</w:t>
            </w:r>
            <w:r w:rsidRPr="00A9482E">
              <w:rPr>
                <w:color w:val="000000"/>
                <w:sz w:val="20"/>
                <w:szCs w:val="20"/>
              </w:rPr>
              <w:br/>
              <w:t>Цвет: белый</w:t>
            </w:r>
            <w:r w:rsidRPr="00A9482E">
              <w:rPr>
                <w:color w:val="000000"/>
                <w:sz w:val="20"/>
                <w:szCs w:val="20"/>
              </w:rPr>
              <w:br/>
              <w:t>Сырьё: вторичная целлюлоза</w:t>
            </w:r>
            <w:r w:rsidRPr="00A9482E">
              <w:rPr>
                <w:color w:val="000000"/>
                <w:sz w:val="20"/>
                <w:szCs w:val="20"/>
              </w:rPr>
              <w:br/>
              <w:t>Тиснение: да</w:t>
            </w:r>
            <w:r w:rsidRPr="00A9482E">
              <w:rPr>
                <w:color w:val="000000"/>
                <w:sz w:val="20"/>
                <w:szCs w:val="20"/>
              </w:rPr>
              <w:br/>
              <w:t>Перфорация: да</w:t>
            </w:r>
            <w:r w:rsidRPr="00A9482E">
              <w:rPr>
                <w:color w:val="000000"/>
                <w:sz w:val="20"/>
                <w:szCs w:val="20"/>
              </w:rPr>
              <w:br/>
              <w:t>Белизна: не менее 70 %</w:t>
            </w:r>
            <w:r w:rsidRPr="00A9482E">
              <w:rPr>
                <w:color w:val="000000"/>
                <w:sz w:val="20"/>
                <w:szCs w:val="20"/>
              </w:rPr>
              <w:br/>
              <w:t>Длина рулона, метр: не менее 170</w:t>
            </w:r>
            <w:r w:rsidRPr="00A9482E">
              <w:rPr>
                <w:color w:val="000000"/>
                <w:sz w:val="20"/>
                <w:szCs w:val="20"/>
              </w:rPr>
              <w:br/>
              <w:t>Диаметр втулки, см: не менее 5.9</w:t>
            </w:r>
            <w:r w:rsidRPr="00A9482E">
              <w:rPr>
                <w:color w:val="000000"/>
                <w:sz w:val="20"/>
                <w:szCs w:val="20"/>
              </w:rPr>
              <w:br/>
              <w:t>Диаметр рулона: не менее19 см</w:t>
            </w:r>
            <w:r w:rsidRPr="00A9482E">
              <w:rPr>
                <w:color w:val="000000"/>
                <w:sz w:val="20"/>
                <w:szCs w:val="20"/>
              </w:rPr>
              <w:br/>
              <w:t>Ширина рулона, см: не менее 9.5</w:t>
            </w:r>
            <w:r w:rsidRPr="00A9482E">
              <w:rPr>
                <w:color w:val="000000"/>
                <w:sz w:val="20"/>
                <w:szCs w:val="20"/>
              </w:rPr>
              <w:br/>
              <w:t>Размер листа: не менее 9.5x14 см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штук в упаковке: не менее 12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7B94305F" w14:textId="579CA77F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7F10B002" w14:textId="2FD287A8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3E3D348A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612009AB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46ABA5DB" w14:textId="624BED0A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206AF6E" w14:textId="51C37706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Бумага туалетная рулонная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Professional T2/T10 </w:t>
            </w:r>
            <w:r w:rsidRPr="00A9482E">
              <w:rPr>
                <w:sz w:val="20"/>
                <w:szCs w:val="20"/>
              </w:rPr>
              <w:lastRenderedPageBreak/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584E5E1" w14:textId="52B9F4A6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lastRenderedPageBreak/>
              <w:t>Тип: бумага туалетная для диспенсеров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слоев: не менее 2</w:t>
            </w:r>
            <w:r w:rsidRPr="00A9482E">
              <w:rPr>
                <w:color w:val="000000"/>
                <w:sz w:val="20"/>
                <w:szCs w:val="20"/>
              </w:rPr>
              <w:br/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Диспенсерная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система: T2, T10</w:t>
            </w:r>
            <w:r w:rsidRPr="00A9482E">
              <w:rPr>
                <w:color w:val="000000"/>
                <w:sz w:val="20"/>
                <w:szCs w:val="20"/>
              </w:rPr>
              <w:br/>
            </w:r>
            <w:r w:rsidRPr="00A9482E">
              <w:rPr>
                <w:color w:val="000000"/>
                <w:sz w:val="20"/>
                <w:szCs w:val="20"/>
              </w:rPr>
              <w:lastRenderedPageBreak/>
              <w:t>Тип туалетной бумаги: рулонная</w:t>
            </w:r>
            <w:r w:rsidRPr="00A9482E">
              <w:rPr>
                <w:color w:val="000000"/>
                <w:sz w:val="20"/>
                <w:szCs w:val="20"/>
              </w:rPr>
              <w:br/>
              <w:t>Цвет: белый</w:t>
            </w:r>
            <w:r w:rsidRPr="00A9482E">
              <w:rPr>
                <w:color w:val="000000"/>
                <w:sz w:val="20"/>
                <w:szCs w:val="20"/>
              </w:rPr>
              <w:br/>
              <w:t>Сырьё: первичная целлюлоза</w:t>
            </w:r>
            <w:r w:rsidRPr="00A9482E">
              <w:rPr>
                <w:color w:val="000000"/>
                <w:sz w:val="20"/>
                <w:szCs w:val="20"/>
              </w:rPr>
              <w:br/>
              <w:t>Тиснение: да</w:t>
            </w:r>
            <w:r w:rsidRPr="00A9482E">
              <w:rPr>
                <w:color w:val="000000"/>
                <w:sz w:val="20"/>
                <w:szCs w:val="20"/>
              </w:rPr>
              <w:br/>
              <w:t>Перфорация: да</w:t>
            </w:r>
            <w:r w:rsidRPr="00A9482E">
              <w:rPr>
                <w:color w:val="000000"/>
                <w:sz w:val="20"/>
                <w:szCs w:val="20"/>
              </w:rPr>
              <w:br/>
              <w:t>Белизна: не менее 84 %</w:t>
            </w:r>
            <w:r w:rsidRPr="00A9482E">
              <w:rPr>
                <w:color w:val="000000"/>
                <w:sz w:val="20"/>
                <w:szCs w:val="20"/>
              </w:rPr>
              <w:br/>
              <w:t>Длина рулона, метр: не менее 200</w:t>
            </w:r>
            <w:r w:rsidRPr="00A9482E">
              <w:rPr>
                <w:color w:val="000000"/>
                <w:sz w:val="20"/>
                <w:szCs w:val="20"/>
              </w:rPr>
              <w:br/>
              <w:t>Диаметр втулки, см: не менее 7</w:t>
            </w:r>
            <w:r w:rsidRPr="00A9482E">
              <w:rPr>
                <w:color w:val="000000"/>
                <w:sz w:val="20"/>
                <w:szCs w:val="20"/>
              </w:rPr>
              <w:br/>
              <w:t>Диаметр рулона: не менее 19.5 см</w:t>
            </w:r>
            <w:r w:rsidRPr="00A9482E">
              <w:rPr>
                <w:color w:val="000000"/>
                <w:sz w:val="20"/>
                <w:szCs w:val="20"/>
              </w:rPr>
              <w:br/>
              <w:t>Ширина рулона, см: не менее 9.5</w:t>
            </w:r>
            <w:r w:rsidRPr="00A9482E">
              <w:rPr>
                <w:color w:val="000000"/>
                <w:sz w:val="20"/>
                <w:szCs w:val="20"/>
              </w:rPr>
              <w:br/>
              <w:t>Размер листа: не менее 9.5x12.5 см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штук в упаковке: не менее 12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2673B731" w14:textId="3886F979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lastRenderedPageBreak/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40478D18" w14:textId="2D1D5766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13FCB7B3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1133BC9C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251FD571" w14:textId="2126C65A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14C0E3E" w14:textId="42EB6B7B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Бумага туалетная рулонная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Professional T2/T10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DCB3138" w14:textId="5C872C18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бумага туалетная для диспенсеров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слоев: не менее 2</w:t>
            </w:r>
            <w:r w:rsidRPr="00A9482E">
              <w:rPr>
                <w:color w:val="000000"/>
                <w:sz w:val="20"/>
                <w:szCs w:val="20"/>
              </w:rPr>
              <w:br/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Диспенсерная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система: T2, T10</w:t>
            </w:r>
            <w:r w:rsidRPr="00A9482E">
              <w:rPr>
                <w:color w:val="000000"/>
                <w:sz w:val="20"/>
                <w:szCs w:val="20"/>
              </w:rPr>
              <w:br/>
              <w:t>Тип туалетной бумаги: рулонная</w:t>
            </w:r>
            <w:r w:rsidRPr="00A9482E">
              <w:rPr>
                <w:color w:val="000000"/>
                <w:sz w:val="20"/>
                <w:szCs w:val="20"/>
              </w:rPr>
              <w:br/>
              <w:t>Цвет: белый</w:t>
            </w:r>
            <w:r w:rsidRPr="00A9482E">
              <w:rPr>
                <w:color w:val="000000"/>
                <w:sz w:val="20"/>
                <w:szCs w:val="20"/>
              </w:rPr>
              <w:br/>
              <w:t>Сырьё: первичная целлюлоза</w:t>
            </w:r>
            <w:r w:rsidRPr="00A9482E">
              <w:rPr>
                <w:color w:val="000000"/>
                <w:sz w:val="20"/>
                <w:szCs w:val="20"/>
              </w:rPr>
              <w:br/>
              <w:t>Тиснение: да</w:t>
            </w:r>
            <w:r w:rsidRPr="00A9482E">
              <w:rPr>
                <w:color w:val="000000"/>
                <w:sz w:val="20"/>
                <w:szCs w:val="20"/>
              </w:rPr>
              <w:br/>
              <w:t>Перфорация: да</w:t>
            </w:r>
            <w:r w:rsidRPr="00A9482E">
              <w:rPr>
                <w:color w:val="000000"/>
                <w:sz w:val="20"/>
                <w:szCs w:val="20"/>
              </w:rPr>
              <w:br/>
              <w:t>Белизна: не менее 82 %</w:t>
            </w:r>
            <w:r w:rsidRPr="00A9482E">
              <w:rPr>
                <w:color w:val="000000"/>
                <w:sz w:val="20"/>
                <w:szCs w:val="20"/>
              </w:rPr>
              <w:br/>
              <w:t>Длина рулона, метр: не менее 170</w:t>
            </w:r>
            <w:r w:rsidRPr="00A9482E">
              <w:rPr>
                <w:color w:val="000000"/>
                <w:sz w:val="20"/>
                <w:szCs w:val="20"/>
              </w:rPr>
              <w:br/>
              <w:t>Диаметр втулки, см: не менее 7</w:t>
            </w:r>
            <w:r w:rsidRPr="00A9482E">
              <w:rPr>
                <w:color w:val="000000"/>
                <w:sz w:val="20"/>
                <w:szCs w:val="20"/>
              </w:rPr>
              <w:br/>
              <w:t>Диаметр рулона: не менее 19 см</w:t>
            </w:r>
            <w:r w:rsidRPr="00A9482E">
              <w:rPr>
                <w:color w:val="000000"/>
                <w:sz w:val="20"/>
                <w:szCs w:val="20"/>
              </w:rPr>
              <w:br/>
              <w:t>Ширина рулона, см: не менее 9.5</w:t>
            </w:r>
            <w:r w:rsidRPr="00A9482E">
              <w:rPr>
                <w:color w:val="000000"/>
                <w:sz w:val="20"/>
                <w:szCs w:val="20"/>
              </w:rPr>
              <w:br/>
              <w:t>Размер листа: не менее 9.5x12 см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штук в упаковке: не менее 12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272C233D" w14:textId="5BAF68EA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6350923B" w14:textId="7358CF64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2506CEAE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209C1916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08D76685" w14:textId="3C166476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A84B87C" w14:textId="48B36976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Бумага туалетная рулонная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Tellus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Premium T2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0A6416A" w14:textId="25E1BE6B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бумага туалетная для диспенсеров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слоев: не менее 2</w:t>
            </w:r>
            <w:r w:rsidRPr="00A9482E">
              <w:rPr>
                <w:color w:val="000000"/>
                <w:sz w:val="20"/>
                <w:szCs w:val="20"/>
              </w:rPr>
              <w:br/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Диспенсерная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система: T2</w:t>
            </w:r>
            <w:r w:rsidRPr="00A9482E">
              <w:rPr>
                <w:color w:val="000000"/>
                <w:sz w:val="20"/>
                <w:szCs w:val="20"/>
              </w:rPr>
              <w:br/>
              <w:t>Тип туалетной бумаги: рулонная</w:t>
            </w:r>
            <w:r w:rsidRPr="00A9482E">
              <w:rPr>
                <w:color w:val="000000"/>
                <w:sz w:val="20"/>
                <w:szCs w:val="20"/>
              </w:rPr>
              <w:br/>
              <w:t>Цвет: белый</w:t>
            </w:r>
            <w:r w:rsidRPr="00A9482E">
              <w:rPr>
                <w:color w:val="000000"/>
                <w:sz w:val="20"/>
                <w:szCs w:val="20"/>
              </w:rPr>
              <w:br/>
              <w:t>Сырьё: первичная целлюлоза</w:t>
            </w:r>
            <w:r w:rsidRPr="00A9482E">
              <w:rPr>
                <w:color w:val="000000"/>
                <w:sz w:val="20"/>
                <w:szCs w:val="20"/>
              </w:rPr>
              <w:br/>
              <w:t>Тиснение: да</w:t>
            </w:r>
            <w:r w:rsidRPr="00A9482E">
              <w:rPr>
                <w:color w:val="000000"/>
                <w:sz w:val="20"/>
                <w:szCs w:val="20"/>
              </w:rPr>
              <w:br/>
              <w:t>Перфорация: да</w:t>
            </w:r>
            <w:r w:rsidRPr="00A9482E">
              <w:rPr>
                <w:color w:val="000000"/>
                <w:sz w:val="20"/>
                <w:szCs w:val="20"/>
              </w:rPr>
              <w:br/>
              <w:t>Белизна: не менее 86 %</w:t>
            </w:r>
            <w:r w:rsidRPr="00A9482E">
              <w:rPr>
                <w:color w:val="000000"/>
                <w:sz w:val="20"/>
                <w:szCs w:val="20"/>
              </w:rPr>
              <w:br/>
              <w:t>Длина рулона, метр: не менее 170</w:t>
            </w:r>
            <w:r w:rsidRPr="00A9482E">
              <w:rPr>
                <w:color w:val="000000"/>
                <w:sz w:val="20"/>
                <w:szCs w:val="20"/>
              </w:rPr>
              <w:br/>
              <w:t>Диаметр втулки, см: не менее 6</w:t>
            </w:r>
            <w:r w:rsidRPr="00A9482E">
              <w:rPr>
                <w:color w:val="000000"/>
                <w:sz w:val="20"/>
                <w:szCs w:val="20"/>
              </w:rPr>
              <w:br/>
              <w:t>Диаметр рулона: не менее 19 см</w:t>
            </w:r>
            <w:r w:rsidRPr="00A9482E">
              <w:rPr>
                <w:color w:val="000000"/>
                <w:sz w:val="20"/>
                <w:szCs w:val="20"/>
              </w:rPr>
              <w:br/>
              <w:t>Ширина рулона, см: не менее 9.2</w:t>
            </w:r>
            <w:r w:rsidRPr="00A9482E">
              <w:rPr>
                <w:color w:val="000000"/>
                <w:sz w:val="20"/>
                <w:szCs w:val="20"/>
              </w:rPr>
              <w:br/>
              <w:t>Размер листа: не менее 9.2x14 см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штук в упаковке: не менее 12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65286D93" w14:textId="46768FBC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5B009A16" w14:textId="4D7504AD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4124173B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078C1EC9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1F7B34FD" w14:textId="4F78D62F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4AC9923" w14:textId="6052CD96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Бумага туалетная </w:t>
            </w:r>
            <w:r w:rsidRPr="00A9482E">
              <w:rPr>
                <w:color w:val="000000"/>
                <w:sz w:val="20"/>
                <w:szCs w:val="20"/>
              </w:rPr>
              <w:lastRenderedPageBreak/>
              <w:t xml:space="preserve">рулонная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Professional T2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C7BBBA3" w14:textId="63A5CE9A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lastRenderedPageBreak/>
              <w:t>Тип: бумага туалетная для диспенсеров</w:t>
            </w:r>
            <w:r w:rsidRPr="00A9482E">
              <w:rPr>
                <w:color w:val="000000"/>
                <w:sz w:val="20"/>
                <w:szCs w:val="20"/>
              </w:rPr>
              <w:br/>
            </w:r>
            <w:r w:rsidRPr="00A9482E">
              <w:rPr>
                <w:color w:val="000000"/>
                <w:sz w:val="20"/>
                <w:szCs w:val="20"/>
              </w:rPr>
              <w:lastRenderedPageBreak/>
              <w:t>Количество слоев: не менее 2</w:t>
            </w:r>
            <w:r w:rsidRPr="00A9482E">
              <w:rPr>
                <w:color w:val="000000"/>
                <w:sz w:val="20"/>
                <w:szCs w:val="20"/>
              </w:rPr>
              <w:br/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Диспенсерная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система: T2</w:t>
            </w:r>
            <w:r w:rsidRPr="00A9482E">
              <w:rPr>
                <w:color w:val="000000"/>
                <w:sz w:val="20"/>
                <w:szCs w:val="20"/>
              </w:rPr>
              <w:br/>
              <w:t>Тип туалетной бумаги: рулонная</w:t>
            </w:r>
            <w:r w:rsidRPr="00A9482E">
              <w:rPr>
                <w:color w:val="000000"/>
                <w:sz w:val="20"/>
                <w:szCs w:val="20"/>
              </w:rPr>
              <w:br/>
              <w:t>Цвет: белый</w:t>
            </w:r>
            <w:r w:rsidRPr="00A9482E">
              <w:rPr>
                <w:color w:val="000000"/>
                <w:sz w:val="20"/>
                <w:szCs w:val="20"/>
              </w:rPr>
              <w:br/>
              <w:t>Сырьё: вторичная целлюлоза</w:t>
            </w:r>
            <w:r w:rsidRPr="00A9482E">
              <w:rPr>
                <w:color w:val="000000"/>
                <w:sz w:val="20"/>
                <w:szCs w:val="20"/>
              </w:rPr>
              <w:br/>
              <w:t>Тиснение: да</w:t>
            </w:r>
            <w:r w:rsidRPr="00A9482E">
              <w:rPr>
                <w:color w:val="000000"/>
                <w:sz w:val="20"/>
                <w:szCs w:val="20"/>
              </w:rPr>
              <w:br/>
              <w:t>Перфорация: да</w:t>
            </w:r>
            <w:r w:rsidRPr="00A9482E">
              <w:rPr>
                <w:color w:val="000000"/>
                <w:sz w:val="20"/>
                <w:szCs w:val="20"/>
              </w:rPr>
              <w:br/>
              <w:t>Белизна: не менее 80 %</w:t>
            </w:r>
            <w:r w:rsidRPr="00A9482E">
              <w:rPr>
                <w:color w:val="000000"/>
                <w:sz w:val="20"/>
                <w:szCs w:val="20"/>
              </w:rPr>
              <w:br/>
              <w:t>Длина рулона, метр: не менее 170</w:t>
            </w:r>
            <w:r w:rsidRPr="00A9482E">
              <w:rPr>
                <w:color w:val="000000"/>
                <w:sz w:val="20"/>
                <w:szCs w:val="20"/>
              </w:rPr>
              <w:br/>
              <w:t>Диаметр втулки, см: не менее 6</w:t>
            </w:r>
            <w:r w:rsidRPr="00A9482E">
              <w:rPr>
                <w:color w:val="000000"/>
                <w:sz w:val="20"/>
                <w:szCs w:val="20"/>
              </w:rPr>
              <w:br/>
              <w:t>Диаметр рулона: не менее 19.5 см</w:t>
            </w:r>
            <w:r w:rsidRPr="00A9482E">
              <w:rPr>
                <w:color w:val="000000"/>
                <w:sz w:val="20"/>
                <w:szCs w:val="20"/>
              </w:rPr>
              <w:br/>
              <w:t>Ширина рулона, см: не менее 9.5</w:t>
            </w:r>
            <w:r w:rsidRPr="00A9482E">
              <w:rPr>
                <w:color w:val="000000"/>
                <w:sz w:val="20"/>
                <w:szCs w:val="20"/>
              </w:rPr>
              <w:br/>
              <w:t>Размер листа: не менее 9.5x12.5 см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штук в упаковке: не менее 12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31DA59F2" w14:textId="4ABC06BB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lastRenderedPageBreak/>
              <w:t xml:space="preserve">Указание </w:t>
            </w:r>
            <w:r w:rsidRPr="00A9482E">
              <w:rPr>
                <w:sz w:val="20"/>
                <w:szCs w:val="20"/>
              </w:rPr>
              <w:lastRenderedPageBreak/>
              <w:t>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20B96AF6" w14:textId="2A5B115F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lastRenderedPageBreak/>
              <w:t xml:space="preserve">Приложение №1 к </w:t>
            </w:r>
            <w:r w:rsidRPr="00A9482E">
              <w:rPr>
                <w:sz w:val="20"/>
                <w:szCs w:val="20"/>
              </w:rPr>
              <w:lastRenderedPageBreak/>
              <w:t>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0449353D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19D72D3C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2585AC49" w14:textId="2AF77E7E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42F26E4" w14:textId="6AF3E55A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Бумага туалетная рулонная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Professional T2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FF3BF68" w14:textId="29B28DC1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бумага туалетная для диспенсеров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слоев: не более 1</w:t>
            </w:r>
            <w:r w:rsidRPr="00A9482E">
              <w:rPr>
                <w:color w:val="000000"/>
                <w:sz w:val="20"/>
                <w:szCs w:val="20"/>
              </w:rPr>
              <w:br/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Диспенсерная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система: T2</w:t>
            </w:r>
            <w:r w:rsidRPr="00A9482E">
              <w:rPr>
                <w:color w:val="000000"/>
                <w:sz w:val="20"/>
                <w:szCs w:val="20"/>
              </w:rPr>
              <w:br/>
              <w:t>Тип туалетной бумаги: рулонная</w:t>
            </w:r>
            <w:r w:rsidRPr="00A9482E">
              <w:rPr>
                <w:color w:val="000000"/>
                <w:sz w:val="20"/>
                <w:szCs w:val="20"/>
              </w:rPr>
              <w:br/>
              <w:t>Цвет: белый</w:t>
            </w:r>
            <w:r w:rsidRPr="00A9482E">
              <w:rPr>
                <w:color w:val="000000"/>
                <w:sz w:val="20"/>
                <w:szCs w:val="20"/>
              </w:rPr>
              <w:br/>
              <w:t>Сырьё: вторичная целлюлоза</w:t>
            </w:r>
            <w:r w:rsidRPr="00A9482E">
              <w:rPr>
                <w:color w:val="000000"/>
                <w:sz w:val="20"/>
                <w:szCs w:val="20"/>
              </w:rPr>
              <w:br/>
              <w:t>Тиснение: да</w:t>
            </w:r>
            <w:r w:rsidRPr="00A9482E">
              <w:rPr>
                <w:color w:val="000000"/>
                <w:sz w:val="20"/>
                <w:szCs w:val="20"/>
              </w:rPr>
              <w:br/>
              <w:t>Перфорация: нет</w:t>
            </w:r>
            <w:r w:rsidRPr="00A9482E">
              <w:rPr>
                <w:color w:val="000000"/>
                <w:sz w:val="20"/>
                <w:szCs w:val="20"/>
              </w:rPr>
              <w:br/>
              <w:t>Белизна: не менее 65 %</w:t>
            </w:r>
            <w:r w:rsidRPr="00A9482E">
              <w:rPr>
                <w:color w:val="000000"/>
                <w:sz w:val="20"/>
                <w:szCs w:val="20"/>
              </w:rPr>
              <w:br/>
              <w:t>Длина рулона, метр: не менее 200</w:t>
            </w:r>
            <w:r w:rsidRPr="00A9482E">
              <w:rPr>
                <w:color w:val="000000"/>
                <w:sz w:val="20"/>
                <w:szCs w:val="20"/>
              </w:rPr>
              <w:br/>
              <w:t>Диаметр втулки, см: не менее 6</w:t>
            </w:r>
            <w:r w:rsidRPr="00A9482E">
              <w:rPr>
                <w:color w:val="000000"/>
                <w:sz w:val="20"/>
                <w:szCs w:val="20"/>
              </w:rPr>
              <w:br/>
              <w:t>Диаметр рулона: не менее 19 см</w:t>
            </w:r>
            <w:r w:rsidRPr="00A9482E">
              <w:rPr>
                <w:color w:val="000000"/>
                <w:sz w:val="20"/>
                <w:szCs w:val="20"/>
              </w:rPr>
              <w:br/>
              <w:t xml:space="preserve">Ширина рулона, см: не менее 9.5 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штук в упаковке: не менее 12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7502FD07" w14:textId="2FFE7FAD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0EB1E650" w14:textId="5174CCFD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59DD4CC6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0A1F8412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6EEF2073" w14:textId="1ED9D756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6BCCAD2" w14:textId="41F4F9DB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Бумага туалетная рулонная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Tellus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Universal T2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23CB69A" w14:textId="6E22311B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бумага туалетная для диспенсеров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слоев: не более 1</w:t>
            </w:r>
            <w:r w:rsidRPr="00A9482E">
              <w:rPr>
                <w:color w:val="000000"/>
                <w:sz w:val="20"/>
                <w:szCs w:val="20"/>
              </w:rPr>
              <w:br/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Диспенсерная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система: T2</w:t>
            </w:r>
            <w:r w:rsidRPr="00A9482E">
              <w:rPr>
                <w:color w:val="000000"/>
                <w:sz w:val="20"/>
                <w:szCs w:val="20"/>
              </w:rPr>
              <w:br/>
              <w:t>Тип туалетной бумаги: рулонная</w:t>
            </w:r>
            <w:r w:rsidRPr="00A9482E">
              <w:rPr>
                <w:color w:val="000000"/>
                <w:sz w:val="20"/>
                <w:szCs w:val="20"/>
              </w:rPr>
              <w:br/>
              <w:t>Цвет: натуральный белый</w:t>
            </w:r>
            <w:r w:rsidRPr="00A9482E">
              <w:rPr>
                <w:color w:val="000000"/>
                <w:sz w:val="20"/>
                <w:szCs w:val="20"/>
              </w:rPr>
              <w:br/>
              <w:t>Сырьё: вторичная целлюлоза</w:t>
            </w:r>
            <w:r w:rsidRPr="00A9482E">
              <w:rPr>
                <w:color w:val="000000"/>
                <w:sz w:val="20"/>
                <w:szCs w:val="20"/>
              </w:rPr>
              <w:br/>
              <w:t>Тиснение: нет</w:t>
            </w:r>
            <w:r w:rsidRPr="00A9482E">
              <w:rPr>
                <w:color w:val="000000"/>
                <w:sz w:val="20"/>
                <w:szCs w:val="20"/>
              </w:rPr>
              <w:br/>
              <w:t>Перфорация: нет</w:t>
            </w:r>
            <w:r w:rsidRPr="00A9482E">
              <w:rPr>
                <w:color w:val="000000"/>
                <w:sz w:val="20"/>
                <w:szCs w:val="20"/>
              </w:rPr>
              <w:br/>
              <w:t>Белизна: не менее 68 %</w:t>
            </w:r>
            <w:r w:rsidRPr="00A9482E">
              <w:rPr>
                <w:color w:val="000000"/>
                <w:sz w:val="20"/>
                <w:szCs w:val="20"/>
              </w:rPr>
              <w:br/>
              <w:t>Длина рулона, метр: не менее 200</w:t>
            </w:r>
            <w:r w:rsidRPr="00A9482E">
              <w:rPr>
                <w:color w:val="000000"/>
                <w:sz w:val="20"/>
                <w:szCs w:val="20"/>
              </w:rPr>
              <w:br/>
              <w:t>Диаметр втулки, см: не менее 5.9</w:t>
            </w:r>
            <w:r w:rsidRPr="00A9482E">
              <w:rPr>
                <w:color w:val="000000"/>
                <w:sz w:val="20"/>
                <w:szCs w:val="20"/>
              </w:rPr>
              <w:br/>
              <w:t>Диаметр рулона: не менее 15.8 см</w:t>
            </w:r>
            <w:r w:rsidRPr="00A9482E">
              <w:rPr>
                <w:color w:val="000000"/>
                <w:sz w:val="20"/>
                <w:szCs w:val="20"/>
              </w:rPr>
              <w:br/>
              <w:t>Ширина рулона, см: не менее 9.2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штук в упаковке: не менее 12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1E362DA8" w14:textId="3831FDA3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1F823550" w14:textId="70DC1C92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61440924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0F0E6FFF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761A5FC8" w14:textId="3509B6B1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CD9732A" w14:textId="30C2BDE3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Бумага туалетная </w:t>
            </w:r>
            <w:r w:rsidRPr="00A9482E">
              <w:rPr>
                <w:color w:val="000000"/>
                <w:sz w:val="20"/>
                <w:szCs w:val="20"/>
              </w:rPr>
              <w:lastRenderedPageBreak/>
              <w:t xml:space="preserve">рулонная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Protissue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T2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D2407AB" w14:textId="39FB88A7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lastRenderedPageBreak/>
              <w:t>Тип: бумага туалетная для диспенсеров</w:t>
            </w:r>
            <w:r w:rsidRPr="00A9482E">
              <w:rPr>
                <w:color w:val="000000"/>
                <w:sz w:val="20"/>
                <w:szCs w:val="20"/>
              </w:rPr>
              <w:br/>
            </w:r>
            <w:r w:rsidRPr="00A9482E">
              <w:rPr>
                <w:color w:val="000000"/>
                <w:sz w:val="20"/>
                <w:szCs w:val="20"/>
              </w:rPr>
              <w:lastRenderedPageBreak/>
              <w:t>Количество слоев: не более 1</w:t>
            </w:r>
            <w:r w:rsidRPr="00A9482E">
              <w:rPr>
                <w:color w:val="000000"/>
                <w:sz w:val="20"/>
                <w:szCs w:val="20"/>
              </w:rPr>
              <w:br/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Диспенсерная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система: T2</w:t>
            </w:r>
            <w:r w:rsidRPr="00A9482E">
              <w:rPr>
                <w:color w:val="000000"/>
                <w:sz w:val="20"/>
                <w:szCs w:val="20"/>
              </w:rPr>
              <w:br/>
              <w:t>Тип туалетной бумаги: рулонная</w:t>
            </w:r>
            <w:r w:rsidRPr="00A9482E">
              <w:rPr>
                <w:color w:val="000000"/>
                <w:sz w:val="20"/>
                <w:szCs w:val="20"/>
              </w:rPr>
              <w:br/>
              <w:t>Цвет: белый</w:t>
            </w:r>
            <w:r w:rsidRPr="00A9482E">
              <w:rPr>
                <w:color w:val="000000"/>
                <w:sz w:val="20"/>
                <w:szCs w:val="20"/>
              </w:rPr>
              <w:br/>
              <w:t>Сырьё: первичная целлюлоза</w:t>
            </w:r>
            <w:r w:rsidRPr="00A9482E">
              <w:rPr>
                <w:color w:val="000000"/>
                <w:sz w:val="20"/>
                <w:szCs w:val="20"/>
              </w:rPr>
              <w:br/>
              <w:t>Тиснение: да</w:t>
            </w:r>
            <w:r w:rsidRPr="00A9482E">
              <w:rPr>
                <w:color w:val="000000"/>
                <w:sz w:val="20"/>
                <w:szCs w:val="20"/>
              </w:rPr>
              <w:br/>
              <w:t>Перфорация: нет</w:t>
            </w:r>
            <w:r w:rsidRPr="00A9482E">
              <w:rPr>
                <w:color w:val="000000"/>
                <w:sz w:val="20"/>
                <w:szCs w:val="20"/>
              </w:rPr>
              <w:br/>
              <w:t>Белизна: не менее 85 %</w:t>
            </w:r>
            <w:r w:rsidRPr="00A9482E">
              <w:rPr>
                <w:color w:val="000000"/>
                <w:sz w:val="20"/>
                <w:szCs w:val="20"/>
              </w:rPr>
              <w:br/>
              <w:t>Длина рулона, метр: не менее 200</w:t>
            </w:r>
            <w:r w:rsidRPr="00A9482E">
              <w:rPr>
                <w:color w:val="000000"/>
                <w:sz w:val="20"/>
                <w:szCs w:val="20"/>
              </w:rPr>
              <w:br/>
              <w:t>Диаметр втулки, см: не менее 6</w:t>
            </w:r>
            <w:r w:rsidRPr="00A9482E">
              <w:rPr>
                <w:color w:val="000000"/>
                <w:sz w:val="20"/>
                <w:szCs w:val="20"/>
              </w:rPr>
              <w:br/>
              <w:t>Диаметр рулона: не менее 18.5 см</w:t>
            </w:r>
            <w:r w:rsidRPr="00A9482E">
              <w:rPr>
                <w:color w:val="000000"/>
                <w:sz w:val="20"/>
                <w:szCs w:val="20"/>
              </w:rPr>
              <w:br/>
              <w:t>Ширина рулона, см: не менее 9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штук в упаковке: не менее 12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1A471D3D" w14:textId="43D68010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lastRenderedPageBreak/>
              <w:t xml:space="preserve">Указание </w:t>
            </w:r>
            <w:r w:rsidRPr="00A9482E">
              <w:rPr>
                <w:sz w:val="20"/>
                <w:szCs w:val="20"/>
              </w:rPr>
              <w:lastRenderedPageBreak/>
              <w:t>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35397937" w14:textId="16FBC041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lastRenderedPageBreak/>
              <w:t xml:space="preserve">Приложение №1 к </w:t>
            </w:r>
            <w:r w:rsidRPr="00A9482E">
              <w:rPr>
                <w:sz w:val="20"/>
                <w:szCs w:val="20"/>
              </w:rPr>
              <w:lastRenderedPageBreak/>
              <w:t>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78EBF477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1577085C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37EB395E" w14:textId="6681EC15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60499AC" w14:textId="01B64AAF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Бумага туалетная рулонная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Professional T2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988431D" w14:textId="495BD126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бумага туалетная для диспенсеров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слоев: не более 1</w:t>
            </w:r>
            <w:r w:rsidRPr="00A9482E">
              <w:rPr>
                <w:color w:val="000000"/>
                <w:sz w:val="20"/>
                <w:szCs w:val="20"/>
              </w:rPr>
              <w:br/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Диспенсерная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система: T2</w:t>
            </w:r>
            <w:r w:rsidRPr="00A9482E">
              <w:rPr>
                <w:color w:val="000000"/>
                <w:sz w:val="20"/>
                <w:szCs w:val="20"/>
              </w:rPr>
              <w:br/>
              <w:t>Тип туалетной бумаги: рулонная</w:t>
            </w:r>
            <w:r w:rsidRPr="00A9482E">
              <w:rPr>
                <w:color w:val="000000"/>
                <w:sz w:val="20"/>
                <w:szCs w:val="20"/>
              </w:rPr>
              <w:br/>
              <w:t>Цвет: белый</w:t>
            </w:r>
            <w:r w:rsidRPr="00A9482E">
              <w:rPr>
                <w:color w:val="000000"/>
                <w:sz w:val="20"/>
                <w:szCs w:val="20"/>
              </w:rPr>
              <w:br/>
              <w:t>Сырьё: первичная целлюлоза</w:t>
            </w:r>
            <w:r w:rsidRPr="00A9482E">
              <w:rPr>
                <w:color w:val="000000"/>
                <w:sz w:val="20"/>
                <w:szCs w:val="20"/>
              </w:rPr>
              <w:br/>
              <w:t>Тиснение: да</w:t>
            </w:r>
            <w:r w:rsidRPr="00A9482E">
              <w:rPr>
                <w:color w:val="000000"/>
                <w:sz w:val="20"/>
                <w:szCs w:val="20"/>
              </w:rPr>
              <w:br/>
              <w:t>Перфорация: да</w:t>
            </w:r>
            <w:r w:rsidRPr="00A9482E">
              <w:rPr>
                <w:color w:val="000000"/>
                <w:sz w:val="20"/>
                <w:szCs w:val="20"/>
              </w:rPr>
              <w:br/>
              <w:t>Белизна: не менее 85 %</w:t>
            </w:r>
            <w:r w:rsidRPr="00A9482E">
              <w:rPr>
                <w:color w:val="000000"/>
                <w:sz w:val="20"/>
                <w:szCs w:val="20"/>
              </w:rPr>
              <w:br/>
              <w:t>Длина рулона, метр: не менее 200</w:t>
            </w:r>
            <w:r w:rsidRPr="00A9482E">
              <w:rPr>
                <w:color w:val="000000"/>
                <w:sz w:val="20"/>
                <w:szCs w:val="20"/>
              </w:rPr>
              <w:br/>
              <w:t>Диаметр втулки, см: не менее 6</w:t>
            </w:r>
            <w:r w:rsidRPr="00A9482E">
              <w:rPr>
                <w:color w:val="000000"/>
                <w:sz w:val="20"/>
                <w:szCs w:val="20"/>
              </w:rPr>
              <w:br/>
              <w:t>Диаметр рулона: не менее 16.5 см</w:t>
            </w:r>
            <w:r w:rsidRPr="00A9482E">
              <w:rPr>
                <w:color w:val="000000"/>
                <w:sz w:val="20"/>
                <w:szCs w:val="20"/>
              </w:rPr>
              <w:br/>
              <w:t>Ширина рулона, см: не менее 9.5</w:t>
            </w:r>
            <w:r w:rsidRPr="00A9482E">
              <w:rPr>
                <w:color w:val="000000"/>
                <w:sz w:val="20"/>
                <w:szCs w:val="20"/>
              </w:rPr>
              <w:br/>
              <w:t>Размер листа: не менее 9.5x14 см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штук в упаковке: не менее 12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4B836B07" w14:textId="5BD9F37C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0BADCDED" w14:textId="535EB1FD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25C1C388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531EF88F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12885DA2" w14:textId="4CC72817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47CC9C6" w14:textId="627373C6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Бумага туалетная рулонная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Protissue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T2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8818B20" w14:textId="022D6307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бумага туалетная для диспенсеров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слоев: не более 1</w:t>
            </w:r>
            <w:r w:rsidRPr="00A9482E">
              <w:rPr>
                <w:color w:val="000000"/>
                <w:sz w:val="20"/>
                <w:szCs w:val="20"/>
              </w:rPr>
              <w:br/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Диспенсерная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система: T2</w:t>
            </w:r>
            <w:r w:rsidRPr="00A9482E">
              <w:rPr>
                <w:color w:val="000000"/>
                <w:sz w:val="20"/>
                <w:szCs w:val="20"/>
              </w:rPr>
              <w:br/>
              <w:t>Тип туалетной бумаги: рулонная</w:t>
            </w:r>
            <w:r w:rsidRPr="00A9482E">
              <w:rPr>
                <w:color w:val="000000"/>
                <w:sz w:val="20"/>
                <w:szCs w:val="20"/>
              </w:rPr>
              <w:br/>
              <w:t>Цвет: белый</w:t>
            </w:r>
            <w:r w:rsidRPr="00A9482E">
              <w:rPr>
                <w:color w:val="000000"/>
                <w:sz w:val="20"/>
                <w:szCs w:val="20"/>
              </w:rPr>
              <w:br/>
              <w:t>Сырьё: первичная целлюлоза</w:t>
            </w:r>
            <w:r w:rsidRPr="00A9482E">
              <w:rPr>
                <w:color w:val="000000"/>
                <w:sz w:val="20"/>
                <w:szCs w:val="20"/>
              </w:rPr>
              <w:br/>
              <w:t>Тиснение: да</w:t>
            </w:r>
            <w:r w:rsidRPr="00A9482E">
              <w:rPr>
                <w:color w:val="000000"/>
                <w:sz w:val="20"/>
                <w:szCs w:val="20"/>
              </w:rPr>
              <w:br/>
              <w:t>Перфорация: нет</w:t>
            </w:r>
            <w:r w:rsidRPr="00A9482E">
              <w:rPr>
                <w:color w:val="000000"/>
                <w:sz w:val="20"/>
                <w:szCs w:val="20"/>
              </w:rPr>
              <w:br/>
              <w:t>Белизна: не менее 85 %</w:t>
            </w:r>
            <w:r w:rsidRPr="00A9482E">
              <w:rPr>
                <w:color w:val="000000"/>
                <w:sz w:val="20"/>
                <w:szCs w:val="20"/>
              </w:rPr>
              <w:br/>
              <w:t>Длина рулона, метр: не менее 200</w:t>
            </w:r>
            <w:r w:rsidRPr="00A9482E">
              <w:rPr>
                <w:color w:val="000000"/>
                <w:sz w:val="20"/>
                <w:szCs w:val="20"/>
              </w:rPr>
              <w:br/>
              <w:t>Диаметр втулки, см: не менее 6</w:t>
            </w:r>
            <w:r w:rsidRPr="00A9482E">
              <w:rPr>
                <w:color w:val="000000"/>
                <w:sz w:val="20"/>
                <w:szCs w:val="20"/>
              </w:rPr>
              <w:br/>
              <w:t>Диаметр рулона: не менее 18.5 см</w:t>
            </w:r>
            <w:r w:rsidRPr="00A9482E">
              <w:rPr>
                <w:color w:val="000000"/>
                <w:sz w:val="20"/>
                <w:szCs w:val="20"/>
              </w:rPr>
              <w:br/>
              <w:t>Ширина рулона, см: не менее 9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штук в упаковке: не менее 12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7CC335B2" w14:textId="57B8D690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67EFDD28" w14:textId="690C42C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78042C28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2A3DAC5E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663273DE" w14:textId="05818494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893F765" w14:textId="223CACD5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Одноразовые </w:t>
            </w:r>
            <w:r w:rsidRPr="00A9482E">
              <w:rPr>
                <w:color w:val="000000"/>
                <w:sz w:val="20"/>
                <w:szCs w:val="20"/>
              </w:rPr>
              <w:lastRenderedPageBreak/>
              <w:t xml:space="preserve">покрытия на унитаз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Professional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Etalon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F86BF2D" w14:textId="0CBF1E15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lastRenderedPageBreak/>
              <w:t>Тип: одноразовые покрытия на унитаз</w:t>
            </w:r>
            <w:r w:rsidRPr="00A9482E">
              <w:rPr>
                <w:color w:val="000000"/>
                <w:sz w:val="20"/>
                <w:szCs w:val="20"/>
              </w:rPr>
              <w:br/>
            </w:r>
            <w:r w:rsidRPr="00A9482E">
              <w:rPr>
                <w:color w:val="000000"/>
                <w:sz w:val="20"/>
                <w:szCs w:val="20"/>
              </w:rPr>
              <w:lastRenderedPageBreak/>
              <w:t>Тип сложения: 1/2</w:t>
            </w:r>
            <w:r w:rsidRPr="00A9482E">
              <w:rPr>
                <w:color w:val="000000"/>
                <w:sz w:val="20"/>
                <w:szCs w:val="20"/>
              </w:rPr>
              <w:br/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Диспенсерная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система: V1</w:t>
            </w:r>
            <w:r w:rsidRPr="00A9482E">
              <w:rPr>
                <w:color w:val="000000"/>
                <w:sz w:val="20"/>
                <w:szCs w:val="20"/>
              </w:rPr>
              <w:br/>
              <w:t>Размер листа: не менее 350x420 мм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слоев: не более 1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листов в пачке/рулоне: не менее 250 лист</w:t>
            </w:r>
            <w:r w:rsidRPr="00A9482E">
              <w:rPr>
                <w:color w:val="000000"/>
                <w:sz w:val="20"/>
                <w:szCs w:val="20"/>
              </w:rPr>
              <w:br/>
              <w:t>Сырьё: бумага</w:t>
            </w:r>
            <w:r w:rsidRPr="00A9482E">
              <w:rPr>
                <w:color w:val="000000"/>
                <w:sz w:val="20"/>
                <w:szCs w:val="20"/>
              </w:rPr>
              <w:br/>
              <w:t>Цвет: белый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0F60E0E4" w14:textId="02142D9A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lastRenderedPageBreak/>
              <w:t xml:space="preserve">Указание </w:t>
            </w:r>
            <w:r w:rsidRPr="00A9482E">
              <w:rPr>
                <w:sz w:val="20"/>
                <w:szCs w:val="20"/>
              </w:rPr>
              <w:lastRenderedPageBreak/>
              <w:t>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12A03F81" w14:textId="5B261CF9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lastRenderedPageBreak/>
              <w:t xml:space="preserve">Приложение №1 к </w:t>
            </w:r>
            <w:r w:rsidRPr="00A9482E">
              <w:rPr>
                <w:sz w:val="20"/>
                <w:szCs w:val="20"/>
              </w:rPr>
              <w:lastRenderedPageBreak/>
              <w:t>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28B105F1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63D0E2AA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1B0A665F" w14:textId="13186882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9060447" w14:textId="1AF1C6AD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Одноразовые покрытия на унитаз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Professional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Optima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6DF19B7" w14:textId="485F936B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одноразовые покрытия на унитаз</w:t>
            </w:r>
            <w:r w:rsidRPr="00A9482E">
              <w:rPr>
                <w:color w:val="000000"/>
                <w:sz w:val="20"/>
                <w:szCs w:val="20"/>
              </w:rPr>
              <w:br/>
              <w:t>Тип сложения: 1/2</w:t>
            </w:r>
            <w:r w:rsidRPr="00A9482E">
              <w:rPr>
                <w:color w:val="000000"/>
                <w:sz w:val="20"/>
                <w:szCs w:val="20"/>
              </w:rPr>
              <w:br/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Диспенсерная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система: V1</w:t>
            </w:r>
            <w:r w:rsidRPr="00A9482E">
              <w:rPr>
                <w:color w:val="000000"/>
                <w:sz w:val="20"/>
                <w:szCs w:val="20"/>
              </w:rPr>
              <w:br/>
              <w:t>Размер листа: не менее 360x430 мм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слоев: не более 1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листов в пачке/рулоне: не менее 250 лист</w:t>
            </w:r>
            <w:r w:rsidRPr="00A9482E">
              <w:rPr>
                <w:color w:val="000000"/>
                <w:sz w:val="20"/>
                <w:szCs w:val="20"/>
              </w:rPr>
              <w:br/>
              <w:t>Сырьё: бумага</w:t>
            </w:r>
            <w:r w:rsidRPr="00A9482E">
              <w:rPr>
                <w:color w:val="000000"/>
                <w:sz w:val="20"/>
                <w:szCs w:val="20"/>
              </w:rPr>
              <w:br/>
              <w:t>Цвет: белый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67EA807B" w14:textId="62BCCA3A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2A4FEA64" w14:textId="7FA6F646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56DFD3E5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02ECE294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5F9471DE" w14:textId="5678F641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CE130E1" w14:textId="15A74F08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Антисептик кожный спрей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Clinical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Program спиртовой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6CBC325" w14:textId="4E8FB39B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Вид средства: антисептик кожный</w:t>
            </w:r>
            <w:r w:rsidRPr="00A9482E">
              <w:rPr>
                <w:color w:val="000000"/>
                <w:sz w:val="20"/>
                <w:szCs w:val="20"/>
              </w:rPr>
              <w:br/>
              <w:t>Форма выпуска: жидкость</w:t>
            </w:r>
            <w:r w:rsidRPr="00A9482E">
              <w:rPr>
                <w:color w:val="000000"/>
                <w:sz w:val="20"/>
                <w:szCs w:val="20"/>
              </w:rPr>
              <w:br/>
              <w:t>Обрабатываемая поверхность: кожные покровы и руки</w:t>
            </w:r>
            <w:r w:rsidRPr="00A9482E">
              <w:rPr>
                <w:color w:val="000000"/>
                <w:sz w:val="20"/>
                <w:szCs w:val="20"/>
              </w:rPr>
              <w:br/>
              <w:t>Назначение средства: дезинфекция рук и поверхностей</w:t>
            </w:r>
            <w:r w:rsidRPr="00A9482E">
              <w:rPr>
                <w:color w:val="000000"/>
                <w:sz w:val="20"/>
                <w:szCs w:val="20"/>
              </w:rPr>
              <w:br/>
              <w:t>Основное действующее вещество: спирт не менее 70%</w:t>
            </w:r>
            <w:r w:rsidRPr="00A9482E">
              <w:rPr>
                <w:color w:val="000000"/>
                <w:sz w:val="20"/>
                <w:szCs w:val="20"/>
              </w:rPr>
              <w:br/>
              <w:t>Тип дозатора: распылитель</w:t>
            </w:r>
            <w:r w:rsidRPr="00A9482E">
              <w:rPr>
                <w:color w:val="000000"/>
                <w:sz w:val="20"/>
                <w:szCs w:val="20"/>
              </w:rPr>
              <w:br/>
              <w:t>Объём: не менее 0.1 литр</w:t>
            </w:r>
            <w:r w:rsidRPr="00A9482E">
              <w:rPr>
                <w:color w:val="000000"/>
                <w:sz w:val="20"/>
                <w:szCs w:val="20"/>
              </w:rPr>
              <w:br/>
              <w:t>Вес: не более 0.1 кг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320A4BA4" w14:textId="36E5DDB0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5004AD51" w14:textId="2B767A50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5E79D4FD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371B3930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54BCF41F" w14:textId="0903B870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FEE377B" w14:textId="79EA2902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Антисептик кожный спрей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Clinical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Program спиртовой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0D361F2" w14:textId="27341A8E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Вид средства: антисептик кожный</w:t>
            </w:r>
            <w:r w:rsidRPr="00A9482E">
              <w:rPr>
                <w:color w:val="000000"/>
                <w:sz w:val="20"/>
                <w:szCs w:val="20"/>
              </w:rPr>
              <w:br/>
              <w:t>Форма выпуска: жидкость</w:t>
            </w:r>
            <w:r w:rsidRPr="00A9482E">
              <w:rPr>
                <w:color w:val="000000"/>
                <w:sz w:val="20"/>
                <w:szCs w:val="20"/>
              </w:rPr>
              <w:br/>
              <w:t>Обрабатываемая поверхность: кожные покровы и руки</w:t>
            </w:r>
            <w:r w:rsidRPr="00A9482E">
              <w:rPr>
                <w:color w:val="000000"/>
                <w:sz w:val="20"/>
                <w:szCs w:val="20"/>
              </w:rPr>
              <w:br/>
              <w:t>Назначение средства: дезинфекция рук и поверхностей</w:t>
            </w:r>
            <w:r w:rsidRPr="00A9482E">
              <w:rPr>
                <w:color w:val="000000"/>
                <w:sz w:val="20"/>
                <w:szCs w:val="20"/>
              </w:rPr>
              <w:br/>
              <w:t>Основное действующее вещество: спирт не менее 70%</w:t>
            </w:r>
            <w:r w:rsidRPr="00A9482E">
              <w:rPr>
                <w:color w:val="000000"/>
                <w:sz w:val="20"/>
                <w:szCs w:val="20"/>
              </w:rPr>
              <w:br/>
              <w:t>Тип дозатора: триггер распылитель</w:t>
            </w:r>
            <w:r w:rsidRPr="00A9482E">
              <w:rPr>
                <w:color w:val="000000"/>
                <w:sz w:val="20"/>
                <w:szCs w:val="20"/>
              </w:rPr>
              <w:br/>
              <w:t>Объём: не менее 0.75 литр</w:t>
            </w:r>
            <w:r w:rsidRPr="00A9482E">
              <w:rPr>
                <w:color w:val="000000"/>
                <w:sz w:val="20"/>
                <w:szCs w:val="20"/>
              </w:rPr>
              <w:br/>
              <w:t>Вес: не более 0.75 кг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686148EB" w14:textId="6D5C13FA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77374E90" w14:textId="00774D05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1FCDD96F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6AAA4B5F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2A6DB351" w14:textId="6FF4A0ED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D84EBD6" w14:textId="14EB718F" w:rsidR="006515EE" w:rsidRPr="00A9482E" w:rsidRDefault="006515EE" w:rsidP="006515EE">
            <w:pPr>
              <w:widowControl w:val="0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Антисептик кожный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Clinical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Program спиртовой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854C3DF" w14:textId="277048BA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Вид средства: антисептик кожный</w:t>
            </w:r>
            <w:r w:rsidRPr="00A9482E">
              <w:rPr>
                <w:color w:val="000000"/>
                <w:sz w:val="20"/>
                <w:szCs w:val="20"/>
              </w:rPr>
              <w:br/>
              <w:t>Форма выпуска: жидкость</w:t>
            </w:r>
            <w:r w:rsidRPr="00A9482E">
              <w:rPr>
                <w:color w:val="000000"/>
                <w:sz w:val="20"/>
                <w:szCs w:val="20"/>
              </w:rPr>
              <w:br/>
              <w:t>Обрабатываемая поверхность: кожные покровы и руки</w:t>
            </w:r>
            <w:r w:rsidRPr="00A9482E">
              <w:rPr>
                <w:color w:val="000000"/>
                <w:sz w:val="20"/>
                <w:szCs w:val="20"/>
              </w:rPr>
              <w:br/>
              <w:t>Назначение средства: дезинфекция рук и поверхностей</w:t>
            </w:r>
            <w:r w:rsidRPr="00A9482E">
              <w:rPr>
                <w:color w:val="000000"/>
                <w:sz w:val="20"/>
                <w:szCs w:val="20"/>
              </w:rPr>
              <w:br/>
              <w:t>Основное действующее вещество: спирт не менее 70%</w:t>
            </w:r>
            <w:r w:rsidRPr="00A9482E">
              <w:rPr>
                <w:color w:val="000000"/>
                <w:sz w:val="20"/>
                <w:szCs w:val="20"/>
              </w:rPr>
              <w:br/>
              <w:t>Тип дозатора: нажимной</w:t>
            </w:r>
            <w:r w:rsidRPr="00A9482E">
              <w:rPr>
                <w:color w:val="000000"/>
                <w:sz w:val="20"/>
                <w:szCs w:val="20"/>
              </w:rPr>
              <w:br/>
              <w:t>Объём: не менее 1 литр</w:t>
            </w:r>
            <w:r w:rsidRPr="00A9482E">
              <w:rPr>
                <w:color w:val="000000"/>
                <w:sz w:val="20"/>
                <w:szCs w:val="20"/>
              </w:rPr>
              <w:br/>
              <w:t>Вес: не более 1 кг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36EAEE38" w14:textId="2A9DC720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6DC1BAA0" w14:textId="01ECD27F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3C2175A0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0420FBAD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221A69F5" w14:textId="1076703D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A5FABCD" w14:textId="19A2CFE1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Антисептик кожный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lastRenderedPageBreak/>
              <w:t>Clinical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Program спиртовой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973D077" w14:textId="160DA915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lastRenderedPageBreak/>
              <w:t>Вид средства: антисептик кожный</w:t>
            </w:r>
            <w:r w:rsidRPr="00A9482E">
              <w:rPr>
                <w:color w:val="000000"/>
                <w:sz w:val="20"/>
                <w:szCs w:val="20"/>
              </w:rPr>
              <w:br/>
            </w:r>
            <w:r w:rsidRPr="00A9482E">
              <w:rPr>
                <w:color w:val="000000"/>
                <w:sz w:val="20"/>
                <w:szCs w:val="20"/>
              </w:rPr>
              <w:lastRenderedPageBreak/>
              <w:t>Форма выпуска: жидкость</w:t>
            </w:r>
            <w:r w:rsidRPr="00A9482E">
              <w:rPr>
                <w:color w:val="000000"/>
                <w:sz w:val="20"/>
                <w:szCs w:val="20"/>
              </w:rPr>
              <w:br/>
              <w:t>Обрабатываемая поверхность: кожные покровы и руки</w:t>
            </w:r>
            <w:r w:rsidRPr="00A9482E">
              <w:rPr>
                <w:color w:val="000000"/>
                <w:sz w:val="20"/>
                <w:szCs w:val="20"/>
              </w:rPr>
              <w:br/>
              <w:t>Назначение средства: дезинфекция рук и поверхностей</w:t>
            </w:r>
            <w:r w:rsidRPr="00A9482E">
              <w:rPr>
                <w:color w:val="000000"/>
                <w:sz w:val="20"/>
                <w:szCs w:val="20"/>
              </w:rPr>
              <w:br/>
              <w:t>Основное действующее вещество: спирт не менее 70%</w:t>
            </w:r>
            <w:r w:rsidRPr="00A9482E">
              <w:rPr>
                <w:color w:val="000000"/>
                <w:sz w:val="20"/>
                <w:szCs w:val="20"/>
              </w:rPr>
              <w:br/>
              <w:t>Тип дозатора: отсутствует</w:t>
            </w:r>
            <w:r w:rsidRPr="00A9482E">
              <w:rPr>
                <w:color w:val="000000"/>
                <w:sz w:val="20"/>
                <w:szCs w:val="20"/>
              </w:rPr>
              <w:br/>
              <w:t>Объём: не менее 5 литр</w:t>
            </w:r>
            <w:r w:rsidRPr="00A9482E">
              <w:rPr>
                <w:color w:val="000000"/>
                <w:sz w:val="20"/>
                <w:szCs w:val="20"/>
              </w:rPr>
              <w:br/>
              <w:t>Вес: не более 5 кг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1B11528E" w14:textId="477D7E93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lastRenderedPageBreak/>
              <w:t xml:space="preserve">Указание </w:t>
            </w:r>
            <w:r w:rsidRPr="00A9482E">
              <w:rPr>
                <w:sz w:val="20"/>
                <w:szCs w:val="20"/>
              </w:rPr>
              <w:lastRenderedPageBreak/>
              <w:t>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0298C597" w14:textId="346DB840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lastRenderedPageBreak/>
              <w:t xml:space="preserve">Приложение №1 к </w:t>
            </w:r>
            <w:r w:rsidRPr="00A9482E">
              <w:rPr>
                <w:sz w:val="20"/>
                <w:szCs w:val="20"/>
              </w:rPr>
              <w:lastRenderedPageBreak/>
              <w:t>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39E0E794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0447CFFA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0063DD57" w14:textId="211EC230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22EFCA5" w14:textId="251C42E7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Дезинфицирующее средство (антисептик)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Professional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NovelGuard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Dez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на спиртовой основе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F9EF599" w14:textId="483F5B34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Назначение: дезинфекция кожных покровов, дезинфекция поверхностей</w:t>
            </w:r>
            <w:r w:rsidRPr="00A9482E">
              <w:rPr>
                <w:color w:val="000000"/>
                <w:sz w:val="20"/>
                <w:szCs w:val="20"/>
              </w:rPr>
              <w:br/>
              <w:t xml:space="preserve">Тип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проф.химии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: нейтральное средство</w:t>
            </w:r>
            <w:r w:rsidRPr="00A9482E">
              <w:rPr>
                <w:color w:val="000000"/>
                <w:sz w:val="20"/>
                <w:szCs w:val="20"/>
              </w:rPr>
              <w:br/>
              <w:t>Вид: антисептик</w:t>
            </w:r>
            <w:r w:rsidRPr="00A9482E">
              <w:rPr>
                <w:color w:val="000000"/>
                <w:sz w:val="20"/>
                <w:szCs w:val="20"/>
              </w:rPr>
              <w:br/>
              <w:t>Основное действующее вещество: спирт не менее 70%</w:t>
            </w:r>
            <w:r w:rsidRPr="00A9482E">
              <w:rPr>
                <w:color w:val="000000"/>
                <w:sz w:val="20"/>
                <w:szCs w:val="20"/>
              </w:rPr>
              <w:br/>
              <w:t>Обрабатываемая поверхность: водостойкие поверхности, кожные покровы</w:t>
            </w:r>
            <w:r w:rsidRPr="00A9482E">
              <w:rPr>
                <w:color w:val="000000"/>
                <w:sz w:val="20"/>
                <w:szCs w:val="20"/>
              </w:rPr>
              <w:br/>
              <w:t xml:space="preserve">Область применения: лечебно-профилактические учреждения, </w:t>
            </w:r>
            <w:r w:rsidRPr="00A9482E">
              <w:rPr>
                <w:color w:val="000000"/>
                <w:sz w:val="20"/>
                <w:szCs w:val="20"/>
              </w:rPr>
              <w:br/>
              <w:t xml:space="preserve">в быту, пищевая промышленность, </w:t>
            </w:r>
            <w:r w:rsidRPr="00A9482E">
              <w:rPr>
                <w:color w:val="000000"/>
                <w:sz w:val="20"/>
                <w:szCs w:val="20"/>
              </w:rPr>
              <w:br/>
              <w:t xml:space="preserve">торговые и деловые центры, </w:t>
            </w:r>
            <w:r w:rsidRPr="00A9482E">
              <w:rPr>
                <w:color w:val="000000"/>
                <w:sz w:val="20"/>
                <w:szCs w:val="20"/>
              </w:rPr>
              <w:br/>
              <w:t>предприятия общественного питания</w:t>
            </w:r>
            <w:r w:rsidRPr="00A9482E">
              <w:rPr>
                <w:color w:val="000000"/>
                <w:sz w:val="20"/>
                <w:szCs w:val="20"/>
              </w:rPr>
              <w:br/>
              <w:t xml:space="preserve">Показатель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pH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1% раствора: не менее 6.5</w:t>
            </w:r>
            <w:r w:rsidRPr="00A9482E">
              <w:rPr>
                <w:color w:val="000000"/>
                <w:sz w:val="20"/>
                <w:szCs w:val="20"/>
              </w:rPr>
              <w:br/>
              <w:t>Концентрат: Нет</w:t>
            </w:r>
            <w:r w:rsidRPr="00A9482E">
              <w:rPr>
                <w:color w:val="000000"/>
                <w:sz w:val="20"/>
                <w:szCs w:val="20"/>
              </w:rPr>
              <w:br/>
              <w:t xml:space="preserve">Степень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пенности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беспенное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br/>
              <w:t>Форма выпуска: гель</w:t>
            </w:r>
            <w:r w:rsidRPr="00A9482E">
              <w:rPr>
                <w:color w:val="000000"/>
                <w:sz w:val="20"/>
                <w:szCs w:val="20"/>
              </w:rPr>
              <w:br/>
              <w:t>Объём: 1 литр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0040C483" w14:textId="0A82A52B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4FBF77AE" w14:textId="5107205C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7F5F40D9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19267D13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52026922" w14:textId="59B06808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18829D9" w14:textId="419AB813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Дезинфицирующее средство (антисептик)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Professional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NovelGuard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Dez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на спиртовой основе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FBA4446" w14:textId="6794971A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Назначение: дезинфекция кожных покровов, дезинфекция поверхностей</w:t>
            </w:r>
            <w:r w:rsidRPr="00A9482E">
              <w:rPr>
                <w:color w:val="000000"/>
                <w:sz w:val="20"/>
                <w:szCs w:val="20"/>
              </w:rPr>
              <w:br/>
              <w:t xml:space="preserve">Тип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проф.химии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: нейтральное средство</w:t>
            </w:r>
            <w:r w:rsidRPr="00A9482E">
              <w:rPr>
                <w:color w:val="000000"/>
                <w:sz w:val="20"/>
                <w:szCs w:val="20"/>
              </w:rPr>
              <w:br/>
              <w:t>Вид: антисептик</w:t>
            </w:r>
            <w:r w:rsidRPr="00A9482E">
              <w:rPr>
                <w:color w:val="000000"/>
                <w:sz w:val="20"/>
                <w:szCs w:val="20"/>
              </w:rPr>
              <w:br/>
              <w:t>Основное действующее вещество: спирт не менее 70%</w:t>
            </w:r>
            <w:r w:rsidRPr="00A9482E">
              <w:rPr>
                <w:color w:val="000000"/>
                <w:sz w:val="20"/>
                <w:szCs w:val="20"/>
              </w:rPr>
              <w:br/>
              <w:t>Обрабатываемая поверхность: водостойкие поверхности, кожные покровы</w:t>
            </w:r>
            <w:r w:rsidRPr="00A9482E">
              <w:rPr>
                <w:color w:val="000000"/>
                <w:sz w:val="20"/>
                <w:szCs w:val="20"/>
              </w:rPr>
              <w:br/>
              <w:t xml:space="preserve">Область применения: лечебно-профилактические учреждения, </w:t>
            </w:r>
            <w:r w:rsidRPr="00A9482E">
              <w:rPr>
                <w:color w:val="000000"/>
                <w:sz w:val="20"/>
                <w:szCs w:val="20"/>
              </w:rPr>
              <w:br/>
              <w:t xml:space="preserve">предприятия общественного питания, </w:t>
            </w:r>
            <w:r w:rsidRPr="00A9482E">
              <w:rPr>
                <w:color w:val="000000"/>
                <w:sz w:val="20"/>
                <w:szCs w:val="20"/>
              </w:rPr>
              <w:br/>
              <w:t xml:space="preserve">в быту, пищевая промышленность, </w:t>
            </w:r>
            <w:r w:rsidRPr="00A9482E">
              <w:rPr>
                <w:color w:val="000000"/>
                <w:sz w:val="20"/>
                <w:szCs w:val="20"/>
              </w:rPr>
              <w:br/>
              <w:t>торговые и деловые центры</w:t>
            </w:r>
            <w:r w:rsidRPr="00A9482E">
              <w:rPr>
                <w:color w:val="000000"/>
                <w:sz w:val="20"/>
                <w:szCs w:val="20"/>
              </w:rPr>
              <w:br/>
              <w:t xml:space="preserve">Показатель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pH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1% раствора: не менее 6.5</w:t>
            </w:r>
            <w:r w:rsidRPr="00A9482E">
              <w:rPr>
                <w:color w:val="000000"/>
                <w:sz w:val="20"/>
                <w:szCs w:val="20"/>
              </w:rPr>
              <w:br/>
              <w:t>Концентрат: Нет</w:t>
            </w:r>
            <w:r w:rsidRPr="00A9482E">
              <w:rPr>
                <w:color w:val="000000"/>
                <w:sz w:val="20"/>
                <w:szCs w:val="20"/>
              </w:rPr>
              <w:br/>
              <w:t xml:space="preserve">Степень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пенности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беспенное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br/>
              <w:t>Форма выпуска: жидкость</w:t>
            </w:r>
            <w:r w:rsidRPr="00A9482E">
              <w:rPr>
                <w:color w:val="000000"/>
                <w:sz w:val="20"/>
                <w:szCs w:val="20"/>
              </w:rPr>
              <w:br/>
              <w:t>Объём: не менее 5 литр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47D9EE1F" w14:textId="50B8146E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0E90FA0D" w14:textId="40F49A2D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6AD56F94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490C98A4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74990290" w14:textId="47ED772F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D044526" w14:textId="4A75B75B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Салфетки бумажные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lastRenderedPageBreak/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7DD9FF1" w14:textId="21080204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lastRenderedPageBreak/>
              <w:t>Тип: салфетки столовые</w:t>
            </w:r>
            <w:r w:rsidRPr="00A9482E">
              <w:rPr>
                <w:color w:val="000000"/>
                <w:sz w:val="20"/>
                <w:szCs w:val="20"/>
              </w:rPr>
              <w:br/>
            </w:r>
            <w:r w:rsidRPr="00A9482E">
              <w:rPr>
                <w:color w:val="000000"/>
                <w:sz w:val="20"/>
                <w:szCs w:val="20"/>
              </w:rPr>
              <w:lastRenderedPageBreak/>
              <w:t>Количество слоев: не более 1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салфеток в пачке: не менее 100</w:t>
            </w:r>
            <w:r w:rsidRPr="00A9482E">
              <w:rPr>
                <w:color w:val="000000"/>
                <w:sz w:val="20"/>
                <w:szCs w:val="20"/>
              </w:rPr>
              <w:br/>
              <w:t>Размер, см: не менее 24x24</w:t>
            </w:r>
            <w:r w:rsidRPr="00A9482E">
              <w:rPr>
                <w:color w:val="000000"/>
                <w:sz w:val="20"/>
                <w:szCs w:val="20"/>
              </w:rPr>
              <w:br/>
              <w:t>Цвет: белый</w:t>
            </w:r>
            <w:r w:rsidRPr="00A9482E">
              <w:rPr>
                <w:color w:val="000000"/>
                <w:sz w:val="20"/>
                <w:szCs w:val="20"/>
              </w:rPr>
              <w:br/>
              <w:t>Рисунок: нет</w:t>
            </w:r>
            <w:r w:rsidRPr="00A9482E">
              <w:rPr>
                <w:color w:val="000000"/>
                <w:sz w:val="20"/>
                <w:szCs w:val="20"/>
              </w:rPr>
              <w:br/>
              <w:t>Тиснение: да</w:t>
            </w:r>
            <w:r w:rsidRPr="00A9482E">
              <w:rPr>
                <w:color w:val="000000"/>
                <w:sz w:val="20"/>
                <w:szCs w:val="20"/>
              </w:rPr>
              <w:br/>
              <w:t>Сырьё: первичная целлюлоза</w:t>
            </w:r>
            <w:r w:rsidRPr="00A9482E">
              <w:rPr>
                <w:color w:val="000000"/>
                <w:sz w:val="20"/>
                <w:szCs w:val="20"/>
              </w:rPr>
              <w:br/>
              <w:t>Форма: квадратная</w:t>
            </w:r>
            <w:r w:rsidRPr="00A9482E">
              <w:rPr>
                <w:color w:val="000000"/>
                <w:sz w:val="20"/>
                <w:szCs w:val="20"/>
              </w:rPr>
              <w:br/>
              <w:t>Вид упаковки: плёнка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2C4DB1ED" w14:textId="2488AA9F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lastRenderedPageBreak/>
              <w:t xml:space="preserve">Указание </w:t>
            </w:r>
            <w:r w:rsidRPr="00A9482E">
              <w:rPr>
                <w:sz w:val="20"/>
                <w:szCs w:val="20"/>
              </w:rPr>
              <w:lastRenderedPageBreak/>
              <w:t>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3BAF8E9D" w14:textId="2A065A79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lastRenderedPageBreak/>
              <w:t xml:space="preserve">Приложение №1 к </w:t>
            </w:r>
            <w:r w:rsidRPr="00A9482E">
              <w:rPr>
                <w:sz w:val="20"/>
                <w:szCs w:val="20"/>
              </w:rPr>
              <w:lastRenderedPageBreak/>
              <w:t>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58FEFBBE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1EAB8E69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0348A5A5" w14:textId="798EFA2B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5076B28" w14:textId="4B4212C4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Освежитель воздуха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Glade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Пион и сочные ягоды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8A6AA8F" w14:textId="40D6D5B3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освежитель воздуха</w:t>
            </w:r>
            <w:r w:rsidRPr="00A9482E">
              <w:rPr>
                <w:color w:val="000000"/>
                <w:sz w:val="20"/>
                <w:szCs w:val="20"/>
              </w:rPr>
              <w:br/>
              <w:t>Вид: аэрозоль</w:t>
            </w:r>
            <w:r w:rsidRPr="00A9482E">
              <w:rPr>
                <w:color w:val="000000"/>
                <w:sz w:val="20"/>
                <w:szCs w:val="20"/>
              </w:rPr>
              <w:br/>
              <w:t>Объем (мл): не менее 300</w:t>
            </w:r>
            <w:r w:rsidRPr="00A9482E">
              <w:rPr>
                <w:color w:val="000000"/>
                <w:sz w:val="20"/>
                <w:szCs w:val="20"/>
              </w:rPr>
              <w:br/>
              <w:t>Отдушка: цветочная</w:t>
            </w:r>
            <w:r w:rsidRPr="00A9482E">
              <w:rPr>
                <w:color w:val="000000"/>
                <w:sz w:val="20"/>
                <w:szCs w:val="20"/>
              </w:rPr>
              <w:br/>
              <w:t>Название аромата: Пион и сочные ягоды</w:t>
            </w:r>
            <w:r w:rsidRPr="00A9482E">
              <w:rPr>
                <w:color w:val="000000"/>
                <w:sz w:val="20"/>
                <w:szCs w:val="20"/>
              </w:rPr>
              <w:br/>
              <w:t>Для автоматического освежителя: нет</w:t>
            </w:r>
            <w:r w:rsidRPr="00A9482E">
              <w:rPr>
                <w:color w:val="000000"/>
                <w:sz w:val="20"/>
                <w:szCs w:val="20"/>
              </w:rPr>
              <w:br/>
              <w:t>Сухое распыление: нет</w:t>
            </w:r>
            <w:r w:rsidRPr="00A9482E">
              <w:rPr>
                <w:color w:val="000000"/>
                <w:sz w:val="20"/>
                <w:szCs w:val="20"/>
              </w:rPr>
              <w:br/>
              <w:t>Назначение: для ванной, для дома, для туалета, для общих зон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0CEA164E" w14:textId="60163344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0B666676" w14:textId="4EB9AF23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72757237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136FDCDF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3683114F" w14:textId="568F6D29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D3BE242" w14:textId="0CD10E78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Освежитель воздуха </w:t>
            </w:r>
            <w:proofErr w:type="spellStart"/>
            <w:proofErr w:type="gramStart"/>
            <w:r w:rsidRPr="00A9482E">
              <w:rPr>
                <w:color w:val="000000"/>
                <w:sz w:val="20"/>
                <w:szCs w:val="20"/>
              </w:rPr>
              <w:t>Glade</w:t>
            </w:r>
            <w:proofErr w:type="spellEnd"/>
            <w:proofErr w:type="gramEnd"/>
            <w:r w:rsidRPr="00A9482E">
              <w:rPr>
                <w:color w:val="000000"/>
                <w:sz w:val="20"/>
                <w:szCs w:val="20"/>
              </w:rPr>
              <w:t xml:space="preserve"> После дождя</w:t>
            </w:r>
            <w:r w:rsidRPr="00A9482E">
              <w:rPr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D63E0A8" w14:textId="4B24CE49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освежитель воздуха</w:t>
            </w:r>
            <w:r w:rsidRPr="00A9482E">
              <w:rPr>
                <w:color w:val="000000"/>
                <w:sz w:val="20"/>
                <w:szCs w:val="20"/>
              </w:rPr>
              <w:br/>
              <w:t>Вид: аэрозоль</w:t>
            </w:r>
            <w:r w:rsidRPr="00A9482E">
              <w:rPr>
                <w:color w:val="000000"/>
                <w:sz w:val="20"/>
                <w:szCs w:val="20"/>
              </w:rPr>
              <w:br/>
              <w:t>Объем (мл): не менее 300</w:t>
            </w:r>
            <w:r w:rsidRPr="00A9482E">
              <w:rPr>
                <w:color w:val="000000"/>
                <w:sz w:val="20"/>
                <w:szCs w:val="20"/>
              </w:rPr>
              <w:br/>
              <w:t>Отдушка: цветочная, свежесть</w:t>
            </w:r>
            <w:r w:rsidRPr="00A9482E">
              <w:rPr>
                <w:color w:val="000000"/>
                <w:sz w:val="20"/>
                <w:szCs w:val="20"/>
              </w:rPr>
              <w:br/>
              <w:t>Название аромата</w:t>
            </w:r>
            <w:proofErr w:type="gramStart"/>
            <w:r w:rsidRPr="00A9482E">
              <w:rPr>
                <w:color w:val="000000"/>
                <w:sz w:val="20"/>
                <w:szCs w:val="20"/>
              </w:rPr>
              <w:t>: После</w:t>
            </w:r>
            <w:proofErr w:type="gramEnd"/>
            <w:r w:rsidRPr="00A9482E">
              <w:rPr>
                <w:color w:val="000000"/>
                <w:sz w:val="20"/>
                <w:szCs w:val="20"/>
              </w:rPr>
              <w:t xml:space="preserve"> дождя</w:t>
            </w:r>
            <w:r w:rsidRPr="00A9482E">
              <w:rPr>
                <w:color w:val="000000"/>
                <w:sz w:val="20"/>
                <w:szCs w:val="20"/>
              </w:rPr>
              <w:br/>
              <w:t>Для автоматического освежителя: нет</w:t>
            </w:r>
            <w:r w:rsidRPr="00A9482E">
              <w:rPr>
                <w:color w:val="000000"/>
                <w:sz w:val="20"/>
                <w:szCs w:val="20"/>
              </w:rPr>
              <w:br/>
              <w:t>Сухое распыление: нет</w:t>
            </w:r>
            <w:r w:rsidRPr="00A9482E">
              <w:rPr>
                <w:color w:val="000000"/>
                <w:sz w:val="20"/>
                <w:szCs w:val="20"/>
              </w:rPr>
              <w:br/>
              <w:t>Назначение: для ванной, для дома, для туалета, для общих зон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5BAE6F56" w14:textId="09362710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4DF21C12" w14:textId="7D854D4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5C2BB29B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4DE372FF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45791474" w14:textId="72F23546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1127DE2" w14:textId="5E0AA54D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Освежитель воздуха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Glade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Свежесть утра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D74157A" w14:textId="5974728F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освежитель воздуха</w:t>
            </w:r>
            <w:r w:rsidRPr="00A9482E">
              <w:rPr>
                <w:color w:val="000000"/>
                <w:sz w:val="20"/>
                <w:szCs w:val="20"/>
              </w:rPr>
              <w:br/>
              <w:t>Вид: аэрозоль</w:t>
            </w:r>
            <w:r w:rsidRPr="00A9482E">
              <w:rPr>
                <w:color w:val="000000"/>
                <w:sz w:val="20"/>
                <w:szCs w:val="20"/>
              </w:rPr>
              <w:br/>
              <w:t>Объем (мл): не менее 300</w:t>
            </w:r>
            <w:r w:rsidRPr="00A9482E">
              <w:rPr>
                <w:color w:val="000000"/>
                <w:sz w:val="20"/>
                <w:szCs w:val="20"/>
              </w:rPr>
              <w:br/>
              <w:t>Отдушка: свежесть</w:t>
            </w:r>
            <w:r w:rsidRPr="00A9482E">
              <w:rPr>
                <w:color w:val="000000"/>
                <w:sz w:val="20"/>
                <w:szCs w:val="20"/>
              </w:rPr>
              <w:br/>
              <w:t>Название аромата</w:t>
            </w:r>
            <w:r w:rsidRPr="00A9482E">
              <w:rPr>
                <w:color w:val="000000"/>
                <w:sz w:val="20"/>
                <w:szCs w:val="20"/>
              </w:rPr>
              <w:br/>
              <w:t>Свежесть утра</w:t>
            </w:r>
            <w:r w:rsidRPr="00A9482E">
              <w:rPr>
                <w:color w:val="000000"/>
                <w:sz w:val="20"/>
                <w:szCs w:val="20"/>
              </w:rPr>
              <w:br/>
              <w:t>Для автоматического освежителя: нет</w:t>
            </w:r>
            <w:r w:rsidRPr="00A9482E">
              <w:rPr>
                <w:color w:val="000000"/>
                <w:sz w:val="20"/>
                <w:szCs w:val="20"/>
              </w:rPr>
              <w:br/>
              <w:t>Сухое распыление: нет</w:t>
            </w:r>
            <w:r w:rsidRPr="00A9482E">
              <w:rPr>
                <w:color w:val="000000"/>
                <w:sz w:val="20"/>
                <w:szCs w:val="20"/>
              </w:rPr>
              <w:br/>
              <w:t>Назначение: для ванной, для дома, для туалета, для общих зон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7968C302" w14:textId="08FCEC96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430E0DD3" w14:textId="6A0CE4F2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0D35394A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7ACC8FA3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29BF736F" w14:textId="07BC8A50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0BC3826" w14:textId="635BADE4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Освежитель воздуха Air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Wick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Мальдивские мечты Тропические цветы и пачули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3FC2E6F1" w14:textId="4F2AEAC7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освежитель воздуха</w:t>
            </w:r>
            <w:r w:rsidRPr="00A9482E">
              <w:rPr>
                <w:color w:val="000000"/>
                <w:sz w:val="20"/>
                <w:szCs w:val="20"/>
              </w:rPr>
              <w:br/>
              <w:t>Вид: аэрозоль</w:t>
            </w:r>
            <w:r w:rsidRPr="00A9482E">
              <w:rPr>
                <w:color w:val="000000"/>
                <w:sz w:val="20"/>
                <w:szCs w:val="20"/>
              </w:rPr>
              <w:br/>
              <w:t>Объем (мл): не менее 290</w:t>
            </w:r>
            <w:r w:rsidRPr="00A9482E">
              <w:rPr>
                <w:color w:val="000000"/>
                <w:sz w:val="20"/>
                <w:szCs w:val="20"/>
              </w:rPr>
              <w:br/>
              <w:t>Отдушка: цветочная</w:t>
            </w:r>
            <w:r w:rsidRPr="00A9482E">
              <w:rPr>
                <w:color w:val="000000"/>
                <w:sz w:val="20"/>
                <w:szCs w:val="20"/>
              </w:rPr>
              <w:br/>
              <w:t>Название аромата</w:t>
            </w:r>
            <w:r w:rsidRPr="00A9482E">
              <w:rPr>
                <w:color w:val="000000"/>
                <w:sz w:val="20"/>
                <w:szCs w:val="20"/>
              </w:rPr>
              <w:br/>
              <w:t>Тропические цветы и пачули</w:t>
            </w:r>
            <w:r w:rsidRPr="00A9482E">
              <w:rPr>
                <w:color w:val="000000"/>
                <w:sz w:val="20"/>
                <w:szCs w:val="20"/>
              </w:rPr>
              <w:br/>
            </w:r>
            <w:r w:rsidRPr="00A9482E">
              <w:rPr>
                <w:color w:val="000000"/>
                <w:sz w:val="20"/>
                <w:szCs w:val="20"/>
              </w:rPr>
              <w:lastRenderedPageBreak/>
              <w:t>Для автоматического освежителя: нет</w:t>
            </w:r>
            <w:r w:rsidRPr="00A9482E">
              <w:rPr>
                <w:color w:val="000000"/>
                <w:sz w:val="20"/>
                <w:szCs w:val="20"/>
              </w:rPr>
              <w:br/>
              <w:t>Сухое распыление: нет</w:t>
            </w:r>
            <w:r w:rsidRPr="00A9482E">
              <w:rPr>
                <w:color w:val="000000"/>
                <w:sz w:val="20"/>
                <w:szCs w:val="20"/>
              </w:rPr>
              <w:br/>
              <w:t>Назначение: для ванной, для дома, для туалета, для общих зон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33227CED" w14:textId="7E7C2EC9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lastRenderedPageBreak/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4D1F4D9D" w14:textId="7D1BC808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44F15EBF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0CEC290D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14AF60A5" w14:textId="5AE40A1E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71B5A4F" w14:textId="3C7DC429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Освежитель воздуха Air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Wick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Японская весна Цветущая сакура и бергамот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F643D4C" w14:textId="3FDB3A00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освежитель воздуха</w:t>
            </w:r>
            <w:r w:rsidRPr="00A9482E">
              <w:rPr>
                <w:color w:val="000000"/>
                <w:sz w:val="20"/>
                <w:szCs w:val="20"/>
              </w:rPr>
              <w:br/>
              <w:t>Вид: аэрозоль</w:t>
            </w:r>
            <w:r w:rsidRPr="00A9482E">
              <w:rPr>
                <w:color w:val="000000"/>
                <w:sz w:val="20"/>
                <w:szCs w:val="20"/>
              </w:rPr>
              <w:br/>
              <w:t>Объем (мл): не менее 290</w:t>
            </w:r>
            <w:r w:rsidRPr="00A9482E">
              <w:rPr>
                <w:color w:val="000000"/>
                <w:sz w:val="20"/>
                <w:szCs w:val="20"/>
              </w:rPr>
              <w:br/>
              <w:t>Отдушка: цветочная</w:t>
            </w:r>
            <w:r w:rsidRPr="00A9482E">
              <w:rPr>
                <w:color w:val="000000"/>
                <w:sz w:val="20"/>
                <w:szCs w:val="20"/>
              </w:rPr>
              <w:br/>
              <w:t>Название аромата</w:t>
            </w:r>
            <w:r w:rsidRPr="00A9482E">
              <w:rPr>
                <w:color w:val="000000"/>
                <w:sz w:val="20"/>
                <w:szCs w:val="20"/>
              </w:rPr>
              <w:br/>
              <w:t>Цветущая сакура и бергамот</w:t>
            </w:r>
            <w:r w:rsidRPr="00A9482E">
              <w:rPr>
                <w:color w:val="000000"/>
                <w:sz w:val="20"/>
                <w:szCs w:val="20"/>
              </w:rPr>
              <w:br/>
              <w:t>Для автоматического освежителя: нет</w:t>
            </w:r>
            <w:r w:rsidRPr="00A9482E">
              <w:rPr>
                <w:color w:val="000000"/>
                <w:sz w:val="20"/>
                <w:szCs w:val="20"/>
              </w:rPr>
              <w:br/>
              <w:t>Сухое распыление: нет</w:t>
            </w:r>
            <w:r w:rsidRPr="00A9482E">
              <w:rPr>
                <w:color w:val="000000"/>
                <w:sz w:val="20"/>
                <w:szCs w:val="20"/>
              </w:rPr>
              <w:br/>
              <w:t>Назначение: для ванной, для дома, для туалета, для общих зон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23907A15" w14:textId="1059E874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78A83990" w14:textId="64376EC6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68B54385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77013D89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5AEF8221" w14:textId="35CDE9F9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16024D9" w14:textId="584CFB6C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Освежитель воздуха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Цитрусовое настроение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0727225" w14:textId="1C564DE1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освежитель воздуха</w:t>
            </w:r>
            <w:r w:rsidRPr="00A9482E">
              <w:rPr>
                <w:color w:val="000000"/>
                <w:sz w:val="20"/>
                <w:szCs w:val="20"/>
              </w:rPr>
              <w:br/>
              <w:t>Вид: аэрозоль</w:t>
            </w:r>
            <w:r w:rsidRPr="00A9482E">
              <w:rPr>
                <w:color w:val="000000"/>
                <w:sz w:val="20"/>
                <w:szCs w:val="20"/>
              </w:rPr>
              <w:br/>
              <w:t>Объем (мл): не менее 330</w:t>
            </w:r>
            <w:r w:rsidRPr="00A9482E">
              <w:rPr>
                <w:color w:val="000000"/>
                <w:sz w:val="20"/>
                <w:szCs w:val="20"/>
              </w:rPr>
              <w:br/>
              <w:t>Отдушка: фруктовая</w:t>
            </w:r>
            <w:r w:rsidRPr="00A9482E">
              <w:rPr>
                <w:color w:val="000000"/>
                <w:sz w:val="20"/>
                <w:szCs w:val="20"/>
              </w:rPr>
              <w:br/>
              <w:t>Название аромата: Цитрусовое настроение</w:t>
            </w:r>
            <w:r w:rsidRPr="00A9482E">
              <w:rPr>
                <w:color w:val="000000"/>
                <w:sz w:val="20"/>
                <w:szCs w:val="20"/>
              </w:rPr>
              <w:br/>
              <w:t>Для автоматического освежителя: нет</w:t>
            </w:r>
            <w:r w:rsidRPr="00A9482E">
              <w:rPr>
                <w:color w:val="000000"/>
                <w:sz w:val="20"/>
                <w:szCs w:val="20"/>
              </w:rPr>
              <w:br/>
              <w:t>Сухое распыление: да</w:t>
            </w:r>
            <w:r w:rsidRPr="00A9482E">
              <w:rPr>
                <w:color w:val="000000"/>
                <w:sz w:val="20"/>
                <w:szCs w:val="20"/>
              </w:rPr>
              <w:br/>
              <w:t>Назначение: для ванной, для дома, для туалета, для общих зон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5191E310" w14:textId="430B06AD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64C0ACAF" w14:textId="190BE913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4EADA78A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794CB3E4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05A299E6" w14:textId="0A131EB7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9F6BA09" w14:textId="35F67CF1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Освежитель воздуха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Антитабак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94BCEED" w14:textId="4C23F8F9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освежитель воздуха</w:t>
            </w:r>
            <w:r w:rsidRPr="00A9482E">
              <w:rPr>
                <w:color w:val="000000"/>
                <w:sz w:val="20"/>
                <w:szCs w:val="20"/>
              </w:rPr>
              <w:br/>
              <w:t>Вид: аэрозоль</w:t>
            </w:r>
            <w:r w:rsidRPr="00A9482E">
              <w:rPr>
                <w:color w:val="000000"/>
                <w:sz w:val="20"/>
                <w:szCs w:val="20"/>
              </w:rPr>
              <w:br/>
              <w:t>Объем (мл): не менее 330</w:t>
            </w:r>
            <w:r w:rsidRPr="00A9482E">
              <w:rPr>
                <w:color w:val="000000"/>
                <w:sz w:val="20"/>
                <w:szCs w:val="20"/>
              </w:rPr>
              <w:br/>
              <w:t xml:space="preserve">Отдушка: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антитабак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br/>
              <w:t xml:space="preserve">Название аромата: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Антитабак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br/>
              <w:t>Для автоматического освежителя: нет</w:t>
            </w:r>
            <w:r w:rsidRPr="00A9482E">
              <w:rPr>
                <w:color w:val="000000"/>
                <w:sz w:val="20"/>
                <w:szCs w:val="20"/>
              </w:rPr>
              <w:br/>
              <w:t>Сухое распыление: да</w:t>
            </w:r>
            <w:r w:rsidRPr="00A9482E">
              <w:rPr>
                <w:color w:val="000000"/>
                <w:sz w:val="20"/>
                <w:szCs w:val="20"/>
              </w:rPr>
              <w:br/>
              <w:t>Назначение: для ванной, для дома, для туалета, для общих зон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0C4E23E8" w14:textId="76C18A42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2CC42B89" w14:textId="79E2013B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7CC6FFB5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0426C441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0E9E3CD3" w14:textId="55C0D717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7901C07" w14:textId="1B1356FB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Освежитель воздуха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Арабская ночь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E902D49" w14:textId="4FFC8B96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освежитель воздуха</w:t>
            </w:r>
            <w:r w:rsidRPr="00A9482E">
              <w:rPr>
                <w:color w:val="000000"/>
                <w:sz w:val="20"/>
                <w:szCs w:val="20"/>
              </w:rPr>
              <w:br/>
              <w:t>Вид: аэрозоль</w:t>
            </w:r>
            <w:r w:rsidRPr="00A9482E">
              <w:rPr>
                <w:color w:val="000000"/>
                <w:sz w:val="20"/>
                <w:szCs w:val="20"/>
              </w:rPr>
              <w:br/>
              <w:t>Объем (мл): не менее 330</w:t>
            </w:r>
            <w:r w:rsidRPr="00A9482E">
              <w:rPr>
                <w:color w:val="000000"/>
                <w:sz w:val="20"/>
                <w:szCs w:val="20"/>
              </w:rPr>
              <w:br/>
              <w:t>Отдушка: фруктовая</w:t>
            </w:r>
            <w:r w:rsidRPr="00A9482E">
              <w:rPr>
                <w:color w:val="000000"/>
                <w:sz w:val="20"/>
                <w:szCs w:val="20"/>
              </w:rPr>
              <w:br/>
              <w:t>Название аромата: Арабская ночь</w:t>
            </w:r>
            <w:r w:rsidRPr="00A9482E">
              <w:rPr>
                <w:color w:val="000000"/>
                <w:sz w:val="20"/>
                <w:szCs w:val="20"/>
              </w:rPr>
              <w:br/>
              <w:t>Для автоматического освежителя: нет</w:t>
            </w:r>
            <w:r w:rsidRPr="00A9482E">
              <w:rPr>
                <w:color w:val="000000"/>
                <w:sz w:val="20"/>
                <w:szCs w:val="20"/>
              </w:rPr>
              <w:br/>
              <w:t>Сухое распыление: да</w:t>
            </w:r>
            <w:r w:rsidRPr="00A9482E">
              <w:rPr>
                <w:color w:val="000000"/>
                <w:sz w:val="20"/>
                <w:szCs w:val="20"/>
              </w:rPr>
              <w:br/>
              <w:t>Назначение: для ванной, для дома, для туалета, для общих зон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1C25FCD9" w14:textId="01C076E4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7861D490" w14:textId="4F9DC00D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5C24A04E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62B5813A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5E43A503" w14:textId="76800570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41E5528" w14:textId="2683E05F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Освежитель воздуха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Ароматы </w:t>
            </w:r>
            <w:r w:rsidRPr="00A9482E">
              <w:rPr>
                <w:color w:val="000000"/>
                <w:sz w:val="20"/>
                <w:szCs w:val="20"/>
              </w:rPr>
              <w:lastRenderedPageBreak/>
              <w:t xml:space="preserve">цветения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AB5BD0A" w14:textId="2C435F0D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lastRenderedPageBreak/>
              <w:t>Тип: освежитель воздуха</w:t>
            </w:r>
            <w:r w:rsidRPr="00A9482E">
              <w:rPr>
                <w:color w:val="000000"/>
                <w:sz w:val="20"/>
                <w:szCs w:val="20"/>
              </w:rPr>
              <w:br/>
              <w:t>Вид: аэрозоль</w:t>
            </w:r>
            <w:r w:rsidRPr="00A9482E">
              <w:rPr>
                <w:color w:val="000000"/>
                <w:sz w:val="20"/>
                <w:szCs w:val="20"/>
              </w:rPr>
              <w:br/>
            </w:r>
            <w:r w:rsidRPr="00A9482E">
              <w:rPr>
                <w:color w:val="000000"/>
                <w:sz w:val="20"/>
                <w:szCs w:val="20"/>
              </w:rPr>
              <w:lastRenderedPageBreak/>
              <w:t>Объем (мл): не менее 330</w:t>
            </w:r>
            <w:r w:rsidRPr="00A9482E">
              <w:rPr>
                <w:color w:val="000000"/>
                <w:sz w:val="20"/>
                <w:szCs w:val="20"/>
              </w:rPr>
              <w:br/>
              <w:t>Отдушка: цветочная</w:t>
            </w:r>
            <w:r w:rsidRPr="00A9482E">
              <w:rPr>
                <w:color w:val="000000"/>
                <w:sz w:val="20"/>
                <w:szCs w:val="20"/>
              </w:rPr>
              <w:br/>
              <w:t>Название аромата: Ароматы цветения</w:t>
            </w:r>
            <w:r w:rsidRPr="00A9482E">
              <w:rPr>
                <w:color w:val="000000"/>
                <w:sz w:val="20"/>
                <w:szCs w:val="20"/>
              </w:rPr>
              <w:br/>
              <w:t>Для автоматического освежителя: нет</w:t>
            </w:r>
            <w:r w:rsidRPr="00A9482E">
              <w:rPr>
                <w:color w:val="000000"/>
                <w:sz w:val="20"/>
                <w:szCs w:val="20"/>
              </w:rPr>
              <w:br/>
              <w:t>Сухое распыление: да</w:t>
            </w:r>
            <w:r w:rsidRPr="00A9482E">
              <w:rPr>
                <w:color w:val="000000"/>
                <w:sz w:val="20"/>
                <w:szCs w:val="20"/>
              </w:rPr>
              <w:br/>
              <w:t>Назначение: для ванной, для дома, для туалета, для общих зон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29221CD9" w14:textId="6D11D899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lastRenderedPageBreak/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1CB9802F" w14:textId="60AF663B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 xml:space="preserve">Приложение №1 к Коммерческому </w:t>
            </w:r>
            <w:r w:rsidRPr="00A9482E">
              <w:rPr>
                <w:sz w:val="20"/>
                <w:szCs w:val="20"/>
              </w:rPr>
              <w:lastRenderedPageBreak/>
              <w:t>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13774C44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053D581B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682B7492" w14:textId="28BA9F07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623F175" w14:textId="2FA23497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Освежитель воздуха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Дыхание моря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BF30F57" w14:textId="7CC8478A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освежитель воздуха</w:t>
            </w:r>
            <w:r w:rsidRPr="00A9482E">
              <w:rPr>
                <w:color w:val="000000"/>
                <w:sz w:val="20"/>
                <w:szCs w:val="20"/>
              </w:rPr>
              <w:br/>
              <w:t>Вид: аэрозоль</w:t>
            </w:r>
            <w:r w:rsidRPr="00A9482E">
              <w:rPr>
                <w:color w:val="000000"/>
                <w:sz w:val="20"/>
                <w:szCs w:val="20"/>
              </w:rPr>
              <w:br/>
              <w:t>Объем (мл): не менее 330</w:t>
            </w:r>
            <w:r w:rsidRPr="00A9482E">
              <w:rPr>
                <w:color w:val="000000"/>
                <w:sz w:val="20"/>
                <w:szCs w:val="20"/>
              </w:rPr>
              <w:br/>
              <w:t>Отдушка: свежесть</w:t>
            </w:r>
            <w:r w:rsidRPr="00A9482E">
              <w:rPr>
                <w:color w:val="000000"/>
                <w:sz w:val="20"/>
                <w:szCs w:val="20"/>
              </w:rPr>
              <w:br/>
              <w:t>Название аромата: Дыхание моря</w:t>
            </w:r>
            <w:r w:rsidRPr="00A9482E">
              <w:rPr>
                <w:color w:val="000000"/>
                <w:sz w:val="20"/>
                <w:szCs w:val="20"/>
              </w:rPr>
              <w:br/>
              <w:t>Для автоматического освежителя: нет</w:t>
            </w:r>
            <w:r w:rsidRPr="00A9482E">
              <w:rPr>
                <w:color w:val="000000"/>
                <w:sz w:val="20"/>
                <w:szCs w:val="20"/>
              </w:rPr>
              <w:br/>
              <w:t>Сухое распыление: да</w:t>
            </w:r>
            <w:r w:rsidRPr="00A9482E">
              <w:rPr>
                <w:color w:val="000000"/>
                <w:sz w:val="20"/>
                <w:szCs w:val="20"/>
              </w:rPr>
              <w:br/>
              <w:t>Назначение: для ванной, для дома, для туалета, для общих зон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06A03D6C" w14:textId="51596F8B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4C611048" w14:textId="6F191078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42BA6EE6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7678E58F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1D69C287" w14:textId="5E6D31DB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103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D5869CA" w14:textId="2A6D6C4D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Освежитель воздуха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Сирень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3DF65CA" w14:textId="42E0807E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освежитель воздуха</w:t>
            </w:r>
            <w:r w:rsidRPr="00A9482E">
              <w:rPr>
                <w:color w:val="000000"/>
                <w:sz w:val="20"/>
                <w:szCs w:val="20"/>
              </w:rPr>
              <w:br/>
              <w:t>Вид: аэрозоль</w:t>
            </w:r>
            <w:r w:rsidRPr="00A9482E">
              <w:rPr>
                <w:color w:val="000000"/>
                <w:sz w:val="20"/>
                <w:szCs w:val="20"/>
              </w:rPr>
              <w:br/>
              <w:t>Объем (мл): не менее 330</w:t>
            </w:r>
            <w:r w:rsidRPr="00A9482E">
              <w:rPr>
                <w:color w:val="000000"/>
                <w:sz w:val="20"/>
                <w:szCs w:val="20"/>
              </w:rPr>
              <w:br/>
              <w:t>Отдушка: цветочная</w:t>
            </w:r>
            <w:r w:rsidRPr="00A9482E">
              <w:rPr>
                <w:color w:val="000000"/>
                <w:sz w:val="20"/>
                <w:szCs w:val="20"/>
              </w:rPr>
              <w:br/>
              <w:t>Название аромата: Сирень</w:t>
            </w:r>
            <w:r w:rsidRPr="00A9482E">
              <w:rPr>
                <w:color w:val="000000"/>
                <w:sz w:val="20"/>
                <w:szCs w:val="20"/>
              </w:rPr>
              <w:br/>
              <w:t>Для автоматического освежителя: нет</w:t>
            </w:r>
            <w:r w:rsidRPr="00A9482E">
              <w:rPr>
                <w:color w:val="000000"/>
                <w:sz w:val="20"/>
                <w:szCs w:val="20"/>
              </w:rPr>
              <w:br/>
              <w:t>Сухое распыление: да</w:t>
            </w:r>
            <w:r w:rsidRPr="00A9482E">
              <w:rPr>
                <w:color w:val="000000"/>
                <w:sz w:val="20"/>
                <w:szCs w:val="20"/>
              </w:rPr>
              <w:br/>
              <w:t>Назначение: для ванной, для дома, для туалета, для общих зон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6C50D683" w14:textId="001B5E8C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74426183" w14:textId="3506CD98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31A3DD98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37FF49D3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170B9AE2" w14:textId="1314862F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104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341945D" w14:textId="39AE364B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Освежитель воздуха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Энергия востока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5E57977" w14:textId="6B65B0E3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освежитель воздуха</w:t>
            </w:r>
            <w:r w:rsidRPr="00A9482E">
              <w:rPr>
                <w:color w:val="000000"/>
                <w:sz w:val="20"/>
                <w:szCs w:val="20"/>
              </w:rPr>
              <w:br/>
              <w:t>Вид: аэрозоль</w:t>
            </w:r>
            <w:r w:rsidRPr="00A9482E">
              <w:rPr>
                <w:color w:val="000000"/>
                <w:sz w:val="20"/>
                <w:szCs w:val="20"/>
              </w:rPr>
              <w:br/>
              <w:t>Объем (мл): не менее 330</w:t>
            </w:r>
            <w:r w:rsidRPr="00A9482E">
              <w:rPr>
                <w:color w:val="000000"/>
                <w:sz w:val="20"/>
                <w:szCs w:val="20"/>
              </w:rPr>
              <w:br/>
              <w:t>Отдушка: цветочная</w:t>
            </w:r>
            <w:r w:rsidRPr="00A9482E">
              <w:rPr>
                <w:color w:val="000000"/>
                <w:sz w:val="20"/>
                <w:szCs w:val="20"/>
              </w:rPr>
              <w:br/>
              <w:t>Название аромата: Энергия востока</w:t>
            </w:r>
            <w:r w:rsidRPr="00A9482E">
              <w:rPr>
                <w:color w:val="000000"/>
                <w:sz w:val="20"/>
                <w:szCs w:val="20"/>
              </w:rPr>
              <w:br/>
              <w:t>Для автоматического освежителя: нет</w:t>
            </w:r>
            <w:r w:rsidRPr="00A9482E">
              <w:rPr>
                <w:color w:val="000000"/>
                <w:sz w:val="20"/>
                <w:szCs w:val="20"/>
              </w:rPr>
              <w:br/>
              <w:t>Сухое распыление: да</w:t>
            </w:r>
            <w:r w:rsidRPr="00A9482E">
              <w:rPr>
                <w:color w:val="000000"/>
                <w:sz w:val="20"/>
                <w:szCs w:val="20"/>
              </w:rPr>
              <w:br/>
              <w:t>Назначение: для ванной, для дома, для туалета, для общих зон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7F71C795" w14:textId="19684634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4B029AFC" w14:textId="5059F6B5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3E009921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1E447B9C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57BFFE64" w14:textId="7ED1A942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B8F1AE4" w14:textId="373FE5E8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Баллон сменный для автоматического освежителя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Цитрусовое настроение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3C07917E" w14:textId="2963CF6C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Тип: сменный баллон для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автоосвежителя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br/>
              <w:t>Вид: аэрозоль</w:t>
            </w:r>
            <w:r w:rsidRPr="00A9482E">
              <w:rPr>
                <w:color w:val="000000"/>
                <w:sz w:val="20"/>
                <w:szCs w:val="20"/>
              </w:rPr>
              <w:br/>
              <w:t>Объем (мл): не менее 250</w:t>
            </w:r>
            <w:r w:rsidRPr="00A9482E">
              <w:rPr>
                <w:color w:val="000000"/>
                <w:sz w:val="20"/>
                <w:szCs w:val="20"/>
              </w:rPr>
              <w:br/>
              <w:t>Отдушка: фруктовая</w:t>
            </w:r>
            <w:r w:rsidRPr="00A9482E">
              <w:rPr>
                <w:color w:val="000000"/>
                <w:sz w:val="20"/>
                <w:szCs w:val="20"/>
              </w:rPr>
              <w:br/>
              <w:t>Название аромата: Цитрусовое настроение</w:t>
            </w:r>
            <w:r w:rsidRPr="00A9482E">
              <w:rPr>
                <w:color w:val="000000"/>
                <w:sz w:val="20"/>
                <w:szCs w:val="20"/>
              </w:rPr>
              <w:br/>
              <w:t>Для автоматического освежителя: да</w:t>
            </w:r>
            <w:r w:rsidRPr="00A9482E">
              <w:rPr>
                <w:color w:val="000000"/>
                <w:sz w:val="20"/>
                <w:szCs w:val="20"/>
              </w:rPr>
              <w:br/>
              <w:t xml:space="preserve">Совместимость со всеми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автоосвежители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со сменными баллонами</w:t>
            </w:r>
            <w:r w:rsidRPr="00A9482E">
              <w:rPr>
                <w:color w:val="000000"/>
                <w:sz w:val="20"/>
                <w:szCs w:val="20"/>
              </w:rPr>
              <w:br/>
              <w:t>Сухое распыление: да</w:t>
            </w:r>
            <w:r w:rsidRPr="00A9482E">
              <w:rPr>
                <w:color w:val="000000"/>
                <w:sz w:val="20"/>
                <w:szCs w:val="20"/>
              </w:rPr>
              <w:br/>
            </w:r>
            <w:r w:rsidRPr="00A9482E">
              <w:rPr>
                <w:color w:val="000000"/>
                <w:sz w:val="20"/>
                <w:szCs w:val="20"/>
              </w:rPr>
              <w:lastRenderedPageBreak/>
              <w:t>Назначение: для дома</w:t>
            </w:r>
            <w:r w:rsidRPr="00A9482E"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09656193" w14:textId="140B4A62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lastRenderedPageBreak/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115CECDE" w14:textId="10314E12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34F7B76C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7031DBDB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4446CD30" w14:textId="4A0FAD5C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106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B3A8925" w14:textId="7519296A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Баллон сменный для автоматического освежителя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Экзотическое наслаждение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3FAC410F" w14:textId="6156B6C6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Тип: сменный баллон для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автоосвежителя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br/>
              <w:t>Вид: аэрозоль</w:t>
            </w:r>
            <w:r w:rsidRPr="00A9482E">
              <w:rPr>
                <w:color w:val="000000"/>
                <w:sz w:val="20"/>
                <w:szCs w:val="20"/>
              </w:rPr>
              <w:br/>
              <w:t>Объем (мл): не менее 250</w:t>
            </w:r>
            <w:r w:rsidRPr="00A9482E">
              <w:rPr>
                <w:color w:val="000000"/>
                <w:sz w:val="20"/>
                <w:szCs w:val="20"/>
              </w:rPr>
              <w:br/>
              <w:t>Отдушка: фруктовая</w:t>
            </w:r>
            <w:r w:rsidRPr="00A9482E">
              <w:rPr>
                <w:color w:val="000000"/>
                <w:sz w:val="20"/>
                <w:szCs w:val="20"/>
              </w:rPr>
              <w:br/>
              <w:t>Название аромата: Экзотическое наслаждение</w:t>
            </w:r>
            <w:r w:rsidRPr="00A9482E">
              <w:rPr>
                <w:color w:val="000000"/>
                <w:sz w:val="20"/>
                <w:szCs w:val="20"/>
              </w:rPr>
              <w:br/>
              <w:t>Для автоматического освежителя: да</w:t>
            </w:r>
            <w:r w:rsidRPr="00A9482E">
              <w:rPr>
                <w:color w:val="000000"/>
                <w:sz w:val="20"/>
                <w:szCs w:val="20"/>
              </w:rPr>
              <w:br/>
              <w:t xml:space="preserve">Совместимость со всеми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автоосвежители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со сменными баллонами</w:t>
            </w:r>
            <w:r w:rsidRPr="00A9482E">
              <w:rPr>
                <w:color w:val="000000"/>
                <w:sz w:val="20"/>
                <w:szCs w:val="20"/>
              </w:rPr>
              <w:br/>
              <w:t>Сухое распыление: да</w:t>
            </w:r>
            <w:r w:rsidRPr="00A9482E">
              <w:rPr>
                <w:color w:val="000000"/>
                <w:sz w:val="20"/>
                <w:szCs w:val="20"/>
              </w:rPr>
              <w:br/>
              <w:t>Назначение: для дома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4E48B696" w14:textId="0ACFD936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56918609" w14:textId="62CC94B4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27CFF68A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72E85E02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43CC4497" w14:textId="33880D51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E701B37" w14:textId="56AEC017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Баллон сменный для автоматического освежителя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Luscan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Яблоко и корица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DD0D5F5" w14:textId="090C1D5B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Тип: сменный баллон для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автоосвежителя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br/>
              <w:t>Вид: аэрозоль</w:t>
            </w:r>
            <w:r w:rsidRPr="00A9482E">
              <w:rPr>
                <w:color w:val="000000"/>
                <w:sz w:val="20"/>
                <w:szCs w:val="20"/>
              </w:rPr>
              <w:br/>
              <w:t>Объем (мл): не менее 250</w:t>
            </w:r>
            <w:r w:rsidRPr="00A9482E">
              <w:rPr>
                <w:color w:val="000000"/>
                <w:sz w:val="20"/>
                <w:szCs w:val="20"/>
              </w:rPr>
              <w:br/>
              <w:t>Отдушка: сладко-пряная</w:t>
            </w:r>
            <w:r w:rsidRPr="00A9482E">
              <w:rPr>
                <w:color w:val="000000"/>
                <w:sz w:val="20"/>
                <w:szCs w:val="20"/>
              </w:rPr>
              <w:br/>
              <w:t>Название аромата: Яблоко и корица</w:t>
            </w:r>
            <w:r w:rsidRPr="00A9482E">
              <w:rPr>
                <w:color w:val="000000"/>
                <w:sz w:val="20"/>
                <w:szCs w:val="20"/>
              </w:rPr>
              <w:br/>
              <w:t>Для автоматического освежителя: да</w:t>
            </w:r>
            <w:r w:rsidRPr="00A9482E">
              <w:rPr>
                <w:color w:val="000000"/>
                <w:sz w:val="20"/>
                <w:szCs w:val="20"/>
              </w:rPr>
              <w:br/>
              <w:t xml:space="preserve">Совместимость со всеми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автоосвежители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со сменными баллонами</w:t>
            </w:r>
            <w:r w:rsidRPr="00A9482E">
              <w:rPr>
                <w:color w:val="000000"/>
                <w:sz w:val="20"/>
                <w:szCs w:val="20"/>
              </w:rPr>
              <w:br/>
              <w:t>Сухое распыление: да</w:t>
            </w:r>
            <w:r w:rsidRPr="00A9482E">
              <w:rPr>
                <w:color w:val="000000"/>
                <w:sz w:val="20"/>
                <w:szCs w:val="20"/>
              </w:rPr>
              <w:br/>
              <w:t>Назначение: для дома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4FAD150F" w14:textId="7AE9D842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3E0DC06F" w14:textId="781A5655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309C2FF4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7F8FF7D3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576B5FAC" w14:textId="3FA62898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D422785" w14:textId="30CEEE39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Картридж сменный для автоматического освежителя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Kimberly-Clark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Радость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ABE3340" w14:textId="0D95C319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Тип: сменный картридж для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автоосвежителя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br/>
              <w:t>Вид: аэрозоль</w:t>
            </w:r>
            <w:r w:rsidRPr="00A9482E">
              <w:rPr>
                <w:color w:val="000000"/>
                <w:sz w:val="20"/>
                <w:szCs w:val="20"/>
              </w:rPr>
              <w:br/>
              <w:t>Объем (мл): не менее 300</w:t>
            </w:r>
            <w:r w:rsidRPr="00A9482E">
              <w:rPr>
                <w:color w:val="000000"/>
                <w:sz w:val="20"/>
                <w:szCs w:val="20"/>
              </w:rPr>
              <w:br/>
              <w:t>Отдушка: ягодная</w:t>
            </w:r>
            <w:r w:rsidRPr="00A9482E">
              <w:rPr>
                <w:color w:val="000000"/>
                <w:sz w:val="20"/>
                <w:szCs w:val="20"/>
              </w:rPr>
              <w:br/>
              <w:t>Название аромата: Радость</w:t>
            </w:r>
            <w:r w:rsidRPr="00A9482E">
              <w:rPr>
                <w:color w:val="000000"/>
                <w:sz w:val="20"/>
                <w:szCs w:val="20"/>
              </w:rPr>
              <w:br/>
              <w:t>Для автоматического освежителя: да</w:t>
            </w:r>
            <w:r w:rsidRPr="00A9482E">
              <w:rPr>
                <w:color w:val="000000"/>
                <w:sz w:val="20"/>
                <w:szCs w:val="20"/>
              </w:rPr>
              <w:br/>
              <w:t xml:space="preserve">Совместимость с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Kimberly-Clark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Professional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Aquarius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6994</w:t>
            </w:r>
            <w:r w:rsidRPr="00A9482E">
              <w:rPr>
                <w:color w:val="000000"/>
                <w:sz w:val="20"/>
                <w:szCs w:val="20"/>
              </w:rPr>
              <w:br/>
              <w:t>Сухое распыление: нет</w:t>
            </w:r>
            <w:r w:rsidRPr="00A9482E">
              <w:rPr>
                <w:color w:val="000000"/>
                <w:sz w:val="20"/>
                <w:szCs w:val="20"/>
              </w:rPr>
              <w:br/>
              <w:t>Назначение: для ванной, для туалета, для общих зон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штук в упаковке: не менее 6</w:t>
            </w:r>
            <w:r w:rsidRPr="00A9482E"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1DC1025B" w14:textId="6F5B95D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10842A50" w14:textId="27904740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3957FCF4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6F240857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51235C07" w14:textId="402B7BDE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48E547B" w14:textId="456A4703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Картридж сменный для автоматического освежителя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Diversey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Room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Care R5.1-plus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3D372AC2" w14:textId="19330905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Тип: сменный картридж для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автоосвежителя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br/>
              <w:t>Вид: жидкость</w:t>
            </w:r>
            <w:r w:rsidRPr="00A9482E">
              <w:rPr>
                <w:color w:val="000000"/>
                <w:sz w:val="20"/>
                <w:szCs w:val="20"/>
              </w:rPr>
              <w:br/>
              <w:t>Объем (мл): не менее 2000</w:t>
            </w:r>
            <w:r w:rsidRPr="00A9482E">
              <w:rPr>
                <w:color w:val="000000"/>
                <w:sz w:val="20"/>
                <w:szCs w:val="20"/>
              </w:rPr>
              <w:br/>
              <w:t>Отдушка: свежесть</w:t>
            </w:r>
            <w:r w:rsidRPr="00A9482E">
              <w:rPr>
                <w:color w:val="000000"/>
                <w:sz w:val="20"/>
                <w:szCs w:val="20"/>
              </w:rPr>
              <w:br/>
              <w:t>Название аромата: отсутствует</w:t>
            </w:r>
            <w:r w:rsidRPr="00A9482E">
              <w:rPr>
                <w:color w:val="000000"/>
                <w:sz w:val="20"/>
                <w:szCs w:val="20"/>
              </w:rPr>
              <w:br/>
              <w:t>Для автоматического освежителя: да</w:t>
            </w:r>
            <w:r w:rsidRPr="00A9482E">
              <w:rPr>
                <w:color w:val="000000"/>
                <w:sz w:val="20"/>
                <w:szCs w:val="20"/>
              </w:rPr>
              <w:br/>
              <w:t xml:space="preserve">Совместимость с: DQFM,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Divermite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S</w:t>
            </w:r>
            <w:r w:rsidRPr="00A9482E">
              <w:rPr>
                <w:color w:val="000000"/>
                <w:sz w:val="20"/>
                <w:szCs w:val="20"/>
              </w:rPr>
              <w:br/>
              <w:t>Сухое распыление: нет</w:t>
            </w:r>
            <w:r w:rsidRPr="00A9482E">
              <w:rPr>
                <w:color w:val="000000"/>
                <w:sz w:val="20"/>
                <w:szCs w:val="20"/>
              </w:rPr>
              <w:br/>
              <w:t>Назначение: для общих зон</w:t>
            </w:r>
            <w:r w:rsidRPr="00A9482E">
              <w:rPr>
                <w:color w:val="000000"/>
                <w:sz w:val="20"/>
                <w:szCs w:val="20"/>
              </w:rPr>
              <w:br/>
            </w:r>
            <w:r w:rsidRPr="00A9482E">
              <w:rPr>
                <w:color w:val="000000"/>
                <w:sz w:val="20"/>
                <w:szCs w:val="20"/>
              </w:rPr>
              <w:lastRenderedPageBreak/>
              <w:t>Разрешено для детских учреждений</w:t>
            </w:r>
            <w:r w:rsidRPr="00A9482E">
              <w:rPr>
                <w:color w:val="000000"/>
                <w:sz w:val="20"/>
                <w:szCs w:val="20"/>
              </w:rPr>
              <w:br/>
              <w:t>да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штук в упаковке: не менее 2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08702D45" w14:textId="1194524B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lastRenderedPageBreak/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52856CE8" w14:textId="0225B003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63AFED00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594C91F4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5460EEA9" w14:textId="15525A0F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5B0A961" w14:textId="55EDD0DE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Баллон сменный для автоматического освежителя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Amber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Air Цветочный мир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55EBBDE" w14:textId="1F72BC80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Тип: сменный баллон для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автоосвежителя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br/>
              <w:t>Вид: аэрозоль</w:t>
            </w:r>
            <w:r w:rsidRPr="00A9482E">
              <w:rPr>
                <w:color w:val="000000"/>
                <w:sz w:val="20"/>
                <w:szCs w:val="20"/>
              </w:rPr>
              <w:br/>
              <w:t>Объем (мл): не менее 75</w:t>
            </w:r>
            <w:r w:rsidRPr="00A9482E">
              <w:rPr>
                <w:color w:val="000000"/>
                <w:sz w:val="20"/>
                <w:szCs w:val="20"/>
              </w:rPr>
              <w:br/>
              <w:t>Отдушка: цветочная</w:t>
            </w:r>
            <w:r w:rsidRPr="00A9482E">
              <w:rPr>
                <w:color w:val="000000"/>
                <w:sz w:val="20"/>
                <w:szCs w:val="20"/>
              </w:rPr>
              <w:br/>
              <w:t>Название аромата: Цветочный мир</w:t>
            </w:r>
            <w:r w:rsidRPr="00A9482E">
              <w:rPr>
                <w:color w:val="000000"/>
                <w:sz w:val="20"/>
                <w:szCs w:val="20"/>
              </w:rPr>
              <w:br/>
              <w:t>Для автоматического освежителя: да</w:t>
            </w:r>
            <w:r w:rsidRPr="00A9482E">
              <w:rPr>
                <w:color w:val="000000"/>
                <w:sz w:val="20"/>
                <w:szCs w:val="20"/>
              </w:rPr>
              <w:br/>
              <w:t xml:space="preserve">Совместимость с: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Tork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A1</w:t>
            </w:r>
            <w:r w:rsidRPr="00A9482E">
              <w:rPr>
                <w:color w:val="000000"/>
                <w:sz w:val="20"/>
                <w:szCs w:val="20"/>
              </w:rPr>
              <w:br/>
              <w:t>Сухое распыление: да</w:t>
            </w:r>
            <w:r w:rsidRPr="00A9482E">
              <w:rPr>
                <w:color w:val="000000"/>
                <w:sz w:val="20"/>
                <w:szCs w:val="20"/>
              </w:rPr>
              <w:br/>
              <w:t>Назначение: для ванной, для дома, для туалета, для общих зон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1E59EE05" w14:textId="124E970A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7B0CFC65" w14:textId="6C052722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3C3BB2F1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2421ECAA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698825A4" w14:textId="57A209E6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718E2EA" w14:textId="0FB64AE7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Баллон сменный для автоматического освежителя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Торк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Стандарт A1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0C5F8CA" w14:textId="5F642F92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Тип: сменный баллон для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автоосвежителя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br/>
              <w:t>Вид: аэрозоль</w:t>
            </w:r>
            <w:r w:rsidRPr="00A9482E">
              <w:rPr>
                <w:color w:val="000000"/>
                <w:sz w:val="20"/>
                <w:szCs w:val="20"/>
              </w:rPr>
              <w:br/>
              <w:t>Объем (мл): не менее 100</w:t>
            </w:r>
            <w:r w:rsidRPr="00A9482E">
              <w:rPr>
                <w:color w:val="000000"/>
                <w:sz w:val="20"/>
                <w:szCs w:val="20"/>
              </w:rPr>
              <w:br/>
              <w:t>Отдушка: цитрусовая</w:t>
            </w:r>
            <w:r w:rsidRPr="00A9482E">
              <w:rPr>
                <w:color w:val="000000"/>
                <w:sz w:val="20"/>
                <w:szCs w:val="20"/>
              </w:rPr>
              <w:br/>
              <w:t>Название аромата: Цитрус</w:t>
            </w:r>
            <w:r w:rsidRPr="00A9482E">
              <w:rPr>
                <w:color w:val="000000"/>
                <w:sz w:val="20"/>
                <w:szCs w:val="20"/>
              </w:rPr>
              <w:br/>
              <w:t>Для автоматического освежителя: да</w:t>
            </w:r>
            <w:r w:rsidRPr="00A9482E">
              <w:rPr>
                <w:color w:val="000000"/>
                <w:sz w:val="20"/>
                <w:szCs w:val="20"/>
              </w:rPr>
              <w:br/>
              <w:t xml:space="preserve">Совместимость с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Tellus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AF1,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Tork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A1</w:t>
            </w:r>
            <w:r w:rsidRPr="00A9482E">
              <w:rPr>
                <w:color w:val="000000"/>
                <w:sz w:val="20"/>
                <w:szCs w:val="20"/>
              </w:rPr>
              <w:br/>
              <w:t>Сухое распыление: нет</w:t>
            </w:r>
            <w:r w:rsidRPr="00A9482E">
              <w:rPr>
                <w:color w:val="000000"/>
                <w:sz w:val="20"/>
                <w:szCs w:val="20"/>
              </w:rPr>
              <w:br/>
              <w:t>Назначение: для ванной, для дома, для туалета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45E5FF53" w14:textId="23F105DF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2380F7DC" w14:textId="707B14CD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25B176A9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597D6E97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4481033C" w14:textId="27BD4C07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465E798" w14:textId="2181E1F6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Баллон сменный для автоматического освежителя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Amber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Air Цитрусовый фреш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472810A" w14:textId="0EC65FC1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Тип: сменный баллон для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автоосвежителя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br/>
              <w:t>Вид: аэрозоль</w:t>
            </w:r>
            <w:r w:rsidRPr="00A9482E">
              <w:rPr>
                <w:color w:val="000000"/>
                <w:sz w:val="20"/>
                <w:szCs w:val="20"/>
              </w:rPr>
              <w:br/>
              <w:t>Объем (мл): не менее 75</w:t>
            </w:r>
            <w:r w:rsidRPr="00A9482E">
              <w:rPr>
                <w:color w:val="000000"/>
                <w:sz w:val="20"/>
                <w:szCs w:val="20"/>
              </w:rPr>
              <w:br/>
              <w:t>Отдушка: фруктовая</w:t>
            </w:r>
            <w:r w:rsidRPr="00A9482E">
              <w:rPr>
                <w:color w:val="000000"/>
                <w:sz w:val="20"/>
                <w:szCs w:val="20"/>
              </w:rPr>
              <w:br/>
              <w:t>Название аромата: Цитрусовый фреш</w:t>
            </w:r>
            <w:r w:rsidRPr="00A9482E">
              <w:rPr>
                <w:color w:val="000000"/>
                <w:sz w:val="20"/>
                <w:szCs w:val="20"/>
              </w:rPr>
              <w:br/>
              <w:t>Для автоматического освежителя: да</w:t>
            </w:r>
            <w:r w:rsidRPr="00A9482E">
              <w:rPr>
                <w:color w:val="000000"/>
                <w:sz w:val="20"/>
                <w:szCs w:val="20"/>
              </w:rPr>
              <w:br/>
              <w:t xml:space="preserve">Совместимость с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Tork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A1</w:t>
            </w:r>
            <w:r w:rsidRPr="00A9482E">
              <w:rPr>
                <w:color w:val="000000"/>
                <w:sz w:val="20"/>
                <w:szCs w:val="20"/>
              </w:rPr>
              <w:br/>
              <w:t>Сухое распыление: да</w:t>
            </w:r>
            <w:r w:rsidRPr="00A9482E">
              <w:rPr>
                <w:color w:val="000000"/>
                <w:sz w:val="20"/>
                <w:szCs w:val="20"/>
              </w:rPr>
              <w:br/>
              <w:t>Назначение: для ванной, для дома, для туалета, для общих зон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67CD6021" w14:textId="0CE5A09A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4CEDC9CC" w14:textId="604ED8B2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596381F5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58BC995B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3C0887D9" w14:textId="26764D62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E506660" w14:textId="6B542A3B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Баллон сменный для автоматического освежителя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Tellus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Торк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) Стандарт A1</w:t>
            </w:r>
            <w:r w:rsidRPr="00A9482E">
              <w:rPr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D7442D8" w14:textId="16E4FF57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Тип: сменный баллон для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автоосвежителя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br/>
              <w:t>Вид: аэрозоль</w:t>
            </w:r>
            <w:r w:rsidRPr="00A9482E">
              <w:rPr>
                <w:color w:val="000000"/>
                <w:sz w:val="20"/>
                <w:szCs w:val="20"/>
              </w:rPr>
              <w:br/>
              <w:t>Объем (мл): не менее 100</w:t>
            </w:r>
            <w:r w:rsidRPr="00A9482E">
              <w:rPr>
                <w:color w:val="000000"/>
                <w:sz w:val="20"/>
                <w:szCs w:val="20"/>
              </w:rPr>
              <w:br/>
              <w:t>Отдушка: фруктовая</w:t>
            </w:r>
            <w:r w:rsidRPr="00A9482E">
              <w:rPr>
                <w:color w:val="000000"/>
                <w:sz w:val="20"/>
                <w:szCs w:val="20"/>
              </w:rPr>
              <w:br/>
              <w:t>Название аромата: Тропический</w:t>
            </w:r>
            <w:r w:rsidRPr="00A9482E">
              <w:rPr>
                <w:color w:val="000000"/>
                <w:sz w:val="20"/>
                <w:szCs w:val="20"/>
              </w:rPr>
              <w:br/>
              <w:t>Для автоматического освежителя: да</w:t>
            </w:r>
            <w:r w:rsidRPr="00A9482E">
              <w:rPr>
                <w:color w:val="000000"/>
                <w:sz w:val="20"/>
                <w:szCs w:val="20"/>
              </w:rPr>
              <w:br/>
              <w:t xml:space="preserve">Совместимость с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Tellus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AF1,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Tork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A1</w:t>
            </w:r>
            <w:r w:rsidRPr="00A9482E">
              <w:rPr>
                <w:color w:val="000000"/>
                <w:sz w:val="20"/>
                <w:szCs w:val="20"/>
              </w:rPr>
              <w:br/>
              <w:t>Сухое распыление: нет</w:t>
            </w:r>
            <w:r w:rsidRPr="00A9482E">
              <w:rPr>
                <w:color w:val="000000"/>
                <w:sz w:val="20"/>
                <w:szCs w:val="20"/>
              </w:rPr>
              <w:br/>
              <w:t>Назначение: для ванной, для дома, для туалета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50354DBB" w14:textId="02FD6BA1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27F3E30A" w14:textId="4F16B7C2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5259C3E2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27D93A6F" w14:textId="77777777" w:rsidTr="001D1181">
        <w:trPr>
          <w:trHeight w:val="395"/>
        </w:trPr>
        <w:tc>
          <w:tcPr>
            <w:tcW w:w="851" w:type="dxa"/>
            <w:tcBorders>
              <w:top w:val="nil"/>
            </w:tcBorders>
            <w:vAlign w:val="center"/>
          </w:tcPr>
          <w:p w14:paraId="5654133F" w14:textId="01987B22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114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27333E5" w14:textId="6A246147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Баллон сменный для автоматического </w:t>
            </w:r>
            <w:r w:rsidRPr="00A9482E">
              <w:rPr>
                <w:color w:val="000000"/>
                <w:sz w:val="20"/>
                <w:szCs w:val="20"/>
              </w:rPr>
              <w:lastRenderedPageBreak/>
              <w:t xml:space="preserve">освежителя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Amber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Air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89ADA7E" w14:textId="10B4D53C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lastRenderedPageBreak/>
              <w:t xml:space="preserve">Тип: сменный баллон для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автоосвежителя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br/>
              <w:t>Вид: аэрозоль</w:t>
            </w:r>
            <w:r w:rsidRPr="00A9482E">
              <w:rPr>
                <w:color w:val="000000"/>
                <w:sz w:val="20"/>
                <w:szCs w:val="20"/>
              </w:rPr>
              <w:br/>
            </w:r>
            <w:r w:rsidRPr="00A9482E">
              <w:rPr>
                <w:color w:val="000000"/>
                <w:sz w:val="20"/>
                <w:szCs w:val="20"/>
              </w:rPr>
              <w:lastRenderedPageBreak/>
              <w:t>Объем (мл): не менее 75</w:t>
            </w:r>
            <w:r w:rsidRPr="00A9482E">
              <w:rPr>
                <w:color w:val="000000"/>
                <w:sz w:val="20"/>
                <w:szCs w:val="20"/>
              </w:rPr>
              <w:br/>
              <w:t>Отдушка: без запаха</w:t>
            </w:r>
            <w:r w:rsidRPr="00A9482E">
              <w:rPr>
                <w:color w:val="000000"/>
                <w:sz w:val="20"/>
                <w:szCs w:val="20"/>
              </w:rPr>
              <w:br/>
              <w:t xml:space="preserve">Название аромата: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отсутсвует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br/>
              <w:t>Для автоматического освежителя: да</w:t>
            </w:r>
            <w:r w:rsidRPr="00A9482E">
              <w:rPr>
                <w:color w:val="000000"/>
                <w:sz w:val="20"/>
                <w:szCs w:val="20"/>
              </w:rPr>
              <w:br/>
              <w:t xml:space="preserve">Совместимость с: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Tork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A1</w:t>
            </w:r>
            <w:r w:rsidRPr="00A9482E">
              <w:rPr>
                <w:color w:val="000000"/>
                <w:sz w:val="20"/>
                <w:szCs w:val="20"/>
              </w:rPr>
              <w:br/>
              <w:t>Сухое распыление: да</w:t>
            </w:r>
            <w:r w:rsidRPr="00A9482E">
              <w:rPr>
                <w:color w:val="000000"/>
                <w:sz w:val="20"/>
                <w:szCs w:val="20"/>
              </w:rPr>
              <w:br/>
              <w:t>Назначение: для ванной, для дома, для туалета, для общих зон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штук в упаковке: не более 1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77BCE8D0" w14:textId="79148C05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lastRenderedPageBreak/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253C79FC" w14:textId="244C9C3F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 xml:space="preserve">Приложение №1 к Коммерческому </w:t>
            </w:r>
            <w:r w:rsidRPr="00A9482E">
              <w:rPr>
                <w:sz w:val="20"/>
                <w:szCs w:val="20"/>
              </w:rPr>
              <w:lastRenderedPageBreak/>
              <w:t>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1C208D4B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02C85270" w14:textId="77777777" w:rsidTr="001D1181">
        <w:trPr>
          <w:trHeight w:val="123"/>
        </w:trPr>
        <w:tc>
          <w:tcPr>
            <w:tcW w:w="851" w:type="dxa"/>
            <w:tcBorders>
              <w:top w:val="nil"/>
            </w:tcBorders>
            <w:vAlign w:val="center"/>
          </w:tcPr>
          <w:p w14:paraId="53A3730A" w14:textId="2A560AD5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115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08121BF" w14:textId="04651C9E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Баллон сменный для автоматического освежителя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Amber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Air Тропический остров </w:t>
            </w:r>
            <w:r w:rsidRPr="00A9482E">
              <w:rPr>
                <w:sz w:val="20"/>
                <w:szCs w:val="20"/>
              </w:rPr>
              <w:t>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34F8716E" w14:textId="36078741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Тип: сменный баллон для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автоосвежителя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br/>
              <w:t>Вид: аэрозоль</w:t>
            </w:r>
            <w:r w:rsidRPr="00A9482E">
              <w:rPr>
                <w:color w:val="000000"/>
                <w:sz w:val="20"/>
                <w:szCs w:val="20"/>
              </w:rPr>
              <w:br/>
              <w:t>Объем (мл): не менее 75</w:t>
            </w:r>
            <w:r w:rsidRPr="00A9482E">
              <w:rPr>
                <w:color w:val="000000"/>
                <w:sz w:val="20"/>
                <w:szCs w:val="20"/>
              </w:rPr>
              <w:br/>
              <w:t>Отдушка: фруктовая</w:t>
            </w:r>
            <w:r w:rsidRPr="00A9482E">
              <w:rPr>
                <w:color w:val="000000"/>
                <w:sz w:val="20"/>
                <w:szCs w:val="20"/>
              </w:rPr>
              <w:br/>
              <w:t>Название аромата: Тропический остров</w:t>
            </w:r>
            <w:r w:rsidRPr="00A9482E">
              <w:rPr>
                <w:color w:val="000000"/>
                <w:sz w:val="20"/>
                <w:szCs w:val="20"/>
              </w:rPr>
              <w:br/>
              <w:t>Для автоматического освежителя: да</w:t>
            </w:r>
            <w:r w:rsidRPr="00A9482E">
              <w:rPr>
                <w:color w:val="000000"/>
                <w:sz w:val="20"/>
                <w:szCs w:val="20"/>
              </w:rPr>
              <w:br/>
              <w:t xml:space="preserve">Совместимость с: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Tork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A1</w:t>
            </w:r>
            <w:r w:rsidRPr="00A9482E">
              <w:rPr>
                <w:color w:val="000000"/>
                <w:sz w:val="20"/>
                <w:szCs w:val="20"/>
              </w:rPr>
              <w:br/>
              <w:t>Сухое распыление: да</w:t>
            </w:r>
            <w:r w:rsidRPr="00A9482E">
              <w:rPr>
                <w:color w:val="000000"/>
                <w:sz w:val="20"/>
                <w:szCs w:val="20"/>
              </w:rPr>
              <w:br/>
              <w:t>Назначение: для ванной, для дома, для туалета, для общих зон</w:t>
            </w:r>
            <w:r w:rsidRPr="00A9482E">
              <w:rPr>
                <w:color w:val="000000"/>
                <w:sz w:val="20"/>
                <w:szCs w:val="20"/>
              </w:rPr>
              <w:br/>
              <w:t>Количество штук в упаковке: не более 1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3A246905" w14:textId="757CC48E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21DDB96A" w14:textId="4E8D8035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521ECDC1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41BEFC8B" w14:textId="77777777" w:rsidTr="001D1181">
        <w:trPr>
          <w:trHeight w:val="123"/>
        </w:trPr>
        <w:tc>
          <w:tcPr>
            <w:tcW w:w="851" w:type="dxa"/>
            <w:tcBorders>
              <w:top w:val="nil"/>
            </w:tcBorders>
            <w:vAlign w:val="center"/>
          </w:tcPr>
          <w:p w14:paraId="251C0187" w14:textId="567E586C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116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E734CCB" w14:textId="59DCA8BF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Гель для душа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black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vanilla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14282F4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гель для душа</w:t>
            </w:r>
          </w:p>
          <w:p w14:paraId="6FA67CC4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Область применения: тело</w:t>
            </w:r>
          </w:p>
          <w:p w14:paraId="610D58E6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Назначение: очищение, увлажнение</w:t>
            </w:r>
          </w:p>
          <w:p w14:paraId="581851EF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 кожи: для всех типов кожи</w:t>
            </w:r>
          </w:p>
          <w:p w14:paraId="380C2A9F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Объем: не менее 300 мл</w:t>
            </w:r>
          </w:p>
          <w:p w14:paraId="6855DCCA" w14:textId="45CBE5B6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Аромат: ваниль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41041171" w14:textId="6EDB0AC2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541DF0A5" w14:textId="6438B02E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1BA5C68E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6AB75CB1" w14:textId="77777777" w:rsidTr="001D1181">
        <w:trPr>
          <w:trHeight w:val="123"/>
        </w:trPr>
        <w:tc>
          <w:tcPr>
            <w:tcW w:w="851" w:type="dxa"/>
            <w:tcBorders>
              <w:top w:val="nil"/>
            </w:tcBorders>
            <w:vAlign w:val="center"/>
          </w:tcPr>
          <w:p w14:paraId="56EB3ADC" w14:textId="1E984AFF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117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93DE603" w14:textId="3A3849B0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Шампунь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black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vanilla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C6FC539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шампунь для волос</w:t>
            </w:r>
          </w:p>
          <w:p w14:paraId="06EDDED9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Область применения: волосы, кожа головы</w:t>
            </w:r>
          </w:p>
          <w:p w14:paraId="6E8AD4B7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Назначение: для ежедневного использования</w:t>
            </w:r>
          </w:p>
          <w:p w14:paraId="5F0F5EEC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Объем: не менее 300 мл</w:t>
            </w:r>
          </w:p>
          <w:p w14:paraId="76ADBDA1" w14:textId="6BB97A0B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Аромат: ваниль 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0250C0B4" w14:textId="0549B188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6EFD6C90" w14:textId="772C530B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0B3AD2D8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48407140" w14:textId="77777777" w:rsidTr="001D1181">
        <w:trPr>
          <w:trHeight w:val="123"/>
        </w:trPr>
        <w:tc>
          <w:tcPr>
            <w:tcW w:w="851" w:type="dxa"/>
            <w:tcBorders>
              <w:top w:val="nil"/>
            </w:tcBorders>
            <w:vAlign w:val="center"/>
          </w:tcPr>
          <w:p w14:paraId="176BE34C" w14:textId="36ED55C9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0FB8ACA" w14:textId="458BF0EE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Шампунь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black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vanilla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4A6BAE5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шампунь для волос</w:t>
            </w:r>
          </w:p>
          <w:p w14:paraId="2B5CB444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Область применения: волосы, кожа головы</w:t>
            </w:r>
          </w:p>
          <w:p w14:paraId="1E7C5CB6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Назначение: восстановление</w:t>
            </w:r>
          </w:p>
          <w:p w14:paraId="23FD7AF3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Объем: не менее 300 мл</w:t>
            </w:r>
          </w:p>
          <w:p w14:paraId="6D08395A" w14:textId="4E628508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Аромат: ваниль 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6F8D26F5" w14:textId="3CB2BCDE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151C6930" w14:textId="300453A3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7DFC045D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1CABB24A" w14:textId="77777777" w:rsidTr="001D1181">
        <w:trPr>
          <w:trHeight w:val="123"/>
        </w:trPr>
        <w:tc>
          <w:tcPr>
            <w:tcW w:w="851" w:type="dxa"/>
            <w:tcBorders>
              <w:top w:val="nil"/>
            </w:tcBorders>
            <w:vAlign w:val="center"/>
          </w:tcPr>
          <w:p w14:paraId="6B457BB0" w14:textId="19EFA9EC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3A70E2A" w14:textId="34966C0F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Жидкое мыло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black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vanilla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9BC415C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мыло жидкое</w:t>
            </w:r>
          </w:p>
          <w:p w14:paraId="16242BF5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Область применения: руки</w:t>
            </w:r>
          </w:p>
          <w:p w14:paraId="04B71F10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Назначение: очищение</w:t>
            </w:r>
          </w:p>
          <w:p w14:paraId="002F601D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 кожи: для всех типов кожи</w:t>
            </w:r>
          </w:p>
          <w:p w14:paraId="3486EDF6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Объем: не менее 300 мл</w:t>
            </w:r>
          </w:p>
          <w:p w14:paraId="1AD74B95" w14:textId="3763BD67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Аромат: ваниль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507B634D" w14:textId="3B4C41B1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289D6873" w14:textId="7781071A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39BCD7B3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369998E2" w14:textId="77777777" w:rsidTr="001D1181">
        <w:trPr>
          <w:trHeight w:val="123"/>
        </w:trPr>
        <w:tc>
          <w:tcPr>
            <w:tcW w:w="851" w:type="dxa"/>
            <w:tcBorders>
              <w:top w:val="nil"/>
            </w:tcBorders>
            <w:vAlign w:val="center"/>
          </w:tcPr>
          <w:p w14:paraId="01E38692" w14:textId="01DC68F9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0AE3FAC" w14:textId="0865E1C7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Крем для рук </w:t>
            </w:r>
            <w:r w:rsidRPr="00A9482E">
              <w:rPr>
                <w:color w:val="000000"/>
                <w:sz w:val="20"/>
                <w:szCs w:val="20"/>
              </w:rPr>
              <w:lastRenderedPageBreak/>
              <w:t xml:space="preserve">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black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vanilla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7933C1A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lastRenderedPageBreak/>
              <w:t>Тип: крем для рук</w:t>
            </w:r>
          </w:p>
          <w:p w14:paraId="76757CBF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lastRenderedPageBreak/>
              <w:t>Область применения: руки</w:t>
            </w:r>
          </w:p>
          <w:p w14:paraId="143F9A49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Назначение: увлажнение, питание</w:t>
            </w:r>
          </w:p>
          <w:p w14:paraId="670E8F66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 кожи: для всех типов кожи</w:t>
            </w:r>
          </w:p>
          <w:p w14:paraId="34A034B1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Объем: не более 50 мл</w:t>
            </w:r>
          </w:p>
          <w:p w14:paraId="07CD588C" w14:textId="01122EB7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Аромат: ваниль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6BCA99AB" w14:textId="6FE8CB88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lastRenderedPageBreak/>
              <w:t xml:space="preserve">Указание </w:t>
            </w:r>
            <w:r w:rsidRPr="00A9482E">
              <w:rPr>
                <w:sz w:val="20"/>
                <w:szCs w:val="20"/>
              </w:rPr>
              <w:lastRenderedPageBreak/>
              <w:t>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567638C5" w14:textId="50D50EC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lastRenderedPageBreak/>
              <w:t xml:space="preserve">Приложение №1 к </w:t>
            </w:r>
            <w:r w:rsidRPr="00A9482E">
              <w:rPr>
                <w:sz w:val="20"/>
                <w:szCs w:val="20"/>
              </w:rPr>
              <w:lastRenderedPageBreak/>
              <w:t>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106CBCF4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632C49DE" w14:textId="77777777" w:rsidTr="001D1181">
        <w:trPr>
          <w:trHeight w:val="123"/>
        </w:trPr>
        <w:tc>
          <w:tcPr>
            <w:tcW w:w="851" w:type="dxa"/>
            <w:tcBorders>
              <w:top w:val="nil"/>
            </w:tcBorders>
            <w:vAlign w:val="center"/>
          </w:tcPr>
          <w:p w14:paraId="3D8AF171" w14:textId="31D9A806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65D3FA4" w14:textId="3196CFBD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Гель для душа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black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pepper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vetiver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neroli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amber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1AC546A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гель для душа</w:t>
            </w:r>
          </w:p>
          <w:p w14:paraId="4B2F21D0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Область применения: тело</w:t>
            </w:r>
          </w:p>
          <w:p w14:paraId="6A310CB4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Назначение: очищение, увлажнение</w:t>
            </w:r>
          </w:p>
          <w:p w14:paraId="76C15045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 кожи: для всех типов кожи</w:t>
            </w:r>
          </w:p>
          <w:p w14:paraId="71316312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Объем: не менее 300 мл</w:t>
            </w:r>
          </w:p>
          <w:p w14:paraId="125F23EA" w14:textId="0EB29B0F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Аромат: черный перец,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ветивер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нероли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, амбра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66F1775C" w14:textId="05EA8EE2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587CFCD5" w14:textId="127823FC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4DFC4D3F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45C3EF40" w14:textId="77777777" w:rsidTr="001D1181">
        <w:trPr>
          <w:trHeight w:val="123"/>
        </w:trPr>
        <w:tc>
          <w:tcPr>
            <w:tcW w:w="851" w:type="dxa"/>
            <w:tcBorders>
              <w:top w:val="nil"/>
            </w:tcBorders>
            <w:vAlign w:val="center"/>
          </w:tcPr>
          <w:p w14:paraId="351ABDA3" w14:textId="232C1F83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DE9F6F2" w14:textId="74F3491D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Шампунь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black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pepper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vetiver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neroli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amber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3448E65B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шампунь для волос</w:t>
            </w:r>
          </w:p>
          <w:p w14:paraId="6BB9FE9B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Область применения: волосы, кожа головы</w:t>
            </w:r>
          </w:p>
          <w:p w14:paraId="5969806F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Назначение: для ежедневного использования</w:t>
            </w:r>
          </w:p>
          <w:p w14:paraId="3F71138B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Объем: не менее 300 мл</w:t>
            </w:r>
          </w:p>
          <w:p w14:paraId="73B38EDB" w14:textId="70078094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Аромат: черный перец,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ветивер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нероли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амбра 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4A7C6BCF" w14:textId="487A6EA4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2240AE9B" w14:textId="1BF35F60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267731F3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69A0859F" w14:textId="77777777" w:rsidTr="001D1181">
        <w:trPr>
          <w:trHeight w:val="123"/>
        </w:trPr>
        <w:tc>
          <w:tcPr>
            <w:tcW w:w="851" w:type="dxa"/>
            <w:tcBorders>
              <w:top w:val="nil"/>
            </w:tcBorders>
            <w:vAlign w:val="center"/>
          </w:tcPr>
          <w:p w14:paraId="08BE3807" w14:textId="173AF016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4782CDA" w14:textId="6ADC99BC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Шампунь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black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pepper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vetiver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neroli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amber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C02B7C3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шампунь для волос</w:t>
            </w:r>
          </w:p>
          <w:p w14:paraId="7F506E0E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Область применения: волосы, кожа головы</w:t>
            </w:r>
          </w:p>
          <w:p w14:paraId="4B9B1475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Назначение: для окрашенных волос</w:t>
            </w:r>
          </w:p>
          <w:p w14:paraId="176CB2A2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Объем: не менее 300 мл</w:t>
            </w:r>
          </w:p>
          <w:p w14:paraId="115D658A" w14:textId="400DBA6E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Аромат: черный перец,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ветивер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нероли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амбра 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470D1767" w14:textId="4CDDA851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5C47B411" w14:textId="6E8F15D2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45D3CE5C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47204137" w14:textId="77777777" w:rsidTr="001D1181">
        <w:trPr>
          <w:trHeight w:val="123"/>
        </w:trPr>
        <w:tc>
          <w:tcPr>
            <w:tcW w:w="851" w:type="dxa"/>
            <w:tcBorders>
              <w:top w:val="nil"/>
            </w:tcBorders>
            <w:vAlign w:val="center"/>
          </w:tcPr>
          <w:p w14:paraId="4E331BAC" w14:textId="23D6B6E2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9B97971" w14:textId="69B5F609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Жидкое мыло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black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pepper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vetiver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neroli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amber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4AC9C94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мыло жидкое</w:t>
            </w:r>
          </w:p>
          <w:p w14:paraId="6CFF7D0E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Область применения: руки</w:t>
            </w:r>
          </w:p>
          <w:p w14:paraId="206D7122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Назначение: очищение</w:t>
            </w:r>
          </w:p>
          <w:p w14:paraId="2199E053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 кожи: для всех типов кожи</w:t>
            </w:r>
          </w:p>
          <w:p w14:paraId="273F81C2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Объем: не менее 300 мл</w:t>
            </w:r>
          </w:p>
          <w:p w14:paraId="7B74A35D" w14:textId="4A61AC65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Аромат: черный перец,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ветивер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нероли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амбра 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44AC1348" w14:textId="1E6181D3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186C8B99" w14:textId="1DBE5126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17342947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2BB915FC" w14:textId="77777777" w:rsidTr="001D1181">
        <w:trPr>
          <w:trHeight w:val="123"/>
        </w:trPr>
        <w:tc>
          <w:tcPr>
            <w:tcW w:w="851" w:type="dxa"/>
            <w:tcBorders>
              <w:top w:val="nil"/>
            </w:tcBorders>
            <w:vAlign w:val="center"/>
          </w:tcPr>
          <w:p w14:paraId="3B72AC34" w14:textId="5A0D29D4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125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9451CD6" w14:textId="201F6C05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Крем для рук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black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pepper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vetiver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neroli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amber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07FC0AC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крем для рук</w:t>
            </w:r>
          </w:p>
          <w:p w14:paraId="700F83E9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Область применения: руки</w:t>
            </w:r>
          </w:p>
          <w:p w14:paraId="1E44848C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Назначение: увлажнение, питание</w:t>
            </w:r>
          </w:p>
          <w:p w14:paraId="459DAEEC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 кожи: для всех типов кожи</w:t>
            </w:r>
          </w:p>
          <w:p w14:paraId="4D4C7930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Объем: не более 50 мл</w:t>
            </w:r>
          </w:p>
          <w:p w14:paraId="2B6FFE55" w14:textId="09D1FE08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Аромат: черный перец,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ветивер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нероли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амбра 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027CCC63" w14:textId="3DE47722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08B9ACB6" w14:textId="00BB1584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5623852E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3DC6280E" w14:textId="77777777" w:rsidTr="001D1181">
        <w:trPr>
          <w:trHeight w:val="123"/>
        </w:trPr>
        <w:tc>
          <w:tcPr>
            <w:tcW w:w="851" w:type="dxa"/>
            <w:tcBorders>
              <w:top w:val="nil"/>
            </w:tcBorders>
            <w:vAlign w:val="center"/>
          </w:tcPr>
          <w:p w14:paraId="768D3EC2" w14:textId="1DECA929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3AD8CFE" w14:textId="580B3958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Гель для душа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oakmoss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&amp;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amber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1A3C6E6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гель для душа</w:t>
            </w:r>
          </w:p>
          <w:p w14:paraId="43124EE7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Область применения: тело</w:t>
            </w:r>
          </w:p>
          <w:p w14:paraId="3069DC98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Назначение: очищение, увлажнение</w:t>
            </w:r>
          </w:p>
          <w:p w14:paraId="6840838A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 кожи: для всех типов кожи</w:t>
            </w:r>
          </w:p>
          <w:p w14:paraId="0E033A8C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Объем: не менее 300 мл</w:t>
            </w:r>
          </w:p>
          <w:p w14:paraId="5406B122" w14:textId="2CE9D88A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Аромат: дубовый мох, амбра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1FC63C6C" w14:textId="4D936E33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1308B143" w14:textId="2BF7841A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4F850964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7B3BB339" w14:textId="77777777" w:rsidTr="001D1181">
        <w:trPr>
          <w:trHeight w:val="123"/>
        </w:trPr>
        <w:tc>
          <w:tcPr>
            <w:tcW w:w="851" w:type="dxa"/>
            <w:tcBorders>
              <w:top w:val="nil"/>
            </w:tcBorders>
            <w:vAlign w:val="center"/>
          </w:tcPr>
          <w:p w14:paraId="75FB7C0C" w14:textId="103F41A5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127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BD2C5D4" w14:textId="2224EB25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Жидкое мыло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oakmoss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&amp;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amber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</w:t>
            </w:r>
            <w:r w:rsidRPr="00A9482E">
              <w:rPr>
                <w:color w:val="000000"/>
                <w:sz w:val="20"/>
                <w:szCs w:val="20"/>
              </w:rPr>
              <w:lastRenderedPageBreak/>
              <w:t>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D5DA914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lastRenderedPageBreak/>
              <w:t>Тип: мыло жидкое</w:t>
            </w:r>
          </w:p>
          <w:p w14:paraId="0D2C5EC7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Область применения: руки</w:t>
            </w:r>
          </w:p>
          <w:p w14:paraId="7A3CAB2B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Назначение: очищение</w:t>
            </w:r>
          </w:p>
          <w:p w14:paraId="047F7747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 кожи: для всех типов кожи</w:t>
            </w:r>
          </w:p>
          <w:p w14:paraId="290F8C93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lastRenderedPageBreak/>
              <w:t>Объем: не менее 300 мл</w:t>
            </w:r>
          </w:p>
          <w:p w14:paraId="6FFC3E63" w14:textId="5490BC91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Аромат: дубовый мох, амбра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3AF25D24" w14:textId="596565DC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lastRenderedPageBreak/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7EEC0D9C" w14:textId="220194F8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40D30A37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32974E37" w14:textId="77777777" w:rsidTr="001D1181">
        <w:trPr>
          <w:trHeight w:val="123"/>
        </w:trPr>
        <w:tc>
          <w:tcPr>
            <w:tcW w:w="851" w:type="dxa"/>
            <w:tcBorders>
              <w:top w:val="nil"/>
            </w:tcBorders>
            <w:vAlign w:val="center"/>
          </w:tcPr>
          <w:p w14:paraId="3C578A58" w14:textId="7C815A66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5631688" w14:textId="4F9EE65C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Крем для рук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oakmoss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&amp;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amber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DF82F8A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крем для рук</w:t>
            </w:r>
          </w:p>
          <w:p w14:paraId="55448BFC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Область применения: руки</w:t>
            </w:r>
          </w:p>
          <w:p w14:paraId="41BB2DFF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Назначение: увлажнение, питание</w:t>
            </w:r>
          </w:p>
          <w:p w14:paraId="44E0553F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 кожи: для всех типов кожи</w:t>
            </w:r>
          </w:p>
          <w:p w14:paraId="6D3321E8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Объем: не более 50 мл</w:t>
            </w:r>
          </w:p>
          <w:p w14:paraId="45641A99" w14:textId="5DA8C12F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Аромат: дубовый мох, амбра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2C5D4C74" w14:textId="77CB38B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124AD510" w14:textId="4A4BA9EF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5BDC6EE6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3D73ABB2" w14:textId="77777777" w:rsidTr="001D1181">
        <w:trPr>
          <w:trHeight w:val="123"/>
        </w:trPr>
        <w:tc>
          <w:tcPr>
            <w:tcW w:w="851" w:type="dxa"/>
            <w:tcBorders>
              <w:top w:val="nil"/>
            </w:tcBorders>
            <w:vAlign w:val="center"/>
          </w:tcPr>
          <w:p w14:paraId="71A05398" w14:textId="0C12BD4C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EB3D03A" w14:textId="2E080450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Гель для душа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amberwood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vanilla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davana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49A3B8C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гель для душа</w:t>
            </w:r>
          </w:p>
          <w:p w14:paraId="2BEB0C1A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Область применения: тело</w:t>
            </w:r>
          </w:p>
          <w:p w14:paraId="733C1BA8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Назначение: очищение, увлажнение</w:t>
            </w:r>
          </w:p>
          <w:p w14:paraId="63FDF08B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 кожи: для всех типов кожи</w:t>
            </w:r>
          </w:p>
          <w:p w14:paraId="2001EFB9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Объем: не менее 300 мл</w:t>
            </w:r>
          </w:p>
          <w:p w14:paraId="43480B06" w14:textId="05563CEA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Аромат: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амбервуд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, ваниль, полынь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3DDBC9BC" w14:textId="7E8CD006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33D701FF" w14:textId="7B1565E5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5A745F2A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35C2DA82" w14:textId="77777777" w:rsidTr="001D1181">
        <w:trPr>
          <w:trHeight w:val="123"/>
        </w:trPr>
        <w:tc>
          <w:tcPr>
            <w:tcW w:w="851" w:type="dxa"/>
            <w:tcBorders>
              <w:top w:val="nil"/>
            </w:tcBorders>
            <w:vAlign w:val="center"/>
          </w:tcPr>
          <w:p w14:paraId="198E928D" w14:textId="5CCF9741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130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D98D842" w14:textId="586B9308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Жидкое мыло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amberwood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vanilla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davana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31F47253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мыло жидкое</w:t>
            </w:r>
          </w:p>
          <w:p w14:paraId="09D29A85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Область применения: руки</w:t>
            </w:r>
          </w:p>
          <w:p w14:paraId="6F7E94EA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Назначение: очищение</w:t>
            </w:r>
          </w:p>
          <w:p w14:paraId="6623C27A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 кожи: для всех типов кожи</w:t>
            </w:r>
          </w:p>
          <w:p w14:paraId="04E8AAB3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Объем: не менее 300 мл</w:t>
            </w:r>
          </w:p>
          <w:p w14:paraId="3BAD15D2" w14:textId="6CE9497A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Аромат: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амбервуд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, ваниль, полынь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7A2AFBD1" w14:textId="2C1897C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5E0B7BA8" w14:textId="46838050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7993CA3F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1D154732" w14:textId="77777777" w:rsidTr="001D1181">
        <w:trPr>
          <w:trHeight w:val="123"/>
        </w:trPr>
        <w:tc>
          <w:tcPr>
            <w:tcW w:w="851" w:type="dxa"/>
            <w:tcBorders>
              <w:top w:val="nil"/>
            </w:tcBorders>
            <w:vAlign w:val="center"/>
          </w:tcPr>
          <w:p w14:paraId="0F457E61" w14:textId="17B13841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131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80DF7D9" w14:textId="4CB4ACDA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Крем для рук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amberwood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vanilla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davana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A5817D0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крем для рук</w:t>
            </w:r>
          </w:p>
          <w:p w14:paraId="309660A1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Область применения: руки</w:t>
            </w:r>
          </w:p>
          <w:p w14:paraId="1405C0B4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Назначение: увлажнение, питание</w:t>
            </w:r>
          </w:p>
          <w:p w14:paraId="3BBE866B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 кожи: для всех типов кожи</w:t>
            </w:r>
          </w:p>
          <w:p w14:paraId="17378639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Объем: не более 50 мл</w:t>
            </w:r>
          </w:p>
          <w:p w14:paraId="4AEA2AE7" w14:textId="4824F9E5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Аромат: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амбервуд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, ваниль, полынь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147CCF7D" w14:textId="78C08C82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1330B3A6" w14:textId="0DDB4959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4E68947C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0CC5D3C8" w14:textId="77777777" w:rsidTr="001D1181">
        <w:trPr>
          <w:trHeight w:val="123"/>
        </w:trPr>
        <w:tc>
          <w:tcPr>
            <w:tcW w:w="851" w:type="dxa"/>
            <w:tcBorders>
              <w:top w:val="nil"/>
            </w:tcBorders>
            <w:vAlign w:val="center"/>
          </w:tcPr>
          <w:p w14:paraId="5458FD17" w14:textId="01999097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132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4F23079" w14:textId="4D93A114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Гель для душа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tobacco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cedarwood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pepper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339762C5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гель для душа</w:t>
            </w:r>
          </w:p>
          <w:p w14:paraId="51B4E5A0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Область применения: тело</w:t>
            </w:r>
          </w:p>
          <w:p w14:paraId="23D9FE99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Назначение: очищение, увлажнение</w:t>
            </w:r>
          </w:p>
          <w:p w14:paraId="7D08F464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 кожи: для всех типов кожи</w:t>
            </w:r>
          </w:p>
          <w:p w14:paraId="5B94A51A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Объем: не менее 300 мл</w:t>
            </w:r>
          </w:p>
          <w:p w14:paraId="0A3A78FD" w14:textId="708EAB30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Аромат: табак, кедр, перец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00402C19" w14:textId="1FDAE59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38E878AD" w14:textId="2BA6A0AE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496A442A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3050BDEB" w14:textId="77777777" w:rsidTr="001D1181">
        <w:trPr>
          <w:trHeight w:val="123"/>
        </w:trPr>
        <w:tc>
          <w:tcPr>
            <w:tcW w:w="851" w:type="dxa"/>
            <w:tcBorders>
              <w:top w:val="nil"/>
            </w:tcBorders>
            <w:vAlign w:val="center"/>
          </w:tcPr>
          <w:p w14:paraId="1C5A4EF0" w14:textId="447A5760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133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F931844" w14:textId="2C4A3AFD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Жидкое мыло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tobacco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cedarwood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pepper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36C5BAC7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мыло жидкое</w:t>
            </w:r>
          </w:p>
          <w:p w14:paraId="5A9B26FA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Область применения: руки</w:t>
            </w:r>
          </w:p>
          <w:p w14:paraId="0D3337FD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Назначение: очищение</w:t>
            </w:r>
          </w:p>
          <w:p w14:paraId="00F79F5C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 кожи: для всех типов кожи</w:t>
            </w:r>
          </w:p>
          <w:p w14:paraId="36A9339C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Объем: не менее 300 мл</w:t>
            </w:r>
          </w:p>
          <w:p w14:paraId="5916C2B1" w14:textId="142DC171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Аромат: табак, кедр, перец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5937DFE8" w14:textId="2CC63159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4F95BECB" w14:textId="4A5FF72E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3EC540B9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046DB514" w14:textId="77777777" w:rsidTr="001D1181">
        <w:trPr>
          <w:trHeight w:val="123"/>
        </w:trPr>
        <w:tc>
          <w:tcPr>
            <w:tcW w:w="851" w:type="dxa"/>
            <w:tcBorders>
              <w:top w:val="nil"/>
            </w:tcBorders>
            <w:vAlign w:val="center"/>
          </w:tcPr>
          <w:p w14:paraId="2492A981" w14:textId="7BDCF491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134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97D7821" w14:textId="3A62BBDB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Крем для рук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tobacco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cedarwood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pepper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8CD960C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крем для рук</w:t>
            </w:r>
          </w:p>
          <w:p w14:paraId="0202543B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Область применения: руки</w:t>
            </w:r>
          </w:p>
          <w:p w14:paraId="2E66174D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Назначение: увлажнение, питание</w:t>
            </w:r>
          </w:p>
          <w:p w14:paraId="1D98C3D6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 кожи: для всех типов кожи</w:t>
            </w:r>
          </w:p>
          <w:p w14:paraId="089DB194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Объем: не более 50 мл</w:t>
            </w:r>
          </w:p>
          <w:p w14:paraId="4D7661A7" w14:textId="24B21D29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lastRenderedPageBreak/>
              <w:t>Аромат: табак, кедр, перец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518D3170" w14:textId="59ECEB96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lastRenderedPageBreak/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30AE7380" w14:textId="7116ACA9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2F91B8DD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711146CA" w14:textId="77777777" w:rsidTr="001D1181">
        <w:trPr>
          <w:trHeight w:val="123"/>
        </w:trPr>
        <w:tc>
          <w:tcPr>
            <w:tcW w:w="851" w:type="dxa"/>
            <w:tcBorders>
              <w:top w:val="nil"/>
            </w:tcBorders>
            <w:vAlign w:val="center"/>
          </w:tcPr>
          <w:p w14:paraId="7FC87BFB" w14:textId="09A8FF44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135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9494378" w14:textId="60156FAE" w:rsidR="006515EE" w:rsidRPr="00A9482E" w:rsidRDefault="006515EE" w:rsidP="006515EE">
            <w:pPr>
              <w:pStyle w:val="affff6"/>
              <w:rPr>
                <w:sz w:val="20"/>
                <w:szCs w:val="20"/>
                <w:lang w:val="en-US"/>
              </w:rPr>
            </w:pPr>
            <w:r w:rsidRPr="00A9482E">
              <w:rPr>
                <w:color w:val="000000"/>
                <w:sz w:val="20"/>
                <w:szCs w:val="20"/>
              </w:rPr>
              <w:t>Гель</w:t>
            </w:r>
            <w:r w:rsidRPr="00A9482E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A9482E">
              <w:rPr>
                <w:color w:val="000000"/>
                <w:sz w:val="20"/>
                <w:szCs w:val="20"/>
              </w:rPr>
              <w:t>для</w:t>
            </w:r>
            <w:r w:rsidRPr="00A9482E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A9482E">
              <w:rPr>
                <w:color w:val="000000"/>
                <w:sz w:val="20"/>
                <w:szCs w:val="20"/>
              </w:rPr>
              <w:t>душа</w:t>
            </w:r>
            <w:r w:rsidRPr="00A9482E">
              <w:rPr>
                <w:color w:val="000000"/>
                <w:sz w:val="20"/>
                <w:szCs w:val="20"/>
                <w:lang w:val="en-US"/>
              </w:rPr>
              <w:t xml:space="preserve"> ZIELINSKI &amp; ROZEN peach, passion fruit, musk </w:t>
            </w:r>
            <w:r w:rsidRPr="00A9482E">
              <w:rPr>
                <w:color w:val="000000"/>
                <w:sz w:val="20"/>
                <w:szCs w:val="20"/>
              </w:rPr>
              <w:t>или</w:t>
            </w:r>
            <w:r w:rsidRPr="00A9482E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A9482E">
              <w:rPr>
                <w:color w:val="000000"/>
                <w:sz w:val="20"/>
                <w:szCs w:val="20"/>
              </w:rPr>
              <w:t>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316A527C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гель для душа</w:t>
            </w:r>
          </w:p>
          <w:p w14:paraId="56EB2494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Область применения: тело</w:t>
            </w:r>
          </w:p>
          <w:p w14:paraId="15E73130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Назначение: очищение, увлажнение</w:t>
            </w:r>
          </w:p>
          <w:p w14:paraId="6156B5BC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 кожи: для всех типов кожи</w:t>
            </w:r>
          </w:p>
          <w:p w14:paraId="5686C915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Объем: не менее 300 мл</w:t>
            </w:r>
          </w:p>
          <w:p w14:paraId="1AAE3307" w14:textId="0BDD1807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Аромат: персик, маракуйя, мускус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27E8649E" w14:textId="52C9B83A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1968C968" w14:textId="1FAD744C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6403639C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01510635" w14:textId="77777777" w:rsidTr="001D1181">
        <w:trPr>
          <w:trHeight w:val="123"/>
        </w:trPr>
        <w:tc>
          <w:tcPr>
            <w:tcW w:w="851" w:type="dxa"/>
            <w:tcBorders>
              <w:top w:val="nil"/>
            </w:tcBorders>
            <w:vAlign w:val="center"/>
          </w:tcPr>
          <w:p w14:paraId="3ED59B89" w14:textId="74C50F25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136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3BC9CD4" w14:textId="3BEF7F83" w:rsidR="006515EE" w:rsidRPr="00A9482E" w:rsidRDefault="006515EE" w:rsidP="006515EE">
            <w:pPr>
              <w:pStyle w:val="affff6"/>
              <w:rPr>
                <w:sz w:val="20"/>
                <w:szCs w:val="20"/>
                <w:lang w:val="en-US"/>
              </w:rPr>
            </w:pPr>
            <w:r w:rsidRPr="00A9482E">
              <w:rPr>
                <w:color w:val="000000"/>
                <w:sz w:val="20"/>
                <w:szCs w:val="20"/>
              </w:rPr>
              <w:t>Жидкое</w:t>
            </w:r>
            <w:r w:rsidRPr="00A9482E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A9482E">
              <w:rPr>
                <w:color w:val="000000"/>
                <w:sz w:val="20"/>
                <w:szCs w:val="20"/>
              </w:rPr>
              <w:t>мыло</w:t>
            </w:r>
            <w:r w:rsidRPr="00A9482E">
              <w:rPr>
                <w:color w:val="000000"/>
                <w:sz w:val="20"/>
                <w:szCs w:val="20"/>
                <w:lang w:val="en-US"/>
              </w:rPr>
              <w:t xml:space="preserve"> ZIELINSKI &amp; ROZEN peach, passion fruit, musk </w:t>
            </w:r>
            <w:r w:rsidRPr="00A9482E">
              <w:rPr>
                <w:color w:val="000000"/>
                <w:sz w:val="20"/>
                <w:szCs w:val="20"/>
              </w:rPr>
              <w:t>или</w:t>
            </w:r>
            <w:r w:rsidRPr="00A9482E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A9482E">
              <w:rPr>
                <w:color w:val="000000"/>
                <w:sz w:val="20"/>
                <w:szCs w:val="20"/>
              </w:rPr>
              <w:t>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DFB9C8E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мыло жидкое</w:t>
            </w:r>
          </w:p>
          <w:p w14:paraId="68B1D6DD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Область применения: руки</w:t>
            </w:r>
          </w:p>
          <w:p w14:paraId="098CD00E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Назначение: очищение</w:t>
            </w:r>
          </w:p>
          <w:p w14:paraId="7A164E8C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 кожи: для всех типов кожи</w:t>
            </w:r>
          </w:p>
          <w:p w14:paraId="44D04A2B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Объем: не менее 300 мл</w:t>
            </w:r>
          </w:p>
          <w:p w14:paraId="15D9447D" w14:textId="05BA3076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Аромат: персик, маракуйя, мускус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4B253039" w14:textId="6E0EE725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6CB7D91D" w14:textId="4CC65F91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641128A4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2F557DF2" w14:textId="77777777" w:rsidTr="001D1181">
        <w:trPr>
          <w:trHeight w:val="123"/>
        </w:trPr>
        <w:tc>
          <w:tcPr>
            <w:tcW w:w="851" w:type="dxa"/>
            <w:tcBorders>
              <w:top w:val="nil"/>
            </w:tcBorders>
            <w:vAlign w:val="center"/>
          </w:tcPr>
          <w:p w14:paraId="1C67BE94" w14:textId="0C66FC3E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137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306E465" w14:textId="52E1D45D" w:rsidR="006515EE" w:rsidRPr="00A9482E" w:rsidRDefault="006515EE" w:rsidP="006515EE">
            <w:pPr>
              <w:pStyle w:val="affff6"/>
              <w:rPr>
                <w:sz w:val="20"/>
                <w:szCs w:val="20"/>
                <w:lang w:val="en-US"/>
              </w:rPr>
            </w:pPr>
            <w:r w:rsidRPr="00A9482E">
              <w:rPr>
                <w:color w:val="000000"/>
                <w:sz w:val="20"/>
                <w:szCs w:val="20"/>
              </w:rPr>
              <w:t>Крем</w:t>
            </w:r>
            <w:r w:rsidRPr="00A9482E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A9482E">
              <w:rPr>
                <w:color w:val="000000"/>
                <w:sz w:val="20"/>
                <w:szCs w:val="20"/>
              </w:rPr>
              <w:t>для</w:t>
            </w:r>
            <w:r w:rsidRPr="00A9482E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A9482E">
              <w:rPr>
                <w:color w:val="000000"/>
                <w:sz w:val="20"/>
                <w:szCs w:val="20"/>
              </w:rPr>
              <w:t>рук</w:t>
            </w:r>
            <w:r w:rsidRPr="00A9482E">
              <w:rPr>
                <w:color w:val="000000"/>
                <w:sz w:val="20"/>
                <w:szCs w:val="20"/>
                <w:lang w:val="en-US"/>
              </w:rPr>
              <w:t xml:space="preserve"> ZIELINSKI &amp; ROZEN peach, passion fruit, musk </w:t>
            </w:r>
            <w:r w:rsidRPr="00A9482E">
              <w:rPr>
                <w:color w:val="000000"/>
                <w:sz w:val="20"/>
                <w:szCs w:val="20"/>
              </w:rPr>
              <w:t>или</w:t>
            </w:r>
            <w:r w:rsidRPr="00A9482E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A9482E">
              <w:rPr>
                <w:color w:val="000000"/>
                <w:sz w:val="20"/>
                <w:szCs w:val="20"/>
              </w:rPr>
              <w:t>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3C9CE826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крем для рук</w:t>
            </w:r>
          </w:p>
          <w:p w14:paraId="6A82D703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Область применения: руки</w:t>
            </w:r>
          </w:p>
          <w:p w14:paraId="387F8CCB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Назначение: увлажнение, питание</w:t>
            </w:r>
          </w:p>
          <w:p w14:paraId="10492782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 кожи: для всех типов кожи</w:t>
            </w:r>
          </w:p>
          <w:p w14:paraId="617D5EF2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Объем: не более 50 мл</w:t>
            </w:r>
          </w:p>
          <w:p w14:paraId="4A74D79C" w14:textId="21B05703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Аромат: персик, маракуйя, мускус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7F8066D1" w14:textId="716B5EA9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7BF55662" w14:textId="3F1B6B23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0DFFF48D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2D9C7114" w14:textId="77777777" w:rsidTr="001D1181">
        <w:trPr>
          <w:trHeight w:val="123"/>
        </w:trPr>
        <w:tc>
          <w:tcPr>
            <w:tcW w:w="851" w:type="dxa"/>
            <w:tcBorders>
              <w:top w:val="nil"/>
            </w:tcBorders>
            <w:vAlign w:val="center"/>
          </w:tcPr>
          <w:p w14:paraId="7DCD73A5" w14:textId="7EF3902D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138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DDA6CC3" w14:textId="0506D38D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Гель для душа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vetiver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lemon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1EE8A4F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гель для душа</w:t>
            </w:r>
          </w:p>
          <w:p w14:paraId="673CDA7B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Область применения: тело</w:t>
            </w:r>
          </w:p>
          <w:p w14:paraId="24967C2C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Назначение: очищение, увлажнение</w:t>
            </w:r>
          </w:p>
          <w:p w14:paraId="3C267582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 кожи: для всех типов кожи</w:t>
            </w:r>
          </w:p>
          <w:p w14:paraId="2A76C7AE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Объем: не менее 300 мл</w:t>
            </w:r>
          </w:p>
          <w:p w14:paraId="4F8B5D5D" w14:textId="29D734AE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Аромат: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ветивер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>, лимон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3089A189" w14:textId="06F2E032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2B06DC10" w14:textId="2E8F8042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41351CBE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43287EAF" w14:textId="77777777" w:rsidTr="001D1181">
        <w:trPr>
          <w:trHeight w:val="123"/>
        </w:trPr>
        <w:tc>
          <w:tcPr>
            <w:tcW w:w="851" w:type="dxa"/>
            <w:tcBorders>
              <w:top w:val="nil"/>
            </w:tcBorders>
            <w:vAlign w:val="center"/>
          </w:tcPr>
          <w:p w14:paraId="65AACDC0" w14:textId="4E8F6313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139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4A43582" w14:textId="400CC237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Шампунь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vetiver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lemon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4838B00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шампунь для волос</w:t>
            </w:r>
          </w:p>
          <w:p w14:paraId="057862BC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Область применения: волосы, кожа головы</w:t>
            </w:r>
          </w:p>
          <w:p w14:paraId="767070B4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Назначение: для ежедневного использования</w:t>
            </w:r>
          </w:p>
          <w:p w14:paraId="52A0A240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Объем: не менее 300 мл</w:t>
            </w:r>
          </w:p>
          <w:p w14:paraId="0AA5B89C" w14:textId="777D4AA3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Аромат: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ветивер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лимон 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12A8003B" w14:textId="6EE859E1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521D9CD1" w14:textId="62CCF1D1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5515DF68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52FF45F0" w14:textId="77777777" w:rsidTr="001D1181">
        <w:trPr>
          <w:trHeight w:val="123"/>
        </w:trPr>
        <w:tc>
          <w:tcPr>
            <w:tcW w:w="851" w:type="dxa"/>
            <w:tcBorders>
              <w:top w:val="nil"/>
            </w:tcBorders>
            <w:vAlign w:val="center"/>
          </w:tcPr>
          <w:p w14:paraId="0390DA9E" w14:textId="2CD7C57B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71F871C" w14:textId="1CA543CE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Шампунь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vetiver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lemon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B270198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шампунь для волос</w:t>
            </w:r>
          </w:p>
          <w:p w14:paraId="7274C9D4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Область применения: волосы, кожа головы</w:t>
            </w:r>
          </w:p>
          <w:p w14:paraId="056FD144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Назначение: восстановление</w:t>
            </w:r>
          </w:p>
          <w:p w14:paraId="2DBBCBEF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Объем: не менее 300 мл</w:t>
            </w:r>
          </w:p>
          <w:p w14:paraId="3F8F215A" w14:textId="188B6C70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Аромат: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ветивер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лимон 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70FF4DE9" w14:textId="1A66FA2D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0D5CEA25" w14:textId="7B985FEB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408F42B7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36516B5E" w14:textId="77777777" w:rsidTr="001D1181">
        <w:trPr>
          <w:trHeight w:val="123"/>
        </w:trPr>
        <w:tc>
          <w:tcPr>
            <w:tcW w:w="851" w:type="dxa"/>
            <w:tcBorders>
              <w:top w:val="nil"/>
            </w:tcBorders>
            <w:vAlign w:val="center"/>
          </w:tcPr>
          <w:p w14:paraId="262AF1C3" w14:textId="142E9C34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141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8899D0E" w14:textId="37CBCBA5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Жидкое мыло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vetiver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lemon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050534F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мыло жидкое</w:t>
            </w:r>
          </w:p>
          <w:p w14:paraId="4498B36C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Область применения: руки</w:t>
            </w:r>
          </w:p>
          <w:p w14:paraId="31281924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Назначение: очищение</w:t>
            </w:r>
          </w:p>
          <w:p w14:paraId="6A594AEC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 кожи: для всех типов кожи</w:t>
            </w:r>
          </w:p>
          <w:p w14:paraId="7E9C3F8F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Объем: не менее 300 мл</w:t>
            </w:r>
          </w:p>
          <w:p w14:paraId="325B0C69" w14:textId="4B3F4C81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Аромат: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ветивер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лимон 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69F7E851" w14:textId="6B386BC8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669852E6" w14:textId="6E8BD276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7CB13BD6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471E544C" w14:textId="77777777" w:rsidTr="001D1181">
        <w:trPr>
          <w:trHeight w:val="123"/>
        </w:trPr>
        <w:tc>
          <w:tcPr>
            <w:tcW w:w="851" w:type="dxa"/>
            <w:tcBorders>
              <w:top w:val="nil"/>
            </w:tcBorders>
            <w:vAlign w:val="center"/>
          </w:tcPr>
          <w:p w14:paraId="6C90BAE7" w14:textId="239797B7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142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75F343F" w14:textId="5666DEEF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Крем для рук ZIELINSKI &amp; </w:t>
            </w:r>
            <w:r w:rsidRPr="00A9482E">
              <w:rPr>
                <w:color w:val="000000"/>
                <w:sz w:val="20"/>
                <w:szCs w:val="20"/>
              </w:rPr>
              <w:lastRenderedPageBreak/>
              <w:t xml:space="preserve">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vetiver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lemon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3834A25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lastRenderedPageBreak/>
              <w:t>Тип: крем для рук</w:t>
            </w:r>
          </w:p>
          <w:p w14:paraId="1EC046AF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Область применения: руки</w:t>
            </w:r>
          </w:p>
          <w:p w14:paraId="516467DD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lastRenderedPageBreak/>
              <w:t>Назначение: увлажнение, питание</w:t>
            </w:r>
          </w:p>
          <w:p w14:paraId="13F15D48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 кожи: для всех типов кожи</w:t>
            </w:r>
          </w:p>
          <w:p w14:paraId="2D945E63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Объем: не более 50 мл</w:t>
            </w:r>
          </w:p>
          <w:p w14:paraId="6A63FFF8" w14:textId="2FF5BD87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Аромат: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ветивер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лимон 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195FB7F2" w14:textId="5EB294CF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lastRenderedPageBreak/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08207325" w14:textId="0403A0F2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 xml:space="preserve">Приложение №1 к Коммерческому </w:t>
            </w:r>
            <w:r w:rsidRPr="00A9482E">
              <w:rPr>
                <w:sz w:val="20"/>
                <w:szCs w:val="20"/>
              </w:rPr>
              <w:lastRenderedPageBreak/>
              <w:t>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5FEDF6B5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53B0B3D4" w14:textId="77777777" w:rsidTr="001D1181">
        <w:trPr>
          <w:trHeight w:val="123"/>
        </w:trPr>
        <w:tc>
          <w:tcPr>
            <w:tcW w:w="851" w:type="dxa"/>
            <w:tcBorders>
              <w:top w:val="nil"/>
            </w:tcBorders>
            <w:vAlign w:val="center"/>
          </w:tcPr>
          <w:p w14:paraId="7194B994" w14:textId="78545BD2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143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1A05807" w14:textId="0174BB6A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Гель для душа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apple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lotus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6467D0A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гель для душа</w:t>
            </w:r>
          </w:p>
          <w:p w14:paraId="0937D6EF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Область применения: тело</w:t>
            </w:r>
          </w:p>
          <w:p w14:paraId="3E3D35DD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Назначение: очищение, увлажнение</w:t>
            </w:r>
          </w:p>
          <w:p w14:paraId="4D482B1D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 кожи: для всех типов кожи</w:t>
            </w:r>
          </w:p>
          <w:p w14:paraId="64AACA7B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Объем: не менее 300 мл</w:t>
            </w:r>
          </w:p>
          <w:p w14:paraId="2F5DE8B9" w14:textId="0726AD73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Аромат: яблоко, лотос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40B5D580" w14:textId="2D779A81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1ACC769B" w14:textId="606F22B9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30EEC963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546ECC4E" w14:textId="77777777" w:rsidTr="001D1181">
        <w:trPr>
          <w:trHeight w:val="123"/>
        </w:trPr>
        <w:tc>
          <w:tcPr>
            <w:tcW w:w="851" w:type="dxa"/>
            <w:tcBorders>
              <w:top w:val="nil"/>
            </w:tcBorders>
            <w:vAlign w:val="center"/>
          </w:tcPr>
          <w:p w14:paraId="3CEFB631" w14:textId="393FCD01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32D3809" w14:textId="71D8C34E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Жидкое мыло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apple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lotus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3C97FD3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мыло жидкое</w:t>
            </w:r>
          </w:p>
          <w:p w14:paraId="04397821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Область применения: руки</w:t>
            </w:r>
          </w:p>
          <w:p w14:paraId="2BC23F7D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Назначение: очищение</w:t>
            </w:r>
          </w:p>
          <w:p w14:paraId="560A6C69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 кожи: для всех типов кожи</w:t>
            </w:r>
          </w:p>
          <w:p w14:paraId="68EDD55A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Объем: не менее 300 мл</w:t>
            </w:r>
          </w:p>
          <w:p w14:paraId="08CBA0FE" w14:textId="071EDC67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Аромат: яблоко, лотос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06EBDD16" w14:textId="1F8CF3D5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218D39EF" w14:textId="7D72FCEE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41F44E5B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75B90309" w14:textId="77777777" w:rsidTr="001D1181">
        <w:trPr>
          <w:trHeight w:val="123"/>
        </w:trPr>
        <w:tc>
          <w:tcPr>
            <w:tcW w:w="851" w:type="dxa"/>
            <w:tcBorders>
              <w:top w:val="nil"/>
            </w:tcBorders>
            <w:vAlign w:val="center"/>
          </w:tcPr>
          <w:p w14:paraId="39A09E9C" w14:textId="5E66A43E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1F18B14" w14:textId="45FA14D0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Крем для рук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apple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lotus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5FD4EA6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крем для рук</w:t>
            </w:r>
          </w:p>
          <w:p w14:paraId="01BEFD0B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Область применения: руки</w:t>
            </w:r>
          </w:p>
          <w:p w14:paraId="16FE2E18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Назначение: увлажнение, питание</w:t>
            </w:r>
          </w:p>
          <w:p w14:paraId="303B10CF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 кожи: для всех типов кожи</w:t>
            </w:r>
          </w:p>
          <w:p w14:paraId="6500A79E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Объем: не более 50 мл</w:t>
            </w:r>
          </w:p>
          <w:p w14:paraId="0A717841" w14:textId="652B511B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Аромат: яблоко, лотос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3E1EFE00" w14:textId="427E3418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46031C2B" w14:textId="7EA1556E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005C731E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0F0FD64F" w14:textId="77777777" w:rsidTr="001D1181">
        <w:trPr>
          <w:trHeight w:val="123"/>
        </w:trPr>
        <w:tc>
          <w:tcPr>
            <w:tcW w:w="851" w:type="dxa"/>
            <w:tcBorders>
              <w:top w:val="nil"/>
            </w:tcBorders>
            <w:vAlign w:val="center"/>
          </w:tcPr>
          <w:p w14:paraId="55B678DD" w14:textId="7CB87E7F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146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447A39B" w14:textId="49D36A8D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Гель для душа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orange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&amp;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jasmine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EAB72B9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гель для душа</w:t>
            </w:r>
          </w:p>
          <w:p w14:paraId="225CF255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Область применения: тело</w:t>
            </w:r>
          </w:p>
          <w:p w14:paraId="62C97986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Назначение: очищение, увлажнение</w:t>
            </w:r>
          </w:p>
          <w:p w14:paraId="6647F0EE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 кожи: для всех типов кожи</w:t>
            </w:r>
          </w:p>
          <w:p w14:paraId="70F2BFD6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Объем: не менее 300 мл</w:t>
            </w:r>
          </w:p>
          <w:p w14:paraId="5B5C4BAC" w14:textId="2BB66BBB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Аромат: апельсин, жасмин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7ECFE191" w14:textId="2B11166C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080D80F3" w14:textId="4995EBE0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091894C4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372E1B11" w14:textId="77777777" w:rsidTr="001D1181">
        <w:trPr>
          <w:trHeight w:val="123"/>
        </w:trPr>
        <w:tc>
          <w:tcPr>
            <w:tcW w:w="851" w:type="dxa"/>
            <w:tcBorders>
              <w:top w:val="nil"/>
            </w:tcBorders>
            <w:vAlign w:val="center"/>
          </w:tcPr>
          <w:p w14:paraId="6D9D4387" w14:textId="5BD345A8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534800A" w14:textId="104FA97F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Жидкое мыло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orange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&amp;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jasmine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B262854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мыло жидкое</w:t>
            </w:r>
          </w:p>
          <w:p w14:paraId="61E60B62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Область применения: руки</w:t>
            </w:r>
          </w:p>
          <w:p w14:paraId="514FABE2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Назначение: очищение</w:t>
            </w:r>
          </w:p>
          <w:p w14:paraId="7881CB8C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 кожи: для всех типов кожи</w:t>
            </w:r>
          </w:p>
          <w:p w14:paraId="266AC0E2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Объем: не менее 300 мл</w:t>
            </w:r>
          </w:p>
          <w:p w14:paraId="0A20CBFD" w14:textId="68765DDD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Аромат: апельсин, жасмин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273E5FE9" w14:textId="54B36BE1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1EF22D90" w14:textId="023E66C4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4BCA9E77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545069B4" w14:textId="77777777" w:rsidTr="001D1181">
        <w:trPr>
          <w:trHeight w:val="123"/>
        </w:trPr>
        <w:tc>
          <w:tcPr>
            <w:tcW w:w="851" w:type="dxa"/>
            <w:tcBorders>
              <w:top w:val="nil"/>
            </w:tcBorders>
            <w:vAlign w:val="center"/>
          </w:tcPr>
          <w:p w14:paraId="6433A3D3" w14:textId="0E4B8CF4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148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C20BCFB" w14:textId="1FFBD73B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Крем для рук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orange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&amp;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jasmine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B7CB426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крем для рук</w:t>
            </w:r>
          </w:p>
          <w:p w14:paraId="1A17D4BF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Область применения: руки</w:t>
            </w:r>
          </w:p>
          <w:p w14:paraId="1F496D0B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Назначение: увлажнение, питание</w:t>
            </w:r>
          </w:p>
          <w:p w14:paraId="5EE907AD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 кожи: для всех типов кожи</w:t>
            </w:r>
          </w:p>
          <w:p w14:paraId="2CD85908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Объем: не более 50 мл</w:t>
            </w:r>
          </w:p>
          <w:p w14:paraId="7EFEAF2A" w14:textId="02DC51F1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Аромат: апельсин, жасмин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0B92D120" w14:textId="07CAA4E8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1A6D7DA3" w14:textId="042507F1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757994DA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525734C5" w14:textId="77777777" w:rsidTr="001D1181">
        <w:trPr>
          <w:trHeight w:val="123"/>
        </w:trPr>
        <w:tc>
          <w:tcPr>
            <w:tcW w:w="851" w:type="dxa"/>
            <w:tcBorders>
              <w:top w:val="nil"/>
            </w:tcBorders>
            <w:vAlign w:val="center"/>
          </w:tcPr>
          <w:p w14:paraId="2BF3F7A2" w14:textId="68DD3F5A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149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96FC224" w14:textId="59402958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Гель для душа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rosemary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&amp;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lastRenderedPageBreak/>
              <w:t>lemon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D7F07EA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lastRenderedPageBreak/>
              <w:t>Тип: гель для душа</w:t>
            </w:r>
          </w:p>
          <w:p w14:paraId="5D5F588C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Область применения: тело</w:t>
            </w:r>
          </w:p>
          <w:p w14:paraId="2DD4EA12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Назначение: очищение, увлажнение</w:t>
            </w:r>
          </w:p>
          <w:p w14:paraId="5C248E01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lastRenderedPageBreak/>
              <w:t>Тип кожи: для всех типов кожи</w:t>
            </w:r>
          </w:p>
          <w:p w14:paraId="01689190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Объем: не менее 300 мл</w:t>
            </w:r>
          </w:p>
          <w:p w14:paraId="5F77B312" w14:textId="23A4E295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Аромат: розмарин, лимон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0E1DAB22" w14:textId="1BAE49BF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lastRenderedPageBreak/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233AF8EA" w14:textId="084FE9C6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286C0060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2377DEF1" w14:textId="77777777" w:rsidTr="001D1181">
        <w:trPr>
          <w:trHeight w:val="123"/>
        </w:trPr>
        <w:tc>
          <w:tcPr>
            <w:tcW w:w="851" w:type="dxa"/>
            <w:tcBorders>
              <w:top w:val="nil"/>
            </w:tcBorders>
            <w:vAlign w:val="center"/>
          </w:tcPr>
          <w:p w14:paraId="769057DC" w14:textId="63B8227C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A877B26" w14:textId="07953A7C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Шампунь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rosemary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&amp;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lemon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2F1698D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шампунь для волос</w:t>
            </w:r>
          </w:p>
          <w:p w14:paraId="026AEE6D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Область применения: волосы, кожа головы</w:t>
            </w:r>
          </w:p>
          <w:p w14:paraId="5B497D2A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Назначение: для ежедневного использования</w:t>
            </w:r>
          </w:p>
          <w:p w14:paraId="2D5397DF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Объем: не менее 300 мл</w:t>
            </w:r>
          </w:p>
          <w:p w14:paraId="5A8C2DC1" w14:textId="7AF617E8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Аромат: розмарин, лимон 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4EC433DB" w14:textId="7CC80C0B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5806443B" w14:textId="21830E44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037465F3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5A4B99A0" w14:textId="77777777" w:rsidTr="001D1181">
        <w:trPr>
          <w:trHeight w:val="123"/>
        </w:trPr>
        <w:tc>
          <w:tcPr>
            <w:tcW w:w="851" w:type="dxa"/>
            <w:tcBorders>
              <w:top w:val="nil"/>
            </w:tcBorders>
            <w:vAlign w:val="center"/>
          </w:tcPr>
          <w:p w14:paraId="48B077DA" w14:textId="2C85CCA7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151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4F2B7CB" w14:textId="4E000D93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Шампунь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rosemary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&amp;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lemon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315A8A0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шампунь для волос</w:t>
            </w:r>
          </w:p>
          <w:p w14:paraId="20F2F55E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Область применения: волосы, кожа головы</w:t>
            </w:r>
          </w:p>
          <w:p w14:paraId="23BBD8B6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Назначение: восстановление</w:t>
            </w:r>
          </w:p>
          <w:p w14:paraId="7875957B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Объем: не менее 300 мл</w:t>
            </w:r>
          </w:p>
          <w:p w14:paraId="5E81B92A" w14:textId="51F487F1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Аромат: розмарин, лимон 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31A978F8" w14:textId="3BC6FB61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4D928D79" w14:textId="5BA68650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0A4A2A76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701A389E" w14:textId="77777777" w:rsidTr="001D1181">
        <w:trPr>
          <w:trHeight w:val="123"/>
        </w:trPr>
        <w:tc>
          <w:tcPr>
            <w:tcW w:w="851" w:type="dxa"/>
            <w:tcBorders>
              <w:top w:val="nil"/>
            </w:tcBorders>
            <w:vAlign w:val="center"/>
          </w:tcPr>
          <w:p w14:paraId="21518823" w14:textId="28CA54A0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152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FE0679A" w14:textId="2D1016EC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Шампунь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rosemary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&amp;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lemon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D4C2490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шампунь для волос</w:t>
            </w:r>
          </w:p>
          <w:p w14:paraId="4D23976E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Область применения: волосы, кожа головы</w:t>
            </w:r>
          </w:p>
          <w:p w14:paraId="69753F1C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Назначение: для окрашенных волос</w:t>
            </w:r>
          </w:p>
          <w:p w14:paraId="52030171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Объем: не менее 300 мл</w:t>
            </w:r>
          </w:p>
          <w:p w14:paraId="6EF36452" w14:textId="585B37F2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Аромат: розмарин, лимон 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0A5C94C7" w14:textId="1E7B8F3E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1CC45ADB" w14:textId="053311BF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33DE3EC1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11BC6E44" w14:textId="77777777" w:rsidTr="001D1181">
        <w:trPr>
          <w:trHeight w:val="123"/>
        </w:trPr>
        <w:tc>
          <w:tcPr>
            <w:tcW w:w="851" w:type="dxa"/>
            <w:tcBorders>
              <w:top w:val="nil"/>
            </w:tcBorders>
            <w:vAlign w:val="center"/>
          </w:tcPr>
          <w:p w14:paraId="38FB02AE" w14:textId="0D922646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153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0A29BAA" w14:textId="3E7E2E55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Жидкое мыло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rosemary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&amp;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lemon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9C4508B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мыло жидкое</w:t>
            </w:r>
          </w:p>
          <w:p w14:paraId="4B5299EB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Область применения: руки</w:t>
            </w:r>
          </w:p>
          <w:p w14:paraId="3AE7B9C4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Назначение: очищение</w:t>
            </w:r>
          </w:p>
          <w:p w14:paraId="66CE7588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 кожи: для всех типов кожи</w:t>
            </w:r>
          </w:p>
          <w:p w14:paraId="197FE0BD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Объем: не менее 300 мл</w:t>
            </w:r>
          </w:p>
          <w:p w14:paraId="493A830D" w14:textId="59DD6F93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Аромат: розмарин, лимон 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64C26FB3" w14:textId="133C8629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12440809" w14:textId="13F38819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56F50B39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143033D7" w14:textId="77777777" w:rsidTr="001D1181">
        <w:trPr>
          <w:trHeight w:val="123"/>
        </w:trPr>
        <w:tc>
          <w:tcPr>
            <w:tcW w:w="851" w:type="dxa"/>
            <w:tcBorders>
              <w:top w:val="nil"/>
            </w:tcBorders>
            <w:vAlign w:val="center"/>
          </w:tcPr>
          <w:p w14:paraId="04DED10B" w14:textId="17A53AF7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154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3063828" w14:textId="1F0E4E18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Крем для рук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rosemary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&amp;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lemon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2D6B395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крем для рук</w:t>
            </w:r>
          </w:p>
          <w:p w14:paraId="01B40BD6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Область применения: руки</w:t>
            </w:r>
          </w:p>
          <w:p w14:paraId="7336C6C4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Назначение: увлажнение, питание</w:t>
            </w:r>
          </w:p>
          <w:p w14:paraId="17743C9F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 кожи: для всех типов кожи</w:t>
            </w:r>
          </w:p>
          <w:p w14:paraId="61464F7D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Объем: не более 50 мл</w:t>
            </w:r>
          </w:p>
          <w:p w14:paraId="50A55A54" w14:textId="6164634C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Аромат: розмарин, лимон 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728735D5" w14:textId="00B8D93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48292D1B" w14:textId="4E71B3F3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6EB4410B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05BE74AB" w14:textId="77777777" w:rsidTr="001D1181">
        <w:trPr>
          <w:trHeight w:val="123"/>
        </w:trPr>
        <w:tc>
          <w:tcPr>
            <w:tcW w:w="851" w:type="dxa"/>
            <w:tcBorders>
              <w:top w:val="nil"/>
            </w:tcBorders>
            <w:vAlign w:val="center"/>
          </w:tcPr>
          <w:p w14:paraId="184187DD" w14:textId="1882B66E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155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505EB13" w14:textId="6342423C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Гель для душа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grapefruit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patchouli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white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roseили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FF3D9A6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гель для душа</w:t>
            </w:r>
          </w:p>
          <w:p w14:paraId="48F1BE0C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Область применения: тело</w:t>
            </w:r>
          </w:p>
          <w:p w14:paraId="7D14BF3A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Назначение: очищение, увлажнение</w:t>
            </w:r>
          </w:p>
          <w:p w14:paraId="1FF9115A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 кожи: для всех типов кожи</w:t>
            </w:r>
          </w:p>
          <w:p w14:paraId="311B7825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Объем: не менее 300 мл</w:t>
            </w:r>
          </w:p>
          <w:p w14:paraId="6F17FDCF" w14:textId="05DD041A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Аромат: грейпфрут, пачули, роза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0670DA1A" w14:textId="7B11481E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326BBA23" w14:textId="6108A035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69D0AE5F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68B156A8" w14:textId="77777777" w:rsidTr="001D1181">
        <w:trPr>
          <w:trHeight w:val="123"/>
        </w:trPr>
        <w:tc>
          <w:tcPr>
            <w:tcW w:w="851" w:type="dxa"/>
            <w:tcBorders>
              <w:top w:val="nil"/>
            </w:tcBorders>
            <w:vAlign w:val="center"/>
          </w:tcPr>
          <w:p w14:paraId="768E64C9" w14:textId="597837E0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156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FBD7AB7" w14:textId="0AF31910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Жидкое мыло 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grapefruit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patchouli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white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rose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B153675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Тип: мыло жидкое</w:t>
            </w:r>
          </w:p>
          <w:p w14:paraId="67D6F075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Область применения: руки</w:t>
            </w:r>
          </w:p>
          <w:p w14:paraId="3BD39D0F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Назначение: очищение</w:t>
            </w:r>
          </w:p>
          <w:p w14:paraId="403D1926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 кожи: для всех типов кожи</w:t>
            </w:r>
          </w:p>
          <w:p w14:paraId="02FA9256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Объем: не менее 300 мл</w:t>
            </w:r>
          </w:p>
          <w:p w14:paraId="33199686" w14:textId="61CCA450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Аромат: грейпфрут, пачули, роза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77B05690" w14:textId="22F6EE18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42F5C1E2" w14:textId="7618C43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691BC068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5EB76E9B" w14:textId="77777777" w:rsidTr="001D1181">
        <w:trPr>
          <w:trHeight w:val="123"/>
        </w:trPr>
        <w:tc>
          <w:tcPr>
            <w:tcW w:w="851" w:type="dxa"/>
            <w:tcBorders>
              <w:top w:val="nil"/>
            </w:tcBorders>
            <w:vAlign w:val="center"/>
          </w:tcPr>
          <w:p w14:paraId="6A03875D" w14:textId="0451F5E1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157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46CFD16" w14:textId="02C87E50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Крем для рук </w:t>
            </w:r>
            <w:r w:rsidRPr="00A9482E">
              <w:rPr>
                <w:color w:val="000000"/>
                <w:sz w:val="20"/>
                <w:szCs w:val="20"/>
              </w:rPr>
              <w:lastRenderedPageBreak/>
              <w:t xml:space="preserve">ZIELINSKI &amp; ROZEN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grapefruit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patchouli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white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rose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0A28719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lastRenderedPageBreak/>
              <w:t>Тип: крем для рук</w:t>
            </w:r>
          </w:p>
          <w:p w14:paraId="5625A13A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lastRenderedPageBreak/>
              <w:t>Область применения: руки</w:t>
            </w:r>
          </w:p>
          <w:p w14:paraId="7CA70210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Назначение: увлажнение, питание</w:t>
            </w:r>
          </w:p>
          <w:p w14:paraId="2E071168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Тип кожи: для всех типов кожи</w:t>
            </w:r>
          </w:p>
          <w:p w14:paraId="60338458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Объем: не более 50 мл</w:t>
            </w:r>
          </w:p>
          <w:p w14:paraId="043609F7" w14:textId="3368FB56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Аромат: грейпфрут, пачули, роза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2828FB75" w14:textId="2F2C6658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lastRenderedPageBreak/>
              <w:t xml:space="preserve">Указание </w:t>
            </w:r>
            <w:r w:rsidRPr="00A9482E">
              <w:rPr>
                <w:sz w:val="20"/>
                <w:szCs w:val="20"/>
              </w:rPr>
              <w:lastRenderedPageBreak/>
              <w:t>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47439038" w14:textId="555F1B41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lastRenderedPageBreak/>
              <w:t xml:space="preserve">Приложение №1 к </w:t>
            </w:r>
            <w:r w:rsidRPr="00A9482E">
              <w:rPr>
                <w:sz w:val="20"/>
                <w:szCs w:val="20"/>
              </w:rPr>
              <w:lastRenderedPageBreak/>
              <w:t>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06009096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34D3C220" w14:textId="77777777" w:rsidTr="001D1181">
        <w:trPr>
          <w:trHeight w:val="123"/>
        </w:trPr>
        <w:tc>
          <w:tcPr>
            <w:tcW w:w="851" w:type="dxa"/>
            <w:tcBorders>
              <w:top w:val="nil"/>
            </w:tcBorders>
            <w:vAlign w:val="center"/>
          </w:tcPr>
          <w:p w14:paraId="7656550D" w14:textId="27E2D510" w:rsidR="006515EE" w:rsidRPr="00A9482E" w:rsidRDefault="006515EE" w:rsidP="006515EE">
            <w:pPr>
              <w:pStyle w:val="affff6"/>
              <w:jc w:val="center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158</w:t>
            </w:r>
          </w:p>
        </w:tc>
        <w:tc>
          <w:tcPr>
            <w:tcW w:w="203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909D4BF" w14:textId="5D7EE423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Туалетная бумага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Zemma</w:t>
            </w:r>
            <w:proofErr w:type="spellEnd"/>
            <w:r w:rsidRPr="00A9482E">
              <w:rPr>
                <w:color w:val="000000"/>
                <w:sz w:val="20"/>
                <w:szCs w:val="20"/>
              </w:rPr>
              <w:t xml:space="preserve"> Only1 или эквивалент</w:t>
            </w:r>
          </w:p>
        </w:tc>
        <w:tc>
          <w:tcPr>
            <w:tcW w:w="492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8030102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Количество слоев: не менее 4 слоя</w:t>
            </w:r>
          </w:p>
          <w:p w14:paraId="564A91F3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Материал: целлюлоза</w:t>
            </w:r>
          </w:p>
          <w:p w14:paraId="05CE0A85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Цвет: белый</w:t>
            </w:r>
          </w:p>
          <w:p w14:paraId="4C7651BA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Перфорация: да</w:t>
            </w:r>
          </w:p>
          <w:p w14:paraId="722A3C5C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 xml:space="preserve">Количество рулонов/пачек в упаковке: не менее 8 </w:t>
            </w:r>
            <w:proofErr w:type="spellStart"/>
            <w:r w:rsidRPr="00A9482E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  <w:p w14:paraId="595A95EC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Диаметр втулки: не менее 45 мм</w:t>
            </w:r>
          </w:p>
          <w:p w14:paraId="03366C5C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Растворимая втулка: нет</w:t>
            </w:r>
          </w:p>
          <w:p w14:paraId="59E7AEEE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Размер листа: не менее 143х107 мм</w:t>
            </w:r>
          </w:p>
          <w:p w14:paraId="282ED26E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Длина рулона: не менее 12 м</w:t>
            </w:r>
          </w:p>
          <w:p w14:paraId="274B9B02" w14:textId="77777777" w:rsidR="006515EE" w:rsidRPr="00A9482E" w:rsidRDefault="006515EE" w:rsidP="006515EE">
            <w:pPr>
              <w:widowControl w:val="0"/>
              <w:rPr>
                <w:color w:val="000000"/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Тиснение: да</w:t>
            </w:r>
          </w:p>
          <w:p w14:paraId="39339B7F" w14:textId="1A86556D" w:rsidR="006515EE" w:rsidRPr="00A9482E" w:rsidRDefault="006515EE" w:rsidP="006515EE">
            <w:pPr>
              <w:pStyle w:val="affff6"/>
              <w:rPr>
                <w:sz w:val="20"/>
                <w:szCs w:val="20"/>
              </w:rPr>
            </w:pPr>
            <w:r w:rsidRPr="00A9482E">
              <w:rPr>
                <w:color w:val="000000"/>
                <w:sz w:val="20"/>
                <w:szCs w:val="20"/>
              </w:rPr>
              <w:t>Наличие втулки: есть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0BE1377F" w14:textId="3CA56BEC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Указание характеристик</w:t>
            </w:r>
          </w:p>
        </w:tc>
        <w:tc>
          <w:tcPr>
            <w:tcW w:w="2692" w:type="dxa"/>
            <w:tcBorders>
              <w:top w:val="nil"/>
            </w:tcBorders>
            <w:shd w:val="clear" w:color="auto" w:fill="auto"/>
            <w:vAlign w:val="center"/>
          </w:tcPr>
          <w:p w14:paraId="5A1ACD3D" w14:textId="312A185F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Приложение №1 к Коммерческому предложению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vAlign w:val="center"/>
          </w:tcPr>
          <w:p w14:paraId="51408FA6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2E65E3D5" w14:textId="77777777" w:rsidTr="00343B5D">
        <w:tc>
          <w:tcPr>
            <w:tcW w:w="851" w:type="dxa"/>
            <w:vAlign w:val="center"/>
          </w:tcPr>
          <w:p w14:paraId="75F6D064" w14:textId="77777777" w:rsidR="006515EE" w:rsidRPr="00A9482E" w:rsidRDefault="006515EE" w:rsidP="006515EE">
            <w:pPr>
              <w:pStyle w:val="aff0"/>
              <w:widowControl w:val="0"/>
              <w:numPr>
                <w:ilvl w:val="0"/>
                <w:numId w:val="6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966" w:type="dxa"/>
            <w:gridSpan w:val="3"/>
            <w:vAlign w:val="center"/>
          </w:tcPr>
          <w:p w14:paraId="18A571B5" w14:textId="77777777" w:rsidR="006515EE" w:rsidRPr="00A9482E" w:rsidRDefault="006515EE" w:rsidP="006515EE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A9482E">
              <w:rPr>
                <w:b/>
                <w:sz w:val="20"/>
                <w:szCs w:val="20"/>
              </w:rPr>
              <w:t>Требования к качеству и безопасности</w:t>
            </w:r>
          </w:p>
        </w:tc>
        <w:tc>
          <w:tcPr>
            <w:tcW w:w="2107" w:type="dxa"/>
            <w:vAlign w:val="center"/>
          </w:tcPr>
          <w:p w14:paraId="1E07FD74" w14:textId="77777777" w:rsidR="006515EE" w:rsidRPr="00A9482E" w:rsidRDefault="006515EE" w:rsidP="006515E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A9482E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692" w:type="dxa"/>
            <w:vAlign w:val="center"/>
          </w:tcPr>
          <w:p w14:paraId="339316AB" w14:textId="77777777" w:rsidR="006515EE" w:rsidRPr="00A9482E" w:rsidRDefault="006515EE" w:rsidP="006515E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A9482E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410" w:type="dxa"/>
            <w:vAlign w:val="center"/>
          </w:tcPr>
          <w:p w14:paraId="2CD97B8F" w14:textId="77777777" w:rsidR="006515EE" w:rsidRPr="00A9482E" w:rsidRDefault="006515EE" w:rsidP="006515E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A9482E">
              <w:rPr>
                <w:b/>
                <w:sz w:val="20"/>
                <w:szCs w:val="20"/>
              </w:rPr>
              <w:t>-//-</w:t>
            </w:r>
          </w:p>
        </w:tc>
      </w:tr>
      <w:tr w:rsidR="006515EE" w:rsidRPr="00A9482E" w14:paraId="33973F47" w14:textId="77777777" w:rsidTr="00DE7CD9">
        <w:tc>
          <w:tcPr>
            <w:tcW w:w="851" w:type="dxa"/>
            <w:vAlign w:val="center"/>
          </w:tcPr>
          <w:p w14:paraId="15E235C7" w14:textId="77777777" w:rsidR="006515EE" w:rsidRPr="00A9482E" w:rsidRDefault="006515EE" w:rsidP="006515EE">
            <w:pPr>
              <w:pStyle w:val="aff0"/>
              <w:widowControl w:val="0"/>
              <w:numPr>
                <w:ilvl w:val="1"/>
                <w:numId w:val="6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966" w:type="dxa"/>
            <w:gridSpan w:val="3"/>
            <w:vAlign w:val="center"/>
          </w:tcPr>
          <w:p w14:paraId="1B204BA7" w14:textId="77777777" w:rsidR="006515EE" w:rsidRPr="00A9482E" w:rsidRDefault="006515EE" w:rsidP="006515EE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 xml:space="preserve">Вся поставляемая продукция должна соответствовать действующим в Российской Федерации ГОСТам, ТУ, техническому регламенту Таможенного союза, требованиям на её изготовление, использование, иметь сертификаты качества, техническое описание продукции, инструкции по эксплуатации, сертификаты соответствия на русском языке. </w:t>
            </w:r>
          </w:p>
          <w:p w14:paraId="41030D26" w14:textId="77777777" w:rsidR="006515EE" w:rsidRPr="00A9482E" w:rsidRDefault="006515EE" w:rsidP="006515EE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Участник в составе Заявки на участие, а также при поставке товара должен предоставить:</w:t>
            </w:r>
          </w:p>
          <w:p w14:paraId="2D1C4F96" w14:textId="77777777" w:rsidR="006515EE" w:rsidRPr="00A9482E" w:rsidRDefault="006515EE" w:rsidP="006515EE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</w:t>
            </w:r>
            <w:r w:rsidRPr="00A9482E">
              <w:rPr>
                <w:sz w:val="20"/>
                <w:szCs w:val="20"/>
              </w:rPr>
              <w:tab/>
              <w:t xml:space="preserve">на товар, подлежащий обязательному подтверждению соответствия – заверенные держателем документа либо заверенные нотариально копии сертификатов систем обязательной сертификации или деклараций о соответствии. (в подтверждение данного требования Участник должен предоставить в составе своей заявки цветную скан копию действующего сертификата системы обязательной сертификации или декларации о соответствии в формате </w:t>
            </w:r>
            <w:proofErr w:type="spellStart"/>
            <w:r w:rsidRPr="00A9482E">
              <w:rPr>
                <w:sz w:val="20"/>
                <w:szCs w:val="20"/>
              </w:rPr>
              <w:t>PortableDocumentFormat</w:t>
            </w:r>
            <w:proofErr w:type="spellEnd"/>
            <w:r w:rsidRPr="00A9482E">
              <w:rPr>
                <w:sz w:val="20"/>
                <w:szCs w:val="20"/>
              </w:rPr>
              <w:t xml:space="preserve"> (*.</w:t>
            </w:r>
            <w:proofErr w:type="spellStart"/>
            <w:r w:rsidRPr="00A9482E">
              <w:rPr>
                <w:sz w:val="20"/>
                <w:szCs w:val="20"/>
              </w:rPr>
              <w:t>pdf</w:t>
            </w:r>
            <w:proofErr w:type="spellEnd"/>
            <w:r w:rsidRPr="00A9482E">
              <w:rPr>
                <w:sz w:val="20"/>
                <w:szCs w:val="20"/>
              </w:rPr>
              <w:t>)).</w:t>
            </w:r>
          </w:p>
          <w:p w14:paraId="3225ECBC" w14:textId="77777777" w:rsidR="006515EE" w:rsidRPr="00A9482E" w:rsidRDefault="006515EE" w:rsidP="006515EE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</w:t>
            </w:r>
            <w:r w:rsidRPr="00A9482E">
              <w:rPr>
                <w:sz w:val="20"/>
                <w:szCs w:val="20"/>
              </w:rPr>
              <w:tab/>
              <w:t xml:space="preserve">на товар, не подлежащий обязательному подтверждению соответствия, но соответствие, которого может быть подтверждено сертификатами существующих систем добровольной сертификации – заверенные держателем документа либо заверенные нотариально копии сертификатов существующих систем добровольной сертификации. (в подтверждение данного требования Участник должен предоставить в составе своей заявки цветную скан копию действующего сертификата системы добровольной сертификации (при наличии) в формате </w:t>
            </w:r>
            <w:proofErr w:type="spellStart"/>
            <w:r w:rsidRPr="00A9482E">
              <w:rPr>
                <w:sz w:val="20"/>
                <w:szCs w:val="20"/>
              </w:rPr>
              <w:t>PortableDocumentFormat</w:t>
            </w:r>
            <w:proofErr w:type="spellEnd"/>
            <w:r w:rsidRPr="00A9482E">
              <w:rPr>
                <w:sz w:val="20"/>
                <w:szCs w:val="20"/>
              </w:rPr>
              <w:t xml:space="preserve"> (*.</w:t>
            </w:r>
            <w:proofErr w:type="spellStart"/>
            <w:r w:rsidRPr="00A9482E">
              <w:rPr>
                <w:sz w:val="20"/>
                <w:szCs w:val="20"/>
              </w:rPr>
              <w:t>pdf</w:t>
            </w:r>
            <w:proofErr w:type="spellEnd"/>
            <w:r w:rsidRPr="00A9482E">
              <w:rPr>
                <w:sz w:val="20"/>
                <w:szCs w:val="20"/>
              </w:rPr>
              <w:t>)).</w:t>
            </w:r>
          </w:p>
          <w:p w14:paraId="73F7A775" w14:textId="77777777" w:rsidR="006515EE" w:rsidRPr="00A9482E" w:rsidRDefault="006515EE" w:rsidP="006515EE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 xml:space="preserve">Товар должен быть новым, не бывшим в употреблении, не восстановленным, не содержать восстановленных элементов. Товар не должен иметь загрязнений, дефектов, связанных с конструкцией, материалами или </w:t>
            </w:r>
            <w:r w:rsidRPr="00A9482E">
              <w:rPr>
                <w:sz w:val="20"/>
                <w:szCs w:val="20"/>
              </w:rPr>
              <w:lastRenderedPageBreak/>
              <w:t xml:space="preserve">работой по их изготовлению, либо проявляющихся в результате действия или упущения производителя и/или упущения поставщика, при соблюдении заказчиком правил эксплуатации поставляемого товара, строго соответствовать коммерческому предложению и спецификации поставщика.         </w:t>
            </w:r>
          </w:p>
          <w:p w14:paraId="7EE0386C" w14:textId="1F316ADE" w:rsidR="006515EE" w:rsidRPr="00A9482E" w:rsidRDefault="006515EE" w:rsidP="006515EE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Поставляемая продукция должна быть упакована и поставлена заказчику в упаковке (таре) соответствующего образца, обеспечивающая сохранность. Упакованная продукция должна быть маркирована. Маркировка должна быть изложена на русском языке, быть четкой и разборчивой, выполнена способом, обеспечивающим ее сохранность к упакованной продукции и воздействиям внешней среды.</w:t>
            </w:r>
          </w:p>
          <w:p w14:paraId="45DD8776" w14:textId="77777777" w:rsidR="006515EE" w:rsidRPr="00A9482E" w:rsidRDefault="006515EE" w:rsidP="006515EE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</w:p>
          <w:p w14:paraId="2FF7DC6F" w14:textId="1F5AAD0F" w:rsidR="006515EE" w:rsidRPr="00A9482E" w:rsidRDefault="006515EE" w:rsidP="006515EE">
            <w:pPr>
              <w:widowControl w:val="0"/>
              <w:jc w:val="both"/>
              <w:rPr>
                <w:sz w:val="20"/>
                <w:szCs w:val="20"/>
              </w:rPr>
            </w:pPr>
            <w:r w:rsidRPr="00A9482E">
              <w:rPr>
                <w:b/>
                <w:sz w:val="20"/>
                <w:szCs w:val="20"/>
              </w:rPr>
              <w:t>Дата выпуска Товара должна быть не ранее 2026 г.</w:t>
            </w:r>
          </w:p>
        </w:tc>
        <w:tc>
          <w:tcPr>
            <w:tcW w:w="2107" w:type="dxa"/>
            <w:vAlign w:val="center"/>
          </w:tcPr>
          <w:p w14:paraId="52D04E9D" w14:textId="77777777" w:rsidR="006515EE" w:rsidRPr="00A9482E" w:rsidRDefault="006515EE" w:rsidP="006515E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lastRenderedPageBreak/>
              <w:t>Согласие с требованиями</w:t>
            </w:r>
          </w:p>
        </w:tc>
        <w:tc>
          <w:tcPr>
            <w:tcW w:w="2692" w:type="dxa"/>
            <w:vAlign w:val="center"/>
          </w:tcPr>
          <w:p w14:paraId="1C64B108" w14:textId="77777777" w:rsidR="006515EE" w:rsidRPr="00A9482E" w:rsidRDefault="006515EE" w:rsidP="006515E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DE84B22" w14:textId="77777777" w:rsidR="006515EE" w:rsidRPr="00A9482E" w:rsidRDefault="006515EE" w:rsidP="006515E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6515EE" w:rsidRPr="00A9482E" w14:paraId="62D40627" w14:textId="77777777" w:rsidTr="00DE7CD9">
        <w:tc>
          <w:tcPr>
            <w:tcW w:w="851" w:type="dxa"/>
            <w:vAlign w:val="center"/>
          </w:tcPr>
          <w:p w14:paraId="55D63261" w14:textId="77777777" w:rsidR="006515EE" w:rsidRPr="00A9482E" w:rsidRDefault="006515EE" w:rsidP="006515EE">
            <w:pPr>
              <w:pStyle w:val="aff0"/>
              <w:widowControl w:val="0"/>
              <w:numPr>
                <w:ilvl w:val="1"/>
                <w:numId w:val="6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966" w:type="dxa"/>
            <w:gridSpan w:val="3"/>
            <w:vAlign w:val="center"/>
          </w:tcPr>
          <w:p w14:paraId="5D06F330" w14:textId="77777777" w:rsidR="006515EE" w:rsidRPr="00A9482E" w:rsidRDefault="006515EE" w:rsidP="006515EE">
            <w:pPr>
              <w:widowControl w:val="0"/>
              <w:jc w:val="both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Качество товара должно соответствовать требованиям действующих ГОСТ для соответствующей продукции. Качество товара подтверждается сертификатами соответствия, нормативной и технической документацией на данный вид продукции. Товар должен сопровождаться документами, обязательными для данного вида товара, подтверждающими его качество и безопасность и оформленными в соответствии с действующим законодательством Российской Федерации.</w:t>
            </w:r>
          </w:p>
          <w:p w14:paraId="6EAC550C" w14:textId="77777777" w:rsidR="006515EE" w:rsidRPr="00A9482E" w:rsidRDefault="006515EE" w:rsidP="006515EE">
            <w:pPr>
              <w:widowControl w:val="0"/>
              <w:jc w:val="both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В случае, если товар иностранного происхождения, соответствующий товар должен быть изготовлен в соответствии с требованиями международных стандартов, действующих на территории Российской Федерации.</w:t>
            </w:r>
          </w:p>
          <w:p w14:paraId="64479AAE" w14:textId="77777777" w:rsidR="006515EE" w:rsidRPr="00A9482E" w:rsidRDefault="006515EE" w:rsidP="006515EE">
            <w:pPr>
              <w:widowControl w:val="0"/>
              <w:jc w:val="both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Качество товара, его функциональные характеристики (потребительские свойства), установленные на него гарантийные сроки и сроки годности должны подтверждаться соответствующими документами, в том числе от производителей, оформление которых предусмотрено законодательством Российской Федерации для данного вида товара (сертификаты и/или декларации о соответствии, паспорта на изделия, санитарно-эпидемиологические заключения, инструкции и руководства о товаре и т.д.).</w:t>
            </w:r>
          </w:p>
          <w:p w14:paraId="2A05DFA7" w14:textId="77777777" w:rsidR="006515EE" w:rsidRPr="00A9482E" w:rsidRDefault="006515EE" w:rsidP="006515EE">
            <w:pPr>
              <w:widowControl w:val="0"/>
              <w:jc w:val="both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Товар должен поставляться в оригинальной заводской упаковке, которая не должна иметь видимых признаков повреждения. Упаковка товара должна исключать возможность порчи или уничтожение товара во время транспортировки и хранения. Маркировка товара на упаковке наносится на русском языке и должна содержать адреса местонахождения и наименования организации производителя и поставщика, наименование и количество находящегося в упаковке товара, особенности складирования и условия хранения товара, если таковые имеются.</w:t>
            </w:r>
          </w:p>
          <w:p w14:paraId="3E61C65C" w14:textId="77777777" w:rsidR="006515EE" w:rsidRPr="00A9482E" w:rsidRDefault="006515EE" w:rsidP="006515EE">
            <w:pPr>
              <w:widowControl w:val="0"/>
              <w:jc w:val="both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Товар должен быть свободным от любых прав и притязаний третьих лиц (не находится под арестом, в залоге, иных обременениях).</w:t>
            </w:r>
          </w:p>
          <w:p w14:paraId="48039635" w14:textId="77777777" w:rsidR="006515EE" w:rsidRPr="00A9482E" w:rsidRDefault="006515EE" w:rsidP="006515EE">
            <w:pPr>
              <w:widowControl w:val="0"/>
              <w:jc w:val="both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Поставляемые товары не должны иметь дефектов, связанных с разработкой, материалами и качеством изготовления, либо проявляющихся в результате действия или упущения Поставщика при нормальном использовании товаров в условиях, обычных для Российской Федерации.</w:t>
            </w:r>
          </w:p>
          <w:p w14:paraId="4CA6407A" w14:textId="77777777" w:rsidR="006515EE" w:rsidRPr="00A9482E" w:rsidRDefault="006515EE" w:rsidP="006515EE">
            <w:pPr>
              <w:widowControl w:val="0"/>
              <w:jc w:val="both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lastRenderedPageBreak/>
              <w:t>Упаковка товара не должна быть нарушена, соответствовать требованиям качества и безопасности товаров в соответствии с действующими стандартами, утвержденными в отношении данного вида товара и подтверждаться соответствующими документами, оформленными в соответствии с действующим законодательством Российской Федерации.</w:t>
            </w:r>
          </w:p>
          <w:p w14:paraId="21045E44" w14:textId="77777777" w:rsidR="006515EE" w:rsidRPr="00A9482E" w:rsidRDefault="006515EE" w:rsidP="006515EE">
            <w:pPr>
              <w:widowControl w:val="0"/>
              <w:jc w:val="both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Маркировка упаковки должна строго соответствовать маркировке товара.</w:t>
            </w:r>
          </w:p>
          <w:p w14:paraId="15579027" w14:textId="3FA1174B" w:rsidR="006515EE" w:rsidRPr="00A9482E" w:rsidRDefault="006515EE" w:rsidP="006515EE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По факту поставки в присутствии представителя Заказчика Поставщик обязан осуществить проверку товара на отсутствие повреждений, а также произвести монтажные на рабочих местах (при необходимости)</w:t>
            </w:r>
          </w:p>
        </w:tc>
        <w:tc>
          <w:tcPr>
            <w:tcW w:w="2107" w:type="dxa"/>
            <w:vAlign w:val="center"/>
          </w:tcPr>
          <w:p w14:paraId="5B41E4A2" w14:textId="622A9E0B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lastRenderedPageBreak/>
              <w:t>Согласие с требованиями</w:t>
            </w:r>
          </w:p>
        </w:tc>
        <w:tc>
          <w:tcPr>
            <w:tcW w:w="2692" w:type="dxa"/>
            <w:vAlign w:val="center"/>
          </w:tcPr>
          <w:p w14:paraId="09ED0B19" w14:textId="77777777" w:rsidR="006515EE" w:rsidRPr="00A9482E" w:rsidRDefault="006515EE" w:rsidP="006515E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65CF754D" w14:textId="77777777" w:rsidR="006515EE" w:rsidRPr="00A9482E" w:rsidRDefault="006515EE" w:rsidP="006515EE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6515EE" w:rsidRPr="00A9482E" w14:paraId="0B40C312" w14:textId="77777777" w:rsidTr="00343B5D">
        <w:tc>
          <w:tcPr>
            <w:tcW w:w="851" w:type="dxa"/>
            <w:vAlign w:val="center"/>
          </w:tcPr>
          <w:p w14:paraId="4C635E29" w14:textId="77777777" w:rsidR="006515EE" w:rsidRPr="00A9482E" w:rsidRDefault="006515EE" w:rsidP="006515EE">
            <w:pPr>
              <w:pStyle w:val="aff0"/>
              <w:widowControl w:val="0"/>
              <w:numPr>
                <w:ilvl w:val="0"/>
                <w:numId w:val="6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966" w:type="dxa"/>
            <w:gridSpan w:val="3"/>
            <w:vAlign w:val="center"/>
          </w:tcPr>
          <w:p w14:paraId="1B201CCB" w14:textId="77777777" w:rsidR="006515EE" w:rsidRPr="00A9482E" w:rsidRDefault="006515EE" w:rsidP="006515EE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A9482E">
              <w:rPr>
                <w:b/>
                <w:bCs/>
                <w:sz w:val="20"/>
                <w:szCs w:val="20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107" w:type="dxa"/>
            <w:vAlign w:val="center"/>
          </w:tcPr>
          <w:p w14:paraId="39FD5FAE" w14:textId="77777777" w:rsidR="006515EE" w:rsidRPr="00A9482E" w:rsidRDefault="006515EE" w:rsidP="006515EE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482E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692" w:type="dxa"/>
            <w:vAlign w:val="center"/>
          </w:tcPr>
          <w:p w14:paraId="484C5813" w14:textId="77777777" w:rsidR="006515EE" w:rsidRPr="00A9482E" w:rsidRDefault="006515EE" w:rsidP="006515EE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482E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410" w:type="dxa"/>
            <w:vAlign w:val="center"/>
          </w:tcPr>
          <w:p w14:paraId="33DB9DC8" w14:textId="77777777" w:rsidR="006515EE" w:rsidRPr="00A9482E" w:rsidRDefault="006515EE" w:rsidP="006515EE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A9482E">
              <w:rPr>
                <w:b/>
                <w:sz w:val="20"/>
                <w:szCs w:val="20"/>
              </w:rPr>
              <w:t>-//-</w:t>
            </w:r>
          </w:p>
        </w:tc>
      </w:tr>
      <w:tr w:rsidR="006515EE" w:rsidRPr="00A9482E" w14:paraId="4A882AE4" w14:textId="77777777" w:rsidTr="00343B5D">
        <w:tc>
          <w:tcPr>
            <w:tcW w:w="851" w:type="dxa"/>
            <w:vAlign w:val="center"/>
          </w:tcPr>
          <w:p w14:paraId="4E8852F8" w14:textId="77777777" w:rsidR="006515EE" w:rsidRPr="00A9482E" w:rsidRDefault="006515EE" w:rsidP="006515EE">
            <w:pPr>
              <w:pStyle w:val="aff0"/>
              <w:widowControl w:val="0"/>
              <w:numPr>
                <w:ilvl w:val="1"/>
                <w:numId w:val="6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483" w:type="dxa"/>
            <w:gridSpan w:val="2"/>
            <w:tcBorders>
              <w:right w:val="nil"/>
            </w:tcBorders>
            <w:vAlign w:val="center"/>
          </w:tcPr>
          <w:p w14:paraId="5EE3CE3B" w14:textId="77777777" w:rsidR="006515EE" w:rsidRPr="00A9482E" w:rsidRDefault="006515EE" w:rsidP="006515EE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Адреса поставки</w:t>
            </w:r>
          </w:p>
        </w:tc>
        <w:tc>
          <w:tcPr>
            <w:tcW w:w="3483" w:type="dxa"/>
            <w:vAlign w:val="center"/>
          </w:tcPr>
          <w:p w14:paraId="646B9AFA" w14:textId="77777777" w:rsidR="006515EE" w:rsidRPr="00A9482E" w:rsidRDefault="006515EE" w:rsidP="006515EE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Продукция должна быть доставлена Поставщиком по адресам: указанным в п. 1.3.1 настоящих ТТ.</w:t>
            </w:r>
          </w:p>
        </w:tc>
        <w:tc>
          <w:tcPr>
            <w:tcW w:w="2107" w:type="dxa"/>
            <w:vAlign w:val="center"/>
          </w:tcPr>
          <w:p w14:paraId="0F255818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Согласие с требованиями</w:t>
            </w:r>
          </w:p>
        </w:tc>
        <w:tc>
          <w:tcPr>
            <w:tcW w:w="2692" w:type="dxa"/>
            <w:vAlign w:val="center"/>
          </w:tcPr>
          <w:p w14:paraId="26B13A15" w14:textId="77777777" w:rsidR="006515EE" w:rsidRPr="00A9482E" w:rsidRDefault="006515EE" w:rsidP="006515EE">
            <w:pPr>
              <w:pStyle w:val="affff1"/>
              <w:keepNext w:val="0"/>
              <w:widowControl w:val="0"/>
              <w:spacing w:before="0" w:after="0"/>
              <w:jc w:val="left"/>
              <w:outlineLvl w:val="2"/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</w:pPr>
          </w:p>
        </w:tc>
        <w:tc>
          <w:tcPr>
            <w:tcW w:w="2410" w:type="dxa"/>
            <w:vAlign w:val="center"/>
          </w:tcPr>
          <w:p w14:paraId="780DF54B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50422EFA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64E2555A" w14:textId="77777777" w:rsidR="006515EE" w:rsidRPr="00A9482E" w:rsidRDefault="006515EE" w:rsidP="006515EE">
            <w:pPr>
              <w:pStyle w:val="aff0"/>
              <w:widowControl w:val="0"/>
              <w:numPr>
                <w:ilvl w:val="1"/>
                <w:numId w:val="6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966" w:type="dxa"/>
            <w:gridSpan w:val="3"/>
            <w:tcBorders>
              <w:top w:val="nil"/>
            </w:tcBorders>
            <w:vAlign w:val="center"/>
          </w:tcPr>
          <w:p w14:paraId="59F14672" w14:textId="1C4BF45D" w:rsidR="006515EE" w:rsidRPr="00A9482E" w:rsidRDefault="006515EE" w:rsidP="006515EE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Поставка продукции осуществляется силами и средствами Поставщика в сроки, установленные в Таблице № 2 настоящих Технических требований.</w:t>
            </w:r>
          </w:p>
        </w:tc>
        <w:tc>
          <w:tcPr>
            <w:tcW w:w="2107" w:type="dxa"/>
            <w:tcBorders>
              <w:top w:val="nil"/>
            </w:tcBorders>
            <w:vAlign w:val="center"/>
          </w:tcPr>
          <w:p w14:paraId="18285AB5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Согласие с требованиями</w:t>
            </w:r>
          </w:p>
        </w:tc>
        <w:tc>
          <w:tcPr>
            <w:tcW w:w="2692" w:type="dxa"/>
            <w:tcBorders>
              <w:top w:val="nil"/>
            </w:tcBorders>
            <w:vAlign w:val="center"/>
          </w:tcPr>
          <w:p w14:paraId="5F2C9CAE" w14:textId="77777777" w:rsidR="006515EE" w:rsidRPr="00A9482E" w:rsidRDefault="006515EE" w:rsidP="006515EE">
            <w:pPr>
              <w:pStyle w:val="affff1"/>
              <w:keepNext w:val="0"/>
              <w:widowControl w:val="0"/>
              <w:spacing w:before="0" w:after="0"/>
              <w:jc w:val="left"/>
              <w:outlineLvl w:val="2"/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</w:pP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4D83B1A0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198C4D41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1610FD39" w14:textId="77777777" w:rsidR="006515EE" w:rsidRPr="00A9482E" w:rsidRDefault="006515EE" w:rsidP="006515EE">
            <w:pPr>
              <w:pStyle w:val="aff0"/>
              <w:widowControl w:val="0"/>
              <w:numPr>
                <w:ilvl w:val="1"/>
                <w:numId w:val="6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966" w:type="dxa"/>
            <w:gridSpan w:val="3"/>
            <w:tcBorders>
              <w:top w:val="nil"/>
            </w:tcBorders>
            <w:vAlign w:val="center"/>
          </w:tcPr>
          <w:p w14:paraId="24CF235D" w14:textId="77777777" w:rsidR="006515EE" w:rsidRPr="00A9482E" w:rsidRDefault="006515EE" w:rsidP="006515EE">
            <w:pPr>
              <w:widowControl w:val="0"/>
              <w:jc w:val="both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Поставщик несет ответственность, предусмотренную законодательством РФ, за качество поставляемой продукции и предоставление всей необходимой товарно-транспортной документации. Поставщик должен обеспечить упаковку товара, способную предотвратить его повреждение или порчу во время перевозки. Упаковка и маркировка товара должна соответствовать требованиям ГОСТа, импортный товар – международным стандартам упаковки</w:t>
            </w:r>
          </w:p>
        </w:tc>
        <w:tc>
          <w:tcPr>
            <w:tcW w:w="2107" w:type="dxa"/>
            <w:tcBorders>
              <w:top w:val="nil"/>
            </w:tcBorders>
            <w:vAlign w:val="center"/>
          </w:tcPr>
          <w:p w14:paraId="398C6E58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Согласие с требованиями</w:t>
            </w:r>
          </w:p>
        </w:tc>
        <w:tc>
          <w:tcPr>
            <w:tcW w:w="2692" w:type="dxa"/>
            <w:tcBorders>
              <w:top w:val="nil"/>
            </w:tcBorders>
            <w:vAlign w:val="center"/>
          </w:tcPr>
          <w:p w14:paraId="5B71EB5A" w14:textId="77777777" w:rsidR="006515EE" w:rsidRPr="00A9482E" w:rsidRDefault="006515EE" w:rsidP="006515EE">
            <w:pPr>
              <w:pStyle w:val="affff1"/>
              <w:keepNext w:val="0"/>
              <w:widowControl w:val="0"/>
              <w:spacing w:before="0" w:after="0"/>
              <w:jc w:val="left"/>
              <w:outlineLvl w:val="2"/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</w:pP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3C5EBD2D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15EE" w:rsidRPr="00A9482E" w14:paraId="25793ECD" w14:textId="77777777" w:rsidTr="00343B5D">
        <w:tc>
          <w:tcPr>
            <w:tcW w:w="851" w:type="dxa"/>
            <w:vAlign w:val="center"/>
          </w:tcPr>
          <w:p w14:paraId="367C6B4A" w14:textId="77777777" w:rsidR="006515EE" w:rsidRPr="00A9482E" w:rsidRDefault="006515EE" w:rsidP="006515EE">
            <w:pPr>
              <w:pStyle w:val="aff0"/>
              <w:widowControl w:val="0"/>
              <w:numPr>
                <w:ilvl w:val="0"/>
                <w:numId w:val="6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966" w:type="dxa"/>
            <w:gridSpan w:val="3"/>
            <w:vAlign w:val="center"/>
          </w:tcPr>
          <w:p w14:paraId="5E2CC3F5" w14:textId="77777777" w:rsidR="006515EE" w:rsidRPr="00A9482E" w:rsidRDefault="006515EE" w:rsidP="006515EE">
            <w:pPr>
              <w:widowControl w:val="0"/>
              <w:rPr>
                <w:b/>
                <w:sz w:val="20"/>
                <w:szCs w:val="20"/>
              </w:rPr>
            </w:pPr>
            <w:r w:rsidRPr="00A9482E">
              <w:rPr>
                <w:b/>
                <w:sz w:val="20"/>
                <w:szCs w:val="20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107" w:type="dxa"/>
            <w:vAlign w:val="center"/>
          </w:tcPr>
          <w:p w14:paraId="7666722E" w14:textId="77777777" w:rsidR="006515EE" w:rsidRPr="00A9482E" w:rsidRDefault="006515EE" w:rsidP="006515E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A9482E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692" w:type="dxa"/>
            <w:vAlign w:val="center"/>
          </w:tcPr>
          <w:p w14:paraId="5337494B" w14:textId="77777777" w:rsidR="006515EE" w:rsidRPr="00A9482E" w:rsidRDefault="006515EE" w:rsidP="006515E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A9482E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410" w:type="dxa"/>
            <w:vAlign w:val="center"/>
          </w:tcPr>
          <w:p w14:paraId="0B03A262" w14:textId="77777777" w:rsidR="006515EE" w:rsidRPr="00A9482E" w:rsidRDefault="006515EE" w:rsidP="006515E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A9482E">
              <w:rPr>
                <w:b/>
                <w:sz w:val="20"/>
                <w:szCs w:val="20"/>
              </w:rPr>
              <w:t>-//-</w:t>
            </w:r>
          </w:p>
        </w:tc>
      </w:tr>
      <w:tr w:rsidR="006515EE" w:rsidRPr="00A9482E" w14:paraId="108B82C1" w14:textId="77777777" w:rsidTr="00343B5D">
        <w:tc>
          <w:tcPr>
            <w:tcW w:w="851" w:type="dxa"/>
            <w:vAlign w:val="center"/>
          </w:tcPr>
          <w:p w14:paraId="376B16F7" w14:textId="77777777" w:rsidR="006515EE" w:rsidRPr="00A9482E" w:rsidRDefault="006515EE" w:rsidP="006515EE">
            <w:pPr>
              <w:pStyle w:val="aff0"/>
              <w:widowControl w:val="0"/>
              <w:numPr>
                <w:ilvl w:val="1"/>
                <w:numId w:val="6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966" w:type="dxa"/>
            <w:gridSpan w:val="3"/>
            <w:vAlign w:val="center"/>
          </w:tcPr>
          <w:p w14:paraId="225CC910" w14:textId="6F311587" w:rsidR="006515EE" w:rsidRPr="00A9482E" w:rsidRDefault="006515EE" w:rsidP="006515EE">
            <w:pPr>
              <w:widowControl w:val="0"/>
              <w:jc w:val="both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Гарантийный срок на продукцию должен составлять не менее 12 месяцев с даты подписания сторонами Товарной накладной по форме УПД, но не менее гарантийного срока, установленного производителем. В случае поставки товара ненадлежащего качества, поставки некомплектного товара, недопоставки товара, замена поставленного товара товаром надлежащего качества, доукомплектование и/или допоставка товара, производится Поставщиком в срок не более 10 (десяти) дней со дня подписания двустороннего акта, оформленного по факту приемки товара. Все транспортные и другие расходы, связанные с заменой поставленного товара товаром надлежащего качества, допоставкой и/или доукомплектованием поставленного товара, а также представлением надлежащим образом оформленного пакета первичной документации осуществляются за счет Поставщика и его силами.</w:t>
            </w:r>
          </w:p>
        </w:tc>
        <w:tc>
          <w:tcPr>
            <w:tcW w:w="2107" w:type="dxa"/>
            <w:vAlign w:val="center"/>
          </w:tcPr>
          <w:p w14:paraId="5C9A41A7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Согласие с требованиями</w:t>
            </w:r>
          </w:p>
        </w:tc>
        <w:tc>
          <w:tcPr>
            <w:tcW w:w="2692" w:type="dxa"/>
            <w:vAlign w:val="center"/>
          </w:tcPr>
          <w:p w14:paraId="24D59184" w14:textId="77777777" w:rsidR="006515EE" w:rsidRPr="00A9482E" w:rsidRDefault="006515EE" w:rsidP="006515EE">
            <w:pPr>
              <w:widowControl w:val="0"/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03C335F" w14:textId="77777777" w:rsidR="006515EE" w:rsidRPr="00A9482E" w:rsidRDefault="006515EE" w:rsidP="006515EE">
            <w:pPr>
              <w:pStyle w:val="affff1"/>
              <w:keepNext w:val="0"/>
              <w:widowControl w:val="0"/>
              <w:spacing w:before="0" w:after="0"/>
              <w:jc w:val="left"/>
              <w:outlineLvl w:val="2"/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</w:pPr>
          </w:p>
        </w:tc>
      </w:tr>
      <w:tr w:rsidR="006515EE" w:rsidRPr="00A9482E" w14:paraId="034A0F35" w14:textId="77777777" w:rsidTr="00343B5D">
        <w:tc>
          <w:tcPr>
            <w:tcW w:w="851" w:type="dxa"/>
            <w:tcBorders>
              <w:top w:val="nil"/>
            </w:tcBorders>
            <w:vAlign w:val="center"/>
          </w:tcPr>
          <w:p w14:paraId="5323E547" w14:textId="77777777" w:rsidR="006515EE" w:rsidRPr="00A9482E" w:rsidRDefault="006515EE" w:rsidP="006515EE">
            <w:pPr>
              <w:pStyle w:val="aff0"/>
              <w:widowControl w:val="0"/>
              <w:numPr>
                <w:ilvl w:val="1"/>
                <w:numId w:val="6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966" w:type="dxa"/>
            <w:gridSpan w:val="3"/>
            <w:tcBorders>
              <w:top w:val="nil"/>
            </w:tcBorders>
            <w:vAlign w:val="center"/>
          </w:tcPr>
          <w:p w14:paraId="231FB35B" w14:textId="77777777" w:rsidR="006515EE" w:rsidRPr="00A9482E" w:rsidRDefault="006515EE" w:rsidP="006515EE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Продукция должна быть новой, не находившейся в эксплуатации. Под новой следует понимать продукцию, которая не была в употреблении, не проходила ремонт, в том числе восстановление потребительских свойств.</w:t>
            </w:r>
          </w:p>
        </w:tc>
        <w:tc>
          <w:tcPr>
            <w:tcW w:w="2107" w:type="dxa"/>
            <w:tcBorders>
              <w:top w:val="nil"/>
            </w:tcBorders>
            <w:vAlign w:val="center"/>
          </w:tcPr>
          <w:p w14:paraId="12306661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Согласие с требованиями</w:t>
            </w:r>
          </w:p>
        </w:tc>
        <w:tc>
          <w:tcPr>
            <w:tcW w:w="2692" w:type="dxa"/>
            <w:tcBorders>
              <w:top w:val="nil"/>
            </w:tcBorders>
            <w:vAlign w:val="center"/>
          </w:tcPr>
          <w:p w14:paraId="65D4532E" w14:textId="77777777" w:rsidR="006515EE" w:rsidRPr="00A9482E" w:rsidRDefault="006515EE" w:rsidP="006515EE">
            <w:pPr>
              <w:widowControl w:val="0"/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1D87F18A" w14:textId="77777777" w:rsidR="006515EE" w:rsidRPr="00A9482E" w:rsidRDefault="006515EE" w:rsidP="006515EE">
            <w:pPr>
              <w:pStyle w:val="affff1"/>
              <w:keepNext w:val="0"/>
              <w:widowControl w:val="0"/>
              <w:spacing w:before="0" w:after="0"/>
              <w:jc w:val="left"/>
              <w:outlineLvl w:val="2"/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</w:pPr>
          </w:p>
        </w:tc>
      </w:tr>
      <w:tr w:rsidR="006515EE" w:rsidRPr="00A9482E" w14:paraId="4C499AB3" w14:textId="77777777" w:rsidTr="00343B5D">
        <w:tc>
          <w:tcPr>
            <w:tcW w:w="851" w:type="dxa"/>
            <w:vAlign w:val="center"/>
          </w:tcPr>
          <w:p w14:paraId="4B361016" w14:textId="77777777" w:rsidR="006515EE" w:rsidRPr="00A9482E" w:rsidRDefault="006515EE" w:rsidP="006515EE">
            <w:pPr>
              <w:pStyle w:val="aff0"/>
              <w:widowControl w:val="0"/>
              <w:numPr>
                <w:ilvl w:val="0"/>
                <w:numId w:val="6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966" w:type="dxa"/>
            <w:gridSpan w:val="3"/>
            <w:vAlign w:val="center"/>
          </w:tcPr>
          <w:p w14:paraId="7413FFCC" w14:textId="77777777" w:rsidR="006515EE" w:rsidRPr="00A9482E" w:rsidRDefault="006515EE" w:rsidP="006515EE">
            <w:pPr>
              <w:widowControl w:val="0"/>
              <w:rPr>
                <w:b/>
                <w:sz w:val="20"/>
                <w:szCs w:val="20"/>
              </w:rPr>
            </w:pPr>
            <w:r w:rsidRPr="00A9482E">
              <w:rPr>
                <w:b/>
                <w:sz w:val="20"/>
                <w:szCs w:val="20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107" w:type="dxa"/>
            <w:vAlign w:val="center"/>
          </w:tcPr>
          <w:p w14:paraId="3E4923DB" w14:textId="77777777" w:rsidR="006515EE" w:rsidRPr="00A9482E" w:rsidRDefault="006515EE" w:rsidP="006515E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A9482E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692" w:type="dxa"/>
            <w:vAlign w:val="center"/>
          </w:tcPr>
          <w:p w14:paraId="16F14E05" w14:textId="77777777" w:rsidR="006515EE" w:rsidRPr="00A9482E" w:rsidRDefault="006515EE" w:rsidP="006515E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A9482E">
              <w:rPr>
                <w:b/>
                <w:sz w:val="20"/>
                <w:szCs w:val="20"/>
              </w:rPr>
              <w:t>-//-</w:t>
            </w:r>
          </w:p>
        </w:tc>
        <w:tc>
          <w:tcPr>
            <w:tcW w:w="2410" w:type="dxa"/>
            <w:vAlign w:val="center"/>
          </w:tcPr>
          <w:p w14:paraId="424AD7E7" w14:textId="77777777" w:rsidR="006515EE" w:rsidRPr="00A9482E" w:rsidRDefault="006515EE" w:rsidP="006515E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A9482E">
              <w:rPr>
                <w:b/>
                <w:sz w:val="20"/>
                <w:szCs w:val="20"/>
              </w:rPr>
              <w:t>-//-</w:t>
            </w:r>
          </w:p>
        </w:tc>
      </w:tr>
      <w:tr w:rsidR="006515EE" w:rsidRPr="00A9482E" w14:paraId="102E6159" w14:textId="77777777" w:rsidTr="00343B5D">
        <w:tc>
          <w:tcPr>
            <w:tcW w:w="851" w:type="dxa"/>
            <w:vAlign w:val="center"/>
          </w:tcPr>
          <w:p w14:paraId="3EC0A071" w14:textId="77777777" w:rsidR="006515EE" w:rsidRPr="00A9482E" w:rsidRDefault="006515EE" w:rsidP="006515EE">
            <w:pPr>
              <w:pStyle w:val="aff0"/>
              <w:widowControl w:val="0"/>
              <w:numPr>
                <w:ilvl w:val="1"/>
                <w:numId w:val="6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966" w:type="dxa"/>
            <w:gridSpan w:val="3"/>
            <w:vAlign w:val="center"/>
          </w:tcPr>
          <w:p w14:paraId="7ED7D99A" w14:textId="77777777" w:rsidR="006515EE" w:rsidRPr="00A9482E" w:rsidRDefault="006515EE" w:rsidP="006515EE">
            <w:pPr>
              <w:widowControl w:val="0"/>
              <w:jc w:val="both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Одновременно с передачей Товара Поставщик обязан передать Покупателю его принадлежности и относящиеся к нему документы (технические паспорта, инструкции по эксплуатации, сертификаты качества, сертификаты соответствия и другие документы, предусмотренные действующим законодательством РФ для данного вида Товара). Передаваемые Поставщиком документы должны быть заверены подлинными оттисками печатей производителя и/или Поставщика.</w:t>
            </w:r>
          </w:p>
        </w:tc>
        <w:tc>
          <w:tcPr>
            <w:tcW w:w="2107" w:type="dxa"/>
            <w:vAlign w:val="center"/>
          </w:tcPr>
          <w:p w14:paraId="39C3DEE2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  <w:r w:rsidRPr="00A9482E">
              <w:rPr>
                <w:sz w:val="20"/>
                <w:szCs w:val="20"/>
              </w:rPr>
              <w:t>Согласие с требованиями</w:t>
            </w:r>
          </w:p>
        </w:tc>
        <w:tc>
          <w:tcPr>
            <w:tcW w:w="2692" w:type="dxa"/>
            <w:vAlign w:val="center"/>
          </w:tcPr>
          <w:p w14:paraId="2A4A5A58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178BE6F" w14:textId="77777777" w:rsidR="006515EE" w:rsidRPr="00A9482E" w:rsidRDefault="006515EE" w:rsidP="006515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</w:tbl>
    <w:p w14:paraId="5E594F93" w14:textId="77777777" w:rsidR="000110B8" w:rsidRDefault="000110B8">
      <w:pPr>
        <w:sectPr w:rsidR="000110B8">
          <w:headerReference w:type="default" r:id="rId12"/>
          <w:headerReference w:type="first" r:id="rId13"/>
          <w:pgSz w:w="16838" w:h="11906" w:orient="landscape"/>
          <w:pgMar w:top="737" w:right="567" w:bottom="851" w:left="992" w:header="680" w:footer="0" w:gutter="0"/>
          <w:cols w:space="720"/>
          <w:formProt w:val="0"/>
          <w:titlePg/>
          <w:docGrid w:linePitch="381"/>
        </w:sectPr>
      </w:pPr>
    </w:p>
    <w:p w14:paraId="234EA13E" w14:textId="77777777" w:rsidR="000110B8" w:rsidRDefault="00B62FC0">
      <w:pPr>
        <w:pStyle w:val="aff0"/>
        <w:numPr>
          <w:ilvl w:val="0"/>
          <w:numId w:val="8"/>
        </w:numPr>
        <w:ind w:left="0" w:firstLine="709"/>
        <w:jc w:val="center"/>
        <w:rPr>
          <w:b/>
          <w:bCs/>
          <w:sz w:val="28"/>
        </w:rPr>
      </w:pPr>
      <w:bookmarkStart w:id="34" w:name="_Toc53393312"/>
      <w:bookmarkStart w:id="35" w:name="_Toc75446583"/>
      <w:r>
        <w:rPr>
          <w:b/>
          <w:bCs/>
          <w:sz w:val="28"/>
        </w:rPr>
        <w:lastRenderedPageBreak/>
        <w:t>Требования к документации по ценообразованию</w:t>
      </w:r>
      <w:bookmarkEnd w:id="34"/>
      <w:r>
        <w:rPr>
          <w:b/>
          <w:bCs/>
          <w:sz w:val="28"/>
        </w:rPr>
        <w:t xml:space="preserve"> на этапе закупки</w:t>
      </w:r>
      <w:bookmarkEnd w:id="35"/>
    </w:p>
    <w:p w14:paraId="1A8C99CC" w14:textId="77777777" w:rsidR="000110B8" w:rsidRDefault="000110B8">
      <w:pPr>
        <w:pStyle w:val="aff0"/>
        <w:widowControl w:val="0"/>
        <w:tabs>
          <w:tab w:val="left" w:pos="426"/>
        </w:tabs>
        <w:ind w:left="0" w:firstLine="425"/>
        <w:jc w:val="both"/>
        <w:rPr>
          <w:bCs/>
          <w:iCs/>
        </w:rPr>
      </w:pPr>
    </w:p>
    <w:p w14:paraId="5C243707" w14:textId="77777777" w:rsidR="00624BC2" w:rsidRDefault="00624BC2" w:rsidP="00624BC2">
      <w:pPr>
        <w:widowControl w:val="0"/>
        <w:shd w:val="clear" w:color="auto" w:fill="FFFFFF"/>
        <w:tabs>
          <w:tab w:val="left" w:pos="426"/>
        </w:tabs>
        <w:ind w:firstLine="709"/>
        <w:jc w:val="both"/>
      </w:pPr>
      <w:r>
        <w:rPr>
          <w:rFonts w:eastAsia="Calibri"/>
          <w:bCs/>
          <w:iCs/>
          <w:color w:val="000000"/>
          <w:sz w:val="24"/>
          <w:szCs w:val="24"/>
          <w:shd w:val="clear" w:color="auto" w:fill="FFFFFF"/>
        </w:rPr>
        <w:t>В обоснование стоимости своей заявки Участник предоставляет Коммерческое предложение, по установленным формам.</w:t>
      </w:r>
    </w:p>
    <w:p w14:paraId="745FDD1C" w14:textId="77777777" w:rsidR="00624BC2" w:rsidRDefault="00624BC2" w:rsidP="00624BC2">
      <w:pPr>
        <w:widowControl w:val="0"/>
        <w:shd w:val="clear" w:color="auto" w:fill="FFFFFF"/>
        <w:tabs>
          <w:tab w:val="left" w:pos="426"/>
        </w:tabs>
        <w:ind w:firstLine="709"/>
        <w:jc w:val="both"/>
      </w:pPr>
      <w:r>
        <w:rPr>
          <w:rFonts w:eastAsia="Calibri"/>
          <w:bCs/>
          <w:iCs/>
          <w:color w:val="000000"/>
          <w:sz w:val="24"/>
          <w:szCs w:val="24"/>
          <w:shd w:val="clear" w:color="auto" w:fill="FFFFFF"/>
        </w:rPr>
        <w:t>Стоимость за единицу продукции (услуги) должна включать в себя налоги, сборы, пошлины и другие обязательные платежи, стоимость расходных материалов, используемых при оказании услуг, расходы на содержание, эксплуатацию, перебазировку спецоборудования и инструментов, и прочие расходы, связанные с оказанием услуг, предусмотренные Проектом договора (Приложение №2 к Мониторингу цен).</w:t>
      </w:r>
    </w:p>
    <w:p w14:paraId="4CF8DC94" w14:textId="77777777" w:rsidR="000110B8" w:rsidRDefault="000110B8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0232FF73" w14:textId="77777777" w:rsidR="000110B8" w:rsidRDefault="000110B8">
      <w:pPr>
        <w:widowControl w:val="0"/>
        <w:tabs>
          <w:tab w:val="left" w:pos="426"/>
        </w:tabs>
        <w:spacing w:before="60"/>
        <w:jc w:val="both"/>
        <w:rPr>
          <w:rStyle w:val="aff1"/>
          <w:b w:val="0"/>
          <w:bCs/>
          <w:iCs/>
          <w:sz w:val="24"/>
          <w:szCs w:val="24"/>
        </w:rPr>
      </w:pPr>
    </w:p>
    <w:p w14:paraId="797E7E8B" w14:textId="77777777" w:rsidR="000110B8" w:rsidRDefault="000110B8">
      <w:pPr>
        <w:widowControl w:val="0"/>
        <w:tabs>
          <w:tab w:val="left" w:pos="426"/>
        </w:tabs>
        <w:spacing w:before="60"/>
        <w:jc w:val="both"/>
        <w:rPr>
          <w:rStyle w:val="aff1"/>
          <w:b w:val="0"/>
          <w:bCs/>
          <w:iCs/>
          <w:sz w:val="24"/>
          <w:szCs w:val="24"/>
        </w:rPr>
      </w:pPr>
    </w:p>
    <w:p w14:paraId="04C99B4E" w14:textId="77777777" w:rsidR="000110B8" w:rsidRDefault="000110B8">
      <w:pPr>
        <w:pStyle w:val="1"/>
        <w:keepLines/>
        <w:numPr>
          <w:ilvl w:val="0"/>
          <w:numId w:val="0"/>
        </w:numPr>
        <w:ind w:left="357"/>
        <w:rPr>
          <w:iCs/>
        </w:rPr>
      </w:pPr>
    </w:p>
    <w:p w14:paraId="4557ACAB" w14:textId="1457DF54" w:rsidR="000110B8" w:rsidRDefault="00B62FC0">
      <w:pPr>
        <w:rPr>
          <w:rFonts w:eastAsia="Calibri"/>
          <w:b/>
          <w:iCs/>
          <w:lang w:eastAsia="x-none"/>
        </w:rPr>
      </w:pPr>
      <w:bookmarkStart w:id="36" w:name="_Toc46743519"/>
      <w:bookmarkStart w:id="37" w:name="_Toc51339699"/>
      <w:r>
        <w:rPr>
          <w:rFonts w:eastAsia="Calibri"/>
          <w:b/>
          <w:iCs/>
          <w:lang w:eastAsia="x-none"/>
        </w:rPr>
        <w:t xml:space="preserve"> </w:t>
      </w:r>
      <w:bookmarkEnd w:id="36"/>
      <w:bookmarkEnd w:id="37"/>
    </w:p>
    <w:p w14:paraId="0A1F50AB" w14:textId="6E66579B" w:rsidR="008063A8" w:rsidRDefault="008063A8">
      <w:pPr>
        <w:rPr>
          <w:rFonts w:eastAsia="Calibri"/>
          <w:b/>
          <w:iCs/>
          <w:lang w:eastAsia="x-none"/>
        </w:rPr>
      </w:pPr>
    </w:p>
    <w:p w14:paraId="673BCAF2" w14:textId="7BE586A5" w:rsidR="008063A8" w:rsidRDefault="008063A8">
      <w:pPr>
        <w:rPr>
          <w:rFonts w:eastAsia="Calibri"/>
          <w:b/>
          <w:iCs/>
          <w:lang w:eastAsia="x-none"/>
        </w:rPr>
      </w:pPr>
    </w:p>
    <w:p w14:paraId="2F6B54E3" w14:textId="43A46680" w:rsidR="008063A8" w:rsidRDefault="008063A8">
      <w:pPr>
        <w:rPr>
          <w:rFonts w:eastAsia="Calibri"/>
          <w:b/>
          <w:iCs/>
          <w:lang w:eastAsia="x-none"/>
        </w:rPr>
      </w:pPr>
    </w:p>
    <w:p w14:paraId="14FD14C5" w14:textId="4C127BFE" w:rsidR="008063A8" w:rsidRDefault="008063A8">
      <w:pPr>
        <w:rPr>
          <w:rFonts w:eastAsia="Calibri"/>
          <w:b/>
          <w:iCs/>
          <w:lang w:eastAsia="x-none"/>
        </w:rPr>
      </w:pPr>
    </w:p>
    <w:p w14:paraId="7C2BA27A" w14:textId="31050F0B" w:rsidR="008063A8" w:rsidRDefault="008063A8">
      <w:pPr>
        <w:rPr>
          <w:rFonts w:eastAsia="Calibri"/>
          <w:b/>
          <w:iCs/>
          <w:lang w:eastAsia="x-none"/>
        </w:rPr>
      </w:pPr>
    </w:p>
    <w:p w14:paraId="2A1EE20E" w14:textId="7DD2EA61" w:rsidR="008063A8" w:rsidRDefault="008063A8">
      <w:pPr>
        <w:rPr>
          <w:rFonts w:eastAsia="Calibri"/>
          <w:b/>
          <w:iCs/>
          <w:lang w:eastAsia="x-none"/>
        </w:rPr>
      </w:pPr>
    </w:p>
    <w:p w14:paraId="1F768D64" w14:textId="221AFC70" w:rsidR="008063A8" w:rsidRDefault="008063A8">
      <w:pPr>
        <w:rPr>
          <w:rFonts w:eastAsia="Calibri"/>
          <w:b/>
          <w:iCs/>
          <w:lang w:eastAsia="x-none"/>
        </w:rPr>
      </w:pPr>
    </w:p>
    <w:p w14:paraId="005316A1" w14:textId="0E97CBF9" w:rsidR="008063A8" w:rsidRDefault="008063A8">
      <w:pPr>
        <w:rPr>
          <w:rFonts w:eastAsia="Calibri"/>
          <w:b/>
          <w:iCs/>
          <w:lang w:eastAsia="x-none"/>
        </w:rPr>
      </w:pPr>
    </w:p>
    <w:p w14:paraId="7078CCBF" w14:textId="6553B9EB" w:rsidR="008063A8" w:rsidRDefault="008063A8">
      <w:pPr>
        <w:rPr>
          <w:rFonts w:eastAsia="Calibri"/>
          <w:b/>
          <w:iCs/>
          <w:lang w:eastAsia="x-none"/>
        </w:rPr>
      </w:pPr>
    </w:p>
    <w:p w14:paraId="58106C6C" w14:textId="091C5556" w:rsidR="008063A8" w:rsidRDefault="008063A8">
      <w:pPr>
        <w:rPr>
          <w:rFonts w:eastAsia="Calibri"/>
          <w:b/>
          <w:iCs/>
          <w:lang w:eastAsia="x-none"/>
        </w:rPr>
      </w:pPr>
    </w:p>
    <w:p w14:paraId="1F027F83" w14:textId="3DE29211" w:rsidR="008063A8" w:rsidRDefault="008063A8">
      <w:pPr>
        <w:rPr>
          <w:rFonts w:eastAsia="Calibri"/>
          <w:b/>
          <w:iCs/>
          <w:lang w:eastAsia="x-none"/>
        </w:rPr>
      </w:pPr>
    </w:p>
    <w:p w14:paraId="380A68F9" w14:textId="0269E749" w:rsidR="008063A8" w:rsidRDefault="008063A8">
      <w:pPr>
        <w:rPr>
          <w:rFonts w:eastAsia="Calibri"/>
          <w:b/>
          <w:iCs/>
          <w:lang w:eastAsia="x-none"/>
        </w:rPr>
      </w:pPr>
    </w:p>
    <w:p w14:paraId="33DA924B" w14:textId="632B189E" w:rsidR="008063A8" w:rsidRDefault="008063A8">
      <w:pPr>
        <w:rPr>
          <w:rFonts w:eastAsia="Calibri"/>
          <w:b/>
          <w:iCs/>
          <w:lang w:eastAsia="x-none"/>
        </w:rPr>
      </w:pPr>
    </w:p>
    <w:p w14:paraId="075C6049" w14:textId="7DE67FCC" w:rsidR="008063A8" w:rsidRDefault="008063A8">
      <w:pPr>
        <w:rPr>
          <w:rFonts w:eastAsia="Calibri"/>
          <w:b/>
          <w:iCs/>
          <w:lang w:eastAsia="x-none"/>
        </w:rPr>
      </w:pPr>
    </w:p>
    <w:p w14:paraId="0EC1A68E" w14:textId="361F495D" w:rsidR="008063A8" w:rsidRDefault="008063A8">
      <w:pPr>
        <w:rPr>
          <w:rFonts w:eastAsia="Calibri"/>
          <w:b/>
          <w:iCs/>
          <w:lang w:eastAsia="x-none"/>
        </w:rPr>
      </w:pPr>
    </w:p>
    <w:p w14:paraId="694E3BF7" w14:textId="795F61FF" w:rsidR="008063A8" w:rsidRDefault="008063A8">
      <w:pPr>
        <w:rPr>
          <w:rFonts w:eastAsia="Calibri"/>
          <w:b/>
          <w:iCs/>
          <w:lang w:eastAsia="x-none"/>
        </w:rPr>
      </w:pPr>
    </w:p>
    <w:p w14:paraId="5B3F69B9" w14:textId="2AC7C23D" w:rsidR="008063A8" w:rsidRDefault="008063A8">
      <w:pPr>
        <w:rPr>
          <w:rFonts w:eastAsia="Calibri"/>
          <w:b/>
          <w:iCs/>
          <w:lang w:eastAsia="x-none"/>
        </w:rPr>
      </w:pPr>
    </w:p>
    <w:p w14:paraId="4C736471" w14:textId="01E12B6E" w:rsidR="008063A8" w:rsidRDefault="008063A8">
      <w:pPr>
        <w:rPr>
          <w:rFonts w:eastAsia="Calibri"/>
          <w:b/>
          <w:iCs/>
          <w:lang w:eastAsia="x-none"/>
        </w:rPr>
      </w:pPr>
    </w:p>
    <w:p w14:paraId="364BCF69" w14:textId="1560CEAF" w:rsidR="008063A8" w:rsidRDefault="008063A8">
      <w:pPr>
        <w:rPr>
          <w:rFonts w:eastAsia="Calibri"/>
          <w:b/>
          <w:iCs/>
          <w:lang w:eastAsia="x-none"/>
        </w:rPr>
      </w:pPr>
    </w:p>
    <w:p w14:paraId="3DE5CA65" w14:textId="33924EB9" w:rsidR="008063A8" w:rsidRDefault="008063A8">
      <w:pPr>
        <w:rPr>
          <w:rFonts w:eastAsia="Calibri"/>
          <w:b/>
          <w:iCs/>
          <w:lang w:eastAsia="x-none"/>
        </w:rPr>
      </w:pPr>
    </w:p>
    <w:sectPr w:rsidR="008063A8">
      <w:headerReference w:type="default" r:id="rId14"/>
      <w:headerReference w:type="first" r:id="rId15"/>
      <w:pgSz w:w="11906" w:h="16838"/>
      <w:pgMar w:top="737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61407" w14:textId="77777777" w:rsidR="00D95048" w:rsidRDefault="00D95048">
      <w:r>
        <w:separator/>
      </w:r>
    </w:p>
  </w:endnote>
  <w:endnote w:type="continuationSeparator" w:id="0">
    <w:p w14:paraId="73C3C134" w14:textId="77777777" w:rsidR="00D95048" w:rsidRDefault="00D95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roman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7A4CC" w14:textId="77777777" w:rsidR="00D95048" w:rsidRDefault="00D95048">
      <w:r>
        <w:separator/>
      </w:r>
    </w:p>
  </w:footnote>
  <w:footnote w:type="continuationSeparator" w:id="0">
    <w:p w14:paraId="61D2C5F3" w14:textId="77777777" w:rsidR="00D95048" w:rsidRDefault="00D950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A64FF" w14:textId="77777777" w:rsidR="000110B8" w:rsidRDefault="000110B8">
    <w:pPr>
      <w:pStyle w:val="aff5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02FCE" w14:textId="74875420" w:rsidR="000110B8" w:rsidRDefault="00D95048">
    <w:pPr>
      <w:pStyle w:val="aff5"/>
    </w:pPr>
    <w:r>
      <w:rPr>
        <w:noProof/>
      </w:rPr>
      <w:pict w14:anchorId="53EE3580">
        <v:rect id="Врезка1" o:spid="_x0000_s2049" style="position:absolute;margin-left:0;margin-top:.05pt;width:1.15pt;height:1.15pt;z-index:-25165875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<v:textbox style="mso-next-textbox:#Врезка1;mso-fit-shape-to-text:t" inset="0,0,0,0">
            <w:txbxContent>
              <w:p w14:paraId="28F7B710" w14:textId="77777777" w:rsidR="000110B8" w:rsidRDefault="00B62FC0">
                <w:pPr>
                  <w:pStyle w:val="aff5"/>
                  <w:rPr>
                    <w:rStyle w:val="a9"/>
                  </w:rPr>
                </w:pPr>
                <w:r>
                  <w:rPr>
                    <w:rStyle w:val="a9"/>
                    <w:color w:val="000000"/>
                  </w:rPr>
                  <w:fldChar w:fldCharType="begin"/>
                </w:r>
                <w:r>
                  <w:rPr>
                    <w:rStyle w:val="a9"/>
                    <w:color w:val="000000"/>
                  </w:rPr>
                  <w:instrText xml:space="preserve"> PAGE </w:instrText>
                </w:r>
                <w:r>
                  <w:rPr>
                    <w:rStyle w:val="a9"/>
                    <w:color w:val="000000"/>
                  </w:rPr>
                  <w:fldChar w:fldCharType="separate"/>
                </w:r>
                <w:r>
                  <w:rPr>
                    <w:rStyle w:val="a9"/>
                    <w:color w:val="000000"/>
                  </w:rPr>
                  <w:t>0</w:t>
                </w:r>
                <w:r>
                  <w:rPr>
                    <w:rStyle w:val="a9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51F25" w14:textId="77777777" w:rsidR="000110B8" w:rsidRDefault="000110B8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3E942" w14:textId="77777777" w:rsidR="000110B8" w:rsidRDefault="000110B8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39C7D" w14:textId="77777777" w:rsidR="000110B8" w:rsidRDefault="000110B8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DA5AB" w14:textId="77777777" w:rsidR="000110B8" w:rsidRDefault="000110B8">
    <w:pPr>
      <w:pStyle w:val="aff5"/>
      <w:jc w:val="cent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83E6E" w14:textId="77777777" w:rsidR="000110B8" w:rsidRDefault="000110B8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C8B63" w14:textId="77777777" w:rsidR="000110B8" w:rsidRDefault="000110B8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3062C"/>
    <w:multiLevelType w:val="multilevel"/>
    <w:tmpl w:val="FE1AE4C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  <w:rPr>
        <w:b w:val="0"/>
        <w:bCs/>
        <w:sz w:val="22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1DB60260"/>
    <w:multiLevelType w:val="multilevel"/>
    <w:tmpl w:val="8F9AA8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91431C7"/>
    <w:multiLevelType w:val="multilevel"/>
    <w:tmpl w:val="A94E99D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/>
        <w:bCs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298E5D0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31A37E1E"/>
    <w:multiLevelType w:val="multilevel"/>
    <w:tmpl w:val="3730ACFA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339E6EBF"/>
    <w:multiLevelType w:val="hybridMultilevel"/>
    <w:tmpl w:val="8376EC22"/>
    <w:lvl w:ilvl="0" w:tplc="A6D4C00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793E18"/>
    <w:multiLevelType w:val="multilevel"/>
    <w:tmpl w:val="9912AE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7" w15:restartNumberingAfterBreak="0">
    <w:nsid w:val="34BC4D00"/>
    <w:multiLevelType w:val="multilevel"/>
    <w:tmpl w:val="9F0AD7AC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8" w15:restartNumberingAfterBreak="0">
    <w:nsid w:val="3DA34754"/>
    <w:multiLevelType w:val="multilevel"/>
    <w:tmpl w:val="495808C0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9" w15:restartNumberingAfterBreak="0">
    <w:nsid w:val="4BF132A2"/>
    <w:multiLevelType w:val="multilevel"/>
    <w:tmpl w:val="3D8ED858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C9B2D67"/>
    <w:multiLevelType w:val="hybridMultilevel"/>
    <w:tmpl w:val="1C7640AA"/>
    <w:lvl w:ilvl="0" w:tplc="21D8B8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735436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 w15:restartNumberingAfterBreak="0">
    <w:nsid w:val="6A811F02"/>
    <w:multiLevelType w:val="hybridMultilevel"/>
    <w:tmpl w:val="DAE8B17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21155B"/>
    <w:multiLevelType w:val="hybridMultilevel"/>
    <w:tmpl w:val="D876E318"/>
    <w:lvl w:ilvl="0" w:tplc="CA8CD21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E34F3F"/>
    <w:multiLevelType w:val="hybridMultilevel"/>
    <w:tmpl w:val="CD26C0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7"/>
  </w:num>
  <w:num w:numId="5">
    <w:abstractNumId w:val="8"/>
  </w:num>
  <w:num w:numId="6">
    <w:abstractNumId w:val="0"/>
  </w:num>
  <w:num w:numId="7">
    <w:abstractNumId w:val="11"/>
  </w:num>
  <w:num w:numId="8">
    <w:abstractNumId w:val="2"/>
  </w:num>
  <w:num w:numId="9">
    <w:abstractNumId w:val="1"/>
  </w:num>
  <w:num w:numId="10">
    <w:abstractNumId w:val="14"/>
  </w:num>
  <w:num w:numId="11">
    <w:abstractNumId w:val="5"/>
  </w:num>
  <w:num w:numId="12">
    <w:abstractNumId w:val="10"/>
  </w:num>
  <w:num w:numId="13">
    <w:abstractNumId w:val="3"/>
  </w:num>
  <w:num w:numId="14">
    <w:abstractNumId w:val="1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autoHyphenation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10B8"/>
    <w:rsid w:val="000110B8"/>
    <w:rsid w:val="00033950"/>
    <w:rsid w:val="00057B6A"/>
    <w:rsid w:val="00063A27"/>
    <w:rsid w:val="000678FB"/>
    <w:rsid w:val="00074F65"/>
    <w:rsid w:val="00082BA4"/>
    <w:rsid w:val="00093055"/>
    <w:rsid w:val="0010662C"/>
    <w:rsid w:val="0014527B"/>
    <w:rsid w:val="00161054"/>
    <w:rsid w:val="00170F35"/>
    <w:rsid w:val="00173B48"/>
    <w:rsid w:val="00174FE7"/>
    <w:rsid w:val="001B20BD"/>
    <w:rsid w:val="001C464E"/>
    <w:rsid w:val="001C4FB8"/>
    <w:rsid w:val="001D1181"/>
    <w:rsid w:val="001E67B4"/>
    <w:rsid w:val="001F4AF8"/>
    <w:rsid w:val="002061A9"/>
    <w:rsid w:val="00242BC4"/>
    <w:rsid w:val="00257B2B"/>
    <w:rsid w:val="00262190"/>
    <w:rsid w:val="00285DED"/>
    <w:rsid w:val="002C412F"/>
    <w:rsid w:val="002C493F"/>
    <w:rsid w:val="003011E6"/>
    <w:rsid w:val="0030278B"/>
    <w:rsid w:val="0030426B"/>
    <w:rsid w:val="00321379"/>
    <w:rsid w:val="00321D53"/>
    <w:rsid w:val="00343B5D"/>
    <w:rsid w:val="00365702"/>
    <w:rsid w:val="003E26B8"/>
    <w:rsid w:val="003E33CF"/>
    <w:rsid w:val="003E767E"/>
    <w:rsid w:val="00411797"/>
    <w:rsid w:val="00446E7E"/>
    <w:rsid w:val="004514B1"/>
    <w:rsid w:val="00454776"/>
    <w:rsid w:val="004635AA"/>
    <w:rsid w:val="00475291"/>
    <w:rsid w:val="004A7D95"/>
    <w:rsid w:val="004D2994"/>
    <w:rsid w:val="004D5EBC"/>
    <w:rsid w:val="004F38EE"/>
    <w:rsid w:val="005A4C02"/>
    <w:rsid w:val="005B63F8"/>
    <w:rsid w:val="005C4F05"/>
    <w:rsid w:val="005E4073"/>
    <w:rsid w:val="005E7895"/>
    <w:rsid w:val="005F383C"/>
    <w:rsid w:val="005F3923"/>
    <w:rsid w:val="005F5FA5"/>
    <w:rsid w:val="00624BC2"/>
    <w:rsid w:val="00630052"/>
    <w:rsid w:val="0063791C"/>
    <w:rsid w:val="006515EE"/>
    <w:rsid w:val="006620F7"/>
    <w:rsid w:val="00675C21"/>
    <w:rsid w:val="00680115"/>
    <w:rsid w:val="00695509"/>
    <w:rsid w:val="006B20F8"/>
    <w:rsid w:val="006D34EA"/>
    <w:rsid w:val="006D5697"/>
    <w:rsid w:val="006D678A"/>
    <w:rsid w:val="006F6DAC"/>
    <w:rsid w:val="006F73D9"/>
    <w:rsid w:val="00713F2E"/>
    <w:rsid w:val="007262D8"/>
    <w:rsid w:val="00754209"/>
    <w:rsid w:val="00800080"/>
    <w:rsid w:val="00803C4B"/>
    <w:rsid w:val="0080439F"/>
    <w:rsid w:val="008063A8"/>
    <w:rsid w:val="0082269C"/>
    <w:rsid w:val="00823F4D"/>
    <w:rsid w:val="00874C2A"/>
    <w:rsid w:val="00890660"/>
    <w:rsid w:val="00897E8C"/>
    <w:rsid w:val="008A7793"/>
    <w:rsid w:val="008B3C75"/>
    <w:rsid w:val="008B49C6"/>
    <w:rsid w:val="008C680F"/>
    <w:rsid w:val="008D102C"/>
    <w:rsid w:val="008D26C4"/>
    <w:rsid w:val="00927D34"/>
    <w:rsid w:val="0094145A"/>
    <w:rsid w:val="009564AC"/>
    <w:rsid w:val="00983431"/>
    <w:rsid w:val="00993668"/>
    <w:rsid w:val="00996F21"/>
    <w:rsid w:val="009F15BC"/>
    <w:rsid w:val="009F17BC"/>
    <w:rsid w:val="00A44914"/>
    <w:rsid w:val="00A45C50"/>
    <w:rsid w:val="00A46A91"/>
    <w:rsid w:val="00A71DFD"/>
    <w:rsid w:val="00A85C8C"/>
    <w:rsid w:val="00A9482E"/>
    <w:rsid w:val="00AA1BE2"/>
    <w:rsid w:val="00AB0393"/>
    <w:rsid w:val="00AD21B6"/>
    <w:rsid w:val="00AD67CD"/>
    <w:rsid w:val="00AF1C1D"/>
    <w:rsid w:val="00B01077"/>
    <w:rsid w:val="00B07F74"/>
    <w:rsid w:val="00B36956"/>
    <w:rsid w:val="00B45EFC"/>
    <w:rsid w:val="00B62F3B"/>
    <w:rsid w:val="00B62FC0"/>
    <w:rsid w:val="00B73CD5"/>
    <w:rsid w:val="00B855AB"/>
    <w:rsid w:val="00B87DAB"/>
    <w:rsid w:val="00BC28D9"/>
    <w:rsid w:val="00BD01E2"/>
    <w:rsid w:val="00C16DF7"/>
    <w:rsid w:val="00C226FE"/>
    <w:rsid w:val="00C24C85"/>
    <w:rsid w:val="00C31EB2"/>
    <w:rsid w:val="00C45003"/>
    <w:rsid w:val="00C552A8"/>
    <w:rsid w:val="00C749F0"/>
    <w:rsid w:val="00C82781"/>
    <w:rsid w:val="00C91F32"/>
    <w:rsid w:val="00CB288F"/>
    <w:rsid w:val="00CC0884"/>
    <w:rsid w:val="00CE34AB"/>
    <w:rsid w:val="00D160BB"/>
    <w:rsid w:val="00D216CB"/>
    <w:rsid w:val="00D23C0C"/>
    <w:rsid w:val="00D35C64"/>
    <w:rsid w:val="00D62DA4"/>
    <w:rsid w:val="00D847A9"/>
    <w:rsid w:val="00D95048"/>
    <w:rsid w:val="00DA1E63"/>
    <w:rsid w:val="00DB00EB"/>
    <w:rsid w:val="00DB22E6"/>
    <w:rsid w:val="00DD7855"/>
    <w:rsid w:val="00DE7CD9"/>
    <w:rsid w:val="00DF1260"/>
    <w:rsid w:val="00E05BC9"/>
    <w:rsid w:val="00E1271F"/>
    <w:rsid w:val="00E1498D"/>
    <w:rsid w:val="00E6680B"/>
    <w:rsid w:val="00E754F4"/>
    <w:rsid w:val="00EA5B5A"/>
    <w:rsid w:val="00EB6B93"/>
    <w:rsid w:val="00EF78BA"/>
    <w:rsid w:val="00F30EDE"/>
    <w:rsid w:val="00F43D31"/>
    <w:rsid w:val="00F6130E"/>
    <w:rsid w:val="00F638DA"/>
    <w:rsid w:val="00F66781"/>
    <w:rsid w:val="00F92195"/>
    <w:rsid w:val="00FA34EC"/>
    <w:rsid w:val="00FC0563"/>
    <w:rsid w:val="00FE6CE9"/>
    <w:rsid w:val="00FF6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8FEC55C"/>
  <w15:docId w15:val="{F785261F-F82C-4067-AD22-FF1BB25BC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B07F74"/>
    <w:rPr>
      <w:sz w:val="28"/>
      <w:szCs w:val="28"/>
    </w:rPr>
  </w:style>
  <w:style w:type="paragraph" w:styleId="1">
    <w:name w:val="heading 1"/>
    <w:basedOn w:val="3"/>
    <w:next w:val="a3"/>
    <w:link w:val="10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">
    <w:name w:val="heading 3"/>
    <w:basedOn w:val="a3"/>
    <w:next w:val="a3"/>
    <w:link w:val="32"/>
    <w:autoRedefine/>
    <w:qFormat/>
    <w:rsid w:val="00035E96"/>
    <w:pPr>
      <w:keepNext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"/>
    <w:next w:val="a3"/>
    <w:link w:val="40"/>
    <w:qFormat/>
    <w:rsid w:val="006629C9"/>
    <w:pPr>
      <w:numPr>
        <w:ilvl w:val="0"/>
        <w:numId w:val="0"/>
      </w:numPr>
      <w:tabs>
        <w:tab w:val="num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ffc">
    <w:name w:val="Маркеры"/>
    <w:qFormat/>
    <w:rPr>
      <w:rFonts w:ascii="OpenSymbol" w:eastAsia="OpenSymbol" w:hAnsi="OpenSymbol" w:cs="OpenSymbol"/>
    </w:rPr>
  </w:style>
  <w:style w:type="character" w:styleId="affd">
    <w:name w:val="FollowedHyperlink"/>
    <w:basedOn w:val="a4"/>
    <w:rPr>
      <w:color w:val="954F72" w:themeColor="followedHyperlink"/>
      <w:u w:val="single"/>
    </w:rPr>
  </w:style>
  <w:style w:type="paragraph" w:styleId="affe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">
    <w:name w:val="List"/>
    <w:basedOn w:val="afe"/>
  </w:style>
  <w:style w:type="paragraph" w:styleId="afff0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1">
    <w:name w:val="index heading"/>
    <w:basedOn w:val="affe"/>
  </w:style>
  <w:style w:type="paragraph" w:customStyle="1" w:styleId="afff2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3">
    <w:name w:val="Колонтитул"/>
    <w:basedOn w:val="a3"/>
    <w:qFormat/>
  </w:style>
  <w:style w:type="paragraph" w:styleId="aff5">
    <w:name w:val="header"/>
    <w:basedOn w:val="a3"/>
    <w:link w:val="aff4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4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5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6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7">
    <w:name w:val="Раздел регламента"/>
    <w:basedOn w:val="a3"/>
    <w:qFormat/>
    <w:rsid w:val="00E228FA"/>
  </w:style>
  <w:style w:type="paragraph" w:customStyle="1" w:styleId="afff8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9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a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b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c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">
    <w:name w:val="caption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d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e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0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1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2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0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0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3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4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5">
    <w:name w:val="Содержимое врезки"/>
    <w:basedOn w:val="a3"/>
    <w:qFormat/>
  </w:style>
  <w:style w:type="paragraph" w:customStyle="1" w:styleId="affff6">
    <w:name w:val="Содержимое таблицы"/>
    <w:basedOn w:val="a3"/>
    <w:qFormat/>
    <w:pPr>
      <w:widowControl w:val="0"/>
      <w:suppressLineNumbers/>
    </w:pPr>
  </w:style>
  <w:style w:type="paragraph" w:customStyle="1" w:styleId="affff7">
    <w:name w:val="Заголовок таблицы"/>
    <w:basedOn w:val="affff6"/>
    <w:qFormat/>
    <w:pPr>
      <w:jc w:val="center"/>
    </w:pPr>
    <w:rPr>
      <w:b/>
      <w:bCs/>
    </w:rPr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8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c-kjecyx">
    <w:name w:val="sc-kjecyx"/>
    <w:basedOn w:val="a4"/>
    <w:rsid w:val="00DE7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9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8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1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7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4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8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1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14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7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0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4AAD2-2454-4A9C-8C73-698C8F4B0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2364</TotalTime>
  <Pages>54</Pages>
  <Words>14740</Words>
  <Characters>84022</Characters>
  <Application>Microsoft Office Word</Application>
  <DocSecurity>0</DocSecurity>
  <Lines>700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98565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Владимир Шубин</cp:lastModifiedBy>
  <cp:revision>127</cp:revision>
  <cp:lastPrinted>2025-07-09T02:03:00Z</cp:lastPrinted>
  <dcterms:created xsi:type="dcterms:W3CDTF">2023-12-01T08:22:00Z</dcterms:created>
  <dcterms:modified xsi:type="dcterms:W3CDTF">2026-08-24T14:32:00Z</dcterms:modified>
  <dc:language>ru-RU</dc:language>
</cp:coreProperties>
</file>