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B4449A" w14:textId="74D6081B" w:rsidR="00A32908" w:rsidRPr="00BA7F4C" w:rsidRDefault="00A32908" w:rsidP="00A32908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</w:t>
            </w:r>
            <w:r w:rsidR="00BA7F4C">
              <w:rPr>
                <w:rFonts w:ascii="PF Din Text Cond Pro Light" w:hAnsi="PF Din Text Cond Pro Light"/>
                <w:sz w:val="18"/>
                <w:szCs w:val="18"/>
              </w:rPr>
              <w:t>25.08.2026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№ </w:t>
            </w:r>
            <w:r w:rsidR="00BA7F4C" w:rsidRPr="00BA7F4C">
              <w:rPr>
                <w:rFonts w:ascii="PF Din Text Cond Pro Light" w:hAnsi="PF Din Text Cond Pro Light"/>
                <w:sz w:val="18"/>
                <w:szCs w:val="18"/>
              </w:rPr>
              <w:t>МР1-ЯР/1-3/078</w:t>
            </w:r>
          </w:p>
          <w:p w14:paraId="51B8AE5F" w14:textId="77777777" w:rsidR="00A32908" w:rsidRPr="00F30959" w:rsidRDefault="00A32908" w:rsidP="00A32908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350657F7" w14:textId="77777777" w:rsidR="00A32908" w:rsidRPr="00F41C1D" w:rsidRDefault="00A32908" w:rsidP="00A32908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4F697652" w:rsidR="00F41C1D" w:rsidRPr="00BA7F4C" w:rsidRDefault="00A32908" w:rsidP="00A32908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Pr="00F30959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331142ED" w14:textId="0CEB0314" w:rsidR="00184917" w:rsidRDefault="00184917" w:rsidP="001F37F0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«Ярэнерго»</w:t>
            </w:r>
          </w:p>
          <w:p w14:paraId="513AF558" w14:textId="487653A0" w:rsidR="002B0703" w:rsidRPr="00D71FF9" w:rsidRDefault="00184917" w:rsidP="001F37F0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Воинова ул., д. 12</w:t>
            </w:r>
            <w:r w:rsidR="006E4598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="006E4598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5DE31599" w14:textId="3894A485" w:rsidR="002B0703" w:rsidRPr="00D71FF9" w:rsidRDefault="00396D91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(4852</w:t>
            </w:r>
            <w:r w:rsidR="002B0703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78-10-01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, факс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 xml:space="preserve"> (4852</w:t>
            </w:r>
            <w:r w:rsidR="002B0703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BC0663F" w14:textId="77777777" w:rsidR="00146361" w:rsidRPr="00845D14" w:rsidRDefault="00146361" w:rsidP="0014636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4F1F6CA8" w14:textId="46B8B00D" w:rsidR="002B0703" w:rsidRPr="001918BB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16DAC1D8" w14:textId="77777777" w:rsidR="00184917" w:rsidRDefault="00184917" w:rsidP="00C028F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5AD043CF" w:rsidR="002B0703" w:rsidRDefault="002B0703" w:rsidP="00C028F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="00184917"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0F057385" w14:textId="77777777" w:rsidR="00A32908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6BCF48C7" w14:textId="77777777" w:rsidR="00A32908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FD1B4B7" w14:textId="5F2D66D8" w:rsidR="00A32908" w:rsidRPr="008206BF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B0EBDA8" w14:textId="77777777" w:rsidR="00A32908" w:rsidRPr="008206BF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423C8373" w14:textId="35266560" w:rsidR="0026660B" w:rsidRDefault="00A32908" w:rsidP="00A32908">
      <w:pPr>
        <w:pStyle w:val="a9"/>
        <w:spacing w:after="0"/>
        <w:ind w:firstLine="708"/>
        <w:jc w:val="both"/>
        <w:rPr>
          <w:b/>
          <w:bCs/>
          <w:kern w:val="28"/>
          <w:lang w:eastAsia="x-none"/>
        </w:rPr>
      </w:pPr>
      <w:r>
        <w:rPr>
          <w:b/>
          <w:bCs/>
          <w:kern w:val="28"/>
          <w:lang w:val="ru-RU" w:eastAsia="x-none"/>
        </w:rPr>
        <w:t xml:space="preserve">                                  </w:t>
      </w:r>
      <w:r w:rsidR="008D28B3">
        <w:rPr>
          <w:b/>
          <w:bCs/>
          <w:kern w:val="28"/>
          <w:lang w:val="ru-RU" w:eastAsia="x-none"/>
        </w:rPr>
        <w:t xml:space="preserve">             </w:t>
      </w:r>
      <w:r>
        <w:rPr>
          <w:b/>
          <w:bCs/>
          <w:kern w:val="28"/>
          <w:lang w:val="ru-RU" w:eastAsia="x-none"/>
        </w:rPr>
        <w:t xml:space="preserve">  </w:t>
      </w:r>
      <w:r>
        <w:rPr>
          <w:b/>
          <w:bCs/>
          <w:kern w:val="28"/>
          <w:lang w:eastAsia="x-none"/>
        </w:rPr>
        <w:t xml:space="preserve">№ </w:t>
      </w:r>
      <w:r w:rsidR="00BA7F4C" w:rsidRPr="00BA7F4C">
        <w:rPr>
          <w:b/>
          <w:bCs/>
          <w:kern w:val="28"/>
          <w:lang w:val="ru-RU" w:eastAsia="x-none"/>
        </w:rPr>
        <w:t>МР1-ЯР/1-3/078</w:t>
      </w:r>
      <w:r>
        <w:rPr>
          <w:b/>
          <w:bCs/>
          <w:kern w:val="28"/>
          <w:lang w:eastAsia="x-none"/>
        </w:rPr>
        <w:t xml:space="preserve"> от </w:t>
      </w:r>
      <w:r w:rsidR="00BA7F4C">
        <w:rPr>
          <w:b/>
          <w:bCs/>
          <w:kern w:val="28"/>
          <w:lang w:val="ru-RU" w:eastAsia="x-none"/>
        </w:rPr>
        <w:t>25</w:t>
      </w:r>
      <w:r w:rsidR="00BB68B9">
        <w:rPr>
          <w:b/>
          <w:bCs/>
          <w:kern w:val="28"/>
          <w:lang w:val="ru-RU" w:eastAsia="x-none"/>
        </w:rPr>
        <w:t>.08.</w:t>
      </w:r>
      <w:r>
        <w:rPr>
          <w:b/>
          <w:bCs/>
          <w:kern w:val="28"/>
          <w:lang w:eastAsia="x-none"/>
        </w:rPr>
        <w:t>2026</w:t>
      </w:r>
    </w:p>
    <w:p w14:paraId="20059A15" w14:textId="11F4D530" w:rsidR="00A32908" w:rsidRDefault="00A32908" w:rsidP="00A32908">
      <w:pPr>
        <w:pStyle w:val="a9"/>
        <w:spacing w:after="0"/>
        <w:ind w:firstLine="708"/>
        <w:jc w:val="both"/>
        <w:rPr>
          <w:b/>
          <w:bCs/>
          <w:kern w:val="28"/>
          <w:lang w:eastAsia="x-none"/>
        </w:rPr>
      </w:pPr>
    </w:p>
    <w:p w14:paraId="78A33B15" w14:textId="77777777" w:rsidR="00A32908" w:rsidRDefault="00A32908" w:rsidP="00A32908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27C919AA" w:rsidR="00D96BBF" w:rsidRPr="003B496E" w:rsidRDefault="00D96BBF" w:rsidP="00BA7F4C">
      <w:pPr>
        <w:pStyle w:val="a9"/>
        <w:numPr>
          <w:ilvl w:val="0"/>
          <w:numId w:val="2"/>
        </w:numPr>
        <w:spacing w:after="0"/>
        <w:ind w:left="0" w:right="-6"/>
        <w:jc w:val="both"/>
        <w:rPr>
          <w:lang w:val="ru-RU"/>
        </w:rPr>
      </w:pPr>
      <w:r w:rsidRPr="00CB48EE">
        <w:t>Инициатор закупки</w:t>
      </w:r>
      <w:r w:rsidR="00184917">
        <w:rPr>
          <w:lang w:val="ru-RU"/>
        </w:rPr>
        <w:t>,</w:t>
      </w:r>
      <w:r w:rsidRPr="00CB48EE">
        <w:t xml:space="preserve"> </w:t>
      </w:r>
      <w:r w:rsidR="00184917" w:rsidRPr="00F165CC">
        <w:t>филиал ПАО «</w:t>
      </w:r>
      <w:r w:rsidR="00184917">
        <w:t>Россети</w:t>
      </w:r>
      <w:r w:rsidR="00184917" w:rsidRPr="00F165CC">
        <w:t xml:space="preserve"> Центр» - «</w:t>
      </w:r>
      <w:r w:rsidR="00184917">
        <w:t>Ярэнерго</w:t>
      </w:r>
      <w:r w:rsidR="00184917" w:rsidRPr="00F165CC">
        <w:t xml:space="preserve">», расположенный по адресу: </w:t>
      </w:r>
      <w:r w:rsidR="00184917" w:rsidRPr="00E15B77">
        <w:t xml:space="preserve">РФ, </w:t>
      </w:r>
      <w:r w:rsidR="00184917">
        <w:t>150003 г. Ярославль, ул. Воинова, д</w:t>
      </w:r>
      <w:r w:rsidR="00184917" w:rsidRPr="00AC719F">
        <w:t xml:space="preserve">. 12 </w:t>
      </w:r>
      <w:r w:rsidR="00184917" w:rsidRPr="00F165CC">
        <w:t>от имени заказчика ПАО «</w:t>
      </w:r>
      <w:r w:rsidR="00184917">
        <w:t>Россети</w:t>
      </w:r>
      <w:r w:rsidR="00184917" w:rsidRPr="004913EC">
        <w:t xml:space="preserve"> Центр» (далее – Заказчик), расположенного по</w:t>
      </w:r>
      <w:r w:rsidR="00184917" w:rsidRPr="00CB48EE">
        <w:t xml:space="preserve"> адресу: </w:t>
      </w:r>
      <w:r w:rsidR="00184917" w:rsidRPr="00794A56">
        <w:t>119017, г. Москва</w:t>
      </w:r>
      <w:r w:rsidR="00184917" w:rsidRPr="00794A56">
        <w:rPr>
          <w:iCs/>
        </w:rPr>
        <w:t>, ул. Малая Ордынка, 15</w:t>
      </w:r>
      <w:r w:rsidRPr="00CB48EE">
        <w:t>, 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</w:t>
      </w:r>
      <w:r w:rsidRPr="00637C07">
        <w:t>приглашает юридических лиц, физических лиц, в том числе индивидуальных предпринимателей</w:t>
      </w:r>
      <w:r w:rsidR="00184917" w:rsidRPr="00637C07">
        <w:rPr>
          <w:lang w:val="ru-RU"/>
        </w:rPr>
        <w:t xml:space="preserve">, </w:t>
      </w:r>
      <w:r w:rsidR="00184917" w:rsidRPr="00637C07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184917" w:rsidRPr="00637C07">
        <w:rPr>
          <w:lang w:val="ru-RU"/>
        </w:rPr>
        <w:t xml:space="preserve"> </w:t>
      </w:r>
      <w:r w:rsidR="00184917" w:rsidRPr="00637C07">
        <w:t>(далее – Исполнители)</w:t>
      </w:r>
      <w:r w:rsidRPr="00637C07">
        <w:rPr>
          <w:lang w:val="ru-RU"/>
        </w:rPr>
        <w:t>,</w:t>
      </w:r>
      <w:r w:rsidRPr="00637C07">
        <w:t xml:space="preserve"> принять участие в процедуре Закупки с </w:t>
      </w:r>
      <w:r w:rsidRPr="003B496E">
        <w:t xml:space="preserve">целью определения наилучшей заявки и заключения Договора на </w:t>
      </w:r>
      <w:r w:rsidR="002158B6" w:rsidRPr="003B496E">
        <w:rPr>
          <w:b/>
          <w:lang w:val="ru-RU"/>
        </w:rPr>
        <w:t>Оказание услуг по обновлению информации на фотопанелях в здании исполнительного аппарата филиала</w:t>
      </w:r>
      <w:r w:rsidR="003B496E" w:rsidRPr="003B496E">
        <w:rPr>
          <w:rStyle w:val="ae"/>
          <w:lang w:val="ru-RU"/>
        </w:rPr>
        <w:t xml:space="preserve"> </w:t>
      </w:r>
      <w:r w:rsidR="00184917" w:rsidRPr="003B496E">
        <w:rPr>
          <w:b/>
          <w:i/>
        </w:rPr>
        <w:t>для нужд ПАО "Россети Центр" (филиала "Ярэнерго")</w:t>
      </w:r>
      <w:r w:rsidR="00184917" w:rsidRPr="003B496E">
        <w:t xml:space="preserve"> </w:t>
      </w:r>
      <w:r w:rsidRPr="003B496E">
        <w:rPr>
          <w:rStyle w:val="ae"/>
          <w:lang w:val="ru-RU"/>
        </w:rPr>
        <w:t xml:space="preserve"> </w:t>
      </w:r>
      <w:r w:rsidRPr="003B496E">
        <w:t>с лицом ее подавшим</w:t>
      </w:r>
      <w:r w:rsidRPr="003B496E">
        <w:rPr>
          <w:lang w:val="ru-RU"/>
        </w:rPr>
        <w:t>.</w:t>
      </w:r>
    </w:p>
    <w:p w14:paraId="54E6266D" w14:textId="071FD1F8" w:rsidR="0026660B" w:rsidRDefault="00D96BBF" w:rsidP="00E329E9">
      <w:pPr>
        <w:pStyle w:val="a9"/>
        <w:spacing w:after="0"/>
        <w:ind w:firstLine="708"/>
        <w:jc w:val="both"/>
        <w:rPr>
          <w:lang w:val="ru-RU"/>
        </w:rPr>
      </w:pPr>
      <w:r w:rsidRPr="003B496E">
        <w:rPr>
          <w:lang w:val="ru-RU"/>
        </w:rPr>
        <w:t>Приглашение к участию</w:t>
      </w:r>
      <w:r w:rsidRPr="003B496E">
        <w:t xml:space="preserve"> закупке в полном объеме в электронном виде безвозмездно доступно для ознакомления на сайте Электронной</w:t>
      </w:r>
      <w:r w:rsidRPr="00637C07">
        <w:t xml:space="preserve"> торговой</w:t>
      </w:r>
      <w:r w:rsidRPr="00872B7E">
        <w:t xml:space="preserve">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07D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50EAD203" w:rsidR="00F07D4B" w:rsidRPr="00F07D4B" w:rsidRDefault="004A658A" w:rsidP="00720AD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EB8A3F" w14:textId="77777777" w:rsidR="00437C2F" w:rsidRDefault="00437C2F" w:rsidP="00437C2F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/>
        <w:spacing w:after="0" w:line="264" w:lineRule="auto"/>
        <w:ind w:left="1134" w:firstLine="693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bookmarkStart w:id="7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)));</w:t>
      </w:r>
      <w:bookmarkEnd w:id="6"/>
    </w:p>
    <w:bookmarkEnd w:id="7"/>
    <w:p w14:paraId="69E6BC2A" w14:textId="718174C3" w:rsidR="00C37171" w:rsidRPr="00437C2F" w:rsidRDefault="00437C2F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Приложении №1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услуге, Приложение №1)</w:t>
      </w:r>
      <w:r>
        <w:rPr>
          <w:rFonts w:ascii="Times New Roman" w:hAnsi="Times New Roman" w:cs="Times New Roman"/>
          <w:sz w:val="24"/>
          <w:szCs w:val="24"/>
        </w:rPr>
        <w:t xml:space="preserve">. При </w:t>
      </w:r>
      <w:r w:rsidRPr="00437C2F">
        <w:rPr>
          <w:rFonts w:ascii="Times New Roman" w:hAnsi="Times New Roman" w:cs="Times New Roman"/>
          <w:sz w:val="24"/>
          <w:szCs w:val="24"/>
        </w:rPr>
        <w:t xml:space="preserve">несоблюдении требований к закупаемой услуге Организатор отклонит Заявку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6129B4" w14:textId="48E76943" w:rsidR="00437C2F" w:rsidRPr="00437C2F" w:rsidRDefault="00F07D4B" w:rsidP="00437C2F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C2F">
        <w:rPr>
          <w:rFonts w:ascii="Times New Roman" w:hAnsi="Times New Roman" w:cs="Times New Roman"/>
          <w:sz w:val="24"/>
          <w:szCs w:val="24"/>
        </w:rPr>
        <w:t>должен иметь соответствующие разрешающие документы на выполнение видов</w:t>
      </w:r>
      <w:r w:rsidR="00C37171" w:rsidRPr="00437C2F">
        <w:rPr>
          <w:rFonts w:ascii="Times New Roman" w:hAnsi="Times New Roman" w:cs="Times New Roman"/>
          <w:sz w:val="24"/>
          <w:szCs w:val="24"/>
        </w:rPr>
        <w:t xml:space="preserve"> деятельности в рамках Договора, </w:t>
      </w:r>
      <w:r w:rsidRPr="00437C2F">
        <w:rPr>
          <w:rFonts w:ascii="Times New Roman" w:hAnsi="Times New Roman" w:cs="Times New Roman"/>
          <w:sz w:val="24"/>
          <w:szCs w:val="24"/>
        </w:rPr>
        <w:t>в соответствии с требованиями законодательства Российской Федерации</w:t>
      </w:r>
      <w:r w:rsidR="00314D4F" w:rsidRPr="00437C2F">
        <w:rPr>
          <w:rFonts w:ascii="Times New Roman" w:hAnsi="Times New Roman" w:cs="Times New Roman"/>
          <w:sz w:val="24"/>
          <w:szCs w:val="24"/>
        </w:rPr>
        <w:t xml:space="preserve"> (закон от , постановление правительств, директива, циркуляр</w:t>
      </w:r>
      <w:r w:rsidR="00437C2F" w:rsidRPr="00437C2F">
        <w:rPr>
          <w:rFonts w:ascii="Times New Roman" w:hAnsi="Times New Roman" w:cs="Times New Roman"/>
          <w:sz w:val="24"/>
          <w:szCs w:val="24"/>
        </w:rPr>
        <w:t>);</w:t>
      </w:r>
    </w:p>
    <w:p w14:paraId="331FEA49" w14:textId="737526DF" w:rsidR="00564D79" w:rsidRPr="00437C2F" w:rsidRDefault="0000614F" w:rsidP="00F85043">
      <w:pPr>
        <w:widowControl w:val="0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</w:t>
      </w:r>
      <w:r w:rsidR="00331D6C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объеме, месте, сроках и условиях оказываем</w:t>
      </w:r>
      <w:r w:rsidR="006E05CA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а также описание предмета закупки изложен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7F7AD24C" w:rsidR="00A329BD" w:rsidRPr="0000614F" w:rsidRDefault="00A329BD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 w:rsidR="009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3E535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79DF53B2" w14:textId="6AA0B041" w:rsidR="00A32908" w:rsidRPr="006D3962" w:rsidRDefault="003E5354" w:rsidP="00A32908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lang w:val="ru-RU"/>
        </w:rPr>
      </w:pPr>
      <w:r w:rsidRPr="003E5354">
        <w:rPr>
          <w:lang w:val="ru-RU"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услуги и максимальное значение цены </w:t>
      </w:r>
      <w:r w:rsidRPr="006D3962">
        <w:rPr>
          <w:lang w:val="ru-RU"/>
        </w:rPr>
        <w:t>договора</w:t>
      </w:r>
      <w:r w:rsidR="00564D79" w:rsidRPr="006D3962">
        <w:rPr>
          <w:lang w:val="ru-RU"/>
        </w:rPr>
        <w:t xml:space="preserve">: </w:t>
      </w:r>
      <w:bookmarkEnd w:id="8"/>
      <w:r w:rsidR="003B496E" w:rsidRPr="006D3962">
        <w:rPr>
          <w:b/>
          <w:lang w:val="ru-RU"/>
        </w:rPr>
        <w:t>81</w:t>
      </w:r>
      <w:r w:rsidR="00A32908" w:rsidRPr="006D3962">
        <w:rPr>
          <w:b/>
          <w:lang w:val="ru-RU"/>
        </w:rPr>
        <w:t xml:space="preserve"> 0</w:t>
      </w:r>
      <w:r w:rsidR="003B496E" w:rsidRPr="006D3962">
        <w:rPr>
          <w:b/>
          <w:lang w:val="ru-RU"/>
        </w:rPr>
        <w:t>96</w:t>
      </w:r>
      <w:r w:rsidR="00A32908" w:rsidRPr="006D3962">
        <w:rPr>
          <w:b/>
          <w:lang w:val="ru-RU"/>
        </w:rPr>
        <w:t xml:space="preserve">,00 руб. (без учета НДС), кроме того, НДС 20% </w:t>
      </w:r>
      <w:r w:rsidR="00A9108A" w:rsidRPr="006D3962">
        <w:rPr>
          <w:b/>
          <w:lang w:val="ru-RU"/>
        </w:rPr>
        <w:t>17 841</w:t>
      </w:r>
      <w:r w:rsidR="00BA7F4C">
        <w:rPr>
          <w:b/>
          <w:lang w:val="ru-RU"/>
        </w:rPr>
        <w:t>,12</w:t>
      </w:r>
      <w:r w:rsidR="00A32908" w:rsidRPr="006D3962">
        <w:rPr>
          <w:b/>
          <w:lang w:val="ru-RU"/>
        </w:rPr>
        <w:t xml:space="preserve"> руб. Итого с учетом НДС </w:t>
      </w:r>
      <w:r w:rsidR="003B496E" w:rsidRPr="006D3962">
        <w:rPr>
          <w:b/>
          <w:lang w:val="ru-RU"/>
        </w:rPr>
        <w:t>98</w:t>
      </w:r>
      <w:r w:rsidR="00A32908" w:rsidRPr="006D3962">
        <w:rPr>
          <w:b/>
          <w:lang w:val="ru-RU"/>
        </w:rPr>
        <w:t xml:space="preserve"> </w:t>
      </w:r>
      <w:r w:rsidR="003B496E" w:rsidRPr="006D3962">
        <w:rPr>
          <w:b/>
          <w:lang w:val="ru-RU"/>
        </w:rPr>
        <w:t>937</w:t>
      </w:r>
      <w:r w:rsidR="00BA7F4C">
        <w:rPr>
          <w:b/>
          <w:lang w:val="ru-RU"/>
        </w:rPr>
        <w:t>,12</w:t>
      </w:r>
      <w:r w:rsidR="00A32908" w:rsidRPr="006D3962">
        <w:rPr>
          <w:b/>
          <w:lang w:val="ru-RU"/>
        </w:rPr>
        <w:t xml:space="preserve"> руб.</w:t>
      </w:r>
    </w:p>
    <w:p w14:paraId="658F060C" w14:textId="58770C23" w:rsidR="0054278B" w:rsidRDefault="0054278B" w:rsidP="00A32908">
      <w:pPr>
        <w:pStyle w:val="a9"/>
        <w:spacing w:after="0"/>
        <w:ind w:left="709"/>
        <w:jc w:val="both"/>
        <w:rPr>
          <w:rStyle w:val="ae"/>
        </w:rPr>
      </w:pPr>
    </w:p>
    <w:p w14:paraId="7119469C" w14:textId="77777777" w:rsidR="00BE0B53" w:rsidRDefault="00BE0B53" w:rsidP="00BE0B53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738F2A8F"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</w:t>
      </w:r>
      <w:r w:rsidR="00331D6C">
        <w:t>, которые исполнитель</w:t>
      </w:r>
      <w:r w:rsidRPr="00E329E9">
        <w:t xml:space="preserve">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6B08D218" w14:textId="100BE0B4" w:rsidR="008206BF" w:rsidRDefault="008206BF" w:rsidP="00BE1F33">
      <w:pPr>
        <w:pStyle w:val="a9"/>
        <w:spacing w:after="0"/>
        <w:ind w:firstLine="709"/>
        <w:jc w:val="both"/>
      </w:pPr>
      <w:bookmarkStart w:id="9" w:name="_Ref166314630"/>
      <w:bookmarkStart w:id="10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bookmarkEnd w:id="9"/>
      <w:r w:rsidRPr="004E382E">
        <w:t>.</w:t>
      </w:r>
      <w:bookmarkEnd w:id="10"/>
    </w:p>
    <w:p w14:paraId="5D1CAC6D" w14:textId="77777777" w:rsidR="00F25175" w:rsidRPr="003C545F" w:rsidRDefault="00F25175" w:rsidP="00F2517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1AF16527" w14:textId="77777777" w:rsidR="005E2444" w:rsidRPr="005E2444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402044A4" w:rsidR="005E2444" w:rsidRPr="005E2444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BA7F4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25</w:t>
      </w:r>
      <w:r w:rsidR="00173D1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="00D8317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августа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BE0B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77412760" w:rsidR="005E2444" w:rsidRPr="006111ED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BA7F4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01 сентября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BE0B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1"/>
      <w:r w:rsidR="006111ED">
        <w:rPr>
          <w:rFonts w:ascii="Times New Roman" w:hAnsi="Times New Roman" w:cs="Times New Roman"/>
          <w:i/>
        </w:rPr>
        <w:t xml:space="preserve"> </w:t>
      </w:r>
    </w:p>
    <w:p w14:paraId="0F4386F4" w14:textId="5B1901F9" w:rsidR="00291C31" w:rsidRPr="005E2444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BA7F4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08 сентября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BE0B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3D5DD163" w:rsidR="00BE2FE8" w:rsidRPr="00BE2FE8" w:rsidRDefault="00543B37" w:rsidP="00BF575C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2"/>
    </w:p>
    <w:p w14:paraId="4FB66D48" w14:textId="621B244D" w:rsidR="00BE2FE8" w:rsidRPr="0063727E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40D09F38" w14:textId="4C125957" w:rsidR="0063727E" w:rsidRPr="00BE2FE8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 xml:space="preserve">Описание участниками закупки </w:t>
      </w:r>
      <w:r w:rsidR="00331D6C">
        <w:rPr>
          <w:snapToGrid w:val="0"/>
        </w:rPr>
        <w:t>оказываемой услуги, которая является предметом закупки, ее</w:t>
      </w:r>
      <w:r w:rsidRPr="00156BD8">
        <w:rPr>
          <w:snapToGrid w:val="0"/>
        </w:rPr>
        <w:t xml:space="preserve">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4C4BB44D" w:rsidR="00564D79" w:rsidRDefault="00A42D6F" w:rsidP="00A42D6F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70BE13F7" w:rsidR="00424D1C" w:rsidRPr="00543B37" w:rsidRDefault="00424D1C" w:rsidP="00A42D6F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 xml:space="preserve">электронной подписи, установленные законодательством Российской Федерации, в том числе, если сертификат ключа подписи утратил силу, </w:t>
      </w:r>
      <w:r w:rsidRPr="002A7B39">
        <w:lastRenderedPageBreak/>
        <w:t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437C2F">
        <w:rPr>
          <w:lang w:val="ru-RU"/>
        </w:rPr>
        <w:t>.</w:t>
      </w:r>
    </w:p>
    <w:p w14:paraId="11FD58D2" w14:textId="4E48DF35" w:rsidR="00A778D1" w:rsidRDefault="00437C2F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rPr>
          <w:lang w:val="ru-RU"/>
        </w:rPr>
        <w:t>Организатор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 w:rsidR="00533016"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119ACDB5" w:rsidR="00564D79" w:rsidRPr="00D33E7D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437C2F">
        <w:rPr>
          <w:lang w:val="ru-RU"/>
        </w:rPr>
        <w:t>Организатор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437C2F">
        <w:rPr>
          <w:lang w:val="ru-RU"/>
        </w:rPr>
        <w:t>Организатор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37C2F">
        <w:rPr>
          <w:lang w:val="ru-RU"/>
        </w:rPr>
        <w:t>.</w:t>
      </w:r>
    </w:p>
    <w:p w14:paraId="77FF8E3C" w14:textId="116F37CB" w:rsidR="00564D79" w:rsidRPr="00CB48EE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3A10722F" w14:textId="12CBA7B1" w:rsidR="00564D79" w:rsidRPr="00993516" w:rsidRDefault="007C4AF4" w:rsidP="007C4AF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Style w:val="a3"/>
          <w:color w:val="auto"/>
          <w:u w:val="none"/>
          <w:lang w:val="ru-RU"/>
        </w:rPr>
      </w:pPr>
      <w:r>
        <w:rPr>
          <w:lang w:val="ru-RU"/>
        </w:rPr>
        <w:t>Контактное лицо Заказчика/</w:t>
      </w:r>
      <w:r w:rsidR="00437C2F">
        <w:rPr>
          <w:lang w:val="ru-RU"/>
        </w:rPr>
        <w:t>Организатора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5DB2661D" w14:textId="6EE50D06" w:rsidR="00993516" w:rsidRPr="00002BF5" w:rsidRDefault="00390202" w:rsidP="00993516">
      <w:pPr>
        <w:pStyle w:val="ac"/>
        <w:tabs>
          <w:tab w:val="clear" w:pos="1701"/>
          <w:tab w:val="left" w:pos="-5103"/>
          <w:tab w:val="left" w:pos="1134"/>
        </w:tabs>
        <w:spacing w:line="240" w:lineRule="auto"/>
        <w:ind w:left="568" w:firstLine="0"/>
        <w:rPr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t xml:space="preserve">  </w:t>
      </w:r>
      <w:r w:rsidR="00993516">
        <w:rPr>
          <w:sz w:val="24"/>
          <w:szCs w:val="24"/>
          <w:lang w:eastAsia="x-none"/>
        </w:rPr>
        <w:t xml:space="preserve">а) </w:t>
      </w:r>
      <w:r w:rsidR="00993516" w:rsidRPr="00002BF5">
        <w:rPr>
          <w:sz w:val="24"/>
          <w:szCs w:val="24"/>
          <w:lang w:eastAsia="x-none"/>
        </w:rPr>
        <w:t>п</w:t>
      </w:r>
      <w:r w:rsidR="00993516" w:rsidRPr="00002BF5">
        <w:rPr>
          <w:sz w:val="24"/>
          <w:szCs w:val="24"/>
          <w:lang w:val="x-none" w:eastAsia="x-none"/>
        </w:rPr>
        <w:t xml:space="preserve">о вопросам, связанным с проведением </w:t>
      </w:r>
      <w:r w:rsidR="00993516" w:rsidRPr="00002BF5">
        <w:rPr>
          <w:sz w:val="24"/>
          <w:szCs w:val="24"/>
          <w:lang w:eastAsia="x-none"/>
        </w:rPr>
        <w:t xml:space="preserve">закупочной </w:t>
      </w:r>
      <w:r w:rsidR="00993516" w:rsidRPr="00002BF5">
        <w:rPr>
          <w:sz w:val="24"/>
          <w:szCs w:val="24"/>
          <w:lang w:val="x-none" w:eastAsia="x-none"/>
        </w:rPr>
        <w:t>процедуры</w:t>
      </w:r>
      <w:r w:rsidR="00993516">
        <w:rPr>
          <w:sz w:val="24"/>
          <w:szCs w:val="24"/>
          <w:lang w:eastAsia="x-none"/>
        </w:rPr>
        <w:t xml:space="preserve">: </w:t>
      </w:r>
      <w:r w:rsidR="00993516">
        <w:rPr>
          <w:snapToGrid/>
          <w:sz w:val="24"/>
          <w:szCs w:val="24"/>
        </w:rPr>
        <w:t xml:space="preserve">Смирнова Марина </w:t>
      </w:r>
      <w:r>
        <w:rPr>
          <w:snapToGrid/>
          <w:sz w:val="24"/>
          <w:szCs w:val="24"/>
        </w:rPr>
        <w:t xml:space="preserve">   </w:t>
      </w:r>
      <w:r w:rsidR="00993516">
        <w:rPr>
          <w:snapToGrid/>
          <w:sz w:val="24"/>
          <w:szCs w:val="24"/>
        </w:rPr>
        <w:t>Валерьевна</w:t>
      </w:r>
      <w:r w:rsidR="00993516" w:rsidRPr="00002BF5">
        <w:rPr>
          <w:snapToGrid/>
          <w:sz w:val="24"/>
          <w:szCs w:val="24"/>
          <w:lang w:val="x-none"/>
        </w:rPr>
        <w:t xml:space="preserve">, </w:t>
      </w:r>
      <w:r w:rsidR="00993516">
        <w:rPr>
          <w:snapToGrid/>
          <w:sz w:val="24"/>
          <w:szCs w:val="24"/>
          <w:lang w:val="x-none"/>
        </w:rPr>
        <w:t>контактный телефон - (4852</w:t>
      </w:r>
      <w:r w:rsidR="00993516" w:rsidRPr="00002BF5">
        <w:rPr>
          <w:snapToGrid/>
          <w:sz w:val="24"/>
          <w:szCs w:val="24"/>
          <w:lang w:val="x-none"/>
        </w:rPr>
        <w:t xml:space="preserve">) </w:t>
      </w:r>
      <w:r w:rsidR="00993516">
        <w:rPr>
          <w:snapToGrid/>
          <w:sz w:val="24"/>
          <w:szCs w:val="24"/>
        </w:rPr>
        <w:t>78-14-83</w:t>
      </w:r>
      <w:r w:rsidR="00993516" w:rsidRPr="00002BF5">
        <w:rPr>
          <w:snapToGrid/>
          <w:sz w:val="24"/>
          <w:szCs w:val="24"/>
          <w:lang w:val="x-none"/>
        </w:rPr>
        <w:t>, адрес электронной почты</w:t>
      </w:r>
      <w:r w:rsidR="00993516" w:rsidRPr="00002BF5">
        <w:rPr>
          <w:sz w:val="24"/>
          <w:szCs w:val="24"/>
        </w:rPr>
        <w:t xml:space="preserve">: </w:t>
      </w:r>
      <w:hyperlink r:id="rId12" w:history="1">
        <w:r w:rsidR="00993516" w:rsidRPr="00B477E4">
          <w:rPr>
            <w:rStyle w:val="a3"/>
            <w:sz w:val="24"/>
            <w:szCs w:val="24"/>
            <w:lang w:val="en-US"/>
          </w:rPr>
          <w:t>Smirnova</w:t>
        </w:r>
        <w:r w:rsidR="00993516" w:rsidRPr="00B477E4">
          <w:rPr>
            <w:rStyle w:val="a3"/>
            <w:sz w:val="24"/>
            <w:szCs w:val="24"/>
          </w:rPr>
          <w:t>.</w:t>
        </w:r>
        <w:r w:rsidR="00993516" w:rsidRPr="00B477E4">
          <w:rPr>
            <w:rStyle w:val="a3"/>
            <w:sz w:val="24"/>
            <w:szCs w:val="24"/>
            <w:lang w:val="en-US"/>
          </w:rPr>
          <w:t>MvA</w:t>
        </w:r>
        <w:r w:rsidR="00993516" w:rsidRPr="00B477E4">
          <w:rPr>
            <w:rStyle w:val="a3"/>
            <w:sz w:val="24"/>
            <w:szCs w:val="24"/>
          </w:rPr>
          <w:t>@mrsk-1.ru</w:t>
        </w:r>
      </w:hyperlink>
      <w:r w:rsidR="00993516" w:rsidRPr="00002BF5">
        <w:rPr>
          <w:rStyle w:val="a3"/>
          <w:snapToGrid/>
          <w:sz w:val="24"/>
          <w:szCs w:val="24"/>
        </w:rPr>
        <w:t>;</w:t>
      </w:r>
    </w:p>
    <w:p w14:paraId="3FF2B910" w14:textId="18D8416C" w:rsidR="00993516" w:rsidRPr="007C4AF4" w:rsidRDefault="00993516" w:rsidP="00993516">
      <w:pPr>
        <w:pStyle w:val="a9"/>
        <w:spacing w:after="0"/>
        <w:ind w:left="709"/>
        <w:jc w:val="both"/>
        <w:rPr>
          <w:lang w:val="ru-RU"/>
        </w:rPr>
      </w:pPr>
      <w:r w:rsidRPr="00D83173">
        <w:rPr>
          <w:lang w:val="ru-RU" w:eastAsia="x-none"/>
        </w:rPr>
        <w:t xml:space="preserve">б) </w:t>
      </w:r>
      <w:r w:rsidRPr="00D83173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D83173" w:rsidRPr="00D83173">
        <w:rPr>
          <w:lang w:val="ru-RU"/>
        </w:rPr>
        <w:t xml:space="preserve">Родионова татьяна </w:t>
      </w:r>
      <w:r w:rsidR="00173D12" w:rsidRPr="00D83173">
        <w:t>Евгеньевна, контактный телефон - 8(4852) 78-1</w:t>
      </w:r>
      <w:r w:rsidR="00D83173" w:rsidRPr="00D83173">
        <w:rPr>
          <w:lang w:val="ru-RU"/>
        </w:rPr>
        <w:t>1</w:t>
      </w:r>
      <w:r w:rsidR="00173D12" w:rsidRPr="00D83173">
        <w:t>-</w:t>
      </w:r>
      <w:r w:rsidR="00D83173" w:rsidRPr="00D83173">
        <w:rPr>
          <w:lang w:val="ru-RU"/>
        </w:rPr>
        <w:t>56</w:t>
      </w:r>
      <w:r w:rsidR="00173D12" w:rsidRPr="00D83173">
        <w:t xml:space="preserve">, адрес электронной почты: </w:t>
      </w:r>
      <w:r w:rsidR="00D83173" w:rsidRPr="00E05F96">
        <w:rPr>
          <w:rStyle w:val="a3"/>
          <w:snapToGrid w:val="0"/>
          <w:lang w:val="en-US"/>
        </w:rPr>
        <w:t>Rodionova</w:t>
      </w:r>
      <w:r w:rsidR="00D83173" w:rsidRPr="00BA7F4C">
        <w:rPr>
          <w:rStyle w:val="a3"/>
          <w:snapToGrid w:val="0"/>
          <w:lang w:val="ru-RU"/>
        </w:rPr>
        <w:t>.</w:t>
      </w:r>
      <w:r w:rsidR="00D83173" w:rsidRPr="00E05F96">
        <w:rPr>
          <w:rStyle w:val="a3"/>
          <w:snapToGrid w:val="0"/>
          <w:lang w:val="en-US"/>
        </w:rPr>
        <w:t>TE</w:t>
      </w:r>
      <w:r w:rsidR="00D83173" w:rsidRPr="00BA7F4C">
        <w:rPr>
          <w:rStyle w:val="a3"/>
          <w:snapToGrid w:val="0"/>
          <w:lang w:val="ru-RU"/>
        </w:rPr>
        <w:t>@</w:t>
      </w:r>
      <w:r w:rsidR="00D83173" w:rsidRPr="00E05F96">
        <w:rPr>
          <w:rStyle w:val="a3"/>
          <w:snapToGrid w:val="0"/>
          <w:lang w:val="en-US"/>
        </w:rPr>
        <w:t>mrsk</w:t>
      </w:r>
      <w:r w:rsidR="00D83173" w:rsidRPr="00BA7F4C">
        <w:rPr>
          <w:rStyle w:val="a3"/>
          <w:snapToGrid w:val="0"/>
          <w:lang w:val="ru-RU"/>
        </w:rPr>
        <w:t>-1.</w:t>
      </w:r>
      <w:r w:rsidR="00D83173" w:rsidRPr="00E05F96">
        <w:rPr>
          <w:rStyle w:val="a3"/>
          <w:snapToGrid w:val="0"/>
          <w:lang w:val="en-US"/>
        </w:rPr>
        <w:t>ru</w:t>
      </w:r>
    </w:p>
    <w:p w14:paraId="23F955A9" w14:textId="40D92947" w:rsidR="00564D79" w:rsidRDefault="00564D79" w:rsidP="005156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4CEB00F" w14:textId="2AD003F6" w:rsidR="00BE0B53" w:rsidRPr="00BE0B53" w:rsidRDefault="00BE0B53" w:rsidP="00FE6131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>
        <w:rPr>
          <w:lang w:val="ru-RU"/>
        </w:rPr>
        <w:t>Проведение закуп</w:t>
      </w:r>
      <w:r w:rsidRPr="00B84B35">
        <w:rPr>
          <w:lang w:val="ru-RU"/>
        </w:rPr>
        <w:t>к</w:t>
      </w:r>
      <w:r>
        <w:rPr>
          <w:lang w:val="ru-RU"/>
        </w:rPr>
        <w:t>и</w:t>
      </w:r>
      <w:r w:rsidRPr="00B84B35">
        <w:rPr>
          <w:lang w:val="ru-RU"/>
        </w:rPr>
        <w:t xml:space="preserve">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005B9779" w:rsidR="00FE6131" w:rsidRPr="00FE6131" w:rsidRDefault="00FE6131" w:rsidP="00FE6131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FE6131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E6131">
        <w:t>.</w:t>
      </w:r>
    </w:p>
    <w:p w14:paraId="65ADFBC4" w14:textId="21F0B6BF"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</w:t>
      </w:r>
      <w:r w:rsidR="00B23C90">
        <w:rPr>
          <w:rFonts w:eastAsia="Calibri"/>
          <w:bCs/>
          <w:kern w:val="28"/>
          <w:sz w:val="24"/>
          <w:lang w:eastAsia="en-US"/>
        </w:rPr>
        <w:t>на законных основаниях оказать</w:t>
      </w:r>
      <w:r w:rsidRPr="00FE6131">
        <w:rPr>
          <w:rFonts w:eastAsia="Calibri"/>
          <w:bCs/>
          <w:kern w:val="28"/>
          <w:sz w:val="24"/>
          <w:lang w:eastAsia="en-US"/>
        </w:rPr>
        <w:t xml:space="preserve"> требуемые 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2C513D9E"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суммированию. При установлении требований по количественным параметрам деятельности коллективного участника (группы лиц), </w:t>
      </w:r>
      <w:r w:rsidRPr="00F61853">
        <w:rPr>
          <w:rFonts w:eastAsia="Calibri"/>
          <w:bCs/>
          <w:kern w:val="28"/>
          <w:sz w:val="24"/>
          <w:lang w:eastAsia="en-US"/>
        </w:rPr>
        <w:lastRenderedPageBreak/>
        <w:t xml:space="preserve">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услуг между членами коллективного участника</w:t>
      </w:r>
    </w:p>
    <w:p w14:paraId="0A5A8602" w14:textId="77777777" w:rsidR="0099358E" w:rsidRPr="0099358E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4DD3B818" w14:textId="491B249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17CA0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 w:rsidRPr="00156BD8">
        <w:rPr>
          <w:sz w:val="24"/>
          <w:szCs w:val="24"/>
        </w:rPr>
        <w:t xml:space="preserve"> с учетом </w:t>
      </w:r>
      <w:r w:rsidR="00B23C90">
        <w:rPr>
          <w:sz w:val="24"/>
          <w:szCs w:val="24"/>
        </w:rPr>
        <w:t>оказываемых</w:t>
      </w:r>
      <w:r w:rsidRPr="00156BD8">
        <w:rPr>
          <w:sz w:val="24"/>
          <w:szCs w:val="24"/>
        </w:rPr>
        <w:t xml:space="preserve"> коллективным участником услуг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42622396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CC192F">
        <w:rPr>
          <w:sz w:val="24"/>
          <w:szCs w:val="24"/>
        </w:rPr>
        <w:t>оказания услуг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>
        <w:rPr>
          <w:sz w:val="24"/>
          <w:szCs w:val="24"/>
        </w:rPr>
        <w:t>Инициатором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D76C80">
        <w:rPr>
          <w:sz w:val="24"/>
          <w:szCs w:val="24"/>
        </w:rPr>
        <w:t xml:space="preserve">Инициатора,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66353E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5BD8D6CE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52C670A" w14:textId="7AB3CCAA" w:rsidR="00FF5DD8" w:rsidRPr="00460FEC" w:rsidRDefault="00322752" w:rsidP="008E06B8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60FE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EA9F2F8" w14:textId="0E18A65C" w:rsidR="00E329E9" w:rsidRPr="00226B7E" w:rsidRDefault="00E329E9" w:rsidP="007C4AF4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14:paraId="60C08E05" w14:textId="56154FE0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0AA61A19" w14:textId="2143DCC4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7777777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66"/>
        <w:gridCol w:w="8914"/>
        <w:gridCol w:w="2693"/>
        <w:gridCol w:w="2693"/>
      </w:tblGrid>
      <w:tr w:rsidR="00961A4F" w:rsidRPr="00961A4F" w14:paraId="77650511" w14:textId="77777777" w:rsidTr="003902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003F3F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28730B9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173D12" w:rsidRPr="00961A4F" w14:paraId="66C5A038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5189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F86B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0042" w14:textId="19F91340" w:rsidR="00173D12" w:rsidRPr="00961A4F" w:rsidRDefault="00B660D4" w:rsidP="00B66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D4">
              <w:rPr>
                <w:rFonts w:ascii="Times New Roman" w:hAnsi="Times New Roman" w:cs="Times New Roman"/>
                <w:sz w:val="20"/>
                <w:szCs w:val="20"/>
              </w:rPr>
              <w:t>3000813</w:t>
            </w:r>
          </w:p>
        </w:tc>
      </w:tr>
      <w:tr w:rsidR="00173D12" w:rsidRPr="00961A4F" w14:paraId="7FAC57D7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05FAF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38BA0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44CD" w14:textId="34FAC4BF" w:rsidR="00173D12" w:rsidRPr="00961A4F" w:rsidRDefault="00D865FB" w:rsidP="00B66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5FB">
              <w:rPr>
                <w:rFonts w:ascii="Times New Roman" w:hAnsi="Times New Roman" w:cs="Times New Roman"/>
                <w:sz w:val="20"/>
                <w:szCs w:val="20"/>
              </w:rPr>
              <w:t>Услуги типографии и полиграфии</w:t>
            </w:r>
          </w:p>
        </w:tc>
      </w:tr>
      <w:tr w:rsidR="00173D12" w:rsidRPr="00961A4F" w14:paraId="1EDB7C73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2DE8D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7C0D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B460" w14:textId="5E7A9DF7" w:rsidR="00173D12" w:rsidRPr="00961A4F" w:rsidRDefault="00D865FB" w:rsidP="00B66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5FB">
              <w:rPr>
                <w:rFonts w:ascii="Times New Roman" w:hAnsi="Times New Roman" w:cs="Times New Roman"/>
                <w:sz w:val="20"/>
                <w:szCs w:val="20"/>
              </w:rPr>
              <w:t>Оказание услуг по обновлению информации на фотопанелях в здании исполнительного аппарата филиала</w:t>
            </w:r>
          </w:p>
        </w:tc>
      </w:tr>
      <w:tr w:rsidR="00173D12" w:rsidRPr="00961A4F" w14:paraId="4194F682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1CBE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5A47A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93B509" w14:textId="2BD7C94A" w:rsidR="00173D12" w:rsidRPr="00961A4F" w:rsidRDefault="00D865FB" w:rsidP="00B66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5FB">
              <w:rPr>
                <w:rFonts w:ascii="Times New Roman" w:hAnsi="Times New Roman" w:cs="Times New Roman"/>
                <w:sz w:val="20"/>
                <w:szCs w:val="20"/>
              </w:rPr>
              <w:t>18.12.12.000</w:t>
            </w:r>
          </w:p>
        </w:tc>
      </w:tr>
      <w:tr w:rsidR="00173D12" w:rsidRPr="00961A4F" w14:paraId="1EC1C95E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A3B5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21F5C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E6A2" w14:textId="772BE3E8" w:rsidR="00173D12" w:rsidRPr="00961A4F" w:rsidRDefault="00D865FB" w:rsidP="00B66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5FB">
              <w:rPr>
                <w:rFonts w:ascii="Times New Roman" w:hAnsi="Times New Roman" w:cs="Times New Roman"/>
                <w:sz w:val="20"/>
                <w:szCs w:val="20"/>
              </w:rPr>
              <w:t>Услуги по печатанию торгово-рекламных каталогов, проспектов, плакатов и прочей печатной рекламной продукции</w:t>
            </w:r>
          </w:p>
        </w:tc>
      </w:tr>
      <w:tr w:rsidR="00173D12" w:rsidRPr="00961A4F" w14:paraId="2808A391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6DFF0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A3ED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753F" w14:textId="3405E82D" w:rsidR="00173D12" w:rsidRPr="00961A4F" w:rsidRDefault="00BA7F4C" w:rsidP="00B66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A7F4C" w:rsidRPr="00961A4F" w14:paraId="3CFA69A4" w14:textId="77777777" w:rsidTr="00F819C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7B58F" w14:textId="77777777" w:rsidR="00BA7F4C" w:rsidRPr="00961A4F" w:rsidRDefault="00BA7F4C" w:rsidP="00BA7F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1E86" w14:textId="63E15DD8" w:rsidR="00BA7F4C" w:rsidRPr="00961A4F" w:rsidRDefault="00BA7F4C" w:rsidP="00BA7F4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Место оказания услуг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899A0" w14:textId="0FFF1C84" w:rsidR="00BA7F4C" w:rsidRPr="00961A4F" w:rsidRDefault="00BA7F4C" w:rsidP="00BA7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F4C">
              <w:rPr>
                <w:rFonts w:ascii="Times New Roman" w:hAnsi="Times New Roman" w:cs="Times New Roman"/>
                <w:sz w:val="20"/>
                <w:szCs w:val="20"/>
              </w:rPr>
              <w:t>РФ, 150003, г. Ярославль, ул. Воинова, д. 12</w:t>
            </w:r>
          </w:p>
        </w:tc>
      </w:tr>
      <w:tr w:rsidR="00BA7F4C" w:rsidRPr="00961A4F" w14:paraId="1FA5C291" w14:textId="77777777" w:rsidTr="00A7198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87B3" w14:textId="77777777" w:rsidR="00BA7F4C" w:rsidRPr="00961A4F" w:rsidRDefault="00BA7F4C" w:rsidP="00BA7F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D70A" w14:textId="49FC01E4" w:rsidR="00BA7F4C" w:rsidRPr="00961A4F" w:rsidRDefault="00BA7F4C" w:rsidP="00BA7F4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Срок оказания услуг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B5B98" w14:textId="18C48AC2" w:rsidR="00BA7F4C" w:rsidRPr="00961A4F" w:rsidRDefault="00BA7F4C" w:rsidP="00BA7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F4C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(подписания аналитической записки в случае оплаты по счету) по 31.12.202</w:t>
            </w:r>
            <w:bookmarkStart w:id="32" w:name="_GoBack"/>
            <w:bookmarkEnd w:id="32"/>
            <w:r w:rsidRPr="00BA7F4C">
              <w:rPr>
                <w:rFonts w:ascii="Times New Roman" w:hAnsi="Times New Roman" w:cs="Times New Roman"/>
                <w:sz w:val="20"/>
                <w:szCs w:val="20"/>
              </w:rPr>
              <w:t>6г.</w:t>
            </w:r>
          </w:p>
        </w:tc>
      </w:tr>
      <w:tr w:rsidR="00BA7F4C" w:rsidRPr="00961A4F" w14:paraId="76FEE015" w14:textId="77777777" w:rsidTr="00A83B4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6012E" w14:textId="77777777" w:rsidR="00BA7F4C" w:rsidRPr="00961A4F" w:rsidRDefault="00BA7F4C" w:rsidP="00BA7F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06A6" w14:textId="77777777" w:rsidR="00BA7F4C" w:rsidRPr="00961A4F" w:rsidRDefault="00BA7F4C" w:rsidP="00BA7F4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C5F9" w14:textId="30131EB3" w:rsidR="00BA7F4C" w:rsidRPr="00961A4F" w:rsidRDefault="00BA7F4C" w:rsidP="00BA7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F4C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(семи) рабочих дней после подписания сторонами Акта приема-сдачи оказанных услуг.</w:t>
            </w:r>
          </w:p>
        </w:tc>
      </w:tr>
      <w:tr w:rsidR="00BA7F4C" w:rsidRPr="00961A4F" w14:paraId="17EA47D1" w14:textId="77777777" w:rsidTr="0063359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AE784C9" w14:textId="77777777" w:rsidR="00BA7F4C" w:rsidRPr="00961A4F" w:rsidRDefault="00BA7F4C" w:rsidP="00BA7F4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0EDDCFF1" w14:textId="1E717E16" w:rsidR="00BA7F4C" w:rsidRPr="00961A4F" w:rsidRDefault="00BA7F4C" w:rsidP="00BA7F4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72FAF7D0" w14:textId="4EDA2A06" w:rsidR="00BA7F4C" w:rsidRPr="00961A4F" w:rsidRDefault="00BA7F4C" w:rsidP="00BA7F4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37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6E7EF783" w14:textId="476FF95B" w:rsidR="00BA7F4C" w:rsidRPr="00961A4F" w:rsidRDefault="00BA7F4C" w:rsidP="00BA7F4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9937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ом</w:t>
            </w:r>
            <w:r w:rsidRPr="009937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</w:t>
            </w:r>
          </w:p>
        </w:tc>
      </w:tr>
      <w:tr w:rsidR="00BA7F4C" w:rsidRPr="00961A4F" w14:paraId="4444E77E" w14:textId="77777777" w:rsidTr="002F28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B3B1" w14:textId="5E23CF42" w:rsidR="00BA7F4C" w:rsidRPr="00390202" w:rsidRDefault="00BA7F4C" w:rsidP="00BA7F4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20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5A50ED" w14:textId="77777777" w:rsidR="00BA7F4C" w:rsidRDefault="00BA7F4C" w:rsidP="00BA7F4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70C2C4" w14:textId="4E0CBF3A" w:rsidR="00BA7F4C" w:rsidRPr="00961A4F" w:rsidRDefault="00BA7F4C" w:rsidP="00BA7F4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81 096,00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DF5821" w14:textId="0E5FC088" w:rsidR="00BA7F4C" w:rsidRPr="00961A4F" w:rsidRDefault="00BA7F4C" w:rsidP="00BA7F4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98 937,12</w:t>
            </w:r>
          </w:p>
        </w:tc>
      </w:tr>
    </w:tbl>
    <w:p w14:paraId="13031A06" w14:textId="77777777" w:rsidR="00564D79" w:rsidRDefault="00564D79" w:rsidP="00564D79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3"/>
          <w:szCs w:val="23"/>
        </w:rPr>
      </w:pPr>
    </w:p>
    <w:p w14:paraId="790A15C5" w14:textId="77777777" w:rsidR="00564D79" w:rsidRPr="00390202" w:rsidRDefault="00564D79" w:rsidP="00390202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12F20C3F" w14:textId="77777777" w:rsidR="00564D79" w:rsidRPr="00390202" w:rsidRDefault="00564D79" w:rsidP="00390202">
      <w:pPr>
        <w:spacing w:after="0" w:line="276" w:lineRule="auto"/>
        <w:rPr>
          <w:rFonts w:ascii="Times New Roman" w:hAnsi="Times New Roman" w:cs="Times New Roman"/>
          <w:sz w:val="20"/>
          <w:szCs w:val="20"/>
        </w:rPr>
        <w:sectPr w:rsidR="00564D79" w:rsidRPr="00390202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0958296F" w14:textId="77777777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D592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3265B" w14:textId="77777777"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1F735970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73AD224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169C6840" w14:textId="77777777" w:rsidR="00564D79" w:rsidRPr="0044593B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564D79" w:rsidRPr="002439BA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51EBE7C8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6227D6AB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2D63575B" w14:textId="77777777" w:rsidR="00564D79" w:rsidRPr="002439BA" w:rsidRDefault="00564D79" w:rsidP="007C2EEA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571B13DA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</w:rPr>
              <w:t>_______________</w:t>
            </w:r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[указывается ФИО и должность].</w:t>
            </w:r>
          </w:p>
          <w:p w14:paraId="44D56B36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7CD97824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3DE2ED8C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45BFE010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6D03953C" w14:textId="77777777" w:rsidR="00564D79" w:rsidRPr="002439BA" w:rsidRDefault="00564D79" w:rsidP="00564D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14:paraId="3D810D51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</w:p>
    <w:p w14:paraId="1AE8B34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6C32258C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14:paraId="5AD750A3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>)</w:t>
      </w:r>
    </w:p>
    <w:p w14:paraId="113D62E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7B07B152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14:paraId="712A9797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vertAlign w:val="superscript"/>
        </w:rPr>
      </w:pPr>
      <w:r w:rsidRPr="002439BA">
        <w:rPr>
          <w:rFonts w:ascii="Times New Roman" w:hAnsi="Times New Roman" w:cs="Times New Roman"/>
          <w:vertAlign w:val="superscript"/>
        </w:rPr>
        <w:t>(предмет договора)</w:t>
      </w:r>
    </w:p>
    <w:p w14:paraId="0A065EFD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64D79" w:rsidRPr="002439BA" w14:paraId="546F84FA" w14:textId="77777777" w:rsidTr="007C2EEA">
        <w:trPr>
          <w:cantSplit/>
        </w:trPr>
        <w:tc>
          <w:tcPr>
            <w:tcW w:w="5211" w:type="dxa"/>
          </w:tcPr>
          <w:p w14:paraId="3176CF6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35FE69F2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7C333B1B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64D79" w:rsidRPr="002439BA" w14:paraId="0545D53A" w14:textId="77777777" w:rsidTr="007C2EEA">
        <w:trPr>
          <w:cantSplit/>
        </w:trPr>
        <w:tc>
          <w:tcPr>
            <w:tcW w:w="5211" w:type="dxa"/>
          </w:tcPr>
          <w:p w14:paraId="554D428F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14:paraId="0FFF5CB1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5293A5A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64D79" w:rsidRPr="002439BA" w14:paraId="61400C6C" w14:textId="77777777" w:rsidTr="007C2EEA">
        <w:trPr>
          <w:cantSplit/>
        </w:trPr>
        <w:tc>
          <w:tcPr>
            <w:tcW w:w="5211" w:type="dxa"/>
          </w:tcPr>
          <w:p w14:paraId="6311CD56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3CFF5015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14:paraId="29B0086D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129685E" w14:textId="62066E0E" w:rsidR="00564D79" w:rsidRPr="002439BA" w:rsidRDefault="00564D79" w:rsidP="00564D79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 w:rsidRPr="00CC192F">
        <w:rPr>
          <w:rFonts w:ascii="Times New Roman" w:hAnsi="Times New Roman" w:cs="Times New Roman"/>
        </w:rPr>
        <w:t>стоимость услуг включены</w:t>
      </w:r>
      <w:r w:rsidRPr="002439BA">
        <w:rPr>
          <w:rFonts w:ascii="Times New Roman" w:hAnsi="Times New Roman" w:cs="Times New Roman"/>
        </w:rPr>
        <w:t xml:space="preserve"> все налоги и обязательные платежи, все скидки, а также </w:t>
      </w:r>
      <w:r w:rsidR="00CC192F">
        <w:rPr>
          <w:rFonts w:ascii="Times New Roman" w:hAnsi="Times New Roman" w:cs="Times New Roman"/>
        </w:rPr>
        <w:t>следующие сопутствующие услуги</w:t>
      </w:r>
      <w:r w:rsidRPr="002439BA">
        <w:rPr>
          <w:rFonts w:ascii="Times New Roman" w:hAnsi="Times New Roman" w:cs="Times New Roman"/>
        </w:rPr>
        <w:t xml:space="preserve">: </w:t>
      </w:r>
      <w:r w:rsidRPr="002439BA">
        <w:rPr>
          <w:rStyle w:val="ae"/>
          <w:rFonts w:ascii="Times New Roman" w:hAnsi="Times New Roman"/>
          <w:highlight w:val="yellow"/>
        </w:rPr>
        <w:t>приводится перечень и хара</w:t>
      </w:r>
      <w:r w:rsidR="00CC192F">
        <w:rPr>
          <w:rStyle w:val="ae"/>
          <w:rFonts w:ascii="Times New Roman" w:hAnsi="Times New Roman"/>
          <w:highlight w:val="yellow"/>
        </w:rPr>
        <w:t>ктеристики сопутствующих услуг</w:t>
      </w:r>
      <w:r w:rsidRPr="002439BA">
        <w:rPr>
          <w:rStyle w:val="ae"/>
          <w:rFonts w:ascii="Times New Roman" w:hAnsi="Times New Roman"/>
          <w:highlight w:val="yellow"/>
        </w:rPr>
        <w:t>, например, монтаж, наладка и пр.</w:t>
      </w:r>
    </w:p>
    <w:p w14:paraId="5C95D5E2" w14:textId="77FE05CB" w:rsidR="00564D79" w:rsidRPr="00CC192F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Сроки оказания услуг: </w:t>
      </w:r>
    </w:p>
    <w:p w14:paraId="7B3B2321" w14:textId="2EB9BF8B" w:rsidR="00564D79" w:rsidRPr="00CC192F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>Начало оказания услуг ___________________________________________.</w:t>
      </w:r>
    </w:p>
    <w:p w14:paraId="26BF95A3" w14:textId="1748E44F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>Окончание 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________________________________________.</w:t>
      </w:r>
    </w:p>
    <w:p w14:paraId="1EDC5061" w14:textId="4FACC6A5" w:rsidR="00564D79" w:rsidRPr="00CC192F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Опыт </w:t>
      </w:r>
      <w:r w:rsidR="00B23C90">
        <w:rPr>
          <w:rFonts w:ascii="Times New Roman" w:hAnsi="Times New Roman" w:cs="Times New Roman"/>
          <w:bCs/>
        </w:rPr>
        <w:t>оказания</w:t>
      </w:r>
      <w:r w:rsidRPr="00CC192F">
        <w:rPr>
          <w:rFonts w:ascii="Times New Roman" w:hAnsi="Times New Roman" w:cs="Times New Roman"/>
          <w:bCs/>
        </w:rPr>
        <w:t xml:space="preserve"> аналогичных услуг: _________________________________.</w:t>
      </w:r>
    </w:p>
    <w:p w14:paraId="05045BA1" w14:textId="73F272AD" w:rsidR="00564D79" w:rsidRPr="002439BA" w:rsidRDefault="00CC192F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Место </w:t>
      </w:r>
      <w:r w:rsidR="00564D79" w:rsidRPr="00CC192F">
        <w:rPr>
          <w:rFonts w:ascii="Times New Roman" w:hAnsi="Times New Roman" w:cs="Times New Roman"/>
          <w:bCs/>
        </w:rPr>
        <w:t>оказания услуг</w:t>
      </w:r>
      <w:r w:rsidR="00564D79" w:rsidRPr="002439BA">
        <w:rPr>
          <w:rFonts w:ascii="Times New Roman" w:hAnsi="Times New Roman" w:cs="Times New Roman"/>
          <w:bCs/>
        </w:rPr>
        <w:t>: __________________</w:t>
      </w:r>
    </w:p>
    <w:p w14:paraId="133BE06B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lastRenderedPageBreak/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7B1D33CC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2A590B87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351BFB9B" w14:textId="77777777" w:rsidR="00564D79" w:rsidRPr="002439BA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14:paraId="0D9040AE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720DFEBE" w14:textId="6959CC50" w:rsidR="00564D79" w:rsidRPr="008741B7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5000BDB" w14:textId="324D8288" w:rsidR="008741B7" w:rsidRPr="008741B7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1DF2AD52" w14:textId="085E9653" w:rsidR="00564D79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2FB9B45D" w14:textId="70E8A7BA" w:rsidR="00826675" w:rsidRPr="00826675" w:rsidRDefault="00826675" w:rsidP="00AC14D1">
      <w:pPr>
        <w:pStyle w:val="ab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0BF04B5" w14:textId="77777777" w:rsidR="00564D79" w:rsidRPr="002439BA" w:rsidRDefault="00564D79" w:rsidP="00564D79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1B24905D" w14:textId="77777777" w:rsidR="00564D79" w:rsidRPr="002439BA" w:rsidRDefault="00564D79" w:rsidP="00564D79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4C2F5E2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265FBE7D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21B7DA7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110183C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6A47335" w14:textId="0CDFDA10" w:rsidR="00564D79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6DFB8426" w14:textId="2A6F92F9" w:rsidR="00A34511" w:rsidRPr="002439BA" w:rsidRDefault="00A3451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1157E21E" w14:textId="588BDDEE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01C8FFE6" w14:textId="77777777" w:rsidR="00AC14D1" w:rsidRDefault="00AC14D1" w:rsidP="00564D79">
      <w:pPr>
        <w:spacing w:after="0" w:line="240" w:lineRule="auto"/>
        <w:contextualSpacing/>
      </w:pPr>
    </w:p>
    <w:p w14:paraId="098E8499" w14:textId="77777777" w:rsidR="00AC14D1" w:rsidRDefault="00AC14D1" w:rsidP="00564D79">
      <w:pPr>
        <w:spacing w:after="0" w:line="240" w:lineRule="auto"/>
        <w:contextualSpacing/>
      </w:pPr>
    </w:p>
    <w:p w14:paraId="77203C85" w14:textId="77777777" w:rsidR="00AC14D1" w:rsidRDefault="00AC14D1" w:rsidP="00564D79">
      <w:pPr>
        <w:spacing w:after="0" w:line="240" w:lineRule="auto"/>
        <w:contextualSpacing/>
      </w:pPr>
    </w:p>
    <w:p w14:paraId="59ECF008" w14:textId="28C77488" w:rsidR="00AF717B" w:rsidRDefault="00AF717B" w:rsidP="00564D79">
      <w:pPr>
        <w:spacing w:after="0" w:line="240" w:lineRule="auto"/>
        <w:contextualSpacing/>
      </w:pPr>
    </w:p>
    <w:p w14:paraId="782AB444" w14:textId="195287DF" w:rsidR="005625E7" w:rsidRDefault="005625E7" w:rsidP="00564D79">
      <w:pPr>
        <w:spacing w:after="0" w:line="240" w:lineRule="auto"/>
        <w:contextualSpacing/>
      </w:pPr>
    </w:p>
    <w:p w14:paraId="0E333089" w14:textId="07DB6FD9" w:rsidR="005625E7" w:rsidRDefault="005625E7" w:rsidP="00564D79">
      <w:pPr>
        <w:spacing w:after="0" w:line="240" w:lineRule="auto"/>
        <w:contextualSpacing/>
      </w:pPr>
    </w:p>
    <w:p w14:paraId="1AB3BAEF" w14:textId="7C1733F8" w:rsidR="005625E7" w:rsidRDefault="005625E7" w:rsidP="00564D79">
      <w:pPr>
        <w:spacing w:after="0" w:line="240" w:lineRule="auto"/>
        <w:contextualSpacing/>
      </w:pPr>
    </w:p>
    <w:p w14:paraId="2131A66F" w14:textId="6AB97F69" w:rsidR="005625E7" w:rsidRPr="001918BB" w:rsidRDefault="005625E7" w:rsidP="00564D79">
      <w:pPr>
        <w:spacing w:after="0" w:line="240" w:lineRule="auto"/>
        <w:contextualSpacing/>
      </w:pPr>
    </w:p>
    <w:sectPr w:rsidR="005625E7" w:rsidRPr="001918BB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FBA6C" w14:textId="77777777" w:rsidR="0051282C" w:rsidRDefault="0051282C" w:rsidP="00961A4F">
      <w:pPr>
        <w:spacing w:after="0" w:line="240" w:lineRule="auto"/>
      </w:pPr>
      <w:r>
        <w:separator/>
      </w:r>
    </w:p>
  </w:endnote>
  <w:endnote w:type="continuationSeparator" w:id="0">
    <w:p w14:paraId="3D0137F4" w14:textId="77777777" w:rsidR="0051282C" w:rsidRDefault="0051282C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EA324" w14:textId="77777777" w:rsidR="0051282C" w:rsidRDefault="0051282C" w:rsidP="00961A4F">
      <w:pPr>
        <w:spacing w:after="0" w:line="240" w:lineRule="auto"/>
      </w:pPr>
      <w:r>
        <w:separator/>
      </w:r>
    </w:p>
  </w:footnote>
  <w:footnote w:type="continuationSeparator" w:id="0">
    <w:p w14:paraId="1F4D66ED" w14:textId="77777777" w:rsidR="0051282C" w:rsidRDefault="0051282C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26A4F46"/>
    <w:multiLevelType w:val="multilevel"/>
    <w:tmpl w:val="EE54B216"/>
    <w:lvl w:ilvl="0">
      <w:start w:val="1"/>
      <w:numFmt w:val="russianLower"/>
      <w:lvlText w:val="%1)"/>
      <w:lvlJc w:val="left"/>
      <w:pPr>
        <w:tabs>
          <w:tab w:val="num" w:pos="0"/>
        </w:tabs>
        <w:ind w:left="21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47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4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9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29"/>
  </w:num>
  <w:num w:numId="9">
    <w:abstractNumId w:val="22"/>
  </w:num>
  <w:num w:numId="10">
    <w:abstractNumId w:val="21"/>
  </w:num>
  <w:num w:numId="11">
    <w:abstractNumId w:val="25"/>
  </w:num>
  <w:num w:numId="12">
    <w:abstractNumId w:val="9"/>
  </w:num>
  <w:num w:numId="13">
    <w:abstractNumId w:val="19"/>
  </w:num>
  <w:num w:numId="14">
    <w:abstractNumId w:val="0"/>
  </w:num>
  <w:num w:numId="15">
    <w:abstractNumId w:val="27"/>
  </w:num>
  <w:num w:numId="16">
    <w:abstractNumId w:val="4"/>
  </w:num>
  <w:num w:numId="17">
    <w:abstractNumId w:val="17"/>
  </w:num>
  <w:num w:numId="18">
    <w:abstractNumId w:val="14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3"/>
  </w:num>
  <w:num w:numId="24">
    <w:abstractNumId w:val="26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20"/>
  </w:num>
  <w:num w:numId="29">
    <w:abstractNumId w:val="1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0"/>
  </w:num>
  <w:num w:numId="34">
    <w:abstractNumId w:val="28"/>
  </w:num>
  <w:num w:numId="35">
    <w:abstractNumId w:val="15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565F0"/>
    <w:rsid w:val="000665F4"/>
    <w:rsid w:val="00074F60"/>
    <w:rsid w:val="00084F89"/>
    <w:rsid w:val="000A2803"/>
    <w:rsid w:val="000B6FC5"/>
    <w:rsid w:val="000C1AB0"/>
    <w:rsid w:val="000D50C6"/>
    <w:rsid w:val="00106232"/>
    <w:rsid w:val="0011077B"/>
    <w:rsid w:val="00111ECF"/>
    <w:rsid w:val="00126131"/>
    <w:rsid w:val="001303CB"/>
    <w:rsid w:val="001444B1"/>
    <w:rsid w:val="00146361"/>
    <w:rsid w:val="00153D8F"/>
    <w:rsid w:val="00167044"/>
    <w:rsid w:val="00173D12"/>
    <w:rsid w:val="00184917"/>
    <w:rsid w:val="00185ED8"/>
    <w:rsid w:val="00190170"/>
    <w:rsid w:val="001901AD"/>
    <w:rsid w:val="001918BB"/>
    <w:rsid w:val="001A3CA9"/>
    <w:rsid w:val="001A5481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58B6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2752"/>
    <w:rsid w:val="0032361A"/>
    <w:rsid w:val="00331D6C"/>
    <w:rsid w:val="00347682"/>
    <w:rsid w:val="00390202"/>
    <w:rsid w:val="00396D91"/>
    <w:rsid w:val="003B1EB6"/>
    <w:rsid w:val="003B496E"/>
    <w:rsid w:val="003C26E3"/>
    <w:rsid w:val="003E5354"/>
    <w:rsid w:val="003F297A"/>
    <w:rsid w:val="003F33EA"/>
    <w:rsid w:val="003F65E3"/>
    <w:rsid w:val="00403EB6"/>
    <w:rsid w:val="00421A54"/>
    <w:rsid w:val="00422016"/>
    <w:rsid w:val="00424D1C"/>
    <w:rsid w:val="004253A8"/>
    <w:rsid w:val="00425F89"/>
    <w:rsid w:val="00432ECA"/>
    <w:rsid w:val="00434660"/>
    <w:rsid w:val="00437C2F"/>
    <w:rsid w:val="00440307"/>
    <w:rsid w:val="00460FEC"/>
    <w:rsid w:val="00466393"/>
    <w:rsid w:val="00470E31"/>
    <w:rsid w:val="0047751E"/>
    <w:rsid w:val="00481BA5"/>
    <w:rsid w:val="00485A3E"/>
    <w:rsid w:val="00486D6E"/>
    <w:rsid w:val="00496232"/>
    <w:rsid w:val="004A02EE"/>
    <w:rsid w:val="004A658A"/>
    <w:rsid w:val="004C0824"/>
    <w:rsid w:val="004E235A"/>
    <w:rsid w:val="004E57C8"/>
    <w:rsid w:val="004E74F2"/>
    <w:rsid w:val="004F2B55"/>
    <w:rsid w:val="004F3396"/>
    <w:rsid w:val="0051282C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72170"/>
    <w:rsid w:val="005D0D34"/>
    <w:rsid w:val="005E2444"/>
    <w:rsid w:val="005F6955"/>
    <w:rsid w:val="006111ED"/>
    <w:rsid w:val="00613C1F"/>
    <w:rsid w:val="0063727E"/>
    <w:rsid w:val="00637C07"/>
    <w:rsid w:val="00654B2B"/>
    <w:rsid w:val="0066353E"/>
    <w:rsid w:val="0067079E"/>
    <w:rsid w:val="00680192"/>
    <w:rsid w:val="00693D29"/>
    <w:rsid w:val="006A3BBF"/>
    <w:rsid w:val="006B7CDA"/>
    <w:rsid w:val="006D3962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326B6"/>
    <w:rsid w:val="00737C0E"/>
    <w:rsid w:val="00751063"/>
    <w:rsid w:val="00765E8C"/>
    <w:rsid w:val="007662B8"/>
    <w:rsid w:val="007801E5"/>
    <w:rsid w:val="00790670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D28B3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82E08"/>
    <w:rsid w:val="00993516"/>
    <w:rsid w:val="0099358E"/>
    <w:rsid w:val="00997C6C"/>
    <w:rsid w:val="009A04DF"/>
    <w:rsid w:val="009A7797"/>
    <w:rsid w:val="009C3BD6"/>
    <w:rsid w:val="009D1C4B"/>
    <w:rsid w:val="009F24D3"/>
    <w:rsid w:val="00A31F77"/>
    <w:rsid w:val="00A32908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7E68"/>
    <w:rsid w:val="00A9108A"/>
    <w:rsid w:val="00A95D90"/>
    <w:rsid w:val="00AA049A"/>
    <w:rsid w:val="00AA135B"/>
    <w:rsid w:val="00AA7DB5"/>
    <w:rsid w:val="00AB0A6C"/>
    <w:rsid w:val="00AB39D8"/>
    <w:rsid w:val="00AB60CA"/>
    <w:rsid w:val="00AC14D1"/>
    <w:rsid w:val="00AC233C"/>
    <w:rsid w:val="00AD6804"/>
    <w:rsid w:val="00AE300A"/>
    <w:rsid w:val="00AF496E"/>
    <w:rsid w:val="00AF717B"/>
    <w:rsid w:val="00B0410C"/>
    <w:rsid w:val="00B13256"/>
    <w:rsid w:val="00B23C90"/>
    <w:rsid w:val="00B24F54"/>
    <w:rsid w:val="00B30D57"/>
    <w:rsid w:val="00B33F2C"/>
    <w:rsid w:val="00B502C3"/>
    <w:rsid w:val="00B60855"/>
    <w:rsid w:val="00B62398"/>
    <w:rsid w:val="00B62824"/>
    <w:rsid w:val="00B660D4"/>
    <w:rsid w:val="00B74010"/>
    <w:rsid w:val="00B76249"/>
    <w:rsid w:val="00BA23FD"/>
    <w:rsid w:val="00BA4273"/>
    <w:rsid w:val="00BA7F4C"/>
    <w:rsid w:val="00BB68B9"/>
    <w:rsid w:val="00BB7EB9"/>
    <w:rsid w:val="00BE0B53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2039"/>
    <w:rsid w:val="00CC192F"/>
    <w:rsid w:val="00CC7E51"/>
    <w:rsid w:val="00CE7301"/>
    <w:rsid w:val="00CF00EE"/>
    <w:rsid w:val="00CF2BAC"/>
    <w:rsid w:val="00D11D76"/>
    <w:rsid w:val="00D13C33"/>
    <w:rsid w:val="00D4717E"/>
    <w:rsid w:val="00D56763"/>
    <w:rsid w:val="00D71FF9"/>
    <w:rsid w:val="00D76795"/>
    <w:rsid w:val="00D76C80"/>
    <w:rsid w:val="00D8263A"/>
    <w:rsid w:val="00D83173"/>
    <w:rsid w:val="00D865FB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05F96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D4544"/>
    <w:rsid w:val="00ED646A"/>
    <w:rsid w:val="00EF0584"/>
    <w:rsid w:val="00EF7D26"/>
    <w:rsid w:val="00F02AFF"/>
    <w:rsid w:val="00F07D4B"/>
    <w:rsid w:val="00F13DDD"/>
    <w:rsid w:val="00F16B16"/>
    <w:rsid w:val="00F16E03"/>
    <w:rsid w:val="00F25175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mirnova.MvA@mrsk-1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96D71-14D9-4FFC-B040-615AD314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3670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20</cp:revision>
  <cp:lastPrinted>2024-03-21T06:22:00Z</cp:lastPrinted>
  <dcterms:created xsi:type="dcterms:W3CDTF">2026-01-19T06:21:00Z</dcterms:created>
  <dcterms:modified xsi:type="dcterms:W3CDTF">2026-08-25T07:05:00Z</dcterms:modified>
</cp:coreProperties>
</file>